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77" w:rsidRPr="00B21E44" w:rsidRDefault="001D3977" w:rsidP="001D3977">
      <w:pPr>
        <w:spacing w:after="0" w:line="240" w:lineRule="auto"/>
        <w:ind w:left="538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1D3977" w:rsidRPr="00B21E44" w:rsidRDefault="001D3977" w:rsidP="001D3977">
      <w:pPr>
        <w:spacing w:after="0" w:line="240" w:lineRule="auto"/>
        <w:ind w:left="538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к Положению о лицензировании и лицензионным условиям вида хозяйственной деятельности в области промышленной безопасности по проведению экспертизы промышленной безопасности (</w:t>
      </w:r>
      <w:proofErr w:type="spellStart"/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п.п</w:t>
      </w:r>
      <w:proofErr w:type="spellEnd"/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;1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ind w:left="5664" w:firstLine="12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Председателю Комитета</w:t>
      </w:r>
    </w:p>
    <w:p w:rsidR="001D3977" w:rsidRPr="00B21E44" w:rsidRDefault="001D3977" w:rsidP="001D3977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Гортехнадзора ДНР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1E44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B21E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выдачу лицензии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Заявитель: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Юридическое лицо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Сокращенное, фирменное наименование (в случае, если имеется)_____________________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__________________электронный адрес 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1D3977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лицо-предприниматель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Ф.И.О., дата рождения 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__________________электронный адрес____________________________________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40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лицензию на осуществление следующего вида деятельности _____________________________________________________________________________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firstLine="709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 наличии филиалов, других обособленных подразделениях, которые проводят указанную деятельность на основании лицензии*: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54"/>
        <w:gridCol w:w="2154"/>
        <w:gridCol w:w="1244"/>
        <w:gridCol w:w="3753"/>
      </w:tblGrid>
      <w:tr w:rsidR="001D3977" w:rsidRPr="00B21E44" w:rsidTr="005921DB">
        <w:tc>
          <w:tcPr>
            <w:tcW w:w="467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260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85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хозяйственной деятельности</w:t>
            </w:r>
          </w:p>
        </w:tc>
      </w:tr>
      <w:tr w:rsidR="001D3977" w:rsidRPr="00B21E44" w:rsidTr="005921DB">
        <w:tc>
          <w:tcPr>
            <w:tcW w:w="467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5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3977" w:rsidRPr="00B21E44" w:rsidTr="005921DB">
        <w:tc>
          <w:tcPr>
            <w:tcW w:w="467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3977" w:rsidRPr="00B21E44" w:rsidRDefault="001D3977" w:rsidP="001D3977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(для физического лица-предпринимателя):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1D3977" w:rsidRPr="00B21E44" w:rsidRDefault="001D3977" w:rsidP="001D397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Заявитель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        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лица, заявителя)              (подпись)                      (Ф.И.О.)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«______» ______________201__г.  </w:t>
      </w:r>
    </w:p>
    <w:p w:rsidR="001D3977" w:rsidRDefault="001D3977" w:rsidP="001D39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1D3977" w:rsidRDefault="001D3977" w:rsidP="001D39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Pr="00B21E44" w:rsidRDefault="001D3977" w:rsidP="00B74DBA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Pr="00B74DBA" w:rsidRDefault="001D3977" w:rsidP="00B74D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1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Примечание: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gramEnd"/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Заполняется при наличии у заявителя филиалов, других обособленных подразделений, которые будут осуществлять хозяйственную деятельность по выполнению работ повышенной опасности на основании полученной лицензии, справки о регистрации 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Продолжение приложения 1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Комитета 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Гортехнадзора ДНР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переоформление лицензии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Заявитель: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Юридическое лицо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Сокращенное, фирменное наименование (в случае, если имеется)_____________________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___________________________электронный адрес 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1D3977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лицо-предприниматель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Ф.И.О., дата рождения 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_______________________________электронный адрес 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1D3977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Прошу переоформить лицензию от _____________________№_______________________, (</w:t>
      </w: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указываются реквизиты лицензии, подлежащей</w:t>
      </w: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переоформлению)</w:t>
      </w: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выданной_________________________________________________________________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(указывается орган, выдавший лицензию)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24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осуществление следующего вида деятельности _____________________________________________________________________________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(отметить нужный вид деятельности)</w:t>
      </w:r>
    </w:p>
    <w:p w:rsidR="001D3977" w:rsidRPr="00B21E44" w:rsidRDefault="001D3977" w:rsidP="001D397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Основания переоформления</w:t>
      </w:r>
      <w:r w:rsidRPr="00B21E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(указать основания в соответствии со ст. 17 Закона ДНР "О лицензировании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отдельных видов хозяйственной деятельности")</w:t>
      </w:r>
    </w:p>
    <w:p w:rsidR="001D3977" w:rsidRPr="00B21E44" w:rsidRDefault="001D3977" w:rsidP="001D39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 наличии филиалов, других обособленных подразделениях, которые проводят указанную деятельность на основании лицензии*: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54"/>
        <w:gridCol w:w="2154"/>
        <w:gridCol w:w="1244"/>
        <w:gridCol w:w="3753"/>
      </w:tblGrid>
      <w:tr w:rsidR="001D3977" w:rsidRPr="00B21E44" w:rsidTr="005921DB">
        <w:trPr>
          <w:jc w:val="center"/>
        </w:trPr>
        <w:tc>
          <w:tcPr>
            <w:tcW w:w="46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24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53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хозяйственной деятельности</w:t>
            </w:r>
          </w:p>
        </w:tc>
      </w:tr>
      <w:tr w:rsidR="001D3977" w:rsidRPr="00B21E44" w:rsidTr="005921DB">
        <w:trPr>
          <w:jc w:val="center"/>
        </w:trPr>
        <w:tc>
          <w:tcPr>
            <w:tcW w:w="46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3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3977" w:rsidRPr="00B21E44" w:rsidTr="005921DB">
        <w:trPr>
          <w:jc w:val="center"/>
        </w:trPr>
        <w:tc>
          <w:tcPr>
            <w:tcW w:w="46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(для физического лица-предпринимателя):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Заявитель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         ______________         ______________________________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лица, заявителя)              (подпись)                      (Ф.И.О.)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«______» ______________201__г.</w:t>
      </w:r>
    </w:p>
    <w:p w:rsidR="001D3977" w:rsidRDefault="001D3977" w:rsidP="001D39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1D3977" w:rsidRPr="00B21E44" w:rsidRDefault="001D3977" w:rsidP="001D39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3977" w:rsidRPr="00B74DBA" w:rsidRDefault="001D3977" w:rsidP="00B74D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B21E44">
        <w:rPr>
          <w:rFonts w:ascii="Times New Roman" w:eastAsia="Times New Roman" w:hAnsi="Times New Roman"/>
          <w:bCs/>
          <w:szCs w:val="24"/>
          <w:lang w:eastAsia="ru-RU"/>
        </w:rPr>
        <w:t>Примечание:</w:t>
      </w:r>
      <w:r w:rsidRPr="00B21E44">
        <w:rPr>
          <w:rFonts w:ascii="Times New Roman" w:eastAsia="Times New Roman" w:hAnsi="Times New Roman"/>
          <w:szCs w:val="24"/>
          <w:lang w:eastAsia="ru-RU"/>
        </w:rPr>
        <w:t>*</w:t>
      </w:r>
      <w:proofErr w:type="gramEnd"/>
      <w:r w:rsidRPr="00B21E44">
        <w:rPr>
          <w:rFonts w:ascii="Times New Roman" w:eastAsia="Times New Roman" w:hAnsi="Times New Roman"/>
          <w:szCs w:val="24"/>
          <w:lang w:eastAsia="ru-RU"/>
        </w:rPr>
        <w:t xml:space="preserve"> Заполняется при наличии у заявителя филиалов, других обособленных подразделений, которые будут осуществлять хозяйственную деятельность по выполнению работ повышенной опасности на основании полученной лице</w:t>
      </w:r>
      <w:r w:rsidR="00B74DBA">
        <w:rPr>
          <w:rFonts w:ascii="Times New Roman" w:eastAsia="Times New Roman" w:hAnsi="Times New Roman"/>
          <w:szCs w:val="24"/>
          <w:lang w:eastAsia="ru-RU"/>
        </w:rPr>
        <w:t>нзии, справки о регистрации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Продолжение приложения 1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B21E44">
        <w:rPr>
          <w:rFonts w:ascii="Times New Roman" w:eastAsia="Times New Roman" w:hAnsi="Times New Roman"/>
          <w:szCs w:val="24"/>
          <w:lang w:eastAsia="ru-RU"/>
        </w:rPr>
        <w:t xml:space="preserve">Председателю Комитета 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B21E44">
        <w:rPr>
          <w:rFonts w:ascii="Times New Roman" w:eastAsia="Times New Roman" w:hAnsi="Times New Roman"/>
          <w:szCs w:val="24"/>
          <w:lang w:eastAsia="ru-RU"/>
        </w:rPr>
        <w:t>Гортехнадзора ДНР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на выдачу дубликата лицензии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Заявитель: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Юридическое лицо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наименование___________________________________________________________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Сокращенное, фирменное наименование (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</w:t>
      </w:r>
      <w:proofErr w:type="gramStart"/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имеется)_</w:t>
      </w:r>
      <w:proofErr w:type="gramEnd"/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нахождения__________________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_____________________________электронный адрес 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1D3977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лицо-предприниматель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Ф.И.О., дата рождения ________________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____________________________электронный адрес 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1D3977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Прошу выдать дубликат лицензии от ___________________№________________________, (</w:t>
      </w: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указываются реквизиты, выданной лицензии)</w:t>
      </w: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выданной_____________________________________________________________________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(указывается орган, выдавший лицензию)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осуществление следующего вида деятельности _____________________________________________________________________________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(указать нужный вид деятельности)</w:t>
      </w:r>
    </w:p>
    <w:p w:rsidR="001D3977" w:rsidRPr="00B21E44" w:rsidRDefault="001D3977" w:rsidP="001D397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в связи с</w:t>
      </w:r>
      <w:r w:rsidRPr="00B21E4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(указать основания в соответствии со ст. 19 Закона ДНР "О лицензировании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отдельных видов хозяйственной деятельности")</w:t>
      </w:r>
    </w:p>
    <w:p w:rsidR="001D3977" w:rsidRPr="00B21E44" w:rsidRDefault="001D3977" w:rsidP="001D39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 наличии филиалов, других обособленных подразделениях, которые проводят указанную деятельность на основании лицензии*: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54"/>
        <w:gridCol w:w="2154"/>
        <w:gridCol w:w="1244"/>
        <w:gridCol w:w="3753"/>
      </w:tblGrid>
      <w:tr w:rsidR="001D3977" w:rsidRPr="00B21E44" w:rsidTr="005921DB">
        <w:trPr>
          <w:jc w:val="center"/>
        </w:trPr>
        <w:tc>
          <w:tcPr>
            <w:tcW w:w="46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24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53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хозяйственной деятельности</w:t>
            </w:r>
          </w:p>
        </w:tc>
      </w:tr>
      <w:tr w:rsidR="001D3977" w:rsidRPr="00B21E44" w:rsidTr="005921DB">
        <w:trPr>
          <w:jc w:val="center"/>
        </w:trPr>
        <w:tc>
          <w:tcPr>
            <w:tcW w:w="46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753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21E4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</w:tr>
      <w:tr w:rsidR="001D3977" w:rsidRPr="00B21E44" w:rsidTr="005921DB">
        <w:trPr>
          <w:jc w:val="center"/>
        </w:trPr>
        <w:tc>
          <w:tcPr>
            <w:tcW w:w="46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753" w:type="dxa"/>
            <w:shd w:val="clear" w:color="000000" w:fill="FFFFFF"/>
          </w:tcPr>
          <w:p w:rsidR="001D3977" w:rsidRPr="00B21E44" w:rsidRDefault="001D3977" w:rsidP="0059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D3977" w:rsidRPr="00B21E44" w:rsidRDefault="001D3977" w:rsidP="001D3977">
      <w:pPr>
        <w:spacing w:after="0" w:line="240" w:lineRule="auto"/>
        <w:ind w:left="40" w:right="23" w:firstLine="6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(для физического лица-предпринимателя):_________________________________________________________</w:t>
      </w:r>
    </w:p>
    <w:p w:rsidR="001D3977" w:rsidRPr="00B21E44" w:rsidRDefault="001D3977" w:rsidP="001D397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Заявитель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 ______________         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(должность лица, заявителя)                           (подпись)                                                   (Ф.И.О.)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«______» ______________201__г.</w:t>
      </w:r>
    </w:p>
    <w:p w:rsidR="001D3977" w:rsidRDefault="001D3977" w:rsidP="001D39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B21E44">
        <w:rPr>
          <w:rFonts w:ascii="Times New Roman" w:eastAsia="Times New Roman" w:hAnsi="Times New Roman"/>
          <w:szCs w:val="24"/>
          <w:lang w:eastAsia="ru-RU"/>
        </w:rPr>
        <w:t>М.П.</w:t>
      </w:r>
    </w:p>
    <w:p w:rsidR="001D3977" w:rsidRDefault="001D3977" w:rsidP="001D39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1D3977" w:rsidRPr="00B74DBA" w:rsidRDefault="001D3977" w:rsidP="00B74DB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B21E44">
        <w:rPr>
          <w:rFonts w:ascii="Times New Roman" w:eastAsia="Times New Roman" w:hAnsi="Times New Roman"/>
          <w:b/>
          <w:bCs/>
          <w:szCs w:val="24"/>
          <w:lang w:eastAsia="ru-RU"/>
        </w:rPr>
        <w:t>Примечание:</w:t>
      </w:r>
      <w:r w:rsidRPr="00B21E44">
        <w:rPr>
          <w:rFonts w:ascii="Times New Roman" w:eastAsia="Times New Roman" w:hAnsi="Times New Roman"/>
          <w:szCs w:val="24"/>
          <w:lang w:eastAsia="ru-RU"/>
        </w:rPr>
        <w:t>*</w:t>
      </w:r>
      <w:proofErr w:type="gramEnd"/>
      <w:r w:rsidRPr="00B21E44">
        <w:rPr>
          <w:rFonts w:ascii="Times New Roman" w:eastAsia="Times New Roman" w:hAnsi="Times New Roman"/>
          <w:szCs w:val="24"/>
          <w:lang w:eastAsia="ru-RU"/>
        </w:rPr>
        <w:t xml:space="preserve"> Заполняется при наличии у заявителя филиалов, других обособленных подразделений, которые будут осуществлять хозяйственную деятельность по выполнению работ повышенной опасности на основании полученной </w:t>
      </w:r>
      <w:r>
        <w:rPr>
          <w:rFonts w:ascii="Times New Roman" w:eastAsia="Times New Roman" w:hAnsi="Times New Roman"/>
          <w:szCs w:val="24"/>
          <w:lang w:eastAsia="ru-RU"/>
        </w:rPr>
        <w:t>лицензии, справки о регистрации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Продолжение приложения 1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Комитета 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Гортехнадзора ДНР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выдачу копии лицензии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Заявитель: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Юридическое лицо</w:t>
      </w:r>
    </w:p>
    <w:p w:rsidR="001D3977" w:rsidRPr="00B21E44" w:rsidRDefault="00B74DBA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</w:t>
      </w:r>
      <w:r w:rsidR="001D3977"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Сокращенное, фирменное наименование (в случае, если имеется)_____________________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                              электронный адрес 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лицо-предприниматель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Ф.И.О., дата рождения 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 электронный адрес 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Прошу выдать копию лицензии от _____________________№________________________, (</w:t>
      </w: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указываются реквизиты, выданной лицензии)</w:t>
      </w: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выданную_____________________________________________________________________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(указывается орган, выдавший лицензию)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осуществление следующего вида деятельности 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</w:t>
      </w: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(указать нужный вид деятельности)</w:t>
      </w:r>
    </w:p>
    <w:p w:rsidR="001D3977" w:rsidRPr="00B21E44" w:rsidRDefault="001D3977" w:rsidP="001D397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по адресу _____________________________________________________________________</w:t>
      </w:r>
    </w:p>
    <w:p w:rsidR="001D3977" w:rsidRPr="00B21E44" w:rsidRDefault="001D3977" w:rsidP="001D3977">
      <w:pPr>
        <w:tabs>
          <w:tab w:val="left" w:pos="117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(местонахождение филиала, другого обособленного подразделения)</w:t>
      </w:r>
    </w:p>
    <w:p w:rsidR="001D3977" w:rsidRPr="00B21E44" w:rsidRDefault="001D3977" w:rsidP="001D397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в связи с</w:t>
      </w:r>
      <w:r w:rsidRPr="00B21E4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(указать основания в соответствии со ст. 15 Закона ДНР "О лицензировании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отдельных видов хозяйственной деятельности")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(для физического лица-предпринимателя):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1D3977" w:rsidRPr="00B21E44" w:rsidRDefault="001D3977" w:rsidP="001D397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Заявитель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               ______________         ________________________________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 лица, заявителя)                           (подпись)                                                           (Ф.И.О.)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«______» ______________201__г.</w:t>
      </w:r>
    </w:p>
    <w:p w:rsidR="001D3977" w:rsidRPr="00B21E44" w:rsidRDefault="001D3977" w:rsidP="001D39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1D3977" w:rsidRDefault="001D3977" w:rsidP="001D397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Default="001D3977" w:rsidP="001D397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Default="001D3977" w:rsidP="001D397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Default="001D3977" w:rsidP="001D397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DBA" w:rsidRDefault="00B74DBA" w:rsidP="001D397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DBA" w:rsidRDefault="00B74DBA" w:rsidP="001D397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DBA" w:rsidRDefault="00B74DBA" w:rsidP="001D397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Продолжение приложения 1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Комитета </w:t>
      </w:r>
    </w:p>
    <w:p w:rsidR="001D3977" w:rsidRPr="00B21E44" w:rsidRDefault="001D3977" w:rsidP="001D39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Гортехнадзора ДНР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D3977" w:rsidRPr="00B21E44" w:rsidRDefault="001D3977" w:rsidP="001D3977">
      <w:pPr>
        <w:tabs>
          <w:tab w:val="left" w:pos="12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об аннулировании лицензии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Заявитель: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Юридическое лицо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Пол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ное наименование_________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Сокращенное, фирменное наименование (в случае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proofErr w:type="gramStart"/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имеется)_</w:t>
      </w:r>
      <w:proofErr w:type="gramEnd"/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вая форма____________________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нахождения_____________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________________________________электро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нный адрес __________________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1D3977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лицо-предприниматель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Ф.И.О., дата рождения 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__________________электронный адрес 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(согласно документу, выданному  налоговым органом)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1D3977" w:rsidRPr="00B21E44" w:rsidRDefault="001D3977" w:rsidP="001D3977">
      <w:pPr>
        <w:spacing w:after="0" w:line="240" w:lineRule="auto"/>
        <w:ind w:left="40" w:right="23" w:hanging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юридических лиц и физических лиц-предпринимателей</w:t>
      </w: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3977" w:rsidRPr="00B21E44" w:rsidRDefault="001D3977" w:rsidP="001D3977">
      <w:pPr>
        <w:tabs>
          <w:tab w:val="left" w:pos="12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Просит аннулировать лицензию на осуществление хозяйственной деятельности, связанной с выполнением работ повышенной опасности, серии ___ №________, выданной №_______ 201__г. сроком действия до «___» ________201__г. приказ № ____, выданную _____________________________________________________________________________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(указывается орган, выдавший лицензию)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(указать основания, в соответствии</w:t>
      </w:r>
    </w:p>
    <w:p w:rsidR="001D3977" w:rsidRPr="00B21E44" w:rsidRDefault="001D3977" w:rsidP="001D39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B74DB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 </w:t>
      </w:r>
      <w:bookmarkStart w:id="0" w:name="_GoBack"/>
      <w:bookmarkEnd w:id="0"/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>со ст. 20 Закона ДНР "О лицензировании отдельных видов хозяйственной деятельности")</w:t>
      </w:r>
    </w:p>
    <w:p w:rsidR="001D3977" w:rsidRPr="00B21E44" w:rsidRDefault="001D3977" w:rsidP="00B74D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(для индивидуального предпринимателя):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Заявитель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      ______________         ________________________________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E44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 лица, заявителя)                        (подпись)                                                    (Ф.И.О.) </w:t>
      </w:r>
    </w:p>
    <w:p w:rsidR="001D3977" w:rsidRPr="00B21E44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77" w:rsidRDefault="001D3977" w:rsidP="001D39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«______» ______________201__г.</w:t>
      </w:r>
    </w:p>
    <w:p w:rsidR="00C23BDC" w:rsidRDefault="001D3977" w:rsidP="00B74DBA">
      <w:pPr>
        <w:spacing w:after="0" w:line="240" w:lineRule="auto"/>
        <w:jc w:val="center"/>
      </w:pPr>
      <w:r w:rsidRPr="00B21E44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C2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1F"/>
    <w:rsid w:val="001D3977"/>
    <w:rsid w:val="00B562A1"/>
    <w:rsid w:val="00B74DBA"/>
    <w:rsid w:val="00C23BDC"/>
    <w:rsid w:val="00E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070D"/>
  <w15:docId w15:val="{D9F2940D-B095-417D-BF1F-B0474E7B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7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2093</Words>
  <Characters>11935</Characters>
  <Application>Microsoft Office Word</Application>
  <DocSecurity>0</DocSecurity>
  <Lines>99</Lines>
  <Paragraphs>27</Paragraphs>
  <ScaleCrop>false</ScaleCrop>
  <Company>diakov.net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Olegovna</dc:creator>
  <cp:keywords/>
  <dc:description/>
  <cp:lastModifiedBy>Секретарь первого зам. министра</cp:lastModifiedBy>
  <cp:revision>3</cp:revision>
  <dcterms:created xsi:type="dcterms:W3CDTF">2016-08-29T13:36:00Z</dcterms:created>
  <dcterms:modified xsi:type="dcterms:W3CDTF">2016-08-30T06:48:00Z</dcterms:modified>
</cp:coreProperties>
</file>