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3F" w:rsidRPr="005D7BF5" w:rsidRDefault="0065523F" w:rsidP="0065523F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9A0FA" wp14:editId="0CE15AB5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272415"/>
                <wp:effectExtent l="1270" t="2540" r="1270" b="1270"/>
                <wp:wrapNone/>
                <wp:docPr id="5" name="Rectangl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23F" w:rsidRPr="001A1D97" w:rsidRDefault="0065523F" w:rsidP="0065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5" o:spid="_x0000_s1026" style="position:absolute;left:0;text-align:left;margin-left:209.8pt;margin-top:-33.2pt;width:34.3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" stroked="f">
                <v:textbox>
                  <w:txbxContent>
                    <w:p w:rsidR="0065523F" w:rsidRPr="001A1D97" w:rsidRDefault="0065523F" w:rsidP="006552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5523F" w:rsidRPr="00A237D6" w:rsidRDefault="0065523F" w:rsidP="0065523F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5.4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65523F" w:rsidRDefault="0065523F" w:rsidP="00655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523F" w:rsidRDefault="0065523F" w:rsidP="00655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3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5523F" w:rsidRPr="000E3693" w:rsidRDefault="0065523F" w:rsidP="0065523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65523F" w:rsidRPr="000E3693" w:rsidRDefault="0065523F" w:rsidP="0065523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65523F" w:rsidRPr="000E3693" w:rsidRDefault="0065523F" w:rsidP="0065523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5523F" w:rsidRPr="000E3693" w:rsidRDefault="0065523F" w:rsidP="0065523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65523F" w:rsidRDefault="0065523F" w:rsidP="0065523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(подпись, инициалы, фамилия)</w:t>
      </w:r>
    </w:p>
    <w:p w:rsidR="0065523F" w:rsidRPr="00056146" w:rsidRDefault="0065523F" w:rsidP="0065523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523F" w:rsidRPr="000E3693" w:rsidRDefault="0065523F" w:rsidP="0065523F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 20___ г.</w:t>
      </w:r>
    </w:p>
    <w:p w:rsidR="0065523F" w:rsidRDefault="0065523F" w:rsidP="006552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523F" w:rsidRPr="002128A3" w:rsidRDefault="0065523F" w:rsidP="006552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8A3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5523F" w:rsidRDefault="0065523F" w:rsidP="006552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дефектации</w:t>
      </w:r>
      <w:proofErr w:type="spellEnd"/>
      <w:r w:rsidRPr="002128A3">
        <w:rPr>
          <w:rFonts w:ascii="Times New Roman" w:hAnsi="Times New Roman" w:cs="Times New Roman"/>
          <w:b/>
          <w:sz w:val="28"/>
          <w:szCs w:val="28"/>
        </w:rPr>
        <w:t xml:space="preserve"> наземного средства РТО</w:t>
      </w:r>
    </w:p>
    <w:p w:rsidR="0065523F" w:rsidRPr="002128A3" w:rsidRDefault="0065523F" w:rsidP="0065523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5523F" w:rsidRPr="006868AC" w:rsidRDefault="0065523F" w:rsidP="00655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68A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68A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868AC">
        <w:rPr>
          <w:rFonts w:ascii="Times New Roman" w:hAnsi="Times New Roman" w:cs="Times New Roman"/>
          <w:sz w:val="28"/>
          <w:szCs w:val="28"/>
        </w:rPr>
        <w:t>______ заводской №__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868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23F" w:rsidRDefault="0065523F" w:rsidP="0065523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C47AF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, тип наземного средства</w:t>
      </w:r>
      <w:r w:rsidRPr="004C47AF">
        <w:rPr>
          <w:rFonts w:ascii="Times New Roman" w:hAnsi="Times New Roman" w:cs="Times New Roman"/>
          <w:sz w:val="20"/>
          <w:szCs w:val="20"/>
        </w:rPr>
        <w:t xml:space="preserve"> РТО)</w:t>
      </w:r>
    </w:p>
    <w:p w:rsidR="0065523F" w:rsidRPr="006868AC" w:rsidRDefault="0065523F" w:rsidP="0065523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5523F" w:rsidRPr="00A237D6" w:rsidRDefault="0065523F" w:rsidP="00655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инвентарный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____, </w:t>
      </w:r>
      <w:r w:rsidRPr="00A237D6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237D6">
        <w:rPr>
          <w:rFonts w:ascii="Times New Roman" w:hAnsi="Times New Roman" w:cs="Times New Roman"/>
          <w:sz w:val="28"/>
          <w:szCs w:val="28"/>
        </w:rPr>
        <w:t>_____,</w:t>
      </w:r>
    </w:p>
    <w:p w:rsidR="0065523F" w:rsidRDefault="0065523F" w:rsidP="00655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6868AC">
        <w:rPr>
          <w:rFonts w:ascii="Times New Roman" w:hAnsi="Times New Roman" w:cs="Times New Roman"/>
          <w:sz w:val="20"/>
          <w:szCs w:val="20"/>
        </w:rPr>
        <w:t>(место установки средства)</w:t>
      </w:r>
    </w:p>
    <w:p w:rsidR="0065523F" w:rsidRPr="006868AC" w:rsidRDefault="0065523F" w:rsidP="00655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5523F" w:rsidRDefault="0065523F" w:rsidP="006552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наработк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7D6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Pr="006868AC"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эксплуатации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237D6">
        <w:rPr>
          <w:rFonts w:ascii="Times New Roman" w:hAnsi="Times New Roman" w:cs="Times New Roman"/>
          <w:sz w:val="28"/>
          <w:szCs w:val="28"/>
        </w:rPr>
        <w:t>__ час</w:t>
      </w:r>
      <w:r>
        <w:rPr>
          <w:rFonts w:ascii="Times New Roman" w:hAnsi="Times New Roman" w:cs="Times New Roman"/>
          <w:sz w:val="28"/>
          <w:szCs w:val="28"/>
        </w:rPr>
        <w:t>ов (</w:t>
      </w:r>
      <w:r w:rsidRPr="00A237D6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523F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5523F" w:rsidRPr="00A237D6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C2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ЭРТОС </w:t>
      </w:r>
      <w:r w:rsidRPr="00A237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237D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23F" w:rsidRPr="00D01500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65523F" w:rsidRPr="00A237D6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  службы ЭРТОС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23F" w:rsidRPr="00D01500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F3A31">
        <w:rPr>
          <w:rFonts w:ascii="Times New Roman" w:hAnsi="Times New Roman" w:cs="Times New Roman"/>
          <w:sz w:val="20"/>
          <w:szCs w:val="20"/>
        </w:rPr>
        <w:t xml:space="preserve"> </w:t>
      </w:r>
      <w:r w:rsidRPr="00D01500">
        <w:rPr>
          <w:rFonts w:ascii="Times New Roman" w:hAnsi="Times New Roman" w:cs="Times New Roman"/>
          <w:sz w:val="20"/>
          <w:szCs w:val="20"/>
        </w:rPr>
        <w:t>инициалы)</w:t>
      </w:r>
    </w:p>
    <w:p w:rsidR="0065523F" w:rsidRDefault="0065523F" w:rsidP="0065523F">
      <w:pPr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37D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237D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23F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65523F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сторонней (подрядной) организации  ______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523F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65523F" w:rsidRPr="00A237D6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7D6">
        <w:rPr>
          <w:rFonts w:ascii="Times New Roman" w:hAnsi="Times New Roman" w:cs="Times New Roman"/>
          <w:sz w:val="28"/>
          <w:szCs w:val="28"/>
        </w:rPr>
        <w:t>назначенная</w:t>
      </w:r>
      <w:proofErr w:type="gramEnd"/>
      <w:r w:rsidRPr="00A237D6">
        <w:rPr>
          <w:rFonts w:ascii="Times New Roman" w:hAnsi="Times New Roman" w:cs="Times New Roman"/>
          <w:sz w:val="28"/>
          <w:szCs w:val="28"/>
        </w:rPr>
        <w:t xml:space="preserve"> приказом 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237D6">
        <w:rPr>
          <w:rFonts w:ascii="Times New Roman" w:hAnsi="Times New Roman" w:cs="Times New Roman"/>
          <w:sz w:val="28"/>
          <w:szCs w:val="28"/>
        </w:rPr>
        <w:t xml:space="preserve">_ от __________ 20___ года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237D6">
        <w:rPr>
          <w:rFonts w:ascii="Times New Roman" w:hAnsi="Times New Roman" w:cs="Times New Roman"/>
          <w:sz w:val="28"/>
          <w:szCs w:val="28"/>
        </w:rPr>
        <w:t>_________,</w:t>
      </w:r>
    </w:p>
    <w:p w:rsidR="0065523F" w:rsidRPr="00D547EC" w:rsidRDefault="0065523F" w:rsidP="0065523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5523F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37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20__ </w:t>
      </w:r>
      <w:r w:rsidRPr="00A237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237D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237D6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20___ </w:t>
      </w:r>
      <w:r w:rsidRPr="00A237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провела</w:t>
      </w:r>
    </w:p>
    <w:p w:rsidR="0065523F" w:rsidRPr="00E51241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5523F" w:rsidRPr="00A237D6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обследование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5523F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4C47AF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>, тип наземного средства</w:t>
      </w:r>
      <w:r w:rsidRPr="004C47AF">
        <w:rPr>
          <w:rFonts w:ascii="Times New Roman" w:hAnsi="Times New Roman" w:cs="Times New Roman"/>
          <w:sz w:val="20"/>
          <w:szCs w:val="20"/>
        </w:rPr>
        <w:t xml:space="preserve"> РТО)</w:t>
      </w:r>
    </w:p>
    <w:p w:rsidR="0065523F" w:rsidRPr="00E51241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5523F" w:rsidRPr="00A237D6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237D6">
        <w:rPr>
          <w:rFonts w:ascii="Times New Roman" w:hAnsi="Times New Roman" w:cs="Times New Roman"/>
          <w:sz w:val="28"/>
          <w:szCs w:val="28"/>
        </w:rPr>
        <w:t>пришла к выводу о необходимости проведения ремонта в таком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объеме:</w:t>
      </w:r>
    </w:p>
    <w:p w:rsidR="0065523F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Default="0065523F" w:rsidP="006552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23F" w:rsidRDefault="0065523F" w:rsidP="006552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5523F" w:rsidRDefault="0065523F" w:rsidP="006552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19AF6" wp14:editId="0782949B">
                <wp:simplePos x="0" y="0"/>
                <wp:positionH relativeFrom="column">
                  <wp:posOffset>2740660</wp:posOffset>
                </wp:positionH>
                <wp:positionV relativeFrom="paragraph">
                  <wp:posOffset>-372745</wp:posOffset>
                </wp:positionV>
                <wp:extent cx="435610" cy="348615"/>
                <wp:effectExtent l="1270" t="3810" r="1270" b="0"/>
                <wp:wrapNone/>
                <wp:docPr id="4" name="Rectangl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23F" w:rsidRPr="001A1D97" w:rsidRDefault="0065523F" w:rsidP="00655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2" o:spid="_x0000_s1027" style="position:absolute;left:0;text-align:left;margin-left:215.8pt;margin-top:-29.35pt;width:34.3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" stroked="f">
                <v:textbox>
                  <w:txbxContent>
                    <w:p w:rsidR="0065523F" w:rsidRPr="001A1D97" w:rsidRDefault="0065523F" w:rsidP="0065523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5523F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>онкретное содержание ремонта отдельных узлов и блоков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5523F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Необходимый перечень запасных частей для проведения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(наименование узлов, блоков и элементов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децимальных номеров):</w:t>
      </w: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5523F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Необходимый перечень запасных частей для пополнения ЗИП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(наименование узлов, блоков и элементов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децимальных номеров)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5523F" w:rsidRPr="00A237D6" w:rsidRDefault="0065523F" w:rsidP="006552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5523F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Default="0065523F" w:rsidP="006552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Pr="00A237D6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65523F" w:rsidRPr="00D01500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65523F" w:rsidRPr="00A237D6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5523F" w:rsidRPr="00D01500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65523F" w:rsidRPr="00A237D6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5523F" w:rsidRPr="00D01500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65523F" w:rsidRPr="00A237D6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237D6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5523F" w:rsidRPr="00D01500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D0150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01500">
        <w:rPr>
          <w:rFonts w:ascii="Times New Roman" w:hAnsi="Times New Roman" w:cs="Times New Roman"/>
          <w:sz w:val="20"/>
          <w:szCs w:val="20"/>
        </w:rPr>
        <w:t>, инициалы, фамилия)</w:t>
      </w:r>
    </w:p>
    <w:p w:rsidR="0065523F" w:rsidRPr="00A237D6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523F" w:rsidRPr="00A237D6" w:rsidRDefault="0065523F" w:rsidP="0065523F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37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37D6">
        <w:rPr>
          <w:rFonts w:ascii="Times New Roman" w:hAnsi="Times New Roman" w:cs="Times New Roman"/>
          <w:sz w:val="28"/>
          <w:szCs w:val="28"/>
        </w:rPr>
        <w:t xml:space="preserve"> _____________ 20___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AB" w:rsidRDefault="006A6FAB">
      <w:bookmarkStart w:id="0" w:name="_GoBack"/>
      <w:bookmarkEnd w:id="0"/>
    </w:p>
    <w:sectPr w:rsidR="006A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06"/>
    <w:rsid w:val="00305906"/>
    <w:rsid w:val="0065523F"/>
    <w:rsid w:val="006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2016-08-05T07:46:00Z</dcterms:created>
  <dcterms:modified xsi:type="dcterms:W3CDTF">2016-08-05T07:46:00Z</dcterms:modified>
</cp:coreProperties>
</file>