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749" w:type="dxa"/>
        <w:tblInd w:w="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63"/>
        <w:gridCol w:w="5386"/>
      </w:tblGrid>
      <w:tr w:rsidR="00FD1E06" w:rsidRPr="00F03621" w:rsidTr="00665805"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1E06" w:rsidRPr="00F03621" w:rsidRDefault="00FD1E06" w:rsidP="00904490">
            <w:pPr>
              <w:spacing w:line="240" w:lineRule="auto"/>
              <w:ind w:left="709" w:hanging="709"/>
              <w:jc w:val="both"/>
            </w:pPr>
            <w:r w:rsidRPr="00F03621">
              <w:br w:type="page"/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1E06" w:rsidRPr="00793C48" w:rsidRDefault="00FD1E06" w:rsidP="0090449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</w:t>
            </w:r>
            <w:r w:rsidR="005031A4" w:rsidRPr="0079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</w:t>
            </w:r>
          </w:p>
          <w:p w:rsidR="00357589" w:rsidRPr="00F03621" w:rsidRDefault="00193FB0" w:rsidP="0090449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03621">
              <w:rPr>
                <w:rFonts w:ascii="Times New Roman" w:hAnsi="Times New Roman"/>
                <w:bCs/>
              </w:rPr>
              <w:t xml:space="preserve">к Порядку отпуска наркотических средств и психотропных </w:t>
            </w:r>
            <w:bookmarkStart w:id="0" w:name="_GoBack"/>
            <w:bookmarkEnd w:id="0"/>
            <w:r w:rsidRPr="00F03621">
              <w:rPr>
                <w:rFonts w:ascii="Times New Roman" w:hAnsi="Times New Roman"/>
                <w:bCs/>
              </w:rPr>
              <w:t xml:space="preserve">веществ физическим лицам </w:t>
            </w:r>
          </w:p>
          <w:p w:rsidR="00FD1E06" w:rsidRPr="00F03621" w:rsidRDefault="00357589" w:rsidP="00462F71">
            <w:pPr>
              <w:spacing w:after="0" w:line="240" w:lineRule="auto"/>
              <w:jc w:val="both"/>
            </w:pPr>
            <w:r w:rsidRPr="00F03621">
              <w:rPr>
                <w:rFonts w:ascii="Times New Roman" w:hAnsi="Times New Roman"/>
              </w:rPr>
              <w:t>(пункт 1.1</w:t>
            </w:r>
            <w:r w:rsidR="00462F71">
              <w:rPr>
                <w:rFonts w:ascii="Times New Roman" w:hAnsi="Times New Roman"/>
              </w:rPr>
              <w:t>5</w:t>
            </w:r>
            <w:r w:rsidR="00193FB0" w:rsidRPr="00F03621">
              <w:rPr>
                <w:rFonts w:ascii="Times New Roman" w:hAnsi="Times New Roman"/>
              </w:rPr>
              <w:t>)</w:t>
            </w:r>
          </w:p>
        </w:tc>
      </w:tr>
    </w:tbl>
    <w:p w:rsidR="00FD1E06" w:rsidRPr="00F03621" w:rsidRDefault="00FD1E06" w:rsidP="00904490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036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Журнал учета </w:t>
      </w:r>
    </w:p>
    <w:p w:rsidR="00FD1E06" w:rsidRPr="00F03621" w:rsidRDefault="00193FB0" w:rsidP="00904490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036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наркотических средств и</w:t>
      </w:r>
      <w:r w:rsidR="00FD1E06" w:rsidRPr="00F036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психотропных веществ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31"/>
        <w:gridCol w:w="2130"/>
        <w:gridCol w:w="1520"/>
        <w:gridCol w:w="1054"/>
        <w:gridCol w:w="1520"/>
        <w:gridCol w:w="1054"/>
        <w:gridCol w:w="2679"/>
        <w:gridCol w:w="1102"/>
        <w:gridCol w:w="190"/>
        <w:gridCol w:w="190"/>
        <w:gridCol w:w="190"/>
        <w:gridCol w:w="190"/>
        <w:gridCol w:w="190"/>
        <w:gridCol w:w="190"/>
        <w:gridCol w:w="190"/>
        <w:gridCol w:w="190"/>
        <w:gridCol w:w="190"/>
        <w:gridCol w:w="290"/>
        <w:gridCol w:w="290"/>
        <w:gridCol w:w="290"/>
        <w:gridCol w:w="290"/>
      </w:tblGrid>
      <w:tr w:rsidR="00FD1E06" w:rsidRPr="00F03621" w:rsidTr="00665805"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1E06" w:rsidRPr="00F03621" w:rsidRDefault="00FD1E06" w:rsidP="00904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6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1E06" w:rsidRPr="00F03621" w:rsidRDefault="00FD1E06" w:rsidP="00904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6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Остаток на первое число месяца</w:t>
            </w:r>
          </w:p>
        </w:tc>
        <w:tc>
          <w:tcPr>
            <w:tcW w:w="0" w:type="auto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1E06" w:rsidRPr="00F03621" w:rsidRDefault="00FD1E06" w:rsidP="00904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6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Поступление</w:t>
            </w:r>
          </w:p>
        </w:tc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1E06" w:rsidRPr="00F03621" w:rsidRDefault="00FD1E06" w:rsidP="00904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6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Поступление и остаток вместе за месяц</w:t>
            </w:r>
          </w:p>
        </w:tc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1E06" w:rsidRPr="00F03621" w:rsidRDefault="00FD1E06" w:rsidP="00904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6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Виды расхода</w:t>
            </w:r>
          </w:p>
        </w:tc>
        <w:tc>
          <w:tcPr>
            <w:tcW w:w="0" w:type="auto"/>
            <w:gridSpan w:val="1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1E06" w:rsidRPr="00F03621" w:rsidRDefault="00FD1E06" w:rsidP="00904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6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</w:t>
            </w:r>
          </w:p>
        </w:tc>
      </w:tr>
      <w:tr w:rsidR="00FD1E06" w:rsidRPr="00F03621" w:rsidTr="00665805">
        <w:tc>
          <w:tcPr>
            <w:tcW w:w="0" w:type="auto"/>
            <w:vMerge/>
            <w:vAlign w:val="center"/>
            <w:hideMark/>
          </w:tcPr>
          <w:p w:rsidR="00FD1E06" w:rsidRPr="00F03621" w:rsidRDefault="00FD1E06" w:rsidP="009044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1E06" w:rsidRPr="00F03621" w:rsidRDefault="00FD1E06" w:rsidP="009044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1E06" w:rsidRPr="00F03621" w:rsidRDefault="00FD1E06" w:rsidP="009044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6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документа и дата</w:t>
            </w:r>
          </w:p>
        </w:tc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1E06" w:rsidRPr="00F03621" w:rsidRDefault="00FD1E06" w:rsidP="009044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6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1E06" w:rsidRPr="00F03621" w:rsidRDefault="00FD1E06" w:rsidP="009044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6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документа и дата</w:t>
            </w:r>
          </w:p>
        </w:tc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1E06" w:rsidRPr="00F03621" w:rsidRDefault="00FD1E06" w:rsidP="009044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6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0" w:type="auto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1E06" w:rsidRPr="00F03621" w:rsidRDefault="00FD1E06" w:rsidP="009044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1E06" w:rsidRPr="00F03621" w:rsidRDefault="00FD1E06" w:rsidP="009044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1E06" w:rsidRPr="00F03621" w:rsidRDefault="00FD1E06" w:rsidP="009044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6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1E06" w:rsidRPr="00F03621" w:rsidRDefault="00FD1E06" w:rsidP="009044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6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1E06" w:rsidRPr="00F03621" w:rsidRDefault="00FD1E06" w:rsidP="009044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6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1E06" w:rsidRPr="00F03621" w:rsidRDefault="00FD1E06" w:rsidP="009044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6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1E06" w:rsidRPr="00F03621" w:rsidRDefault="00FD1E06" w:rsidP="009044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6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1E06" w:rsidRPr="00F03621" w:rsidRDefault="00FD1E06" w:rsidP="009044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6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1E06" w:rsidRPr="00F03621" w:rsidRDefault="00FD1E06" w:rsidP="009044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6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1E06" w:rsidRPr="00F03621" w:rsidRDefault="00FD1E06" w:rsidP="009044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6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1E06" w:rsidRPr="00F03621" w:rsidRDefault="00FD1E06" w:rsidP="009044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6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1E06" w:rsidRPr="00F03621" w:rsidRDefault="00FD1E06" w:rsidP="009044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6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1E06" w:rsidRPr="00F03621" w:rsidRDefault="00FD1E06" w:rsidP="009044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6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1E06" w:rsidRPr="00F03621" w:rsidRDefault="00FD1E06" w:rsidP="009044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6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1E06" w:rsidRPr="00F03621" w:rsidRDefault="00FD1E06" w:rsidP="009044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6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</w:tr>
      <w:tr w:rsidR="00FD1E06" w:rsidRPr="00F03621" w:rsidTr="00665805">
        <w:tc>
          <w:tcPr>
            <w:tcW w:w="0" w:type="auto"/>
            <w:vMerge/>
            <w:vAlign w:val="center"/>
            <w:hideMark/>
          </w:tcPr>
          <w:p w:rsidR="00FD1E06" w:rsidRPr="00F03621" w:rsidRDefault="00FD1E06" w:rsidP="009044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1E06" w:rsidRPr="00F03621" w:rsidRDefault="00FD1E06" w:rsidP="009044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1E06" w:rsidRPr="00F03621" w:rsidRDefault="00FD1E06" w:rsidP="009044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1E06" w:rsidRPr="00F03621" w:rsidRDefault="00FD1E06" w:rsidP="009044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1E06" w:rsidRPr="00F03621" w:rsidRDefault="00FD1E06" w:rsidP="009044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1E06" w:rsidRPr="00F03621" w:rsidRDefault="00FD1E06" w:rsidP="009044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1E06" w:rsidRPr="00F03621" w:rsidRDefault="00FD1E06" w:rsidP="009044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1E06" w:rsidRPr="00F03621" w:rsidRDefault="00FD1E06" w:rsidP="009044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1E06" w:rsidRPr="00F03621" w:rsidRDefault="00FD1E06" w:rsidP="009044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1E06" w:rsidRPr="00F03621" w:rsidRDefault="00FD1E06" w:rsidP="009044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1E06" w:rsidRPr="00F03621" w:rsidRDefault="00FD1E06" w:rsidP="009044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1E06" w:rsidRPr="00F03621" w:rsidRDefault="00FD1E06" w:rsidP="009044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1E06" w:rsidRPr="00F03621" w:rsidRDefault="00FD1E06" w:rsidP="009044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1E06" w:rsidRPr="00F03621" w:rsidRDefault="00FD1E06" w:rsidP="009044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1E06" w:rsidRPr="00F03621" w:rsidRDefault="00FD1E06" w:rsidP="009044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1E06" w:rsidRPr="00F03621" w:rsidRDefault="00FD1E06" w:rsidP="009044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1E06" w:rsidRPr="00F03621" w:rsidRDefault="00FD1E06" w:rsidP="009044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1E06" w:rsidRPr="00F03621" w:rsidRDefault="00FD1E06" w:rsidP="009044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1E06" w:rsidRPr="00F03621" w:rsidRDefault="00FD1E06" w:rsidP="009044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1E06" w:rsidRPr="00F03621" w:rsidRDefault="00FD1E06" w:rsidP="009044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1E06" w:rsidRPr="00F03621" w:rsidRDefault="00FD1E06" w:rsidP="009044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D1E06" w:rsidRPr="00F03621" w:rsidTr="00665805"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1E06" w:rsidRPr="00F03621" w:rsidRDefault="00FD1E06" w:rsidP="009044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6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1E06" w:rsidRPr="00F03621" w:rsidRDefault="00FD1E06" w:rsidP="009044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1E06" w:rsidRPr="00F03621" w:rsidRDefault="00FD1E06" w:rsidP="009044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1E06" w:rsidRPr="00F03621" w:rsidRDefault="00FD1E06" w:rsidP="009044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1E06" w:rsidRPr="00F03621" w:rsidRDefault="00FD1E06" w:rsidP="009044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1E06" w:rsidRPr="00F03621" w:rsidRDefault="00FD1E06" w:rsidP="009044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1E06" w:rsidRPr="00F03621" w:rsidRDefault="00FD1E06" w:rsidP="009044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1E06" w:rsidRPr="00F03621" w:rsidRDefault="00FD1E06" w:rsidP="009044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1E06" w:rsidRPr="00F03621" w:rsidRDefault="00FD1E06" w:rsidP="009044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1E06" w:rsidRPr="00F03621" w:rsidRDefault="00FD1E06" w:rsidP="009044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1E06" w:rsidRPr="00F03621" w:rsidRDefault="00FD1E06" w:rsidP="009044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1E06" w:rsidRPr="00F03621" w:rsidRDefault="00FD1E06" w:rsidP="009044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1E06" w:rsidRPr="00F03621" w:rsidRDefault="00FD1E06" w:rsidP="009044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1E06" w:rsidRPr="00F03621" w:rsidRDefault="00FD1E06" w:rsidP="009044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1E06" w:rsidRPr="00F03621" w:rsidRDefault="00FD1E06" w:rsidP="009044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1E06" w:rsidRPr="00F03621" w:rsidRDefault="00FD1E06" w:rsidP="009044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1E06" w:rsidRPr="00F03621" w:rsidRDefault="00FD1E06" w:rsidP="009044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1E06" w:rsidRPr="00F03621" w:rsidRDefault="00FD1E06" w:rsidP="009044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1E06" w:rsidRPr="00F03621" w:rsidRDefault="00FD1E06" w:rsidP="009044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1E06" w:rsidRPr="00F03621" w:rsidRDefault="00FD1E06" w:rsidP="009044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1E06" w:rsidRPr="00F03621" w:rsidRDefault="00FD1E06" w:rsidP="009044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D1E06" w:rsidRPr="00F03621" w:rsidTr="00665805">
        <w:tc>
          <w:tcPr>
            <w:tcW w:w="0" w:type="auto"/>
            <w:vMerge/>
            <w:vAlign w:val="center"/>
            <w:hideMark/>
          </w:tcPr>
          <w:p w:rsidR="00FD1E06" w:rsidRPr="00F03621" w:rsidRDefault="00FD1E06" w:rsidP="009044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1E06" w:rsidRPr="00F03621" w:rsidRDefault="00FD1E06" w:rsidP="009044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1E06" w:rsidRPr="00F03621" w:rsidRDefault="00FD1E06" w:rsidP="009044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1E06" w:rsidRPr="00F03621" w:rsidRDefault="00FD1E06" w:rsidP="009044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1E06" w:rsidRPr="00F03621" w:rsidRDefault="00FD1E06" w:rsidP="009044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1E06" w:rsidRPr="00F03621" w:rsidRDefault="00FD1E06" w:rsidP="009044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1E06" w:rsidRPr="00F03621" w:rsidRDefault="00FD1E06" w:rsidP="009044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1E06" w:rsidRPr="00F03621" w:rsidRDefault="00FD1E06" w:rsidP="009044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1E06" w:rsidRPr="00F03621" w:rsidRDefault="00FD1E06" w:rsidP="009044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1E06" w:rsidRPr="00F03621" w:rsidRDefault="00FD1E06" w:rsidP="009044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1E06" w:rsidRPr="00F03621" w:rsidRDefault="00FD1E06" w:rsidP="009044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1E06" w:rsidRPr="00F03621" w:rsidRDefault="00FD1E06" w:rsidP="009044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1E06" w:rsidRPr="00F03621" w:rsidRDefault="00FD1E06" w:rsidP="009044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1E06" w:rsidRPr="00F03621" w:rsidRDefault="00FD1E06" w:rsidP="009044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1E06" w:rsidRPr="00F03621" w:rsidRDefault="00FD1E06" w:rsidP="009044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1E06" w:rsidRPr="00F03621" w:rsidRDefault="00FD1E06" w:rsidP="009044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1E06" w:rsidRPr="00F03621" w:rsidRDefault="00FD1E06" w:rsidP="009044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1E06" w:rsidRPr="00F03621" w:rsidRDefault="00FD1E06" w:rsidP="009044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1E06" w:rsidRPr="00F03621" w:rsidRDefault="00FD1E06" w:rsidP="009044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1E06" w:rsidRPr="00F03621" w:rsidRDefault="00FD1E06" w:rsidP="009044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1E06" w:rsidRPr="00F03621" w:rsidRDefault="00FD1E06" w:rsidP="009044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D1E06" w:rsidRPr="00F03621" w:rsidTr="00665805">
        <w:tc>
          <w:tcPr>
            <w:tcW w:w="0" w:type="auto"/>
            <w:vAlign w:val="center"/>
          </w:tcPr>
          <w:p w:rsidR="00FD1E06" w:rsidRPr="00F03621" w:rsidRDefault="00FD1E06" w:rsidP="009044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6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0" w:type="auto"/>
            <w:vAlign w:val="center"/>
          </w:tcPr>
          <w:p w:rsidR="00FD1E06" w:rsidRPr="00F03621" w:rsidRDefault="00FD1E06" w:rsidP="009044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D1E06" w:rsidRPr="00F03621" w:rsidRDefault="00FD1E06" w:rsidP="009044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D1E06" w:rsidRPr="00F03621" w:rsidRDefault="00FD1E06" w:rsidP="009044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D1E06" w:rsidRPr="00F03621" w:rsidRDefault="00FD1E06" w:rsidP="009044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D1E06" w:rsidRPr="00F03621" w:rsidRDefault="00FD1E06" w:rsidP="009044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D1E06" w:rsidRPr="00F03621" w:rsidRDefault="00FD1E06" w:rsidP="009044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D1E06" w:rsidRPr="00F03621" w:rsidRDefault="00FD1E06" w:rsidP="009044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D1E06" w:rsidRPr="00F03621" w:rsidRDefault="00FD1E06" w:rsidP="009044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D1E06" w:rsidRPr="00F03621" w:rsidRDefault="00FD1E06" w:rsidP="009044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D1E06" w:rsidRPr="00F03621" w:rsidRDefault="00FD1E06" w:rsidP="009044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D1E06" w:rsidRPr="00F03621" w:rsidRDefault="00FD1E06" w:rsidP="009044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D1E06" w:rsidRPr="00F03621" w:rsidRDefault="00FD1E06" w:rsidP="009044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D1E06" w:rsidRPr="00F03621" w:rsidRDefault="00FD1E06" w:rsidP="009044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D1E06" w:rsidRPr="00F03621" w:rsidRDefault="00FD1E06" w:rsidP="009044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D1E06" w:rsidRPr="00F03621" w:rsidRDefault="00FD1E06" w:rsidP="009044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D1E06" w:rsidRPr="00F03621" w:rsidRDefault="00FD1E06" w:rsidP="009044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D1E06" w:rsidRPr="00F03621" w:rsidRDefault="00FD1E06" w:rsidP="009044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D1E06" w:rsidRPr="00F03621" w:rsidRDefault="00FD1E06" w:rsidP="009044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D1E06" w:rsidRPr="00F03621" w:rsidRDefault="00FD1E06" w:rsidP="009044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D1E06" w:rsidRPr="00F03621" w:rsidRDefault="00FD1E06" w:rsidP="009044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FD1E06" w:rsidRPr="00F03621" w:rsidRDefault="00FD1E06" w:rsidP="0090449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03621">
        <w:rPr>
          <w:rFonts w:ascii="Times New Roman" w:eastAsia="Times New Roman" w:hAnsi="Times New Roman"/>
          <w:sz w:val="20"/>
          <w:szCs w:val="20"/>
          <w:lang w:eastAsia="ru-RU"/>
        </w:rPr>
        <w:t>продолжение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2615"/>
        <w:gridCol w:w="2638"/>
        <w:gridCol w:w="1769"/>
        <w:gridCol w:w="1698"/>
      </w:tblGrid>
      <w:tr w:rsidR="00FD1E06" w:rsidRPr="00F03621" w:rsidTr="00665805">
        <w:tc>
          <w:tcPr>
            <w:tcW w:w="0" w:type="auto"/>
            <w:gridSpan w:val="1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1E06" w:rsidRPr="00F03621" w:rsidRDefault="00FD1E06" w:rsidP="00904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6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</w:t>
            </w:r>
          </w:p>
        </w:tc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1E06" w:rsidRPr="00F03621" w:rsidRDefault="00FD1E06" w:rsidP="00904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6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за месяц по каждому из видов</w:t>
            </w:r>
          </w:p>
        </w:tc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1E06" w:rsidRPr="00F03621" w:rsidRDefault="00FD1E06" w:rsidP="00904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6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 за месяц по всем видам расходов</w:t>
            </w:r>
          </w:p>
        </w:tc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1E06" w:rsidRPr="00F03621" w:rsidRDefault="00FD1E06" w:rsidP="00904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6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Остаток на конец месяца</w:t>
            </w:r>
          </w:p>
        </w:tc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1E06" w:rsidRPr="00F03621" w:rsidRDefault="00FD1E06" w:rsidP="00904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6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Фактический остаток</w:t>
            </w:r>
          </w:p>
        </w:tc>
      </w:tr>
      <w:tr w:rsidR="00FD1E06" w:rsidRPr="00F03621" w:rsidTr="00665805"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1E06" w:rsidRPr="00F03621" w:rsidRDefault="00FD1E06" w:rsidP="009044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36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1E06" w:rsidRPr="00F03621" w:rsidRDefault="00FD1E06" w:rsidP="009044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36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1E06" w:rsidRPr="00F03621" w:rsidRDefault="00FD1E06" w:rsidP="009044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36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1E06" w:rsidRPr="00F03621" w:rsidRDefault="00FD1E06" w:rsidP="009044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36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1E06" w:rsidRPr="00F03621" w:rsidRDefault="00FD1E06" w:rsidP="009044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36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1E06" w:rsidRPr="00F03621" w:rsidRDefault="00FD1E06" w:rsidP="009044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36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1E06" w:rsidRPr="00F03621" w:rsidRDefault="00FD1E06" w:rsidP="009044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36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1E06" w:rsidRPr="00F03621" w:rsidRDefault="00FD1E06" w:rsidP="009044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36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1E06" w:rsidRPr="00F03621" w:rsidRDefault="00FD1E06" w:rsidP="009044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36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1E06" w:rsidRPr="00F03621" w:rsidRDefault="00FD1E06" w:rsidP="009044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36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1E06" w:rsidRPr="00F03621" w:rsidRDefault="00FD1E06" w:rsidP="009044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36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1E06" w:rsidRPr="00F03621" w:rsidRDefault="00FD1E06" w:rsidP="009044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36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1E06" w:rsidRPr="00F03621" w:rsidRDefault="00FD1E06" w:rsidP="009044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36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1E06" w:rsidRPr="00F03621" w:rsidRDefault="00FD1E06" w:rsidP="009044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36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1E06" w:rsidRPr="00F03621" w:rsidRDefault="00FD1E06" w:rsidP="009044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36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1E06" w:rsidRPr="00F03621" w:rsidRDefault="00FD1E06" w:rsidP="009044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36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1E06" w:rsidRPr="00F03621" w:rsidRDefault="00FD1E06" w:rsidP="009044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36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1E06" w:rsidRPr="00F03621" w:rsidRDefault="00FD1E06" w:rsidP="009044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36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vMerge/>
            <w:vAlign w:val="center"/>
            <w:hideMark/>
          </w:tcPr>
          <w:p w:rsidR="00FD1E06" w:rsidRPr="00F03621" w:rsidRDefault="00FD1E06" w:rsidP="009044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1E06" w:rsidRPr="00F03621" w:rsidRDefault="00FD1E06" w:rsidP="009044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1E06" w:rsidRPr="00F03621" w:rsidRDefault="00FD1E06" w:rsidP="009044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1E06" w:rsidRPr="00F03621" w:rsidRDefault="00FD1E06" w:rsidP="009044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1E06" w:rsidRPr="00F03621" w:rsidTr="00665805"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1E06" w:rsidRPr="00F03621" w:rsidRDefault="00FD1E06" w:rsidP="009044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1E06" w:rsidRPr="00F03621" w:rsidRDefault="00FD1E06" w:rsidP="009044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1E06" w:rsidRPr="00F03621" w:rsidRDefault="00FD1E06" w:rsidP="009044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1E06" w:rsidRPr="00F03621" w:rsidRDefault="00FD1E06" w:rsidP="009044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1E06" w:rsidRPr="00F03621" w:rsidRDefault="00FD1E06" w:rsidP="009044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1E06" w:rsidRPr="00F03621" w:rsidRDefault="00FD1E06" w:rsidP="009044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1E06" w:rsidRPr="00F03621" w:rsidRDefault="00FD1E06" w:rsidP="009044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1E06" w:rsidRPr="00F03621" w:rsidRDefault="00FD1E06" w:rsidP="009044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1E06" w:rsidRPr="00F03621" w:rsidRDefault="00FD1E06" w:rsidP="009044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1E06" w:rsidRPr="00F03621" w:rsidRDefault="00FD1E06" w:rsidP="009044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1E06" w:rsidRPr="00F03621" w:rsidRDefault="00FD1E06" w:rsidP="009044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1E06" w:rsidRPr="00F03621" w:rsidRDefault="00FD1E06" w:rsidP="009044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1E06" w:rsidRPr="00F03621" w:rsidRDefault="00FD1E06" w:rsidP="009044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1E06" w:rsidRPr="00F03621" w:rsidRDefault="00FD1E06" w:rsidP="009044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1E06" w:rsidRPr="00F03621" w:rsidRDefault="00FD1E06" w:rsidP="009044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1E06" w:rsidRPr="00F03621" w:rsidRDefault="00FD1E06" w:rsidP="009044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1E06" w:rsidRPr="00F03621" w:rsidRDefault="00FD1E06" w:rsidP="009044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1E06" w:rsidRPr="00F03621" w:rsidRDefault="00FD1E06" w:rsidP="009044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1E06" w:rsidRPr="00F03621" w:rsidRDefault="00FD1E06" w:rsidP="009044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1E06" w:rsidRPr="00F03621" w:rsidRDefault="00FD1E06" w:rsidP="009044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1E06" w:rsidRPr="00F03621" w:rsidRDefault="00FD1E06" w:rsidP="009044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1E06" w:rsidRPr="00F03621" w:rsidRDefault="00FD1E06" w:rsidP="009044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D1E06" w:rsidRPr="00F03621" w:rsidRDefault="00FD1E06" w:rsidP="009044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D1E06" w:rsidRPr="00904490" w:rsidRDefault="00FD1E06" w:rsidP="009044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04490">
        <w:rPr>
          <w:rFonts w:ascii="Times New Roman" w:eastAsia="Times New Roman" w:hAnsi="Times New Roman"/>
          <w:b/>
          <w:sz w:val="28"/>
          <w:szCs w:val="28"/>
          <w:lang w:eastAsia="ru-RU"/>
        </w:rPr>
        <w:t>Примечание:</w:t>
      </w:r>
    </w:p>
    <w:p w:rsidR="00051C59" w:rsidRPr="00F03621" w:rsidRDefault="00FD1E06" w:rsidP="009044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0362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Журнал учета </w:t>
      </w:r>
      <w:r w:rsidR="00051C59" w:rsidRPr="00F03621">
        <w:rPr>
          <w:rFonts w:ascii="Times New Roman" w:eastAsia="Times New Roman" w:hAnsi="Times New Roman"/>
          <w:bCs/>
          <w:sz w:val="28"/>
          <w:szCs w:val="28"/>
          <w:lang w:eastAsia="ru-RU"/>
        </w:rPr>
        <w:t>наркотических средств и</w:t>
      </w:r>
      <w:r w:rsidRPr="00F0362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психотропных веществ (далее – журнал учета) должен быть пронумерован, прошит и заверен подписью руководителя и скреплен печатью субъект</w:t>
      </w:r>
      <w:r w:rsidR="00051C59" w:rsidRPr="00F0362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 хозяйствования. </w:t>
      </w:r>
    </w:p>
    <w:p w:rsidR="00FD1E06" w:rsidRPr="00F03621" w:rsidRDefault="00FD1E06" w:rsidP="009044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3621">
        <w:rPr>
          <w:rFonts w:ascii="Times New Roman" w:eastAsia="Times New Roman" w:hAnsi="Times New Roman"/>
          <w:sz w:val="28"/>
          <w:szCs w:val="28"/>
          <w:lang w:eastAsia="ru-RU"/>
        </w:rPr>
        <w:t>Записи в журнале учета производятся лицом, ответственным за его ведение и хранение, чернилами или шариковой ручкой в хронологическом порядке непосредственно после каждой операции, на основании документов, подтверждающих совершение этой операции. Указанные документы и копии накладных, заверенные в установленном порядке, подшиваются в отдельную папку, которая хранится вместе с журналом учета.</w:t>
      </w:r>
    </w:p>
    <w:p w:rsidR="00FD1E06" w:rsidRPr="00F03621" w:rsidRDefault="00FD1E06" w:rsidP="009044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3621">
        <w:rPr>
          <w:rFonts w:ascii="Times New Roman" w:eastAsia="Times New Roman" w:hAnsi="Times New Roman"/>
          <w:sz w:val="28"/>
          <w:szCs w:val="28"/>
          <w:lang w:eastAsia="ru-RU"/>
        </w:rPr>
        <w:t xml:space="preserve">На первой странице указывается перечень лекарственных средств, которые учитываются в данном журнале. На каждое наименование, дозировку, фасовку для учета отводится отдельная развернутая страница. Поступление отражается в хронологическом порядке. </w:t>
      </w:r>
    </w:p>
    <w:p w:rsidR="00FD1E06" w:rsidRPr="00F03621" w:rsidRDefault="00FD1E06" w:rsidP="009044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3621">
        <w:rPr>
          <w:rFonts w:ascii="Times New Roman" w:eastAsia="Times New Roman" w:hAnsi="Times New Roman"/>
          <w:sz w:val="28"/>
          <w:szCs w:val="28"/>
          <w:lang w:eastAsia="ru-RU"/>
        </w:rPr>
        <w:t>Расход отражается ежедневно, общим итогом отдельно по каждому наименованию.</w:t>
      </w:r>
    </w:p>
    <w:p w:rsidR="00FD1E06" w:rsidRPr="00F03621" w:rsidRDefault="00FD1E06" w:rsidP="009044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3621">
        <w:rPr>
          <w:rFonts w:ascii="Times New Roman" w:eastAsia="Times New Roman" w:hAnsi="Times New Roman"/>
          <w:sz w:val="28"/>
          <w:szCs w:val="28"/>
          <w:lang w:eastAsia="ru-RU"/>
        </w:rPr>
        <w:t xml:space="preserve">По итогам за месяц подсчитывается расход по каждому виду реализации и общий расход за месяц данного ЛС, выводится остаток, который сопоставляется с фактическим остатком на конец месяца. </w:t>
      </w:r>
    </w:p>
    <w:p w:rsidR="00FD1E06" w:rsidRPr="00F03621" w:rsidRDefault="00FD1E06" w:rsidP="009044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3621">
        <w:rPr>
          <w:rFonts w:ascii="Times New Roman" w:eastAsia="Times New Roman" w:hAnsi="Times New Roman"/>
          <w:sz w:val="28"/>
          <w:szCs w:val="28"/>
          <w:lang w:eastAsia="ru-RU"/>
        </w:rPr>
        <w:t>Исправления в журнале учета заверяются подписью лица, ответственного за его ведение и хранение. Подчистки и незаверенные исправления в журнале учета не допускаются.</w:t>
      </w:r>
    </w:p>
    <w:p w:rsidR="00FD1E06" w:rsidRPr="00F03621" w:rsidRDefault="00FD1E06" w:rsidP="009044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362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Лицо, на которое возложен контроль за ведением и хранением журнала учета, не реже одного раза в месяц проверяет записи в журнале, о чем на следующей строке после последней на момент проверки записи в журнале учета делает соответствующую отметку (с указанием даты) и заверяет ее своей подписью.</w:t>
      </w:r>
    </w:p>
    <w:p w:rsidR="00FD1E06" w:rsidRPr="00F03621" w:rsidRDefault="00FD1E06" w:rsidP="009044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3621">
        <w:rPr>
          <w:rFonts w:ascii="Times New Roman" w:eastAsia="Times New Roman" w:hAnsi="Times New Roman"/>
          <w:sz w:val="28"/>
          <w:szCs w:val="28"/>
          <w:lang w:eastAsia="ru-RU"/>
        </w:rPr>
        <w:t>Журнал учета хранится в металлическом шкафу (сейфе), ключи от которого находятся у лица, ответственного за ведение и хранение журнала.</w:t>
      </w:r>
    </w:p>
    <w:p w:rsidR="00FD1E06" w:rsidRPr="00F03621" w:rsidRDefault="00FD1E06" w:rsidP="0090449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D1E06" w:rsidRPr="00F03621" w:rsidRDefault="00FD1E06" w:rsidP="00904490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563F" w:rsidRPr="00F03621" w:rsidRDefault="0016563F" w:rsidP="00904490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16563F" w:rsidRPr="00F03621" w:rsidSect="001D5228">
      <w:headerReference w:type="default" r:id="rId7"/>
      <w:pgSz w:w="16838" w:h="11906" w:orient="landscape"/>
      <w:pgMar w:top="1280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8E8" w:rsidRDefault="006748E8" w:rsidP="008B18C6">
      <w:pPr>
        <w:spacing w:after="0" w:line="240" w:lineRule="auto"/>
      </w:pPr>
      <w:r>
        <w:separator/>
      </w:r>
    </w:p>
  </w:endnote>
  <w:endnote w:type="continuationSeparator" w:id="0">
    <w:p w:rsidR="006748E8" w:rsidRDefault="006748E8" w:rsidP="008B1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8E8" w:rsidRDefault="006748E8" w:rsidP="008B18C6">
      <w:pPr>
        <w:spacing w:after="0" w:line="240" w:lineRule="auto"/>
      </w:pPr>
      <w:r>
        <w:separator/>
      </w:r>
    </w:p>
  </w:footnote>
  <w:footnote w:type="continuationSeparator" w:id="0">
    <w:p w:rsidR="006748E8" w:rsidRDefault="006748E8" w:rsidP="008B1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D90" w:rsidRPr="001D5228" w:rsidRDefault="00033963">
    <w:pPr>
      <w:pStyle w:val="a8"/>
      <w:jc w:val="center"/>
      <w:rPr>
        <w:rFonts w:ascii="Times New Roman" w:hAnsi="Times New Roman"/>
        <w:sz w:val="24"/>
        <w:szCs w:val="24"/>
      </w:rPr>
    </w:pPr>
    <w:r w:rsidRPr="001D5228">
      <w:rPr>
        <w:rFonts w:ascii="Times New Roman" w:hAnsi="Times New Roman"/>
        <w:sz w:val="24"/>
        <w:szCs w:val="24"/>
      </w:rPr>
      <w:fldChar w:fldCharType="begin"/>
    </w:r>
    <w:r w:rsidR="009C1D48" w:rsidRPr="001D5228">
      <w:rPr>
        <w:rFonts w:ascii="Times New Roman" w:hAnsi="Times New Roman"/>
        <w:sz w:val="24"/>
        <w:szCs w:val="24"/>
      </w:rPr>
      <w:instrText>PAGE   \* MERGEFORMAT</w:instrText>
    </w:r>
    <w:r w:rsidRPr="001D5228">
      <w:rPr>
        <w:rFonts w:ascii="Times New Roman" w:hAnsi="Times New Roman"/>
        <w:sz w:val="24"/>
        <w:szCs w:val="24"/>
      </w:rPr>
      <w:fldChar w:fldCharType="separate"/>
    </w:r>
    <w:r w:rsidR="00EE297F">
      <w:rPr>
        <w:rFonts w:ascii="Times New Roman" w:hAnsi="Times New Roman"/>
        <w:noProof/>
        <w:sz w:val="24"/>
        <w:szCs w:val="24"/>
      </w:rPr>
      <w:t>2</w:t>
    </w:r>
    <w:r w:rsidRPr="001D5228">
      <w:rPr>
        <w:rFonts w:ascii="Times New Roman" w:hAnsi="Times New Roman"/>
        <w:sz w:val="24"/>
        <w:szCs w:val="24"/>
      </w:rPr>
      <w:fldChar w:fldCharType="end"/>
    </w:r>
  </w:p>
  <w:p w:rsidR="003A0FD1" w:rsidRPr="001D5228" w:rsidRDefault="001D5228" w:rsidP="005118CC">
    <w:pPr>
      <w:pStyle w:val="a8"/>
      <w:jc w:val="center"/>
      <w:rPr>
        <w:rFonts w:ascii="Times New Roman" w:hAnsi="Times New Roman"/>
        <w:sz w:val="24"/>
        <w:szCs w:val="24"/>
      </w:rPr>
    </w:pPr>
    <w:r w:rsidRPr="001D5228">
      <w:rPr>
        <w:rFonts w:ascii="Times New Roman" w:hAnsi="Times New Roman"/>
        <w:sz w:val="24"/>
        <w:szCs w:val="24"/>
      </w:rPr>
      <w:tab/>
    </w:r>
    <w:r w:rsidRPr="001D5228">
      <w:rPr>
        <w:rFonts w:ascii="Times New Roman" w:hAnsi="Times New Roman"/>
        <w:sz w:val="24"/>
        <w:szCs w:val="24"/>
      </w:rPr>
      <w:tab/>
    </w:r>
    <w:r w:rsidRPr="001D5228">
      <w:rPr>
        <w:rFonts w:ascii="Times New Roman" w:hAnsi="Times New Roman"/>
        <w:sz w:val="24"/>
        <w:szCs w:val="24"/>
      </w:rPr>
      <w:tab/>
    </w:r>
    <w:r w:rsidRPr="001D5228">
      <w:rPr>
        <w:rFonts w:ascii="Times New Roman" w:hAnsi="Times New Roman"/>
        <w:sz w:val="24"/>
        <w:szCs w:val="24"/>
      </w:rPr>
      <w:tab/>
    </w:r>
    <w:r w:rsidRPr="001D5228">
      <w:rPr>
        <w:rFonts w:ascii="Times New Roman" w:hAnsi="Times New Roman"/>
        <w:sz w:val="24"/>
        <w:szCs w:val="24"/>
      </w:rPr>
      <w:tab/>
      <w:t>Продолжение приложения 4</w:t>
    </w:r>
  </w:p>
  <w:p w:rsidR="001D5228" w:rsidRDefault="001D5228" w:rsidP="005118CC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231277"/>
    <w:multiLevelType w:val="hybridMultilevel"/>
    <w:tmpl w:val="33824A0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50845"/>
    <w:rsid w:val="0000493D"/>
    <w:rsid w:val="00033963"/>
    <w:rsid w:val="00051C59"/>
    <w:rsid w:val="0005257E"/>
    <w:rsid w:val="00061098"/>
    <w:rsid w:val="000A2ACB"/>
    <w:rsid w:val="000B6FBB"/>
    <w:rsid w:val="001149FE"/>
    <w:rsid w:val="00116E49"/>
    <w:rsid w:val="001651D2"/>
    <w:rsid w:val="0016563F"/>
    <w:rsid w:val="00172C9C"/>
    <w:rsid w:val="00193FB0"/>
    <w:rsid w:val="001D5228"/>
    <w:rsid w:val="001E7ABD"/>
    <w:rsid w:val="00227A4E"/>
    <w:rsid w:val="002417BC"/>
    <w:rsid w:val="002A16B4"/>
    <w:rsid w:val="002A7876"/>
    <w:rsid w:val="002B1C8A"/>
    <w:rsid w:val="002D0BA9"/>
    <w:rsid w:val="00306E43"/>
    <w:rsid w:val="00341B1E"/>
    <w:rsid w:val="0035713F"/>
    <w:rsid w:val="00357589"/>
    <w:rsid w:val="00360575"/>
    <w:rsid w:val="003605B6"/>
    <w:rsid w:val="00370577"/>
    <w:rsid w:val="003723DD"/>
    <w:rsid w:val="00397DD9"/>
    <w:rsid w:val="003B29B5"/>
    <w:rsid w:val="003C48C5"/>
    <w:rsid w:val="003C4C00"/>
    <w:rsid w:val="004133A2"/>
    <w:rsid w:val="00424D5A"/>
    <w:rsid w:val="00445F83"/>
    <w:rsid w:val="00462F71"/>
    <w:rsid w:val="004B57C6"/>
    <w:rsid w:val="004C5E4A"/>
    <w:rsid w:val="004E6DEA"/>
    <w:rsid w:val="005031A4"/>
    <w:rsid w:val="0051256F"/>
    <w:rsid w:val="00527A70"/>
    <w:rsid w:val="005377F6"/>
    <w:rsid w:val="00547184"/>
    <w:rsid w:val="00557EA1"/>
    <w:rsid w:val="0056759B"/>
    <w:rsid w:val="005C1715"/>
    <w:rsid w:val="005C5003"/>
    <w:rsid w:val="005D4AEA"/>
    <w:rsid w:val="005E4272"/>
    <w:rsid w:val="005E5B9E"/>
    <w:rsid w:val="00606F47"/>
    <w:rsid w:val="00620AC1"/>
    <w:rsid w:val="006422EB"/>
    <w:rsid w:val="006748E8"/>
    <w:rsid w:val="006A26DA"/>
    <w:rsid w:val="006E64ED"/>
    <w:rsid w:val="006E6FC0"/>
    <w:rsid w:val="006F3DB4"/>
    <w:rsid w:val="00711D54"/>
    <w:rsid w:val="00714306"/>
    <w:rsid w:val="0073456C"/>
    <w:rsid w:val="007513A1"/>
    <w:rsid w:val="007749B4"/>
    <w:rsid w:val="007820E6"/>
    <w:rsid w:val="00785F13"/>
    <w:rsid w:val="00793C48"/>
    <w:rsid w:val="007B5D5B"/>
    <w:rsid w:val="007D6AF5"/>
    <w:rsid w:val="007E3993"/>
    <w:rsid w:val="007E41BB"/>
    <w:rsid w:val="007E61E3"/>
    <w:rsid w:val="007F0A1B"/>
    <w:rsid w:val="00812CE4"/>
    <w:rsid w:val="00826EBE"/>
    <w:rsid w:val="00850845"/>
    <w:rsid w:val="00867848"/>
    <w:rsid w:val="00874807"/>
    <w:rsid w:val="008B18C6"/>
    <w:rsid w:val="008E76E4"/>
    <w:rsid w:val="008F3CF4"/>
    <w:rsid w:val="00904490"/>
    <w:rsid w:val="00905080"/>
    <w:rsid w:val="009615B9"/>
    <w:rsid w:val="009656F2"/>
    <w:rsid w:val="00975682"/>
    <w:rsid w:val="009943EC"/>
    <w:rsid w:val="009968E7"/>
    <w:rsid w:val="009A036D"/>
    <w:rsid w:val="009C1D48"/>
    <w:rsid w:val="009F51B0"/>
    <w:rsid w:val="00A07246"/>
    <w:rsid w:val="00A14D26"/>
    <w:rsid w:val="00A4347B"/>
    <w:rsid w:val="00A46908"/>
    <w:rsid w:val="00A633D7"/>
    <w:rsid w:val="00A85B5A"/>
    <w:rsid w:val="00AB1D0A"/>
    <w:rsid w:val="00AD5DE0"/>
    <w:rsid w:val="00B535C0"/>
    <w:rsid w:val="00B91C74"/>
    <w:rsid w:val="00BA4EF6"/>
    <w:rsid w:val="00BB0A94"/>
    <w:rsid w:val="00BB57B1"/>
    <w:rsid w:val="00BE0211"/>
    <w:rsid w:val="00BE3446"/>
    <w:rsid w:val="00BE564D"/>
    <w:rsid w:val="00BF0560"/>
    <w:rsid w:val="00BF486C"/>
    <w:rsid w:val="00C027D7"/>
    <w:rsid w:val="00C3775A"/>
    <w:rsid w:val="00C44F33"/>
    <w:rsid w:val="00C56D89"/>
    <w:rsid w:val="00C75988"/>
    <w:rsid w:val="00C76A1B"/>
    <w:rsid w:val="00CB00DF"/>
    <w:rsid w:val="00CB5BAB"/>
    <w:rsid w:val="00CE7FD4"/>
    <w:rsid w:val="00CF61B9"/>
    <w:rsid w:val="00D13DEC"/>
    <w:rsid w:val="00D52B0D"/>
    <w:rsid w:val="00D846B4"/>
    <w:rsid w:val="00D910ED"/>
    <w:rsid w:val="00DB530D"/>
    <w:rsid w:val="00E03566"/>
    <w:rsid w:val="00E170CE"/>
    <w:rsid w:val="00EC7177"/>
    <w:rsid w:val="00EE297F"/>
    <w:rsid w:val="00F03621"/>
    <w:rsid w:val="00F333FC"/>
    <w:rsid w:val="00F47CF4"/>
    <w:rsid w:val="00F54147"/>
    <w:rsid w:val="00F814E2"/>
    <w:rsid w:val="00FA38C1"/>
    <w:rsid w:val="00FB35AE"/>
    <w:rsid w:val="00FC20A3"/>
    <w:rsid w:val="00FD1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D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5D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AD5DE0"/>
    <w:rPr>
      <w:b/>
      <w:bCs/>
    </w:rPr>
  </w:style>
  <w:style w:type="paragraph" w:styleId="a5">
    <w:name w:val="List Paragraph"/>
    <w:basedOn w:val="a"/>
    <w:uiPriority w:val="34"/>
    <w:qFormat/>
    <w:rsid w:val="003C4C00"/>
    <w:pPr>
      <w:ind w:left="720"/>
      <w:contextualSpacing/>
    </w:pPr>
  </w:style>
  <w:style w:type="paragraph" w:customStyle="1" w:styleId="ConsPlusNormal">
    <w:name w:val="ConsPlusNormal"/>
    <w:rsid w:val="00E170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170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4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4807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D1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D1E06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8B1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B18C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2017-06-09T07:22:00Z</cp:lastPrinted>
  <dcterms:created xsi:type="dcterms:W3CDTF">2017-06-16T06:12:00Z</dcterms:created>
  <dcterms:modified xsi:type="dcterms:W3CDTF">2017-06-16T06:12:00Z</dcterms:modified>
</cp:coreProperties>
</file>