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F9DE" w14:textId="38EB2F78" w:rsidR="009B3A41" w:rsidRPr="003849A5" w:rsidRDefault="00DB5305">
      <w:pPr>
        <w:pStyle w:val="30"/>
        <w:shd w:val="clear" w:color="auto" w:fill="auto"/>
        <w:ind w:left="5720"/>
        <w:rPr>
          <w:color w:val="auto"/>
        </w:rPr>
      </w:pPr>
      <w:r w:rsidRPr="003849A5">
        <w:rPr>
          <w:color w:val="auto"/>
        </w:rPr>
        <w:t>Приложение № 4</w:t>
      </w:r>
      <w:r w:rsidR="003849A5" w:rsidRPr="003849A5">
        <w:rPr>
          <w:color w:val="auto"/>
        </w:rPr>
        <w:br/>
      </w:r>
      <w:r w:rsidRPr="003849A5">
        <w:rPr>
          <w:color w:val="auto"/>
        </w:rPr>
        <w:t>к Дисциплинарному уставу</w:t>
      </w:r>
    </w:p>
    <w:p w14:paraId="25B07824" w14:textId="77777777" w:rsidR="009B3A41" w:rsidRPr="003849A5" w:rsidRDefault="00DB5305">
      <w:pPr>
        <w:pStyle w:val="1"/>
        <w:shd w:val="clear" w:color="auto" w:fill="auto"/>
        <w:spacing w:after="0"/>
        <w:ind w:firstLine="340"/>
        <w:rPr>
          <w:color w:val="auto"/>
        </w:rPr>
      </w:pPr>
      <w:r w:rsidRPr="003849A5">
        <w:rPr>
          <w:i/>
          <w:iCs/>
          <w:color w:val="auto"/>
        </w:rPr>
        <w:t>Лицевая сторона</w:t>
      </w:r>
    </w:p>
    <w:p w14:paraId="7DFDC349" w14:textId="77777777" w:rsidR="009B3A41" w:rsidRPr="003849A5" w:rsidRDefault="00DB5305">
      <w:pPr>
        <w:pStyle w:val="1"/>
        <w:shd w:val="clear" w:color="auto" w:fill="auto"/>
        <w:spacing w:after="740"/>
        <w:ind w:firstLine="0"/>
        <w:jc w:val="center"/>
        <w:rPr>
          <w:color w:val="auto"/>
        </w:rPr>
      </w:pPr>
      <w:r w:rsidRPr="003849A5">
        <w:rPr>
          <w:b/>
          <w:bCs/>
          <w:color w:val="auto"/>
        </w:rPr>
        <w:t>Служебная карточка</w:t>
      </w:r>
    </w:p>
    <w:p w14:paraId="0B39BFEF" w14:textId="270B5E54" w:rsidR="009B3A41" w:rsidRPr="003849A5" w:rsidRDefault="00DB5305">
      <w:pPr>
        <w:pStyle w:val="20"/>
        <w:pBdr>
          <w:top w:val="single" w:sz="4" w:space="0" w:color="auto"/>
        </w:pBdr>
        <w:shd w:val="clear" w:color="auto" w:fill="auto"/>
        <w:ind w:left="0"/>
        <w:jc w:val="center"/>
        <w:rPr>
          <w:color w:val="auto"/>
        </w:rPr>
      </w:pPr>
      <w:r w:rsidRPr="003849A5">
        <w:rPr>
          <w:color w:val="auto"/>
        </w:rPr>
        <w:t>(</w:t>
      </w:r>
      <w:r w:rsidR="003849A5">
        <w:rPr>
          <w:color w:val="auto"/>
        </w:rPr>
        <w:t>наим</w:t>
      </w:r>
      <w:r w:rsidRPr="003849A5">
        <w:rPr>
          <w:color w:val="auto"/>
        </w:rPr>
        <w:t>енован</w:t>
      </w:r>
      <w:r w:rsidR="003849A5">
        <w:rPr>
          <w:color w:val="auto"/>
        </w:rPr>
        <w:t>и</w:t>
      </w:r>
      <w:r w:rsidRPr="003849A5">
        <w:rPr>
          <w:color w:val="auto"/>
        </w:rPr>
        <w:t>е органа или по</w:t>
      </w:r>
      <w:r w:rsidR="003849A5">
        <w:rPr>
          <w:color w:val="auto"/>
        </w:rPr>
        <w:t>д</w:t>
      </w:r>
      <w:r w:rsidRPr="003849A5">
        <w:rPr>
          <w:color w:val="auto"/>
        </w:rPr>
        <w:t>ра</w:t>
      </w:r>
      <w:r w:rsidR="003849A5">
        <w:rPr>
          <w:color w:val="auto"/>
        </w:rPr>
        <w:t>з</w:t>
      </w:r>
      <w:r w:rsidRPr="003849A5">
        <w:rPr>
          <w:color w:val="auto"/>
        </w:rPr>
        <w:t>дел</w:t>
      </w:r>
      <w:r w:rsidR="003849A5">
        <w:rPr>
          <w:color w:val="auto"/>
        </w:rPr>
        <w:t>е</w:t>
      </w:r>
      <w:r w:rsidRPr="003849A5">
        <w:rPr>
          <w:color w:val="auto"/>
        </w:rPr>
        <w:t>н</w:t>
      </w:r>
      <w:r w:rsidR="003849A5">
        <w:rPr>
          <w:color w:val="auto"/>
        </w:rPr>
        <w:t>ия</w:t>
      </w:r>
      <w:r w:rsidRPr="003849A5">
        <w:rPr>
          <w:color w:val="auto"/>
        </w:rPr>
        <w:t xml:space="preserve"> Государственной опер</w:t>
      </w:r>
      <w:r w:rsidR="003849A5">
        <w:rPr>
          <w:color w:val="auto"/>
        </w:rPr>
        <w:t>а</w:t>
      </w:r>
      <w:r w:rsidRPr="003849A5">
        <w:rPr>
          <w:color w:val="auto"/>
        </w:rPr>
        <w:t>тив</w:t>
      </w:r>
      <w:r w:rsidR="003849A5">
        <w:rPr>
          <w:color w:val="auto"/>
        </w:rPr>
        <w:t>н</w:t>
      </w:r>
      <w:r w:rsidRPr="003849A5">
        <w:rPr>
          <w:color w:val="auto"/>
        </w:rPr>
        <w:t>о-с</w:t>
      </w:r>
      <w:r w:rsidR="003849A5">
        <w:rPr>
          <w:color w:val="auto"/>
        </w:rPr>
        <w:t>па</w:t>
      </w:r>
      <w:r w:rsidRPr="003849A5">
        <w:rPr>
          <w:color w:val="auto"/>
        </w:rPr>
        <w:t>сательной службы)</w:t>
      </w:r>
    </w:p>
    <w:p w14:paraId="4184E367" w14:textId="77777777" w:rsidR="009B3A41" w:rsidRPr="003849A5" w:rsidRDefault="00DB5305">
      <w:pPr>
        <w:pStyle w:val="1"/>
        <w:numPr>
          <w:ilvl w:val="0"/>
          <w:numId w:val="1"/>
        </w:numPr>
        <w:shd w:val="clear" w:color="auto" w:fill="auto"/>
        <w:tabs>
          <w:tab w:val="left" w:pos="554"/>
          <w:tab w:val="left" w:leader="underscore" w:pos="8367"/>
        </w:tabs>
        <w:spacing w:after="0" w:line="211" w:lineRule="auto"/>
        <w:ind w:firstLine="200"/>
        <w:rPr>
          <w:color w:val="auto"/>
        </w:rPr>
      </w:pPr>
      <w:r w:rsidRPr="003849A5">
        <w:rPr>
          <w:color w:val="auto"/>
        </w:rPr>
        <w:t>Должность</w:t>
      </w:r>
      <w:r w:rsidRPr="003849A5">
        <w:rPr>
          <w:color w:val="auto"/>
        </w:rPr>
        <w:tab/>
      </w:r>
    </w:p>
    <w:p w14:paraId="2214CD5F" w14:textId="77777777" w:rsidR="009B3A41" w:rsidRPr="003849A5" w:rsidRDefault="00DB5305">
      <w:pPr>
        <w:pStyle w:val="1"/>
        <w:numPr>
          <w:ilvl w:val="0"/>
          <w:numId w:val="1"/>
        </w:numPr>
        <w:shd w:val="clear" w:color="auto" w:fill="auto"/>
        <w:tabs>
          <w:tab w:val="left" w:pos="573"/>
          <w:tab w:val="left" w:leader="underscore" w:pos="8367"/>
        </w:tabs>
        <w:spacing w:after="0" w:line="221" w:lineRule="auto"/>
        <w:ind w:firstLine="200"/>
        <w:rPr>
          <w:color w:val="auto"/>
        </w:rPr>
      </w:pPr>
      <w:r w:rsidRPr="003849A5">
        <w:rPr>
          <w:color w:val="auto"/>
        </w:rPr>
        <w:t xml:space="preserve">Специальное звание </w:t>
      </w:r>
      <w:r w:rsidRPr="003849A5">
        <w:rPr>
          <w:color w:val="auto"/>
        </w:rPr>
        <w:tab/>
      </w:r>
    </w:p>
    <w:p w14:paraId="13177F05" w14:textId="77777777" w:rsidR="009B3A41" w:rsidRPr="003849A5" w:rsidRDefault="00DB5305">
      <w:pPr>
        <w:pStyle w:val="1"/>
        <w:numPr>
          <w:ilvl w:val="0"/>
          <w:numId w:val="1"/>
        </w:numPr>
        <w:shd w:val="clear" w:color="auto" w:fill="auto"/>
        <w:tabs>
          <w:tab w:val="left" w:pos="573"/>
          <w:tab w:val="left" w:leader="underscore" w:pos="8367"/>
        </w:tabs>
        <w:spacing w:after="0" w:line="223" w:lineRule="auto"/>
        <w:ind w:firstLine="200"/>
        <w:rPr>
          <w:color w:val="auto"/>
        </w:rPr>
      </w:pPr>
      <w:r w:rsidRPr="003849A5">
        <w:rPr>
          <w:color w:val="auto"/>
        </w:rPr>
        <w:t xml:space="preserve">Фамилия, имя. отчество </w:t>
      </w:r>
      <w:r w:rsidRPr="003849A5">
        <w:rPr>
          <w:color w:val="auto"/>
        </w:rPr>
        <w:tab/>
      </w:r>
    </w:p>
    <w:p w14:paraId="07709D90" w14:textId="77777777" w:rsidR="009B3A41" w:rsidRPr="003849A5" w:rsidRDefault="00DB5305">
      <w:pPr>
        <w:pStyle w:val="1"/>
        <w:numPr>
          <w:ilvl w:val="0"/>
          <w:numId w:val="1"/>
        </w:numPr>
        <w:shd w:val="clear" w:color="auto" w:fill="auto"/>
        <w:tabs>
          <w:tab w:val="left" w:pos="573"/>
          <w:tab w:val="left" w:leader="underscore" w:pos="8367"/>
        </w:tabs>
        <w:spacing w:after="240" w:line="230" w:lineRule="auto"/>
        <w:ind w:firstLine="200"/>
        <w:rPr>
          <w:color w:val="auto"/>
        </w:rPr>
      </w:pPr>
      <w:r w:rsidRPr="003849A5">
        <w:rPr>
          <w:color w:val="auto"/>
        </w:rPr>
        <w:t xml:space="preserve">С какого года на службе </w:t>
      </w:r>
      <w:r w:rsidRPr="003849A5">
        <w:rPr>
          <w:color w:val="auto"/>
        </w:rPr>
        <w:tab/>
      </w:r>
    </w:p>
    <w:p w14:paraId="06596061" w14:textId="77777777" w:rsidR="009B3A41" w:rsidRPr="003849A5" w:rsidRDefault="00DB5305">
      <w:pPr>
        <w:pStyle w:val="a7"/>
        <w:shd w:val="clear" w:color="auto" w:fill="auto"/>
        <w:ind w:left="3600"/>
        <w:jc w:val="left"/>
        <w:rPr>
          <w:color w:val="auto"/>
          <w:sz w:val="22"/>
          <w:szCs w:val="22"/>
        </w:rPr>
      </w:pPr>
      <w:r w:rsidRPr="003849A5">
        <w:rPr>
          <w:color w:val="auto"/>
          <w:sz w:val="22"/>
          <w:szCs w:val="22"/>
        </w:rPr>
        <w:t>Поощрения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6"/>
        <w:gridCol w:w="2371"/>
        <w:gridCol w:w="1920"/>
        <w:gridCol w:w="1469"/>
      </w:tblGrid>
      <w:tr w:rsidR="003849A5" w:rsidRPr="003849A5" w14:paraId="5BC274A0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D30C28" w14:textId="77777777" w:rsidR="009B3A41" w:rsidRPr="003849A5" w:rsidRDefault="00DB5305">
            <w:pPr>
              <w:pStyle w:val="a9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49A5">
              <w:rPr>
                <w:color w:val="auto"/>
                <w:sz w:val="20"/>
                <w:szCs w:val="20"/>
              </w:rPr>
              <w:t>За что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626BC" w14:textId="77777777" w:rsidR="009B3A41" w:rsidRPr="003849A5" w:rsidRDefault="00DB5305">
            <w:pPr>
              <w:pStyle w:val="a9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49A5">
              <w:rPr>
                <w:color w:val="auto"/>
                <w:sz w:val="20"/>
                <w:szCs w:val="20"/>
              </w:rPr>
              <w:t>Вид поощрения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8C9B8" w14:textId="77777777" w:rsidR="009B3A41" w:rsidRPr="003849A5" w:rsidRDefault="00DB5305">
            <w:pPr>
              <w:pStyle w:val="a9"/>
              <w:shd w:val="clear" w:color="auto" w:fill="auto"/>
              <w:spacing w:after="0" w:line="257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49A5">
              <w:rPr>
                <w:color w:val="auto"/>
                <w:sz w:val="20"/>
                <w:szCs w:val="20"/>
              </w:rPr>
              <w:t>Когда применено (дата и номер приказа)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F865E" w14:textId="77777777" w:rsidR="009B3A41" w:rsidRPr="003849A5" w:rsidRDefault="00DB5305">
            <w:pPr>
              <w:pStyle w:val="a9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49A5">
              <w:rPr>
                <w:color w:val="auto"/>
                <w:sz w:val="20"/>
                <w:szCs w:val="20"/>
              </w:rPr>
              <w:t>Кем поощрен</w:t>
            </w:r>
          </w:p>
        </w:tc>
      </w:tr>
      <w:tr w:rsidR="003849A5" w:rsidRPr="003849A5" w14:paraId="3F03BFD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</w:tcPr>
          <w:p w14:paraId="4E010BF8" w14:textId="77777777" w:rsidR="009B3A41" w:rsidRPr="003849A5" w:rsidRDefault="009B3A4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50DE0" w14:textId="77777777" w:rsidR="009B3A41" w:rsidRPr="003849A5" w:rsidRDefault="009B3A4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2099E" w14:textId="77777777" w:rsidR="009B3A41" w:rsidRPr="003849A5" w:rsidRDefault="009B3A4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7B191" w14:textId="77777777" w:rsidR="009B3A41" w:rsidRPr="003849A5" w:rsidRDefault="009B3A41">
            <w:pPr>
              <w:rPr>
                <w:color w:val="auto"/>
                <w:sz w:val="10"/>
                <w:szCs w:val="10"/>
              </w:rPr>
            </w:pPr>
          </w:p>
        </w:tc>
      </w:tr>
    </w:tbl>
    <w:p w14:paraId="0DE4B0B3" w14:textId="77777777" w:rsidR="009B3A41" w:rsidRPr="003849A5" w:rsidRDefault="009B3A41">
      <w:pPr>
        <w:spacing w:after="239" w:line="1" w:lineRule="exact"/>
        <w:rPr>
          <w:color w:val="auto"/>
        </w:rPr>
      </w:pPr>
    </w:p>
    <w:p w14:paraId="195B6F9D" w14:textId="77777777" w:rsidR="009B3A41" w:rsidRPr="003849A5" w:rsidRDefault="00DB5305">
      <w:pPr>
        <w:pStyle w:val="1"/>
        <w:shd w:val="clear" w:color="auto" w:fill="auto"/>
        <w:spacing w:after="280"/>
        <w:ind w:firstLine="200"/>
        <w:rPr>
          <w:color w:val="auto"/>
        </w:rPr>
      </w:pPr>
      <w:r w:rsidRPr="003849A5">
        <w:rPr>
          <w:i/>
          <w:iCs/>
          <w:color w:val="auto"/>
        </w:rPr>
        <w:t>Оборотная сторона</w:t>
      </w:r>
    </w:p>
    <w:p w14:paraId="63D5906E" w14:textId="77777777" w:rsidR="009B3A41" w:rsidRPr="003849A5" w:rsidRDefault="00DB5305">
      <w:pPr>
        <w:pStyle w:val="1"/>
        <w:shd w:val="clear" w:color="auto" w:fill="auto"/>
        <w:spacing w:after="280"/>
        <w:ind w:firstLine="0"/>
        <w:jc w:val="center"/>
        <w:rPr>
          <w:color w:val="auto"/>
        </w:rPr>
      </w:pPr>
      <w:r w:rsidRPr="003849A5">
        <w:rPr>
          <w:color w:val="auto"/>
        </w:rPr>
        <w:t>Дисциплинарные взыскания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1104"/>
        <w:gridCol w:w="1382"/>
        <w:gridCol w:w="1747"/>
        <w:gridCol w:w="1248"/>
        <w:gridCol w:w="1392"/>
      </w:tblGrid>
      <w:tr w:rsidR="003849A5" w:rsidRPr="003849A5" w14:paraId="2C714DEE" w14:textId="77777777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12C739" w14:textId="77777777" w:rsidR="009B3A41" w:rsidRPr="003849A5" w:rsidRDefault="00DB5305">
            <w:pPr>
              <w:pStyle w:val="a9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49A5">
              <w:rPr>
                <w:color w:val="auto"/>
                <w:sz w:val="20"/>
                <w:szCs w:val="20"/>
              </w:rPr>
              <w:t>Основание применения взыскания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18177" w14:textId="77777777" w:rsidR="009B3A41" w:rsidRPr="003849A5" w:rsidRDefault="00DB5305">
            <w:pPr>
              <w:pStyle w:val="a9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49A5">
              <w:rPr>
                <w:color w:val="auto"/>
                <w:sz w:val="20"/>
                <w:szCs w:val="20"/>
              </w:rPr>
              <w:t>Когда совершен проступок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08F11" w14:textId="77777777" w:rsidR="009B3A41" w:rsidRPr="003849A5" w:rsidRDefault="00DB5305">
            <w:pPr>
              <w:pStyle w:val="a9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49A5">
              <w:rPr>
                <w:color w:val="auto"/>
                <w:sz w:val="20"/>
                <w:szCs w:val="20"/>
              </w:rPr>
              <w:t>Вид</w:t>
            </w:r>
          </w:p>
          <w:p w14:paraId="49FD5B0A" w14:textId="77777777" w:rsidR="009B3A41" w:rsidRPr="003849A5" w:rsidRDefault="00DB5305">
            <w:pPr>
              <w:pStyle w:val="a9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49A5">
              <w:rPr>
                <w:color w:val="auto"/>
                <w:sz w:val="20"/>
                <w:szCs w:val="20"/>
              </w:rPr>
              <w:t>взыскания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A5CA3" w14:textId="77777777" w:rsidR="009B3A41" w:rsidRPr="003849A5" w:rsidRDefault="00DB5305">
            <w:pPr>
              <w:pStyle w:val="a9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49A5">
              <w:rPr>
                <w:color w:val="auto"/>
                <w:sz w:val="20"/>
                <w:szCs w:val="20"/>
              </w:rPr>
              <w:t xml:space="preserve">Когда применено (дата и </w:t>
            </w:r>
            <w:r w:rsidRPr="003849A5">
              <w:rPr>
                <w:color w:val="auto"/>
                <w:sz w:val="20"/>
                <w:szCs w:val="20"/>
              </w:rPr>
              <w:t>номер приказа)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09011" w14:textId="77777777" w:rsidR="009B3A41" w:rsidRPr="003849A5" w:rsidRDefault="00DB5305">
            <w:pPr>
              <w:pStyle w:val="a9"/>
              <w:shd w:val="clear" w:color="auto" w:fill="auto"/>
              <w:spacing w:after="0" w:line="257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49A5">
              <w:rPr>
                <w:color w:val="auto"/>
                <w:sz w:val="20"/>
                <w:szCs w:val="20"/>
              </w:rPr>
              <w:t>Кем применено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38E28" w14:textId="77777777" w:rsidR="009B3A41" w:rsidRPr="003849A5" w:rsidRDefault="00DB5305">
            <w:pPr>
              <w:pStyle w:val="a9"/>
              <w:shd w:val="clear" w:color="auto" w:fill="auto"/>
              <w:spacing w:after="0" w:line="252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49A5">
              <w:rPr>
                <w:color w:val="auto"/>
                <w:sz w:val="20"/>
                <w:szCs w:val="20"/>
              </w:rPr>
              <w:t>Когда снято (кем или по истечении срока)</w:t>
            </w:r>
          </w:p>
        </w:tc>
      </w:tr>
      <w:tr w:rsidR="003849A5" w:rsidRPr="003849A5" w14:paraId="714A107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11C75C2F" w14:textId="77777777" w:rsidR="009B3A41" w:rsidRPr="003849A5" w:rsidRDefault="009B3A4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83DCF" w14:textId="77777777" w:rsidR="009B3A41" w:rsidRPr="003849A5" w:rsidRDefault="009B3A4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7F3A9" w14:textId="77777777" w:rsidR="009B3A41" w:rsidRPr="003849A5" w:rsidRDefault="009B3A4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B5C7B" w14:textId="77777777" w:rsidR="009B3A41" w:rsidRPr="003849A5" w:rsidRDefault="009B3A4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7BC76" w14:textId="77777777" w:rsidR="009B3A41" w:rsidRPr="003849A5" w:rsidRDefault="009B3A4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5FCA6" w14:textId="77777777" w:rsidR="009B3A41" w:rsidRPr="003849A5" w:rsidRDefault="009B3A41">
            <w:pPr>
              <w:rPr>
                <w:color w:val="auto"/>
                <w:sz w:val="10"/>
                <w:szCs w:val="10"/>
              </w:rPr>
            </w:pPr>
          </w:p>
        </w:tc>
      </w:tr>
    </w:tbl>
    <w:p w14:paraId="4167A7B6" w14:textId="77777777" w:rsidR="009B3A41" w:rsidRPr="003849A5" w:rsidRDefault="009B3A41">
      <w:pPr>
        <w:spacing w:after="239" w:line="1" w:lineRule="exact"/>
        <w:rPr>
          <w:color w:val="auto"/>
        </w:rPr>
      </w:pPr>
    </w:p>
    <w:p w14:paraId="4099C75C" w14:textId="77777777" w:rsidR="009B3A41" w:rsidRPr="003849A5" w:rsidRDefault="00DB5305">
      <w:pPr>
        <w:pStyle w:val="1"/>
        <w:shd w:val="clear" w:color="auto" w:fill="auto"/>
        <w:spacing w:after="0"/>
        <w:ind w:firstLine="200"/>
        <w:rPr>
          <w:color w:val="auto"/>
        </w:rPr>
      </w:pPr>
      <w:r w:rsidRPr="003849A5">
        <w:rPr>
          <w:i/>
          <w:iCs/>
          <w:color w:val="auto"/>
        </w:rPr>
        <w:t>Отдельный лист</w:t>
      </w:r>
    </w:p>
    <w:p w14:paraId="6681F0E2" w14:textId="77777777" w:rsidR="009B3A41" w:rsidRPr="003849A5" w:rsidRDefault="00DB5305">
      <w:pPr>
        <w:pStyle w:val="1"/>
        <w:shd w:val="clear" w:color="auto" w:fill="auto"/>
        <w:spacing w:after="280" w:line="230" w:lineRule="auto"/>
        <w:ind w:firstLine="0"/>
        <w:jc w:val="center"/>
        <w:rPr>
          <w:color w:val="auto"/>
        </w:rPr>
      </w:pPr>
      <w:r w:rsidRPr="003849A5">
        <w:rPr>
          <w:color w:val="auto"/>
        </w:rPr>
        <w:t>Лист ознакомления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3754"/>
        <w:gridCol w:w="2650"/>
      </w:tblGrid>
      <w:tr w:rsidR="003849A5" w:rsidRPr="003849A5" w14:paraId="31223A50" w14:textId="77777777" w:rsidTr="003849A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02ED7D" w14:textId="77777777" w:rsidR="009B3A41" w:rsidRPr="003849A5" w:rsidRDefault="00DB5305">
            <w:pPr>
              <w:pStyle w:val="a9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49A5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D90A7" w14:textId="77777777" w:rsidR="009B3A41" w:rsidRPr="003849A5" w:rsidRDefault="00DB5305">
            <w:pPr>
              <w:pStyle w:val="a9"/>
              <w:shd w:val="clear" w:color="auto" w:fill="auto"/>
              <w:spacing w:after="0" w:line="257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49A5">
              <w:rPr>
                <w:color w:val="auto"/>
                <w:sz w:val="20"/>
                <w:szCs w:val="20"/>
              </w:rPr>
              <w:t>Фамилия и инициалы лица рядового или начальствующего состава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33201" w14:textId="77777777" w:rsidR="009B3A41" w:rsidRPr="003849A5" w:rsidRDefault="00DB5305">
            <w:pPr>
              <w:pStyle w:val="a9"/>
              <w:shd w:val="clear" w:color="auto" w:fill="auto"/>
              <w:spacing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849A5">
              <w:rPr>
                <w:color w:val="auto"/>
                <w:sz w:val="20"/>
                <w:szCs w:val="20"/>
              </w:rPr>
              <w:t>Подпись лица рядового или начальствующего состава</w:t>
            </w:r>
          </w:p>
        </w:tc>
      </w:tr>
      <w:tr w:rsidR="003849A5" w:rsidRPr="003849A5" w14:paraId="4DC88F7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14:paraId="0923E2C3" w14:textId="77777777" w:rsidR="009B3A41" w:rsidRPr="003849A5" w:rsidRDefault="009B3A4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F0232" w14:textId="77777777" w:rsidR="009B3A41" w:rsidRPr="003849A5" w:rsidRDefault="009B3A4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40A35" w14:textId="77777777" w:rsidR="009B3A41" w:rsidRPr="003849A5" w:rsidRDefault="009B3A41">
            <w:pPr>
              <w:rPr>
                <w:color w:val="auto"/>
                <w:sz w:val="10"/>
                <w:szCs w:val="10"/>
              </w:rPr>
            </w:pPr>
          </w:p>
        </w:tc>
      </w:tr>
    </w:tbl>
    <w:p w14:paraId="2235682F" w14:textId="77777777" w:rsidR="00DB5305" w:rsidRPr="003849A5" w:rsidRDefault="00DB5305">
      <w:pPr>
        <w:rPr>
          <w:color w:val="auto"/>
        </w:rPr>
      </w:pPr>
      <w:bookmarkStart w:id="0" w:name="_GoBack"/>
      <w:bookmarkEnd w:id="0"/>
    </w:p>
    <w:sectPr w:rsidR="00DB5305" w:rsidRPr="003849A5">
      <w:headerReference w:type="default" r:id="rId7"/>
      <w:pgSz w:w="11900" w:h="16840"/>
      <w:pgMar w:top="1899" w:right="710" w:bottom="1899" w:left="2685" w:header="0" w:footer="1471" w:gutter="0"/>
      <w:pgNumType w:start="2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E2EBA" w14:textId="77777777" w:rsidR="00DB5305" w:rsidRDefault="00DB5305">
      <w:r>
        <w:separator/>
      </w:r>
    </w:p>
  </w:endnote>
  <w:endnote w:type="continuationSeparator" w:id="0">
    <w:p w14:paraId="36ECBEAD" w14:textId="77777777" w:rsidR="00DB5305" w:rsidRDefault="00DB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D7DB9" w14:textId="77777777" w:rsidR="00DB5305" w:rsidRDefault="00DB5305"/>
  </w:footnote>
  <w:footnote w:type="continuationSeparator" w:id="0">
    <w:p w14:paraId="093FE5A3" w14:textId="77777777" w:rsidR="00DB5305" w:rsidRDefault="00DB53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2C09A" w14:textId="77777777" w:rsidR="009B3A41" w:rsidRDefault="00DB530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1C7873F" wp14:editId="5E9C3C66">
              <wp:simplePos x="0" y="0"/>
              <wp:positionH relativeFrom="page">
                <wp:posOffset>3752850</wp:posOffset>
              </wp:positionH>
              <wp:positionV relativeFrom="page">
                <wp:posOffset>374015</wp:posOffset>
              </wp:positionV>
              <wp:extent cx="14922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C5FDF5" w14:textId="08959D30" w:rsidR="009B3A41" w:rsidRDefault="009B3A41">
                          <w:pPr>
                            <w:pStyle w:val="a4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C7873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5.5pt;margin-top:29.45pt;width:11.75pt;height:8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" filled="f" stroked="f">
              <v:textbox style="mso-fit-shape-to-text:t" inset="0,0,0,0">
                <w:txbxContent>
                  <w:p w14:paraId="2AC5FDF5" w14:textId="08959D30" w:rsidR="009B3A41" w:rsidRDefault="009B3A41">
                    <w:pPr>
                      <w:pStyle w:val="a4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11DAE"/>
    <w:multiLevelType w:val="multilevel"/>
    <w:tmpl w:val="83E43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13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41"/>
    <w:rsid w:val="003849A5"/>
    <w:rsid w:val="009B3A41"/>
    <w:rsid w:val="00D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7C213"/>
  <w15:docId w15:val="{BCC72C14-2D54-482D-AE30-58CBCA40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C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C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C"/>
      <w:sz w:val="13"/>
      <w:szCs w:val="13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62" w:lineRule="auto"/>
      <w:ind w:left="6660"/>
      <w:jc w:val="right"/>
    </w:pPr>
    <w:rPr>
      <w:rFonts w:ascii="Times New Roman" w:eastAsia="Times New Roman" w:hAnsi="Times New Roman" w:cs="Times New Roman"/>
      <w:color w:val="2B2B2C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7680"/>
    </w:pPr>
    <w:rPr>
      <w:rFonts w:ascii="Times New Roman" w:eastAsia="Times New Roman" w:hAnsi="Times New Roman" w:cs="Times New Roman"/>
      <w:b/>
      <w:bCs/>
      <w:color w:val="2B2B2C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2B2B2C"/>
      <w:sz w:val="13"/>
      <w:szCs w:val="13"/>
    </w:rPr>
  </w:style>
  <w:style w:type="paragraph" w:customStyle="1" w:styleId="a9">
    <w:name w:val="Другое"/>
    <w:basedOn w:val="a"/>
    <w:link w:val="a8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3849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49A5"/>
    <w:rPr>
      <w:color w:val="000000"/>
    </w:rPr>
  </w:style>
  <w:style w:type="paragraph" w:styleId="ac">
    <w:name w:val="footer"/>
    <w:basedOn w:val="a"/>
    <w:link w:val="ad"/>
    <w:uiPriority w:val="99"/>
    <w:unhideWhenUsed/>
    <w:rsid w:val="003849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49A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2020-05-18T09:41:00Z</dcterms:created>
  <dcterms:modified xsi:type="dcterms:W3CDTF">2020-05-18T09:43:00Z</dcterms:modified>
</cp:coreProperties>
</file>