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8A" w:rsidRDefault="00E46D8A" w:rsidP="0026227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E46D8A" w:rsidRDefault="007169E9" w:rsidP="0026227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46D8A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E46D8A" w:rsidRDefault="00E46D8A" w:rsidP="0026227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E46D8A" w:rsidRDefault="00E46D8A" w:rsidP="0026227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E46D8A" w:rsidRDefault="00E46D8A" w:rsidP="0026227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169E9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9E9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7169E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169E9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0B221E" w:rsidRDefault="00D2784F" w:rsidP="000B221E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(в ред.</w:t>
      </w:r>
      <w:bookmarkStart w:id="0" w:name="_GoBack"/>
      <w:bookmarkEnd w:id="0"/>
      <w:r w:rsidR="000B221E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0B221E" w:rsidRPr="00D2784F">
        <w:rPr>
          <w:rFonts w:ascii="Times New Roman" w:hAnsi="Times New Roman"/>
          <w:sz w:val="28"/>
          <w:szCs w:val="28"/>
        </w:rPr>
        <w:t>риказа МЭР ДНР от 17.03.2017 № 54</w:t>
      </w:r>
      <w:r w:rsidR="000B221E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FC61F5" w:rsidRPr="00B51C29" w:rsidRDefault="00FC61F5" w:rsidP="0026227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51C29" w:rsidRPr="007169E9" w:rsidRDefault="00B51C29" w:rsidP="0026227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51C29" w:rsidRPr="007169E9" w:rsidRDefault="00B51C29" w:rsidP="0026227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ИНСТРУКЦИЯ</w:t>
      </w:r>
    </w:p>
    <w:p w:rsidR="00FC61F5" w:rsidRPr="00AB1726" w:rsidRDefault="00FC61F5" w:rsidP="002622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по заполнению формы № 4 «Обоснование применения процедуры закупки у одного участника»</w:t>
      </w:r>
    </w:p>
    <w:p w:rsidR="00FC61F5" w:rsidRPr="00AB1726" w:rsidRDefault="00FC61F5" w:rsidP="002622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 Информация готовится на государственном языке Донецкой Народной Республики,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</w:t>
      </w:r>
    </w:p>
    <w:p w:rsidR="00B51C29" w:rsidRPr="007169E9" w:rsidRDefault="00B51C29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2. Дата заполняется в следующем порядке: число, месяц, год.</w:t>
      </w:r>
    </w:p>
    <w:p w:rsidR="00B51C29" w:rsidRPr="007169E9" w:rsidRDefault="00B51C29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3. Пункт 1: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Заказчик определяется в соответствии с подпунктом 8 пункта 1.1  раздела I </w:t>
      </w:r>
      <w:r w:rsidR="00A812B9" w:rsidRPr="00AB1726">
        <w:rPr>
          <w:rFonts w:ascii="Times New Roman" w:eastAsia="Calibri" w:hAnsi="Times New Roman" w:cs="Times New Roman"/>
          <w:sz w:val="28"/>
          <w:szCs w:val="28"/>
        </w:rPr>
        <w:t xml:space="preserve">Временного </w:t>
      </w:r>
      <w:r w:rsidR="00A812B9">
        <w:rPr>
          <w:rFonts w:ascii="Times New Roman" w:eastAsia="Calibri" w:hAnsi="Times New Roman" w:cs="Times New Roman"/>
          <w:sz w:val="28"/>
          <w:szCs w:val="28"/>
        </w:rPr>
        <w:t>п</w:t>
      </w:r>
      <w:r w:rsidR="00A812B9" w:rsidRPr="00AB1726">
        <w:rPr>
          <w:rFonts w:ascii="Times New Roman" w:eastAsia="Calibri" w:hAnsi="Times New Roman" w:cs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AB1726">
        <w:rPr>
          <w:rFonts w:ascii="Times New Roman" w:eastAsia="Calibri" w:hAnsi="Times New Roman" w:cs="Courier New"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AB1726">
        <w:rPr>
          <w:rFonts w:ascii="Times New Roman" w:eastAsia="Calibri" w:hAnsi="Times New Roman" w:cs="Times New Roman"/>
          <w:sz w:val="28"/>
          <w:szCs w:val="28"/>
        </w:rPr>
        <w:t>31.05.2016 № 7-2</w:t>
      </w:r>
      <w:r w:rsidRPr="00AB1726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1143BB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Совета Министров </w:t>
      </w:r>
      <w:r w:rsidR="001143BB" w:rsidRPr="00AB1726">
        <w:rPr>
          <w:rFonts w:ascii="Times New Roman" w:eastAsia="Calibri" w:hAnsi="Times New Roman" w:cs="Courier New"/>
          <w:sz w:val="28"/>
          <w:szCs w:val="28"/>
        </w:rPr>
        <w:t xml:space="preserve">Донецкой Народной Республики  от </w:t>
      </w:r>
      <w:r w:rsidR="001143BB">
        <w:rPr>
          <w:rFonts w:ascii="Times New Roman" w:eastAsia="Calibri" w:hAnsi="Times New Roman" w:cs="Times New Roman"/>
          <w:sz w:val="28"/>
          <w:szCs w:val="28"/>
        </w:rPr>
        <w:t>16</w:t>
      </w:r>
      <w:r w:rsidR="001143BB" w:rsidRPr="00AB1726">
        <w:rPr>
          <w:rFonts w:ascii="Times New Roman" w:eastAsia="Calibri" w:hAnsi="Times New Roman" w:cs="Times New Roman"/>
          <w:sz w:val="28"/>
          <w:szCs w:val="28"/>
        </w:rPr>
        <w:t>.0</w:t>
      </w:r>
      <w:r w:rsidR="001143BB">
        <w:rPr>
          <w:rFonts w:ascii="Times New Roman" w:eastAsia="Calibri" w:hAnsi="Times New Roman" w:cs="Times New Roman"/>
          <w:sz w:val="28"/>
          <w:szCs w:val="28"/>
        </w:rPr>
        <w:t>8</w:t>
      </w:r>
      <w:r w:rsidR="001143BB" w:rsidRPr="00AB1726">
        <w:rPr>
          <w:rFonts w:ascii="Times New Roman" w:eastAsia="Calibri" w:hAnsi="Times New Roman" w:cs="Times New Roman"/>
          <w:sz w:val="28"/>
          <w:szCs w:val="28"/>
        </w:rPr>
        <w:t xml:space="preserve">.2016 № </w:t>
      </w:r>
      <w:r w:rsidR="001143BB">
        <w:rPr>
          <w:rFonts w:ascii="Times New Roman" w:eastAsia="Calibri" w:hAnsi="Times New Roman" w:cs="Times New Roman"/>
          <w:sz w:val="28"/>
          <w:szCs w:val="28"/>
        </w:rPr>
        <w:t>10</w:t>
      </w:r>
      <w:r w:rsidR="001143BB" w:rsidRPr="00AB1726">
        <w:rPr>
          <w:rFonts w:ascii="Times New Roman" w:eastAsia="Calibri" w:hAnsi="Times New Roman" w:cs="Times New Roman"/>
          <w:sz w:val="28"/>
          <w:szCs w:val="28"/>
        </w:rPr>
        <w:t>-</w:t>
      </w:r>
      <w:r w:rsidR="001143B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1143BB" w:rsidRPr="00AB1726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Pr="00AB1726">
        <w:rPr>
          <w:rFonts w:ascii="Times New Roman" w:eastAsia="Calibri" w:hAnsi="Times New Roman" w:cs="Courier New"/>
          <w:sz w:val="28"/>
          <w:szCs w:val="28"/>
        </w:rPr>
        <w:t>(далее – Порядок)</w:t>
      </w:r>
      <w:r w:rsidRPr="00AB17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1.1 - указывается полное наименование заказчика.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1.2 - 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1.4 - указывается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e-mail).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1.5 - распорядитель средств или орган к сфере управления которого принадлежит заказчик (полное наименование и идентификационный код по ЕГР).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1.6 - указывается с</w:t>
      </w:r>
      <w:r w:rsidRPr="00AB1726">
        <w:rPr>
          <w:rFonts w:ascii="Times New Roman" w:hAnsi="Times New Roman"/>
          <w:sz w:val="28"/>
          <w:szCs w:val="28"/>
        </w:rPr>
        <w:t>чет заказчика, открытый в ЦРБ, на который зачисляются бюджетные средства на осуществление  закупки.</w:t>
      </w:r>
    </w:p>
    <w:p w:rsidR="00FC61F5" w:rsidRDefault="00FC61F5" w:rsidP="00262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Подпункт 1.7 - указывается дата и номер протокола заседания комитета по конкурсным закупкам, на котором принято решение о применении процедуры закупки у одного участника.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221E" w:rsidRPr="000B221E" w:rsidRDefault="000B221E" w:rsidP="0026227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21E">
        <w:rPr>
          <w:rFonts w:ascii="Times New Roman" w:hAnsi="Times New Roman"/>
          <w:color w:val="000000" w:themeColor="text1"/>
          <w:sz w:val="28"/>
          <w:szCs w:val="28"/>
        </w:rPr>
        <w:t>Подпункт 1.8 — указывается дата и номер протокола заседания комитета по конкурсным закупкам, на котором были проведены и завершены переговоры с участником.</w:t>
      </w:r>
    </w:p>
    <w:p w:rsidR="00B51C29" w:rsidRPr="007169E9" w:rsidRDefault="00B51C29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4. Пункт 2: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2.1 - указывается источник финансирования закупки.</w:t>
      </w:r>
    </w:p>
    <w:p w:rsidR="00FC61F5" w:rsidRPr="00AB1726" w:rsidRDefault="00FC61F5" w:rsidP="00262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2.2 - указывается о</w:t>
      </w:r>
      <w:r w:rsidRPr="00AB1726">
        <w:rPr>
          <w:rFonts w:ascii="Times New Roman" w:hAnsi="Times New Roman"/>
          <w:sz w:val="28"/>
          <w:szCs w:val="28"/>
        </w:rPr>
        <w:t xml:space="preserve">жидаемая стоимость закупки </w:t>
      </w:r>
      <w:r w:rsidRPr="00AB1726">
        <w:rPr>
          <w:rFonts w:ascii="Times New Roman" w:hAnsi="Times New Roman" w:cs="Times New Roman"/>
          <w:sz w:val="28"/>
          <w:szCs w:val="28"/>
        </w:rPr>
        <w:t>согласно плану закупок на бюджетный период</w:t>
      </w:r>
      <w:r w:rsidR="00E46D8A">
        <w:rPr>
          <w:rFonts w:ascii="Times New Roman" w:hAnsi="Times New Roman" w:cs="Times New Roman"/>
          <w:sz w:val="28"/>
          <w:szCs w:val="28"/>
        </w:rPr>
        <w:t xml:space="preserve"> (календарный год)</w:t>
      </w:r>
      <w:r w:rsidRPr="00AB1726">
        <w:rPr>
          <w:rFonts w:ascii="Times New Roman" w:hAnsi="Times New Roman" w:cs="Times New Roman"/>
          <w:sz w:val="28"/>
          <w:szCs w:val="28"/>
        </w:rPr>
        <w:t>.</w:t>
      </w:r>
    </w:p>
    <w:p w:rsidR="00B51C29" w:rsidRPr="007169E9" w:rsidRDefault="00B51C29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5. Пункт 3: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Подпункт 3.1 - указывается наименование и краткое описание предмета закупки или его частей (лотов) в соответствии с разделом </w:t>
      </w:r>
      <w:r w:rsidRPr="00AB1726">
        <w:rPr>
          <w:rFonts w:ascii="Times New Roman" w:eastAsia="Calibri" w:hAnsi="Times New Roman" w:cs="Times New Roman"/>
          <w:sz w:val="28"/>
          <w:szCs w:val="28"/>
          <w:lang w:val="en-US"/>
        </w:rPr>
        <w:t>XIII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726">
        <w:rPr>
          <w:rFonts w:ascii="Times New Roman" w:eastAsia="Calibri" w:hAnsi="Times New Roman" w:cs="Times New Roman"/>
          <w:sz w:val="28"/>
          <w:szCs w:val="28"/>
          <w:lang w:val="uk-UA"/>
        </w:rPr>
        <w:t>Порядка</w:t>
      </w:r>
      <w:r w:rsidRPr="00AB17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61F5" w:rsidRPr="00AB1726" w:rsidRDefault="00FC61F5" w:rsidP="00262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3.2 - указывается к</w:t>
      </w:r>
      <w:r w:rsidRPr="00AB1726">
        <w:rPr>
          <w:rFonts w:ascii="Times New Roman" w:hAnsi="Times New Roman"/>
          <w:sz w:val="28"/>
          <w:szCs w:val="28"/>
        </w:rPr>
        <w:t>оличество товара, объем выполнения работы или оказания услуги.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В случае разделения предмета закупки на лоты, указываются количество лотов и наименования каждого из них.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3.3 - указывается м</w:t>
      </w:r>
      <w:r w:rsidRPr="00AB1726">
        <w:rPr>
          <w:rFonts w:ascii="Times New Roman" w:hAnsi="Times New Roman"/>
          <w:sz w:val="28"/>
          <w:szCs w:val="28"/>
        </w:rPr>
        <w:t>есто поставки товара или место выполнения работы или оказания услуги</w:t>
      </w:r>
      <w:r w:rsidRPr="00AB17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3.4 - указывается с</w:t>
      </w:r>
      <w:r w:rsidRPr="00AB1726">
        <w:rPr>
          <w:rFonts w:ascii="Times New Roman" w:hAnsi="Times New Roman"/>
          <w:sz w:val="28"/>
          <w:szCs w:val="28"/>
        </w:rPr>
        <w:t>рок поставки товара или завершения работ либо график оказания услуг.</w:t>
      </w:r>
    </w:p>
    <w:p w:rsidR="00B51C29" w:rsidRPr="007169E9" w:rsidRDefault="00B51C29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6. Пункт 4: </w:t>
      </w:r>
    </w:p>
    <w:p w:rsidR="00FC61F5" w:rsidRPr="00AB1726" w:rsidRDefault="00FC61F5" w:rsidP="002622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Подпункт 4.1 - указывается наименование юридического лица </w:t>
      </w:r>
      <w:r w:rsidRPr="00AB1726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учредительными документами 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или фамилия, имя, отчество физического лица-предпринимателя в соответствии с паспортом или другими документами, удостоверяющими личность в соответствии с законодательством Донецкой Народной Республики.</w:t>
      </w:r>
    </w:p>
    <w:p w:rsidR="00FC61F5" w:rsidRPr="00AB1726" w:rsidRDefault="00FC61F5" w:rsidP="002622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4.2 - 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FC61F5" w:rsidRPr="00AB1726" w:rsidRDefault="00FC61F5" w:rsidP="002622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4.3 - указывается местонахождение для юридического лица или место жительства для физического лица, а именно: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Если заказчиком были проведены переговоры с несколькими участниками, то заказчик указывает информацию по каждому из участников, с которыми проведены переговоры.</w:t>
      </w:r>
    </w:p>
    <w:p w:rsidR="00B51C29" w:rsidRPr="007169E9" w:rsidRDefault="00B51C29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7. Пункт 5 - заказчик отмечает одно из условий применения процедуры закупки у одного участника, определенных пунктом 17.3 раздела XVII Порядка.</w:t>
      </w:r>
    </w:p>
    <w:p w:rsidR="00B51C29" w:rsidRPr="007169E9" w:rsidRDefault="00B51C29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8. Пункт 6 - указываются причины и обстоятельства, которыми руководствовался заказчик при избрании процедуры закупки у одного участника. Причины указываются заказчиком в произвольной форме, исходя из условий применения процедуры закупки у одного участника, определенных пунктом 17.3 раздела XVII Порядка.</w:t>
      </w:r>
    </w:p>
    <w:p w:rsidR="00B51C29" w:rsidRPr="007169E9" w:rsidRDefault="00B51C29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9. Пункт 7 - заказчик отмечает экспертные, нормативные, технические и другие документы (в том числе издателя, дата издания, номер документа и т.д.), подтверждающие наличие условий применения процедуры закупки.</w:t>
      </w:r>
    </w:p>
    <w:p w:rsidR="00FC61F5" w:rsidRPr="00AB1726" w:rsidRDefault="00FC61F5" w:rsidP="0026227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DB36FC" w:rsidRDefault="00DB36FC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3F4" w:rsidRPr="00FC61F5" w:rsidRDefault="009743F4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6FC" w:rsidRPr="001844BA" w:rsidRDefault="00DB36FC" w:rsidP="0026227E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DB36FC" w:rsidRPr="001844BA" w:rsidRDefault="00DB36FC" w:rsidP="0026227E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7535FD" w:rsidRPr="00DB36FC" w:rsidRDefault="007535FD" w:rsidP="0026227E">
      <w:pPr>
        <w:spacing w:after="0" w:line="240" w:lineRule="auto"/>
      </w:pPr>
    </w:p>
    <w:sectPr w:rsidR="007535FD" w:rsidRPr="00DB36FC" w:rsidSect="00F325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E3D" w:rsidRDefault="00831E3D" w:rsidP="00E803E0">
      <w:pPr>
        <w:spacing w:after="0" w:line="240" w:lineRule="auto"/>
      </w:pPr>
      <w:r>
        <w:separator/>
      </w:r>
    </w:p>
  </w:endnote>
  <w:endnote w:type="continuationSeparator" w:id="0">
    <w:p w:rsidR="00831E3D" w:rsidRDefault="00831E3D" w:rsidP="00E8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E0" w:rsidRDefault="00E803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E0" w:rsidRDefault="00E803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E0" w:rsidRDefault="00E803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E3D" w:rsidRDefault="00831E3D" w:rsidP="00E803E0">
      <w:pPr>
        <w:spacing w:after="0" w:line="240" w:lineRule="auto"/>
      </w:pPr>
      <w:r>
        <w:separator/>
      </w:r>
    </w:p>
  </w:footnote>
  <w:footnote w:type="continuationSeparator" w:id="0">
    <w:p w:rsidR="00831E3D" w:rsidRDefault="00831E3D" w:rsidP="00E8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E0" w:rsidRDefault="00E803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1931"/>
      <w:docPartObj>
        <w:docPartGallery w:val="Page Numbers (Top of Page)"/>
        <w:docPartUnique/>
      </w:docPartObj>
    </w:sdtPr>
    <w:sdtEndPr/>
    <w:sdtContent>
      <w:p w:rsidR="00E803E0" w:rsidRDefault="001143B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8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03E0" w:rsidRDefault="00E803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E0" w:rsidRDefault="00E803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0"/>
    <w:rsid w:val="000B221E"/>
    <w:rsid w:val="001143BB"/>
    <w:rsid w:val="001F4068"/>
    <w:rsid w:val="0026227E"/>
    <w:rsid w:val="006058FD"/>
    <w:rsid w:val="007017D8"/>
    <w:rsid w:val="007125E8"/>
    <w:rsid w:val="007169E9"/>
    <w:rsid w:val="007519AA"/>
    <w:rsid w:val="007535FD"/>
    <w:rsid w:val="0082657F"/>
    <w:rsid w:val="00831E3D"/>
    <w:rsid w:val="00960BE6"/>
    <w:rsid w:val="009743F4"/>
    <w:rsid w:val="009B16F2"/>
    <w:rsid w:val="009E0076"/>
    <w:rsid w:val="00A812B9"/>
    <w:rsid w:val="00A86E33"/>
    <w:rsid w:val="00AB27E3"/>
    <w:rsid w:val="00B51C29"/>
    <w:rsid w:val="00B664D6"/>
    <w:rsid w:val="00D10A65"/>
    <w:rsid w:val="00D2784F"/>
    <w:rsid w:val="00DB36FC"/>
    <w:rsid w:val="00E46D8A"/>
    <w:rsid w:val="00E803E0"/>
    <w:rsid w:val="00F32546"/>
    <w:rsid w:val="00F64077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79511-85C1-4716-A563-7979D430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3E0"/>
  </w:style>
  <w:style w:type="paragraph" w:styleId="a5">
    <w:name w:val="footer"/>
    <w:basedOn w:val="a"/>
    <w:link w:val="a6"/>
    <w:uiPriority w:val="99"/>
    <w:semiHidden/>
    <w:unhideWhenUsed/>
    <w:rsid w:val="00E8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03E0"/>
  </w:style>
  <w:style w:type="character" w:customStyle="1" w:styleId="FontStyle">
    <w:name w:val="Font Style"/>
    <w:rsid w:val="00DB36FC"/>
    <w:rPr>
      <w:color w:val="000000"/>
      <w:sz w:val="20"/>
    </w:rPr>
  </w:style>
  <w:style w:type="paragraph" w:customStyle="1" w:styleId="ParagraphStyle">
    <w:name w:val="Paragraph Style"/>
    <w:rsid w:val="00DB36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B221E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0B2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спец. сектора гос. инф.сист. НПА Мусияка Р.А.</cp:lastModifiedBy>
  <cp:revision>8</cp:revision>
  <cp:lastPrinted>2016-09-15T07:55:00Z</cp:lastPrinted>
  <dcterms:created xsi:type="dcterms:W3CDTF">2016-09-14T07:15:00Z</dcterms:created>
  <dcterms:modified xsi:type="dcterms:W3CDTF">2019-07-22T08:44:00Z</dcterms:modified>
</cp:coreProperties>
</file>