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D5" w:rsidRPr="00995E64" w:rsidRDefault="00B85CD5" w:rsidP="00B85CD5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B85CD5" w:rsidRDefault="00B85CD5" w:rsidP="00B85CD5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B85CD5" w:rsidRPr="00995E64" w:rsidRDefault="00B85CD5" w:rsidP="00B85CD5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A91863" w:rsidRDefault="00A91863" w:rsidP="00A91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1863" w:rsidRPr="005F6772" w:rsidRDefault="00A91863" w:rsidP="00A91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772">
        <w:rPr>
          <w:rFonts w:ascii="Times New Roman" w:hAnsi="Times New Roman"/>
          <w:b/>
          <w:sz w:val="28"/>
          <w:szCs w:val="28"/>
        </w:rPr>
        <w:t>Необходимое оборудование и спортивный инвентарь для прохождения спортивной подготовки</w:t>
      </w:r>
    </w:p>
    <w:p w:rsidR="00A91863" w:rsidRPr="000F3F73" w:rsidRDefault="00A91863" w:rsidP="00A91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8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663"/>
        <w:gridCol w:w="1559"/>
      </w:tblGrid>
      <w:tr w:rsidR="00A91863" w:rsidRPr="005F6772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63" w:rsidRPr="005F6772" w:rsidRDefault="00A91863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677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F677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F677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63" w:rsidRPr="005F6772" w:rsidRDefault="00A91863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677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Наименование спортивного инвентаря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эксплуатации, лет</w:t>
            </w:r>
          </w:p>
        </w:tc>
      </w:tr>
      <w:tr w:rsidR="00A91863" w:rsidRPr="005F6772" w:rsidTr="009513F3">
        <w:tc>
          <w:tcPr>
            <w:tcW w:w="8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7E1D85" w:rsidRDefault="00A91863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7E1D85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Оборудование и инвентарь специального назначения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Ринг 8*8 или 6*6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10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Мешки боксерские различной конфигурации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2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9513F3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Устройство настенное  </w:t>
            </w:r>
            <w:r w:rsidR="005904A0" w:rsidRPr="005904A0">
              <w:rPr>
                <w:rFonts w:ascii="Times New Roman" w:eastAsia="Times New Roman" w:hAnsi="Times New Roman"/>
                <w:lang w:eastAsia="ru-RU"/>
              </w:rPr>
              <w:t>для  подвески боксерских мешков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10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Настенные снаряды различной конфигурации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9513F3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Устройство настенное  </w:t>
            </w:r>
            <w:r w:rsidR="005904A0" w:rsidRPr="005904A0">
              <w:rPr>
                <w:rFonts w:ascii="Times New Roman" w:eastAsia="Times New Roman" w:hAnsi="Times New Roman"/>
                <w:lang w:eastAsia="ru-RU"/>
              </w:rPr>
              <w:t>для  подвески настенных снарядов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10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Зеркала (1,6 x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904A0">
                <w:rPr>
                  <w:rFonts w:ascii="Times New Roman" w:eastAsia="Times New Roman" w:hAnsi="Times New Roman"/>
                  <w:lang w:eastAsia="ru-RU"/>
                </w:rPr>
                <w:t>2 м</w:t>
              </w:r>
            </w:smartTag>
            <w:r w:rsidRPr="005904A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Доска информационная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Ядра металлические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Кувалды различного веса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Резиновые эспандеры для рук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2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Резиновые эспандеры для ног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2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Ноутбук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Телевизор с </w:t>
            </w:r>
            <w:r w:rsidRPr="005904A0">
              <w:rPr>
                <w:rFonts w:ascii="Times New Roman" w:eastAsia="Times New Roman" w:hAnsi="Times New Roman"/>
                <w:lang w:val="de-DE" w:eastAsia="ru-RU"/>
              </w:rPr>
              <w:t>DVD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Видеопроектор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Мячи для спортивных игр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Канат матерчатый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4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Гимнастическая стенка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10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Перекладины на</w:t>
            </w:r>
            <w:r w:rsidR="009513F3">
              <w:rPr>
                <w:rFonts w:ascii="Times New Roman" w:eastAsia="Times New Roman" w:hAnsi="Times New Roman"/>
                <w:lang w:eastAsia="ru-RU"/>
              </w:rPr>
              <w:t xml:space="preserve">весные к гимнастическим стенкам </w:t>
            </w:r>
            <w:r w:rsidRPr="005904A0">
              <w:rPr>
                <w:rFonts w:ascii="Times New Roman" w:eastAsia="Times New Roman" w:hAnsi="Times New Roman"/>
                <w:lang w:eastAsia="ru-RU"/>
              </w:rPr>
              <w:t>для  подтягиваний и отжиманий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10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Скамейка гимнастическая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10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Мат гимнастический (2 x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04A0">
                <w:rPr>
                  <w:rFonts w:ascii="Times New Roman" w:eastAsia="Times New Roman" w:hAnsi="Times New Roman"/>
                  <w:lang w:eastAsia="ru-RU"/>
                </w:rPr>
                <w:t>1 м</w:t>
              </w:r>
            </w:smartTag>
            <w:r w:rsidRPr="005904A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4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Весы электронные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2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Гонг или колокол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10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Гантели: 1, 2, 4, 5, 7,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04A0">
                <w:rPr>
                  <w:rFonts w:ascii="Times New Roman" w:eastAsia="Times New Roman" w:hAnsi="Times New Roman"/>
                  <w:lang w:eastAsia="ru-RU"/>
                </w:rPr>
                <w:t>10 кг</w:t>
              </w:r>
            </w:smartTag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Гантели с разборными блинами: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5904A0">
                <w:rPr>
                  <w:rFonts w:ascii="Times New Roman" w:eastAsia="Times New Roman" w:hAnsi="Times New Roman"/>
                  <w:lang w:eastAsia="ru-RU"/>
                </w:rPr>
                <w:t>24 кг</w:t>
              </w:r>
            </w:smartTag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 общим весом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Штанги различной конфигурации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 xml:space="preserve">Набор блинов к штангам: </w:t>
            </w:r>
          </w:p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2,5кг*4шт.;5кг*4шт.;10кг*4 шт.;15кг*4шт.;20кг*4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5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Скакалки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Теннисные мячи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</w:t>
            </w:r>
          </w:p>
        </w:tc>
      </w:tr>
      <w:tr w:rsidR="005904A0" w:rsidRPr="005904A0" w:rsidTr="009513F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A0" w:rsidRPr="005904A0" w:rsidRDefault="005904A0" w:rsidP="0050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A0">
              <w:rPr>
                <w:rFonts w:ascii="Times New Roman" w:eastAsia="Times New Roman" w:hAnsi="Times New Roman"/>
                <w:lang w:eastAsia="ru-RU"/>
              </w:rPr>
              <w:t>Мячи набивные 1-5 кг</w:t>
            </w:r>
            <w:r w:rsidR="00651D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5904A0">
              <w:rPr>
                <w:rFonts w:ascii="Times New Roman" w:eastAsia="Times New Roman" w:hAnsi="Times New Roman"/>
                <w:lang w:eastAsia="ru-RU"/>
              </w:rPr>
              <w:t>(медбол)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4A0" w:rsidRPr="005904A0" w:rsidRDefault="00651D5B" w:rsidP="00590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1</w:t>
            </w:r>
          </w:p>
        </w:tc>
      </w:tr>
    </w:tbl>
    <w:p w:rsidR="00687F25" w:rsidRPr="005904A0" w:rsidRDefault="00687F25" w:rsidP="005904A0">
      <w:pPr>
        <w:tabs>
          <w:tab w:val="left" w:pos="3047"/>
        </w:tabs>
        <w:rPr>
          <w:rFonts w:ascii="Times New Roman" w:hAnsi="Times New Roman"/>
          <w:sz w:val="24"/>
          <w:szCs w:val="24"/>
        </w:rPr>
      </w:pPr>
    </w:p>
    <w:sectPr w:rsidR="00687F25" w:rsidRPr="005904A0" w:rsidSect="00B62A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59"/>
    <w:rsid w:val="005904A0"/>
    <w:rsid w:val="00651D5B"/>
    <w:rsid w:val="00687F25"/>
    <w:rsid w:val="009513F3"/>
    <w:rsid w:val="00A91863"/>
    <w:rsid w:val="00AF4159"/>
    <w:rsid w:val="00B62A5F"/>
    <w:rsid w:val="00B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2019-08-14T12:41:00Z</dcterms:created>
  <dcterms:modified xsi:type="dcterms:W3CDTF">2019-08-14T14:49:00Z</dcterms:modified>
</cp:coreProperties>
</file>