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B592F" w14:textId="6B5D7C16" w:rsidR="00015382" w:rsidRPr="00015382" w:rsidRDefault="00015382" w:rsidP="004F002D">
      <w:pPr>
        <w:autoSpaceDE w:val="0"/>
        <w:autoSpaceDN w:val="0"/>
        <w:adjustRightInd w:val="0"/>
        <w:spacing w:after="0" w:line="240" w:lineRule="auto"/>
        <w:ind w:left="4248" w:firstLine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="00A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3369" w:rsidRPr="00A033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14:paraId="78094BE5" w14:textId="77777777" w:rsidR="00015382" w:rsidRPr="00015382" w:rsidRDefault="00015382" w:rsidP="004F002D">
      <w:pPr>
        <w:autoSpaceDE w:val="0"/>
        <w:autoSpaceDN w:val="0"/>
        <w:adjustRightInd w:val="0"/>
        <w:spacing w:after="0" w:line="240" w:lineRule="auto"/>
        <w:ind w:left="4248" w:firstLine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Временной инструкции о проведении</w:t>
      </w:r>
    </w:p>
    <w:p w14:paraId="17B178B8" w14:textId="77777777" w:rsidR="00015382" w:rsidRPr="00015382" w:rsidRDefault="00015382" w:rsidP="004F002D">
      <w:pPr>
        <w:autoSpaceDE w:val="0"/>
        <w:autoSpaceDN w:val="0"/>
        <w:adjustRightInd w:val="0"/>
        <w:spacing w:after="0" w:line="240" w:lineRule="auto"/>
        <w:ind w:left="4248" w:firstLine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действий (пункт 11.1</w:t>
      </w:r>
      <w:r w:rsidR="00A904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53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52A7A57" w14:textId="14F899C1" w:rsidR="00996DCD" w:rsidRPr="007B1BAE" w:rsidRDefault="00996DCD" w:rsidP="00996DC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32B48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32B48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D23D47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D23D47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D23D47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D23D47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D23D47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1D4CA799" w14:textId="77777777" w:rsidR="00015382" w:rsidRPr="004F002D" w:rsidRDefault="00015382" w:rsidP="0001538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65F64" w14:textId="131CC292" w:rsidR="00015382" w:rsidRPr="00216A24" w:rsidRDefault="00015382" w:rsidP="004F002D">
      <w:pPr>
        <w:spacing w:after="200" w:line="276" w:lineRule="auto"/>
        <w:ind w:left="4248" w:firstLine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</w:t>
      </w:r>
    </w:p>
    <w:tbl>
      <w:tblPr>
        <w:tblStyle w:val="a3"/>
        <w:tblW w:w="1223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"/>
        <w:gridCol w:w="5057"/>
        <w:gridCol w:w="897"/>
        <w:gridCol w:w="399"/>
        <w:gridCol w:w="236"/>
        <w:gridCol w:w="2767"/>
        <w:gridCol w:w="144"/>
        <w:gridCol w:w="107"/>
        <w:gridCol w:w="2516"/>
      </w:tblGrid>
      <w:tr w:rsidR="00015382" w:rsidRPr="002668BD" w14:paraId="4A4E5D04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464BC1" w14:textId="3A0EF9E2" w:rsidR="00015382" w:rsidRPr="002668BD" w:rsidRDefault="00E05D52" w:rsidP="00015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3B0090" wp14:editId="3A6119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78740</wp:posOffset>
                      </wp:positionV>
                      <wp:extent cx="914400" cy="914400"/>
                      <wp:effectExtent l="6985" t="5715" r="12065" b="1333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4B4E1" w14:textId="77777777" w:rsidR="00AD29A4" w:rsidRPr="009A1DAA" w:rsidRDefault="00AD29A4" w:rsidP="00AD29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DC0B14" w14:textId="77777777" w:rsidR="00AD29A4" w:rsidRPr="009A1DAA" w:rsidRDefault="00AD29A4" w:rsidP="00AD29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 xml:space="preserve">Место размещения 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QR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>-кода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0090" id="Rectangle 2" o:spid="_x0000_s1026" style="position:absolute;margin-left:-.5pt;margin-top:6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">
                      <v:textbox>
                        <w:txbxContent>
                          <w:p w14:paraId="6644B4E1" w14:textId="77777777" w:rsidR="00AD29A4" w:rsidRPr="009A1DAA" w:rsidRDefault="00AD29A4" w:rsidP="00AD2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74DC0B14" w14:textId="77777777" w:rsidR="00AD29A4" w:rsidRPr="009A1DAA" w:rsidRDefault="00AD29A4" w:rsidP="00AD29A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D50F72" w14:textId="08C906E2" w:rsidR="00015382" w:rsidRPr="00216A24" w:rsidRDefault="00015382" w:rsidP="00D46E64">
            <w:pPr>
              <w:ind w:firstLine="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A24">
              <w:rPr>
                <w:rFonts w:ascii="Times New Roman" w:hAnsi="Times New Roman"/>
                <w:b/>
                <w:bCs/>
                <w:sz w:val="24"/>
                <w:szCs w:val="24"/>
              </w:rPr>
              <w:t>ИП №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BE4449" w14:textId="77777777" w:rsidR="00015382" w:rsidRPr="00216A24" w:rsidRDefault="00015382" w:rsidP="000153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A24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  <w:r w:rsidRPr="008D3B1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216A24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015382" w:rsidRPr="002668BD" w14:paraId="569A292A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533AA5" w14:textId="59B47311" w:rsidR="00015382" w:rsidRPr="008D18F3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FD9DC4" w14:textId="77777777" w:rsidR="00015382" w:rsidRPr="008D18F3" w:rsidRDefault="00015382" w:rsidP="00D46E64">
            <w:pPr>
              <w:ind w:firstLine="47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5382" w:rsidRPr="002668BD" w14:paraId="3A5492CB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2A1C9B" w14:textId="40CE3552" w:rsidR="00015382" w:rsidRPr="002668BD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9849D1" w14:textId="77777777" w:rsidR="00015382" w:rsidRPr="002668BD" w:rsidRDefault="00015382" w:rsidP="00D46E64">
            <w:pPr>
              <w:ind w:firstLine="47"/>
              <w:rPr>
                <w:rFonts w:ascii="Times New Roman" w:hAnsi="Times New Roman"/>
                <w:sz w:val="28"/>
                <w:szCs w:val="28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015382" w:rsidRPr="002668BD" w14:paraId="5E3C7E52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90549B" w14:textId="77777777" w:rsidR="00015382" w:rsidRPr="008D18F3" w:rsidRDefault="00015382" w:rsidP="0001538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0A9681" w14:textId="77777777" w:rsidR="00015382" w:rsidRPr="008D18F3" w:rsidRDefault="00015382" w:rsidP="00D46E64">
            <w:pPr>
              <w:ind w:firstLine="47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5382" w:rsidRPr="002668BD" w14:paraId="3170408F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C6F71D" w14:textId="77777777" w:rsidR="00015382" w:rsidRPr="002668BD" w:rsidRDefault="00015382" w:rsidP="0001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2FFE1" w14:textId="77777777" w:rsidR="00216A24" w:rsidRDefault="00015382" w:rsidP="00D46E64">
            <w:pPr>
              <w:ind w:firstLine="47"/>
              <w:rPr>
                <w:rFonts w:ascii="Times New Roman" w:hAnsi="Times New Roman"/>
                <w:sz w:val="28"/>
                <w:szCs w:val="28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Нач</w:t>
            </w:r>
            <w:r w:rsidR="002668BD">
              <w:rPr>
                <w:rFonts w:ascii="Times New Roman" w:hAnsi="Times New Roman"/>
                <w:sz w:val="28"/>
                <w:szCs w:val="28"/>
              </w:rPr>
              <w:t>альник ______________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>__</w:t>
            </w:r>
            <w:r w:rsidR="00216A24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631F4D9A" w14:textId="77777777" w:rsidR="00216A24" w:rsidRDefault="00216A24" w:rsidP="00D46E64">
            <w:pPr>
              <w:ind w:firstLine="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(наименование отдела судебных приставов)</w:t>
            </w:r>
          </w:p>
          <w:p w14:paraId="42F0F83E" w14:textId="7B80DB7B" w:rsidR="00015382" w:rsidRPr="008D18F3" w:rsidRDefault="00015382" w:rsidP="00D46E64">
            <w:pPr>
              <w:ind w:firstLine="47"/>
              <w:rPr>
                <w:rFonts w:ascii="Times New Roman" w:hAnsi="Times New Roman"/>
                <w:sz w:val="10"/>
                <w:szCs w:val="10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015382" w:rsidRPr="00015382" w14:paraId="0A8E1E4A" w14:textId="77777777" w:rsidTr="00485E20">
        <w:trPr>
          <w:gridBefore w:val="1"/>
          <w:wBefore w:w="108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698637" w14:textId="77777777"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D4EC4C4" w14:textId="77777777" w:rsidR="00015382" w:rsidRPr="004F002D" w:rsidRDefault="00015382" w:rsidP="00D46E64">
            <w:pPr>
              <w:ind w:right="-2769" w:firstLine="4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DF9CC5" w14:textId="77777777" w:rsidR="00015382" w:rsidRPr="00015382" w:rsidRDefault="00015382" w:rsidP="00015382">
            <w:pPr>
              <w:ind w:left="-17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382" w:rsidRPr="00015382" w14:paraId="4C367797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2CC5DE" w14:textId="77777777" w:rsidR="00015382" w:rsidRPr="00015382" w:rsidRDefault="00015382" w:rsidP="00015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AF85FB" w14:textId="77777777" w:rsidR="00015382" w:rsidRPr="007275E8" w:rsidRDefault="00015382" w:rsidP="00D46E64">
            <w:pPr>
              <w:ind w:firstLine="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  <w:p w14:paraId="09B3A7BB" w14:textId="77777777" w:rsidR="00015382" w:rsidRPr="002668BD" w:rsidRDefault="00015382" w:rsidP="00D46E64">
            <w:pPr>
              <w:ind w:firstLine="47"/>
              <w:rPr>
                <w:rFonts w:ascii="Times New Roman" w:hAnsi="Times New Roman"/>
                <w:sz w:val="28"/>
                <w:szCs w:val="28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«_</w:t>
            </w:r>
            <w:proofErr w:type="gramStart"/>
            <w:r w:rsidRPr="002668BD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2668BD">
              <w:rPr>
                <w:rFonts w:ascii="Times New Roman" w:hAnsi="Times New Roman"/>
                <w:sz w:val="28"/>
                <w:szCs w:val="28"/>
              </w:rPr>
              <w:t>______ 20__ г.</w:t>
            </w:r>
          </w:p>
        </w:tc>
      </w:tr>
      <w:tr w:rsidR="00015382" w:rsidRPr="00015382" w14:paraId="4C8A6D8F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96C0B5" w14:textId="77777777" w:rsidR="00015382" w:rsidRPr="008D18F3" w:rsidRDefault="00015382" w:rsidP="0001538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6BCC54" w14:textId="1A563CDD" w:rsidR="00F57D5E" w:rsidRPr="00F73BB6" w:rsidRDefault="00F57D5E" w:rsidP="000153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382" w:rsidRPr="00015382" w14:paraId="2C14EE43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EC7E93" w14:textId="77777777" w:rsidR="00015382" w:rsidRDefault="00015382" w:rsidP="000153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8BD">
              <w:rPr>
                <w:rFonts w:ascii="Times New Roman" w:hAnsi="Times New Roman"/>
                <w:b/>
                <w:bCs/>
                <w:sz w:val="28"/>
                <w:szCs w:val="28"/>
              </w:rPr>
              <w:t>РАСПОРЯЖЕНИЕ № __</w:t>
            </w:r>
            <w:r w:rsidR="002668BD">
              <w:rPr>
                <w:rFonts w:ascii="Times New Roman" w:hAnsi="Times New Roman"/>
                <w:b/>
                <w:bCs/>
                <w:sz w:val="28"/>
                <w:szCs w:val="28"/>
              </w:rPr>
              <w:t>_</w:t>
            </w:r>
          </w:p>
          <w:p w14:paraId="7599E5E1" w14:textId="4C949387" w:rsidR="00A10F36" w:rsidRPr="00F73BB6" w:rsidRDefault="00A10F36" w:rsidP="000153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5382" w:rsidRPr="00015382" w14:paraId="550988DA" w14:textId="77777777" w:rsidTr="00485E20">
        <w:trPr>
          <w:gridBefore w:val="1"/>
          <w:gridAfter w:val="2"/>
          <w:wBefore w:w="108" w:type="dxa"/>
          <w:wAfter w:w="2623" w:type="dxa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16BDF6" w14:textId="5B207F85" w:rsidR="00F807DC" w:rsidRPr="007275E8" w:rsidRDefault="00E01086" w:rsidP="00F807DC">
            <w:pPr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Денежные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средства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сумме 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_</w:t>
            </w:r>
            <w:r w:rsidR="00F57D5E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 рос. 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которые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поступили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«_</w:t>
            </w:r>
            <w:r w:rsidR="003E4FB6">
              <w:rPr>
                <w:rFonts w:ascii="Times New Roman" w:hAnsi="Times New Roman"/>
                <w:sz w:val="28"/>
                <w:szCs w:val="28"/>
              </w:rPr>
              <w:t>_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 __ 20</w:t>
            </w:r>
            <w:r w:rsidR="00015382" w:rsidRPr="002668BD">
              <w:rPr>
                <w:rFonts w:ascii="Times New Roman" w:hAnsi="Times New Roman"/>
                <w:sz w:val="28"/>
                <w:szCs w:val="28"/>
              </w:rPr>
              <w:t>_ г.</w:t>
            </w:r>
            <w:r w:rsidR="00F80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7DC">
              <w:rPr>
                <w:rFonts w:ascii="Times New Roman" w:hAnsi="Times New Roman"/>
                <w:sz w:val="28"/>
                <w:szCs w:val="28"/>
              </w:rPr>
              <w:br/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от _________________________________________________ </w:t>
            </w:r>
            <w:r w:rsidR="00015382" w:rsidRPr="002668BD">
              <w:rPr>
                <w:rFonts w:ascii="Times New Roman" w:hAnsi="Times New Roman"/>
                <w:sz w:val="28"/>
                <w:szCs w:val="28"/>
                <w:lang w:eastAsia="uk-UA"/>
              </w:rPr>
              <w:t>на лицевой счёт</w:t>
            </w:r>
            <w:r w:rsidR="00F807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F807DC" w:rsidRPr="007275E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F807DC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F807DC" w:rsidRPr="007275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807DC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="00F807DC" w:rsidRPr="007275E8">
              <w:rPr>
                <w:rFonts w:ascii="Times New Roman" w:hAnsi="Times New Roman"/>
                <w:sz w:val="16"/>
                <w:szCs w:val="16"/>
              </w:rPr>
              <w:t xml:space="preserve">  (наименование </w:t>
            </w:r>
            <w:r w:rsidR="00F807DC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="00F807DC" w:rsidRPr="007275E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9EC227D" w14:textId="7ACC1E31" w:rsidR="00015382" w:rsidRPr="00015382" w:rsidRDefault="00015382" w:rsidP="00F807DC">
            <w:pPr>
              <w:tabs>
                <w:tab w:val="left" w:pos="62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8BD">
              <w:rPr>
                <w:rFonts w:ascii="Times New Roman" w:hAnsi="Times New Roman"/>
                <w:sz w:val="28"/>
                <w:szCs w:val="28"/>
              </w:rPr>
              <w:t>при принудительном исполнении испо</w:t>
            </w:r>
            <w:r w:rsidR="002668BD">
              <w:rPr>
                <w:rFonts w:ascii="Times New Roman" w:hAnsi="Times New Roman"/>
                <w:sz w:val="28"/>
                <w:szCs w:val="28"/>
              </w:rPr>
              <w:t>лнительн</w:t>
            </w:r>
            <w:r w:rsidR="00F57D5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668BD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 w:rsidR="00F57D5E">
              <w:rPr>
                <w:rFonts w:ascii="Times New Roman" w:hAnsi="Times New Roman"/>
                <w:sz w:val="28"/>
                <w:szCs w:val="28"/>
              </w:rPr>
              <w:t>а</w:t>
            </w:r>
            <w:r w:rsidR="00766739">
              <w:rPr>
                <w:rFonts w:ascii="Times New Roman" w:hAnsi="Times New Roman"/>
                <w:sz w:val="28"/>
                <w:szCs w:val="28"/>
              </w:rPr>
              <w:t>:</w:t>
            </w:r>
            <w:r w:rsidR="00266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8BD">
              <w:rPr>
                <w:rFonts w:ascii="Times New Roman" w:hAnsi="Times New Roman"/>
                <w:sz w:val="28"/>
                <w:szCs w:val="28"/>
              </w:rPr>
              <w:br/>
              <w:t>№ _____</w:t>
            </w:r>
            <w:r w:rsidR="00E01086">
              <w:rPr>
                <w:rFonts w:ascii="Times New Roman" w:hAnsi="Times New Roman"/>
                <w:sz w:val="28"/>
                <w:szCs w:val="28"/>
              </w:rPr>
              <w:t>__, выданного «__» ____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 xml:space="preserve"> 20__ г.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8BD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AC4F5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2668BD">
              <w:rPr>
                <w:rFonts w:ascii="Times New Roman" w:hAnsi="Times New Roman"/>
                <w:sz w:val="24"/>
                <w:szCs w:val="24"/>
              </w:rPr>
              <w:t>__</w:t>
            </w:r>
            <w:r w:rsidR="00766739">
              <w:rPr>
                <w:rFonts w:ascii="Times New Roman" w:hAnsi="Times New Roman"/>
                <w:sz w:val="24"/>
                <w:szCs w:val="24"/>
              </w:rPr>
              <w:t>,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F3CE22" w14:textId="7E9B54F5" w:rsidR="00015382" w:rsidRPr="007275E8" w:rsidRDefault="00015382" w:rsidP="000153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7275E8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E010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(название органа, который выдал исполнительный документ)</w:t>
            </w:r>
          </w:p>
          <w:p w14:paraId="2E37B516" w14:textId="77777777" w:rsidR="00015382" w:rsidRPr="00015382" w:rsidRDefault="00015382" w:rsidP="0001538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D0A9C">
              <w:rPr>
                <w:rFonts w:ascii="Times New Roman" w:hAnsi="Times New Roman"/>
                <w:sz w:val="28"/>
                <w:szCs w:val="28"/>
              </w:rPr>
              <w:t>о взыскании денежных средств с</w:t>
            </w:r>
            <w:r w:rsidR="004D0A9C">
              <w:rPr>
                <w:rFonts w:ascii="Times New Roman" w:hAnsi="Times New Roman"/>
                <w:sz w:val="24"/>
                <w:szCs w:val="24"/>
              </w:rPr>
              <w:t xml:space="preserve"> 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0153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</w:p>
          <w:p w14:paraId="2A2AD274" w14:textId="77777777" w:rsidR="00015382" w:rsidRPr="007275E8" w:rsidRDefault="00015382" w:rsidP="00015382">
            <w:pPr>
              <w:jc w:val="both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</w:t>
            </w:r>
            <w:r w:rsidR="004D0A9C"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7275E8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0A9C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 xml:space="preserve">  (наименование должника)</w:t>
            </w:r>
          </w:p>
          <w:p w14:paraId="47D86E3A" w14:textId="77777777" w:rsidR="00015382" w:rsidRPr="002668BD" w:rsidRDefault="00015382" w:rsidP="00015382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668B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руководствуясь 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>статьей 46 Временного порядка об исполнительном производстве Донецкой Народной Республики</w:t>
            </w:r>
            <w:r w:rsidR="00C55544" w:rsidRPr="002668BD">
              <w:rPr>
                <w:rFonts w:ascii="Times New Roman" w:hAnsi="Times New Roman"/>
                <w:sz w:val="28"/>
                <w:szCs w:val="28"/>
              </w:rPr>
              <w:t xml:space="preserve"> в новой редакции</w:t>
            </w:r>
            <w:r w:rsidRPr="002668BD">
              <w:rPr>
                <w:rFonts w:ascii="Times New Roman" w:hAnsi="Times New Roman"/>
                <w:sz w:val="28"/>
                <w:szCs w:val="28"/>
              </w:rPr>
              <w:t>, утвержденного Постановлением Совета Министров Донецкой Народной Республики от 31.05.2016 № 7-37</w:t>
            </w:r>
            <w:r w:rsidR="002668BD" w:rsidRPr="002668BD">
              <w:rPr>
                <w:rFonts w:ascii="Times New Roman" w:hAnsi="Times New Roman"/>
                <w:sz w:val="28"/>
                <w:szCs w:val="28"/>
              </w:rPr>
              <w:t xml:space="preserve"> (далее – Временный порядок)</w:t>
            </w:r>
            <w:r w:rsidRPr="002668BD">
              <w:rPr>
                <w:rFonts w:ascii="Times New Roman" w:hAnsi="Times New Roman"/>
                <w:sz w:val="28"/>
                <w:szCs w:val="28"/>
                <w:lang w:eastAsia="uk-UA"/>
              </w:rPr>
              <w:t>, необходимо перечислить:</w:t>
            </w:r>
          </w:p>
        </w:tc>
      </w:tr>
      <w:tr w:rsidR="00630142" w:rsidRPr="00015382" w14:paraId="082D790A" w14:textId="77777777" w:rsidTr="003E4FB6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  <w:trHeight w:val="603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62B4F0" w14:textId="77777777" w:rsidR="00D46E64" w:rsidRPr="00F57D5E" w:rsidRDefault="00D46E64" w:rsidP="006301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C2CDE9" w14:textId="4A529853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D46E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D46E64">
              <w:rPr>
                <w:rFonts w:ascii="Times New Roman" w:hAnsi="Times New Roman"/>
                <w:b/>
                <w:bCs/>
                <w:sz w:val="28"/>
                <w:szCs w:val="28"/>
              </w:rPr>
              <w:t>рос. руб.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</w:t>
            </w:r>
            <w:r w:rsidR="003E4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FB6" w:rsidRPr="00B035D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3E4FB6" w:rsidRPr="0001538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4B62291A" w14:textId="2CD6491D" w:rsidR="00630142" w:rsidRPr="007275E8" w:rsidRDefault="00630142" w:rsidP="00630142">
            <w:pPr>
              <w:tabs>
                <w:tab w:val="left" w:pos="2504"/>
              </w:tabs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718F8F91" w14:textId="77777777" w:rsidR="003E4FB6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 w:rsidRPr="00B035DF">
              <w:rPr>
                <w:rFonts w:ascii="Times New Roman" w:hAnsi="Times New Roman"/>
                <w:sz w:val="28"/>
                <w:szCs w:val="28"/>
              </w:rPr>
              <w:t>на р/с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______________________________, </w:t>
            </w:r>
          </w:p>
          <w:p w14:paraId="2B83947B" w14:textId="77777777" w:rsidR="003E4FB6" w:rsidRPr="007275E8" w:rsidRDefault="003E4FB6" w:rsidP="003E4FB6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банка)</w:t>
            </w:r>
          </w:p>
          <w:p w14:paraId="75B6FDA4" w14:textId="1F3FDD6C" w:rsidR="00630142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________,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  <w:r w:rsidR="00F57D5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30142" w:rsidRPr="00015382" w14:paraId="00C5C3C8" w14:textId="77777777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EE3DCD" w14:textId="5D7C54ED" w:rsidR="00630142" w:rsidRPr="004F002D" w:rsidRDefault="00630142" w:rsidP="00D46E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142" w:rsidRPr="00015382" w14:paraId="44AAF368" w14:textId="77777777" w:rsidTr="00630142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  <w:trHeight w:val="924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1B5FBD" w14:textId="068CE423" w:rsidR="003E4FB6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 w:rsidRPr="00F73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рос. руб.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7A3495A5" w14:textId="77777777" w:rsidR="003E4FB6" w:rsidRPr="007275E8" w:rsidRDefault="003E4FB6" w:rsidP="003E4FB6">
            <w:pPr>
              <w:tabs>
                <w:tab w:val="left" w:pos="2504"/>
              </w:tabs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4E5DDFCA" w14:textId="77777777" w:rsidR="003E4FB6" w:rsidRPr="00015382" w:rsidRDefault="003E4FB6" w:rsidP="003E4FB6">
            <w:pPr>
              <w:rPr>
                <w:rFonts w:ascii="Times New Roman" w:hAnsi="Times New Roman"/>
                <w:sz w:val="24"/>
                <w:szCs w:val="24"/>
              </w:rPr>
            </w:pPr>
            <w:r w:rsidRPr="00B035DF">
              <w:rPr>
                <w:rFonts w:ascii="Times New Roman" w:hAnsi="Times New Roman"/>
                <w:sz w:val="28"/>
                <w:szCs w:val="28"/>
              </w:rPr>
              <w:t>на р/с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______________________________, </w:t>
            </w:r>
          </w:p>
          <w:p w14:paraId="37F55A63" w14:textId="2A0EEE21" w:rsidR="00722280" w:rsidRDefault="00722280" w:rsidP="00722280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банка)</w:t>
            </w:r>
          </w:p>
          <w:p w14:paraId="4791EFD7" w14:textId="504C4DEC" w:rsidR="00630142" w:rsidRPr="00D46E64" w:rsidRDefault="00D46E64" w:rsidP="00F57D5E">
            <w:pPr>
              <w:rPr>
                <w:rFonts w:ascii="Times New Roman" w:hAnsi="Times New Roman"/>
                <w:sz w:val="12"/>
                <w:szCs w:val="12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________,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  <w:r w:rsidR="00F57D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30142" w:rsidRPr="00015382" w14:paraId="557F8218" w14:textId="77777777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D4E5C4" w14:textId="44E4F853" w:rsidR="00630142" w:rsidRPr="00A2111B" w:rsidRDefault="00630142" w:rsidP="007667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280">
              <w:rPr>
                <w:rFonts w:ascii="Times New Roman" w:hAnsi="Times New Roman"/>
                <w:sz w:val="28"/>
                <w:szCs w:val="28"/>
              </w:rPr>
              <w:t xml:space="preserve">согласно постановлению о взыскании с должника исполнительного сбора </w:t>
            </w:r>
            <w:r w:rsidR="00766739" w:rsidRPr="00722280">
              <w:rPr>
                <w:rFonts w:ascii="Times New Roman" w:hAnsi="Times New Roman"/>
                <w:sz w:val="28"/>
                <w:szCs w:val="28"/>
              </w:rPr>
              <w:br/>
            </w:r>
            <w:r w:rsidRPr="00722280">
              <w:rPr>
                <w:rFonts w:ascii="Times New Roman" w:hAnsi="Times New Roman"/>
                <w:sz w:val="28"/>
                <w:szCs w:val="28"/>
              </w:rPr>
              <w:t>от ______ №_________</w:t>
            </w:r>
            <w:r w:rsidR="00F57D5E">
              <w:rPr>
                <w:rFonts w:ascii="Times New Roman" w:hAnsi="Times New Roman"/>
                <w:sz w:val="28"/>
                <w:szCs w:val="28"/>
              </w:rPr>
              <w:t>,</w:t>
            </w:r>
            <w:r w:rsidRPr="00722280">
              <w:rPr>
                <w:rFonts w:ascii="Times New Roman" w:hAnsi="Times New Roman"/>
                <w:sz w:val="28"/>
                <w:szCs w:val="28"/>
              </w:rPr>
              <w:t xml:space="preserve"> руководствуясь статьей 28 Временного порядка</w:t>
            </w:r>
            <w:r w:rsidR="00766739" w:rsidRPr="0072228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30142" w:rsidRPr="00015382" w14:paraId="4F925C20" w14:textId="77777777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9C9774" w14:textId="77777777" w:rsidR="004F002D" w:rsidRPr="00015382" w:rsidRDefault="004F002D" w:rsidP="004F002D">
            <w:pPr>
              <w:rPr>
                <w:rFonts w:ascii="Times New Roman" w:hAnsi="Times New Roman"/>
                <w:sz w:val="24"/>
                <w:szCs w:val="24"/>
              </w:rPr>
            </w:pPr>
            <w:r w:rsidRPr="00F73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рос. руб.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296AF14B" w14:textId="2A431F0D" w:rsidR="004F002D" w:rsidRPr="007275E8" w:rsidRDefault="004F002D" w:rsidP="004F002D">
            <w:pPr>
              <w:tabs>
                <w:tab w:val="left" w:pos="2504"/>
              </w:tabs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0E0D3542" w14:textId="6C0B0E83" w:rsidR="00996DCD" w:rsidRDefault="00932B48" w:rsidP="004F002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8CD055" wp14:editId="71B0756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52705</wp:posOffset>
                      </wp:positionV>
                      <wp:extent cx="3368040" cy="267970"/>
                      <wp:effectExtent l="0" t="0" r="22860" b="1778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04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FFBFAD" w14:textId="77777777" w:rsidR="00996DCD" w:rsidRPr="00406D07" w:rsidRDefault="00996DCD" w:rsidP="00996DCD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06D0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Место размещения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контрольной суммы данных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CD055" id="Rectangle 14" o:spid="_x0000_s1027" style="position:absolute;margin-left:-.1pt;margin-top:4.15pt;width:265.2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">
                      <v:textbox>
                        <w:txbxContent>
                          <w:p w14:paraId="7EFFBFAD" w14:textId="77777777" w:rsidR="00996DCD" w:rsidRPr="00406D07" w:rsidRDefault="00996DCD" w:rsidP="00996DC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Место размещения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контрольной суммы данных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1F27F3" w14:textId="76775068" w:rsidR="00F57D5E" w:rsidRPr="00996DCD" w:rsidRDefault="00996DCD" w:rsidP="00996DCD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3B0090" wp14:editId="6D2B9B4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266065</wp:posOffset>
                      </wp:positionV>
                      <wp:extent cx="914400" cy="765175"/>
                      <wp:effectExtent l="8890" t="10160" r="10160" b="5715"/>
                      <wp:wrapTopAndBottom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40DCE" w14:textId="77777777" w:rsidR="00630142" w:rsidRPr="00DB587E" w:rsidRDefault="00630142" w:rsidP="00AD29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6F26970" w14:textId="77777777" w:rsidR="00630142" w:rsidRPr="009A1DAA" w:rsidRDefault="00630142" w:rsidP="00AD29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 xml:space="preserve">Место размещения 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QR</w:t>
                                  </w:r>
                                  <w:r w:rsidRPr="009A1DAA">
                                    <w:rPr>
                                      <w:rFonts w:ascii="Times New Roman" w:hAnsi="Times New Roman"/>
                                    </w:rPr>
                                    <w:t>-кода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0090" id="Rectangle 13" o:spid="_x0000_s1028" style="position:absolute;left:0;text-align:left;margin-left:-4.65pt;margin-top:20.95pt;width:1in;height:6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">
                      <v:textbox>
                        <w:txbxContent>
                          <w:p w14:paraId="1BE40DCE" w14:textId="77777777" w:rsidR="00630142" w:rsidRPr="00DB587E" w:rsidRDefault="00630142" w:rsidP="00AD29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16F26970" w14:textId="77777777" w:rsidR="00630142" w:rsidRPr="009A1DAA" w:rsidRDefault="00630142" w:rsidP="00AD29A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015382">
              <w:rPr>
                <w:rFonts w:ascii="Times New Roman" w:hAnsi="Times New Roman"/>
                <w:sz w:val="24"/>
                <w:szCs w:val="24"/>
              </w:rPr>
              <w:t>Продолжение приложения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336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14:paraId="6A133AF2" w14:textId="77777777" w:rsidR="00996DCD" w:rsidRPr="00015382" w:rsidRDefault="00996DCD" w:rsidP="00996D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на р/с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sz w:val="24"/>
                <w:szCs w:val="24"/>
              </w:rPr>
              <w:t>_ в 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________________________, </w:t>
            </w:r>
          </w:p>
          <w:p w14:paraId="7EC93E6F" w14:textId="77777777" w:rsidR="00996DCD" w:rsidRPr="007275E8" w:rsidRDefault="00996DCD" w:rsidP="00996DCD">
            <w:pPr>
              <w:rPr>
                <w:rFonts w:ascii="Times New Roman" w:hAnsi="Times New Roman"/>
                <w:sz w:val="16"/>
                <w:szCs w:val="16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банка)</w:t>
            </w:r>
          </w:p>
          <w:p w14:paraId="1A4476E8" w14:textId="19A4D8D4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________, 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F57D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30142" w:rsidRPr="00015382" w14:paraId="44FF1A23" w14:textId="77777777" w:rsidTr="004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9F5EA7" w14:textId="18F97E8E" w:rsidR="00630142" w:rsidRPr="008D18F3" w:rsidRDefault="00630142" w:rsidP="0063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280">
              <w:rPr>
                <w:rFonts w:ascii="Times New Roman" w:hAnsi="Times New Roman"/>
                <w:sz w:val="28"/>
                <w:szCs w:val="28"/>
              </w:rPr>
              <w:lastRenderedPageBreak/>
              <w:t>согласно постановлению (ям) о взыскании с должника расходов исполнительного производства от ______ №_________, руководствуясь статьей 42 Временного порядка</w:t>
            </w:r>
            <w:r w:rsidR="00766739" w:rsidRPr="00A2111B">
              <w:rPr>
                <w:rFonts w:ascii="Times New Roman" w:hAnsi="Times New Roman"/>
                <w:sz w:val="24"/>
                <w:szCs w:val="24"/>
              </w:rPr>
              <w:t>;</w:t>
            </w:r>
            <w:r w:rsidRPr="00A21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0142" w:rsidRPr="00015382" w14:paraId="0D40ECD9" w14:textId="77777777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9A9905" w14:textId="0B236B0B" w:rsidR="00630142" w:rsidRPr="00D46E64" w:rsidRDefault="00630142" w:rsidP="0063014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0DF75A" w14:textId="3D4727FD" w:rsidR="00722280" w:rsidRPr="00015382" w:rsidRDefault="00722280" w:rsidP="00722280">
            <w:pPr>
              <w:rPr>
                <w:rFonts w:ascii="Times New Roman" w:hAnsi="Times New Roman"/>
                <w:sz w:val="24"/>
                <w:szCs w:val="24"/>
              </w:rPr>
            </w:pPr>
            <w:r w:rsidRPr="00F73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рос. руб.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 в пользу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5D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1A035783" w14:textId="5B3B256B" w:rsidR="00630142" w:rsidRPr="00015382" w:rsidRDefault="00722280" w:rsidP="00D46E64">
            <w:pPr>
              <w:tabs>
                <w:tab w:val="left" w:pos="2504"/>
              </w:tabs>
              <w:rPr>
                <w:rFonts w:ascii="Times New Roman" w:hAnsi="Times New Roman"/>
                <w:sz w:val="24"/>
                <w:szCs w:val="24"/>
              </w:rPr>
            </w:pPr>
            <w:r w:rsidRPr="0001538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>(наименование взыскателя)</w:t>
            </w:r>
            <w:r w:rsidRPr="007275E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630142" w:rsidRPr="00015382" w14:paraId="188AF6B6" w14:textId="77777777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CAF369" w14:textId="10B23171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на р/с №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в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>,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E8CDED" w14:textId="77777777" w:rsidR="00630142" w:rsidRPr="009E3771" w:rsidRDefault="00630142" w:rsidP="00630142">
            <w:pPr>
              <w:rPr>
                <w:rFonts w:ascii="Times New Roman" w:hAnsi="Times New Roman"/>
                <w:sz w:val="16"/>
                <w:szCs w:val="16"/>
              </w:rPr>
            </w:pP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 xml:space="preserve">    (наименование банка)</w:t>
            </w:r>
          </w:p>
          <w:p w14:paraId="7030BB36" w14:textId="55CE53FE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ИКЮЛ ________, код банка</w:t>
            </w:r>
            <w:r w:rsidRPr="00015382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F57D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630142" w:rsidRPr="00015382" w14:paraId="707EA9D9" w14:textId="77777777" w:rsidTr="00485E20">
        <w:tblPrEx>
          <w:tblCellMar>
            <w:left w:w="108" w:type="dxa"/>
            <w:right w:w="108" w:type="dxa"/>
          </w:tblCellMar>
        </w:tblPrEx>
        <w:trPr>
          <w:gridAfter w:val="1"/>
          <w:wAfter w:w="2516" w:type="dxa"/>
        </w:trPr>
        <w:tc>
          <w:tcPr>
            <w:tcW w:w="97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9DF1A0" w14:textId="541BCF63" w:rsidR="00630142" w:rsidRDefault="00630142" w:rsidP="0063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280">
              <w:rPr>
                <w:rFonts w:ascii="Times New Roman" w:hAnsi="Times New Roman"/>
                <w:sz w:val="28"/>
                <w:szCs w:val="28"/>
              </w:rPr>
              <w:t>согласно статье 43 Временного порядка</w:t>
            </w:r>
            <w:r w:rsidR="00F57D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8B673EA" w14:textId="77777777" w:rsidR="00F826EF" w:rsidRPr="00D46E64" w:rsidRDefault="00F826EF" w:rsidP="0063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31D754" w14:textId="763DA463" w:rsidR="00816906" w:rsidRPr="008D18F3" w:rsidRDefault="00816906" w:rsidP="0063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B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 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рос.</w:t>
            </w:r>
            <w:r w:rsidR="00A2111B" w:rsidRPr="00F73BB6">
              <w:rPr>
                <w:b/>
                <w:bCs/>
              </w:rPr>
              <w:t> </w:t>
            </w:r>
            <w:r w:rsidRPr="00F73BB6">
              <w:rPr>
                <w:rFonts w:ascii="Times New Roman" w:hAnsi="Times New Roman"/>
                <w:b/>
                <w:bCs/>
                <w:sz w:val="28"/>
                <w:szCs w:val="28"/>
              </w:rPr>
              <w:t>руб.</w:t>
            </w:r>
            <w:r w:rsidR="003B6A4E">
              <w:rPr>
                <w:rFonts w:ascii="Times New Roman" w:hAnsi="Times New Roman"/>
                <w:sz w:val="28"/>
                <w:szCs w:val="28"/>
              </w:rPr>
              <w:t>,</w:t>
            </w:r>
            <w:r w:rsidRPr="008D1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A4E">
              <w:rPr>
                <w:rFonts w:ascii="Times New Roman" w:hAnsi="Times New Roman"/>
                <w:sz w:val="28"/>
                <w:szCs w:val="28"/>
              </w:rPr>
              <w:t>оставить на лицевом счёте, в связи с ______________________</w:t>
            </w:r>
            <w:proofErr w:type="gramStart"/>
            <w:r w:rsidR="003B6A4E">
              <w:rPr>
                <w:rFonts w:ascii="Times New Roman" w:hAnsi="Times New Roman"/>
                <w:sz w:val="28"/>
                <w:szCs w:val="28"/>
              </w:rPr>
              <w:t>_</w:t>
            </w:r>
            <w:r w:rsidR="00F57D5E">
              <w:rPr>
                <w:rFonts w:ascii="Times New Roman" w:hAnsi="Times New Roman"/>
                <w:sz w:val="28"/>
                <w:szCs w:val="28"/>
              </w:rPr>
              <w:t>.</w:t>
            </w:r>
            <w:r w:rsidR="00A2111B" w:rsidRPr="00A2111B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proofErr w:type="gramEnd"/>
          </w:p>
          <w:p w14:paraId="454B3009" w14:textId="77777777" w:rsidR="00630142" w:rsidRPr="00015382" w:rsidRDefault="00630142" w:rsidP="00630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142" w:rsidRPr="00015382" w14:paraId="2A538405" w14:textId="77777777" w:rsidTr="00DB587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  <w:trHeight w:val="89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46EF34" w14:textId="0543AB15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0142" w:rsidRPr="00015382" w14:paraId="162BFDDC" w14:textId="77777777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FC7D65" w14:textId="77777777" w:rsidR="00630142" w:rsidRPr="008D18F3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b/>
                <w:bCs/>
                <w:sz w:val="28"/>
                <w:szCs w:val="28"/>
              </w:rPr>
              <w:t>Судебный пристав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16373C4" w14:textId="77777777" w:rsidR="00630142" w:rsidRPr="00015382" w:rsidRDefault="00630142" w:rsidP="006301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5D0B81" w14:textId="77777777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F43E1" w14:textId="77777777" w:rsidR="00630142" w:rsidRPr="00015382" w:rsidRDefault="00630142" w:rsidP="00630142">
            <w:pPr>
              <w:ind w:righ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0142" w:rsidRPr="00015382" w14:paraId="1CD92F74" w14:textId="77777777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B6A2B6" w14:textId="236A1AA9" w:rsidR="00630142" w:rsidRPr="008D18F3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«_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>_____________ 20__ 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CE606" w14:textId="77777777" w:rsidR="00630142" w:rsidRPr="009E3771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Pr="009E3771">
              <w:rPr>
                <w:rFonts w:ascii="Times New Roman" w:hAnsi="Times New Roman"/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616013" w14:textId="77777777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FA851" w14:textId="77777777" w:rsidR="00630142" w:rsidRPr="009E3771" w:rsidRDefault="00630142" w:rsidP="00630142">
            <w:pPr>
              <w:ind w:hanging="16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</w:tc>
      </w:tr>
      <w:tr w:rsidR="00630142" w:rsidRPr="00015382" w14:paraId="6B55528C" w14:textId="77777777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FE2AB7" w14:textId="1E20B325" w:rsidR="00630142" w:rsidRPr="00DB587E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B98372" w14:textId="77777777" w:rsidR="00630142" w:rsidRPr="008D18F3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b/>
                <w:bCs/>
                <w:sz w:val="28"/>
                <w:szCs w:val="28"/>
              </w:rPr>
              <w:t>Распоряжение получено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6F4ABDF" w14:textId="77777777" w:rsidR="00630142" w:rsidRPr="00015382" w:rsidRDefault="00630142" w:rsidP="006301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723C70" w14:textId="77777777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577E5" w14:textId="77777777" w:rsidR="00630142" w:rsidRPr="00015382" w:rsidRDefault="00630142" w:rsidP="00630142">
            <w:pPr>
              <w:ind w:right="-10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0142" w:rsidRPr="00015382" w14:paraId="528BB6E2" w14:textId="77777777" w:rsidTr="00485E2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8" w:type="dxa"/>
          <w:wAfter w:w="2623" w:type="dxa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4CB434" w14:textId="1BB2DCF5" w:rsidR="00630142" w:rsidRPr="008D18F3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18F3">
              <w:rPr>
                <w:rFonts w:ascii="Times New Roman" w:hAnsi="Times New Roman"/>
                <w:sz w:val="28"/>
                <w:szCs w:val="28"/>
              </w:rPr>
              <w:t>«_</w:t>
            </w:r>
            <w:proofErr w:type="gramStart"/>
            <w:r w:rsidRPr="008D18F3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8D18F3">
              <w:rPr>
                <w:rFonts w:ascii="Times New Roman" w:hAnsi="Times New Roman"/>
                <w:sz w:val="28"/>
                <w:szCs w:val="28"/>
              </w:rPr>
              <w:t>_____________ 20__ г.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A05BB" w14:textId="392FA8D1" w:rsidR="00630142" w:rsidRPr="009E3771" w:rsidRDefault="00630142" w:rsidP="0063014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Pr="009E3771">
              <w:rPr>
                <w:rFonts w:ascii="Times New Roman" w:hAnsi="Times New Roman"/>
                <w:b/>
                <w:bCs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AAC4C7" w14:textId="77777777" w:rsidR="00630142" w:rsidRPr="00015382" w:rsidRDefault="00630142" w:rsidP="0063014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BEB39" w14:textId="77777777" w:rsidR="00630142" w:rsidRPr="009E3771" w:rsidRDefault="00630142" w:rsidP="00630142">
            <w:pPr>
              <w:ind w:hanging="16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3771">
              <w:rPr>
                <w:rFonts w:ascii="Times New Roman" w:hAnsi="Times New Roman"/>
                <w:sz w:val="16"/>
                <w:szCs w:val="16"/>
              </w:rPr>
              <w:t>(инициалы (инициал имени), фамилия)</w:t>
            </w:r>
          </w:p>
        </w:tc>
      </w:tr>
    </w:tbl>
    <w:p w14:paraId="24D95FF4" w14:textId="26CD71BC" w:rsidR="00D46E64" w:rsidRDefault="00D46E64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5B3C55" w14:textId="4A28C879" w:rsidR="00D46E64" w:rsidRDefault="00D46E64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9F9A22" w14:textId="1AE8CB78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D26826" w14:textId="75F2646D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F0395B7" w14:textId="779391E0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503D13" w14:textId="68440819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F78D36" w14:textId="77F11A32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86D83D" w14:textId="0B22818B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D05BD5" w14:textId="655FC5E8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3832B8" w14:textId="54FE83BA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1049F7" w14:textId="62F268F0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B0A1B9" w14:textId="7B38E436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97D9B0" w14:textId="6C870855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578517" w14:textId="1F997F86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BE0C0C" w14:textId="3BE1166E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264D48" w14:textId="696F9C65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CFB557" w14:textId="306CC4F7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CD0308" w14:textId="6EFA38CC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61E3B9" w14:textId="1669DC31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310F2D" w14:textId="53202736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8D11D2" w14:textId="25F1588B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DE8944" w14:textId="5C819E79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A9798C" w14:textId="47A8D7C9" w:rsidR="004F002D" w:rsidRDefault="004F002D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6B1176" w14:textId="2D89B4BC" w:rsidR="004F002D" w:rsidRDefault="004F002D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E7541C" w14:textId="43927869" w:rsidR="004F002D" w:rsidRDefault="004F002D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221D7F" w14:textId="68D28AAB" w:rsidR="004F002D" w:rsidRDefault="004F002D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1EB3C9" w14:textId="64E414E9" w:rsidR="004F002D" w:rsidRDefault="004F002D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F4CAA9" w14:textId="5A54A622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764608" w14:textId="77777777" w:rsidR="00996DCD" w:rsidRDefault="00996DCD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16610D" w14:textId="77777777" w:rsidR="00F57D5E" w:rsidRDefault="00F57D5E" w:rsidP="00A211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F3D963" w14:textId="35D8685F" w:rsidR="00BF58D0" w:rsidRPr="00A2111B" w:rsidRDefault="00E05D52">
      <w:pPr>
        <w:rPr>
          <w:rFonts w:ascii="Times New Roman" w:hAnsi="Times New Roman" w:cs="Times New Roman"/>
          <w:sz w:val="16"/>
          <w:szCs w:val="16"/>
        </w:rPr>
      </w:pPr>
      <w:r w:rsidRPr="00A2111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B259A" wp14:editId="03944EF1">
                <wp:simplePos x="0" y="0"/>
                <wp:positionH relativeFrom="column">
                  <wp:posOffset>46990</wp:posOffset>
                </wp:positionH>
                <wp:positionV relativeFrom="paragraph">
                  <wp:posOffset>141191</wp:posOffset>
                </wp:positionV>
                <wp:extent cx="3368040" cy="267970"/>
                <wp:effectExtent l="0" t="0" r="2286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415D6" w14:textId="5F2542EA" w:rsidR="00A10F36" w:rsidRPr="00406D07" w:rsidRDefault="00A10F36" w:rsidP="00A10F3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Место размещения </w:t>
                            </w:r>
                            <w:r w:rsidR="00F348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7" o:spid="_x0000_s1029" style="position:absolute;margin-left:3.7pt;margin-top:11.1pt;width:265.2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">
                <v:textbox>
                  <w:txbxContent>
                    <w:p w14:paraId="425415D6" w14:textId="5F2542EA" w:rsidR="00A10F36" w:rsidRPr="00406D07" w:rsidRDefault="00A10F36" w:rsidP="00A10F3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6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Место размещения </w:t>
                      </w:r>
                      <w:r w:rsidR="00F348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  <w:r w:rsidRPr="00A2111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B259A" wp14:editId="554EA63F">
                <wp:simplePos x="0" y="0"/>
                <wp:positionH relativeFrom="column">
                  <wp:posOffset>45720</wp:posOffset>
                </wp:positionH>
                <wp:positionV relativeFrom="paragraph">
                  <wp:posOffset>4168140</wp:posOffset>
                </wp:positionV>
                <wp:extent cx="2245995" cy="267970"/>
                <wp:effectExtent l="11430" t="9525" r="952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BF72" w14:textId="77777777" w:rsidR="00AD29A4" w:rsidRPr="00406D07" w:rsidRDefault="00AD29A4" w:rsidP="00AD29A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6D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размещения Хэш-кода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259A" id="Rectangle 5" o:spid="_x0000_s1030" style="position:absolute;margin-left:3.6pt;margin-top:328.2pt;width:176.8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">
                <v:textbox>
                  <w:txbxContent>
                    <w:p w14:paraId="350EBF72" w14:textId="77777777" w:rsidR="00AD29A4" w:rsidRPr="00406D07" w:rsidRDefault="00AD29A4" w:rsidP="00AD29A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6D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размещения Хэш-кода</w:t>
                      </w:r>
                    </w:p>
                  </w:txbxContent>
                </v:textbox>
              </v:rect>
            </w:pict>
          </mc:Fallback>
        </mc:AlternateContent>
      </w:r>
      <w:r w:rsidR="00A2111B" w:rsidRPr="00A2111B">
        <w:rPr>
          <w:rFonts w:ascii="Times New Roman" w:hAnsi="Times New Roman" w:cs="Times New Roman"/>
          <w:sz w:val="16"/>
          <w:szCs w:val="16"/>
        </w:rPr>
        <w:t>*указывается в случае невозможности перечисления взысканных сумм</w:t>
      </w:r>
    </w:p>
    <w:sectPr w:rsidR="00BF58D0" w:rsidRPr="00A2111B" w:rsidSect="004F002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5C72E" w14:textId="77777777" w:rsidR="005F42E0" w:rsidRDefault="005F42E0" w:rsidP="00A10F36">
      <w:pPr>
        <w:spacing w:after="0" w:line="240" w:lineRule="auto"/>
      </w:pPr>
      <w:r>
        <w:separator/>
      </w:r>
    </w:p>
  </w:endnote>
  <w:endnote w:type="continuationSeparator" w:id="0">
    <w:p w14:paraId="1D4E8263" w14:textId="77777777" w:rsidR="005F42E0" w:rsidRDefault="005F42E0" w:rsidP="00A1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E6494" w14:textId="77777777" w:rsidR="005F42E0" w:rsidRDefault="005F42E0" w:rsidP="00A10F36">
      <w:pPr>
        <w:spacing w:after="0" w:line="240" w:lineRule="auto"/>
      </w:pPr>
      <w:r>
        <w:separator/>
      </w:r>
    </w:p>
  </w:footnote>
  <w:footnote w:type="continuationSeparator" w:id="0">
    <w:p w14:paraId="1F08D36D" w14:textId="77777777" w:rsidR="005F42E0" w:rsidRDefault="005F42E0" w:rsidP="00A1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384E" w14:textId="188ED925" w:rsidR="00A10F36" w:rsidRPr="00A10F36" w:rsidRDefault="00A10F36" w:rsidP="00A10F3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A10F36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2"/>
    <w:rsid w:val="00005B41"/>
    <w:rsid w:val="00015382"/>
    <w:rsid w:val="0001609B"/>
    <w:rsid w:val="0005701A"/>
    <w:rsid w:val="0006241B"/>
    <w:rsid w:val="000B364A"/>
    <w:rsid w:val="000C0ACD"/>
    <w:rsid w:val="000D1428"/>
    <w:rsid w:val="000F1F4F"/>
    <w:rsid w:val="00146775"/>
    <w:rsid w:val="00216A24"/>
    <w:rsid w:val="002509AA"/>
    <w:rsid w:val="002668BD"/>
    <w:rsid w:val="002A46FF"/>
    <w:rsid w:val="002B3F45"/>
    <w:rsid w:val="002D6E32"/>
    <w:rsid w:val="003B6A4E"/>
    <w:rsid w:val="003C071F"/>
    <w:rsid w:val="003E4FB6"/>
    <w:rsid w:val="004D0A9C"/>
    <w:rsid w:val="004F002D"/>
    <w:rsid w:val="005F42E0"/>
    <w:rsid w:val="00617219"/>
    <w:rsid w:val="00630142"/>
    <w:rsid w:val="006F4D4E"/>
    <w:rsid w:val="00722280"/>
    <w:rsid w:val="007266A3"/>
    <w:rsid w:val="007275E8"/>
    <w:rsid w:val="00746991"/>
    <w:rsid w:val="007660E8"/>
    <w:rsid w:val="00766739"/>
    <w:rsid w:val="007A7B3D"/>
    <w:rsid w:val="007B21CF"/>
    <w:rsid w:val="007D1400"/>
    <w:rsid w:val="00816906"/>
    <w:rsid w:val="008C3E72"/>
    <w:rsid w:val="008D18F3"/>
    <w:rsid w:val="008D3B10"/>
    <w:rsid w:val="00932B48"/>
    <w:rsid w:val="00950773"/>
    <w:rsid w:val="00973A47"/>
    <w:rsid w:val="00996DCD"/>
    <w:rsid w:val="009E3771"/>
    <w:rsid w:val="00A03369"/>
    <w:rsid w:val="00A10F36"/>
    <w:rsid w:val="00A152B6"/>
    <w:rsid w:val="00A2111B"/>
    <w:rsid w:val="00A9044A"/>
    <w:rsid w:val="00AC4F52"/>
    <w:rsid w:val="00AD29A4"/>
    <w:rsid w:val="00AF54A3"/>
    <w:rsid w:val="00B035DF"/>
    <w:rsid w:val="00B07BD8"/>
    <w:rsid w:val="00BF58D0"/>
    <w:rsid w:val="00C55544"/>
    <w:rsid w:val="00D23D47"/>
    <w:rsid w:val="00D46E64"/>
    <w:rsid w:val="00DB587E"/>
    <w:rsid w:val="00E01086"/>
    <w:rsid w:val="00E05D52"/>
    <w:rsid w:val="00E13C27"/>
    <w:rsid w:val="00F16AD8"/>
    <w:rsid w:val="00F3480C"/>
    <w:rsid w:val="00F514E0"/>
    <w:rsid w:val="00F57D5E"/>
    <w:rsid w:val="00F73BB6"/>
    <w:rsid w:val="00F807DC"/>
    <w:rsid w:val="00F8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7B11"/>
  <w15:docId w15:val="{9E6BB8AA-5B61-4C60-8E94-DF9E62C6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53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styleId="a4">
    <w:name w:val="Emphasis"/>
    <w:basedOn w:val="a0"/>
    <w:uiPriority w:val="20"/>
    <w:qFormat/>
    <w:rsid w:val="007275E8"/>
    <w:rPr>
      <w:i/>
      <w:iCs/>
    </w:rPr>
  </w:style>
  <w:style w:type="paragraph" w:styleId="a5">
    <w:name w:val="header"/>
    <w:basedOn w:val="a"/>
    <w:link w:val="a6"/>
    <w:uiPriority w:val="99"/>
    <w:unhideWhenUsed/>
    <w:rsid w:val="00A1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F36"/>
  </w:style>
  <w:style w:type="paragraph" w:styleId="a7">
    <w:name w:val="footer"/>
    <w:basedOn w:val="a"/>
    <w:link w:val="a8"/>
    <w:uiPriority w:val="99"/>
    <w:unhideWhenUsed/>
    <w:rsid w:val="00A1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sergeev_bv</dc:creator>
  <cp:keywords/>
  <dc:description/>
  <cp:lastModifiedBy>Начальник отдела гос. реестра НПА Кузнецова Я.Б.</cp:lastModifiedBy>
  <cp:revision>9</cp:revision>
  <cp:lastPrinted>2021-04-20T08:30:00Z</cp:lastPrinted>
  <dcterms:created xsi:type="dcterms:W3CDTF">2021-03-25T06:07:00Z</dcterms:created>
  <dcterms:modified xsi:type="dcterms:W3CDTF">2021-05-25T08:12:00Z</dcterms:modified>
</cp:coreProperties>
</file>