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46" w:rsidRDefault="000D1546" w:rsidP="000D1546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</w:rPr>
        <w:t xml:space="preserve">Приложение 4 </w:t>
      </w:r>
    </w:p>
    <w:p w:rsidR="000D1546" w:rsidRDefault="000D1546" w:rsidP="000D1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к </w:t>
      </w:r>
      <w:r>
        <w:rPr>
          <w:rFonts w:ascii="Times New Roman" w:hAnsi="Times New Roman"/>
          <w:sz w:val="24"/>
          <w:szCs w:val="24"/>
        </w:rPr>
        <w:t>Временному порядку выдачи</w:t>
      </w:r>
    </w:p>
    <w:p w:rsidR="000D1546" w:rsidRDefault="000D1546" w:rsidP="000D1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сертификата качества зерна и</w:t>
      </w:r>
    </w:p>
    <w:p w:rsidR="000D1546" w:rsidRDefault="000D1546" w:rsidP="000D15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продуктов его переработки</w:t>
      </w:r>
      <w:r>
        <w:rPr>
          <w:rFonts w:ascii="Times New Roman" w:hAnsi="Times New Roman"/>
          <w:sz w:val="24"/>
          <w:szCs w:val="24"/>
          <w:lang w:val="uk-UA"/>
        </w:rPr>
        <w:t xml:space="preserve"> (п.3.10)»</w:t>
      </w:r>
    </w:p>
    <w:tbl>
      <w:tblPr>
        <w:tblW w:w="8129" w:type="dxa"/>
        <w:jc w:val="center"/>
        <w:tblInd w:w="2267" w:type="dxa"/>
        <w:tblLook w:val="04A0" w:firstRow="1" w:lastRow="0" w:firstColumn="1" w:lastColumn="0" w:noHBand="0" w:noVBand="1"/>
      </w:tblPr>
      <w:tblGrid>
        <w:gridCol w:w="8129"/>
      </w:tblGrid>
      <w:tr w:rsidR="000D1546" w:rsidRPr="00ED66CD" w:rsidTr="00615C48">
        <w:trPr>
          <w:trHeight w:val="888"/>
          <w:jc w:val="center"/>
        </w:trPr>
        <w:tc>
          <w:tcPr>
            <w:tcW w:w="8129" w:type="dxa"/>
            <w:shd w:val="clear" w:color="auto" w:fill="auto"/>
          </w:tcPr>
          <w:p w:rsidR="000D1546" w:rsidRPr="00ED66CD" w:rsidRDefault="000D1546" w:rsidP="00615C48">
            <w:pPr>
              <w:spacing w:after="0" w:line="240" w:lineRule="auto"/>
              <w:ind w:firstLine="2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D1546" w:rsidRPr="00ED66CD" w:rsidRDefault="000D1546" w:rsidP="00615C48">
            <w:pPr>
              <w:spacing w:after="0" w:line="240" w:lineRule="auto"/>
              <w:ind w:firstLine="2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D1546" w:rsidRPr="00ED66CD" w:rsidRDefault="000D1546" w:rsidP="00615C48">
            <w:pPr>
              <w:spacing w:after="0" w:line="240" w:lineRule="auto"/>
              <w:ind w:firstLine="2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D1546" w:rsidRPr="00ED66CD" w:rsidRDefault="000D1546" w:rsidP="00615C48">
            <w:pPr>
              <w:spacing w:after="0" w:line="240" w:lineRule="auto"/>
              <w:ind w:firstLine="2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ДОНЕЦКАЯ НАРОДНАЯ РЕСПУБЛИКА</w:t>
            </w:r>
          </w:p>
          <w:p w:rsidR="000D1546" w:rsidRPr="00ED66CD" w:rsidRDefault="000D1546" w:rsidP="00615C48">
            <w:pPr>
              <w:spacing w:after="0" w:line="240" w:lineRule="auto"/>
              <w:ind w:firstLine="2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Государственная инспекция</w:t>
            </w:r>
          </w:p>
          <w:p w:rsidR="000D1546" w:rsidRPr="00ED66CD" w:rsidRDefault="000D1546" w:rsidP="00615C48">
            <w:pPr>
              <w:spacing w:after="0" w:line="240" w:lineRule="auto"/>
              <w:ind w:firstLine="2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Министерства </w:t>
            </w:r>
            <w:proofErr w:type="spellStart"/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агропро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мышленной</w:t>
            </w:r>
            <w:proofErr w:type="spellEnd"/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политики и продовольствия </w:t>
            </w:r>
          </w:p>
          <w:p w:rsidR="000D1546" w:rsidRPr="00ED66CD" w:rsidRDefault="000D1546" w:rsidP="00615C48">
            <w:pPr>
              <w:spacing w:after="0" w:line="240" w:lineRule="auto"/>
              <w:ind w:firstLine="255"/>
              <w:jc w:val="center"/>
              <w:rPr>
                <w:rFonts w:ascii="Times New Roman" w:hAnsi="Times New Roman"/>
                <w:b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Донецкой Народной Республики</w:t>
            </w:r>
          </w:p>
          <w:p w:rsidR="000D1546" w:rsidRPr="00ED66CD" w:rsidRDefault="000D1546" w:rsidP="00615C48">
            <w:pPr>
              <w:spacing w:after="0" w:line="240" w:lineRule="auto"/>
              <w:ind w:firstLine="2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</w:rPr>
              <w:t xml:space="preserve">      </w:t>
            </w:r>
          </w:p>
        </w:tc>
      </w:tr>
      <w:tr w:rsidR="000D1546" w:rsidRPr="00ED66CD" w:rsidTr="00615C48">
        <w:trPr>
          <w:trHeight w:val="1909"/>
          <w:jc w:val="center"/>
        </w:trPr>
        <w:tc>
          <w:tcPr>
            <w:tcW w:w="8129" w:type="dxa"/>
            <w:shd w:val="clear" w:color="auto" w:fill="auto"/>
          </w:tcPr>
          <w:p w:rsidR="000D1546" w:rsidRPr="00ED66CD" w:rsidRDefault="000D1546" w:rsidP="00615C48">
            <w:pPr>
              <w:tabs>
                <w:tab w:val="center" w:pos="5640"/>
                <w:tab w:val="left" w:pos="8656"/>
              </w:tabs>
              <w:spacing w:after="0" w:line="240" w:lineRule="auto"/>
              <w:ind w:firstLine="254"/>
              <w:rPr>
                <w:rFonts w:ascii="Times New Roman" w:hAnsi="Times New Roman"/>
                <w:b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СЕРТИФИКАТ КАЧЕСТВА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                                       форма 4</w:t>
            </w:r>
          </w:p>
          <w:p w:rsidR="000D1546" w:rsidRPr="00ED66CD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 __________________20___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_г.                                    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Серия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_______№______________</w:t>
            </w:r>
          </w:p>
          <w:p w:rsidR="000D1546" w:rsidRPr="00ED66CD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0D1546" w:rsidRPr="00ED66CD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Этот сертификат качества подтверждает качество партии_______________________________________</w:t>
            </w:r>
          </w:p>
          <w:p w:rsidR="000D1546" w:rsidRPr="00ED66CD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которая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проинспектирована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при погрузне в вагон (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автомобиль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)№__________________________________</w:t>
            </w:r>
          </w:p>
          <w:p w:rsidR="000D1546" w:rsidRPr="00ED66CD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D1546" w:rsidRPr="00ED66CD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По накладной 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онтракт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0D1546" w:rsidRPr="00ED66CD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0D1546" w:rsidRPr="00ED66CD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Вес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, килограмм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_________________________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мест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0D1546" w:rsidRPr="00ED66CD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0D1546" w:rsidRPr="00ED66CD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Изготовитель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________________________________________________________________________________</w:t>
            </w:r>
          </w:p>
          <w:p w:rsidR="000D1546" w:rsidRPr="00ED66CD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0D1546" w:rsidRPr="00ED66CD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Дата изготовления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____________________________________________________________________________</w:t>
            </w:r>
          </w:p>
          <w:p w:rsidR="000D1546" w:rsidRPr="00ED66CD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Пункт отправления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D1546" w:rsidRPr="00ED66CD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Продавец 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(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отправитель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)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</w:t>
            </w:r>
          </w:p>
          <w:p w:rsidR="000D1546" w:rsidRPr="00ED66CD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Покупатель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(получатель)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______________________________________________________________________</w:t>
            </w:r>
          </w:p>
          <w:p w:rsidR="000D1546" w:rsidRPr="00ED66CD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Пункт назначения____________________________________________________________________________</w:t>
            </w:r>
          </w:p>
          <w:p w:rsidR="000D1546" w:rsidRPr="00ED66CD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Наименование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продукции_____________________________________________________________________</w:t>
            </w:r>
          </w:p>
          <w:p w:rsidR="000D1546" w:rsidRPr="00ED66CD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Нормативный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документ_______________________________________________________________________</w:t>
            </w:r>
          </w:p>
          <w:p w:rsidR="000D1546" w:rsidRPr="00ED66CD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Сорт_______________________________ Вид____________________________ Номер___________________</w:t>
            </w:r>
          </w:p>
          <w:p w:rsidR="000D1546" w:rsidRPr="00ED66CD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Цвет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______________________________ Запах___________________________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Вкус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_____________________</w:t>
            </w:r>
          </w:p>
          <w:p w:rsidR="000D1546" w:rsidRPr="00ED66CD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Влажность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, %_____________________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Металломагнитная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примесь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 маса, мг/кг_____________________</w:t>
            </w:r>
          </w:p>
          <w:p w:rsidR="000D1546" w:rsidRPr="00ED66CD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Остаток на сите №____________ %____________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Проход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через сито №________, %_______________</w:t>
            </w:r>
          </w:p>
          <w:p w:rsidR="000D1546" w:rsidRPr="00ED66CD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Зольность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, %________________________________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Белизна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у.е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._____________________________________</w:t>
            </w:r>
          </w:p>
          <w:p w:rsidR="000D1546" w:rsidRPr="00ED66CD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Клейковина сырая: количество, %_____________________________________________________________ </w:t>
            </w:r>
          </w:p>
          <w:p w:rsidR="000D1546" w:rsidRPr="00ED66CD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качество, единиц измерения деформации клейковины____________________________________________</w:t>
            </w:r>
          </w:p>
          <w:p w:rsidR="000D1546" w:rsidRPr="00ED66CD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Группа_______________________________________________________________________________________</w:t>
            </w:r>
          </w:p>
          <w:p w:rsidR="000D1546" w:rsidRPr="00ED66CD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Число падения, с_____________________ Доброкачественное ядро, %_______________________________</w:t>
            </w:r>
          </w:p>
          <w:p w:rsidR="000D1546" w:rsidRPr="00D47C2E" w:rsidRDefault="000D1546" w:rsidP="00615C48">
            <w:pPr>
              <w:spacing w:after="120" w:line="240" w:lineRule="auto"/>
              <w:ind w:firstLine="2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C2E">
              <w:rPr>
                <w:rFonts w:ascii="Times New Roman" w:hAnsi="Times New Roman"/>
                <w:b/>
                <w:sz w:val="16"/>
                <w:szCs w:val="16"/>
              </w:rPr>
              <w:t>Содержание примесей, %</w:t>
            </w:r>
          </w:p>
          <w:p w:rsidR="000D1546" w:rsidRPr="00D47C2E" w:rsidRDefault="000D1546" w:rsidP="00615C48">
            <w:pPr>
              <w:spacing w:after="120" w:line="240" w:lineRule="auto"/>
              <w:ind w:firstLine="254"/>
              <w:rPr>
                <w:rFonts w:ascii="Times New Roman" w:hAnsi="Times New Roman"/>
                <w:b/>
                <w:sz w:val="16"/>
                <w:szCs w:val="16"/>
              </w:rPr>
            </w:pPr>
            <w:r w:rsidRPr="00D47C2E">
              <w:rPr>
                <w:rFonts w:ascii="Times New Roman" w:hAnsi="Times New Roman"/>
                <w:b/>
                <w:sz w:val="16"/>
                <w:szCs w:val="16"/>
              </w:rPr>
              <w:t xml:space="preserve">Сорная______________________             </w:t>
            </w:r>
            <w:proofErr w:type="spellStart"/>
            <w:r w:rsidRPr="00D47C2E">
              <w:rPr>
                <w:rFonts w:ascii="Times New Roman" w:hAnsi="Times New Roman"/>
                <w:b/>
                <w:sz w:val="16"/>
                <w:szCs w:val="16"/>
              </w:rPr>
              <w:t>Нешелушенные</w:t>
            </w:r>
            <w:proofErr w:type="spellEnd"/>
            <w:r w:rsidRPr="00D47C2E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</w:t>
            </w:r>
          </w:p>
          <w:p w:rsidR="000D1546" w:rsidRPr="00D47C2E" w:rsidRDefault="000D1546" w:rsidP="00615C48">
            <w:pPr>
              <w:tabs>
                <w:tab w:val="left" w:pos="3936"/>
              </w:tabs>
              <w:spacing w:after="120" w:line="240" w:lineRule="auto"/>
              <w:ind w:firstLine="254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  <w:proofErr w:type="gramStart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:</w:t>
            </w:r>
            <w:proofErr w:type="gramEnd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</w:t>
            </w:r>
            <w:r w:rsidRPr="00D47C2E">
              <w:rPr>
                <w:rFonts w:ascii="Times New Roman" w:hAnsi="Times New Roman"/>
                <w:b/>
                <w:sz w:val="16"/>
                <w:szCs w:val="16"/>
              </w:rPr>
              <w:t>Битые___________________________________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</w:t>
            </w:r>
          </w:p>
          <w:p w:rsidR="000D1546" w:rsidRPr="00D47C2E" w:rsidRDefault="000D1546" w:rsidP="00615C48">
            <w:pPr>
              <w:tabs>
                <w:tab w:val="left" w:pos="3936"/>
              </w:tabs>
              <w:spacing w:after="120" w:line="240" w:lineRule="auto"/>
              <w:ind w:firstLine="254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минеральная_________________             и</w:t>
            </w:r>
            <w:r w:rsidRPr="00D47C2E">
              <w:rPr>
                <w:rFonts w:ascii="Times New Roman" w:hAnsi="Times New Roman"/>
                <w:b/>
                <w:sz w:val="16"/>
                <w:szCs w:val="16"/>
              </w:rPr>
              <w:t>спорченные______________________________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  <w:p w:rsidR="000D1546" w:rsidRPr="00D47C2E" w:rsidRDefault="000D1546" w:rsidP="00615C48">
            <w:pPr>
              <w:tabs>
                <w:tab w:val="left" w:pos="3936"/>
              </w:tabs>
              <w:spacing w:after="120" w:line="240" w:lineRule="auto"/>
              <w:ind w:firstLine="254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вредная____________________                 </w:t>
            </w:r>
            <w:r w:rsidRPr="00D47C2E">
              <w:rPr>
                <w:rFonts w:ascii="Times New Roman" w:hAnsi="Times New Roman"/>
                <w:b/>
                <w:sz w:val="16"/>
                <w:szCs w:val="16"/>
              </w:rPr>
              <w:t>Мучка________________________________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</w:t>
            </w:r>
          </w:p>
          <w:p w:rsidR="000D1546" w:rsidRPr="00D47C2E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D47C2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Особые</w:t>
            </w:r>
            <w:proofErr w:type="spellEnd"/>
            <w:r w:rsidRPr="00D47C2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отметки</w:t>
            </w:r>
            <w:r w:rsidRPr="00D47C2E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_____________________________________________________________________________</w:t>
            </w:r>
          </w:p>
          <w:p w:rsidR="000D1546" w:rsidRPr="00D47C2E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47C2E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____________________________________________________________________________________________</w:t>
            </w:r>
          </w:p>
          <w:p w:rsidR="000D1546" w:rsidRPr="00D47C2E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47C2E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____________________________________________________________________________________________</w:t>
            </w:r>
          </w:p>
          <w:p w:rsidR="000D1546" w:rsidRPr="00ED66CD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0D1546" w:rsidRPr="00ED66CD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Госинспектор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_________________________________________________________________________</w:t>
            </w:r>
          </w:p>
          <w:p w:rsidR="000D1546" w:rsidRPr="00ED66CD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                    (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подпись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)                                      (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инициалы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фамилия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  <w:p w:rsidR="000D1546" w:rsidRPr="00ED66CD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______________________________________________________________________       </w:t>
            </w:r>
          </w:p>
          <w:p w:rsidR="000D1546" w:rsidRPr="00ED66CD" w:rsidRDefault="000D1546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(Наименование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Г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</w:rPr>
              <w:t>осударственной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</w:rPr>
              <w:t>инспе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к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</w:rPr>
              <w:t>ции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D1546" w:rsidRPr="00ED66CD" w:rsidRDefault="000D1546" w:rsidP="00615C48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1546" w:rsidRPr="00ED66CD" w:rsidRDefault="000D1546" w:rsidP="00615C48">
            <w:pPr>
              <w:tabs>
                <w:tab w:val="left" w:pos="3888"/>
              </w:tabs>
              <w:spacing w:after="0" w:line="240" w:lineRule="auto"/>
              <w:ind w:firstLine="254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D1546" w:rsidRPr="00ED66CD" w:rsidRDefault="000D1546" w:rsidP="00615C48">
            <w:pPr>
              <w:tabs>
                <w:tab w:val="left" w:pos="3888"/>
              </w:tabs>
              <w:spacing w:after="0" w:line="240" w:lineRule="auto"/>
              <w:ind w:firstLine="25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М.П.</w:t>
            </w:r>
          </w:p>
        </w:tc>
      </w:tr>
    </w:tbl>
    <w:p w:rsidR="00423644" w:rsidRDefault="00423644"/>
    <w:sectPr w:rsidR="00423644" w:rsidSect="000D1546">
      <w:pgSz w:w="11906" w:h="16838"/>
      <w:pgMar w:top="284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6D"/>
    <w:rsid w:val="000D1546"/>
    <w:rsid w:val="00423644"/>
    <w:rsid w:val="00E6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3339</Characters>
  <Application>Microsoft Office Word</Application>
  <DocSecurity>0</DocSecurity>
  <Lines>27</Lines>
  <Paragraphs>7</Paragraphs>
  <ScaleCrop>false</ScaleCrop>
  <Company>diakov.net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2015-06-24T07:37:00Z</dcterms:created>
  <dcterms:modified xsi:type="dcterms:W3CDTF">2015-06-24T07:37:00Z</dcterms:modified>
</cp:coreProperties>
</file>