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AC752C" w:rsidRPr="005E45C3" w:rsidTr="008E0ED9">
        <w:trPr>
          <w:tblCellSpacing w:w="22" w:type="dxa"/>
        </w:trPr>
        <w:tc>
          <w:tcPr>
            <w:tcW w:w="4897" w:type="pct"/>
          </w:tcPr>
          <w:p w:rsidR="00AC752C" w:rsidRDefault="00AC752C" w:rsidP="008E0ED9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16</w:t>
            </w:r>
            <w:r w:rsidRPr="005E45C3">
              <w:rPr>
                <w:sz w:val="14"/>
              </w:rPr>
              <w:t xml:space="preserve"> </w:t>
            </w:r>
          </w:p>
          <w:p w:rsidR="00AC752C" w:rsidRPr="004A4439" w:rsidRDefault="00AC752C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AC752C" w:rsidRPr="005E45C3" w:rsidRDefault="00AC752C" w:rsidP="008E0ED9">
            <w:pPr>
              <w:pStyle w:val="HTML"/>
              <w:rPr>
                <w:sz w:val="14"/>
              </w:rPr>
            </w:pPr>
          </w:p>
        </w:tc>
      </w:tr>
    </w:tbl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>
      <w:pPr>
        <w:pStyle w:val="HTML"/>
        <w:rPr>
          <w:sz w:val="18"/>
          <w:szCs w:val="18"/>
        </w:rPr>
      </w:pPr>
    </w:p>
    <w:p w:rsidR="00AC752C" w:rsidRPr="005E45C3" w:rsidRDefault="00AC752C" w:rsidP="00AC752C"/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  СОГЛАСОВАННО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М. П.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дата_____________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    (подпись)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jc w:val="center"/>
        <w:rPr>
          <w:rFonts w:ascii="Courier New" w:hAnsi="Courier New"/>
          <w:b/>
          <w:color w:val="000000"/>
          <w:sz w:val="14"/>
        </w:rPr>
      </w:pPr>
      <w:r w:rsidRPr="005E45C3">
        <w:rPr>
          <w:rFonts w:ascii="Courier New" w:hAnsi="Courier New"/>
          <w:b/>
          <w:color w:val="000000"/>
          <w:sz w:val="14"/>
        </w:rPr>
        <w:t xml:space="preserve">СВЕДЕНИЯ </w:t>
      </w:r>
      <w:r w:rsidRPr="005E45C3">
        <w:rPr>
          <w:rFonts w:ascii="Courier New" w:hAnsi="Courier New"/>
          <w:b/>
          <w:color w:val="000000"/>
          <w:sz w:val="14"/>
        </w:rPr>
        <w:br/>
        <w:t>о наличии огнестрельного оружия и боевых припасов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1.______________________________________________________________________________                                                              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             (название предприятия, организации, учреждения)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_______________________________________________________________________________                                                               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                  (почтовый индекс и полный адрес)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2. Вид охраны___________________________________________________________________                                                  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3. Количество внешних и внутренних посто</w:t>
      </w:r>
      <w:proofErr w:type="gramStart"/>
      <w:r w:rsidRPr="005E45C3">
        <w:rPr>
          <w:rFonts w:ascii="Courier New" w:hAnsi="Courier New"/>
          <w:color w:val="000000"/>
          <w:sz w:val="14"/>
        </w:rPr>
        <w:t>в(</w:t>
      </w:r>
      <w:proofErr w:type="gramEnd"/>
      <w:r w:rsidRPr="005E45C3">
        <w:rPr>
          <w:rFonts w:ascii="Courier New" w:hAnsi="Courier New"/>
          <w:color w:val="000000"/>
          <w:sz w:val="14"/>
        </w:rPr>
        <w:t>отдельно)_____________________________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 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________________________________________________________________________________                                                                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4. Количество личного состава охраны____________________________________________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                                         </w:t>
      </w:r>
      <w:proofErr w:type="gramStart"/>
      <w:r w:rsidRPr="005E45C3">
        <w:rPr>
          <w:rFonts w:ascii="Courier New" w:hAnsi="Courier New"/>
          <w:color w:val="000000"/>
          <w:sz w:val="14"/>
        </w:rPr>
        <w:t>(отдельно: начальников</w:t>
      </w:r>
      <w:proofErr w:type="gramEnd"/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________________________________________________________________________________                                                                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                 командиров подразделений, стрелков)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5. Количество имеющегося оружия и боеприпасов: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5.1. Винтовок, карабинов 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5.2. Пистолетов_________________________________________________________________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5.3. Револьверов________________________________________________________________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5.4. Боеприпасов________________________________________________________________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               (отдельно по каждому виду оружия)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6. Количество оружия и боеприпасов, подготовленных к  сдаче  как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непригодных_____________________________________________________________________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6.1. Винтовок, карабинов 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6.2. Пистолетов_________________________________________________________________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6.3. Револьверов________________________________________________________________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6.4. Боеприпасов _______________________________________________________________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              (отдельно по каждому виду оружия)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7. Необходимо огнестрельного оружи</w:t>
      </w:r>
      <w:proofErr w:type="gramStart"/>
      <w:r w:rsidRPr="005E45C3">
        <w:rPr>
          <w:rFonts w:ascii="Courier New" w:hAnsi="Courier New"/>
          <w:color w:val="000000"/>
          <w:sz w:val="14"/>
        </w:rPr>
        <w:t>я(</w:t>
      </w:r>
      <w:proofErr w:type="gramEnd"/>
      <w:r w:rsidRPr="005E45C3">
        <w:rPr>
          <w:rFonts w:ascii="Courier New" w:hAnsi="Courier New"/>
          <w:color w:val="000000"/>
          <w:sz w:val="14"/>
        </w:rPr>
        <w:t>всего, в том числе):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7.1. Карабинов__________________________________________________________________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7.2. Пистолетов_________________________________________________________________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7.3. Револьверов________________________________________________________________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7.4. Боеприпасов________________________________________________________________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>7.5. На учебные стрельбы________________________________________________________</w:t>
      </w:r>
    </w:p>
    <w:p w:rsidR="00AC752C" w:rsidRPr="005E45C3" w:rsidRDefault="00AC752C" w:rsidP="00AC752C">
      <w:pPr>
        <w:pStyle w:val="ConsPlusNormal"/>
        <w:rPr>
          <w:rFonts w:ascii="Courier New" w:hAnsi="Courier New"/>
          <w:color w:val="000000"/>
          <w:sz w:val="14"/>
        </w:rPr>
      </w:pPr>
      <w:r w:rsidRPr="005E45C3">
        <w:rPr>
          <w:rFonts w:ascii="Courier New" w:hAnsi="Courier New"/>
          <w:color w:val="000000"/>
          <w:sz w:val="14"/>
        </w:rPr>
        <w:t xml:space="preserve">                      (отдельно </w:t>
      </w:r>
      <w:r>
        <w:rPr>
          <w:rFonts w:ascii="Courier New" w:hAnsi="Courier New"/>
          <w:color w:val="000000"/>
          <w:sz w:val="14"/>
        </w:rPr>
        <w:t>по</w:t>
      </w:r>
      <w:r w:rsidRPr="005E45C3">
        <w:rPr>
          <w:rFonts w:ascii="Courier New" w:hAnsi="Courier New"/>
          <w:color w:val="000000"/>
          <w:sz w:val="14"/>
        </w:rPr>
        <w:t xml:space="preserve"> кажд</w:t>
      </w:r>
      <w:r>
        <w:rPr>
          <w:rFonts w:ascii="Courier New" w:hAnsi="Courier New"/>
          <w:color w:val="000000"/>
          <w:sz w:val="14"/>
        </w:rPr>
        <w:t>ому</w:t>
      </w:r>
      <w:r w:rsidRPr="005E45C3">
        <w:rPr>
          <w:rFonts w:ascii="Courier New" w:hAnsi="Courier New"/>
          <w:color w:val="000000"/>
          <w:sz w:val="14"/>
        </w:rPr>
        <w:t xml:space="preserve"> вид</w:t>
      </w:r>
      <w:r>
        <w:rPr>
          <w:rFonts w:ascii="Courier New" w:hAnsi="Courier New"/>
          <w:color w:val="000000"/>
          <w:sz w:val="14"/>
        </w:rPr>
        <w:t>у</w:t>
      </w:r>
      <w:r w:rsidRPr="005E45C3">
        <w:rPr>
          <w:rFonts w:ascii="Courier New" w:hAnsi="Courier New"/>
          <w:color w:val="000000"/>
          <w:sz w:val="14"/>
        </w:rPr>
        <w:t xml:space="preserve"> оружия)</w:t>
      </w:r>
    </w:p>
    <w:p w:rsidR="00AC752C" w:rsidRPr="005E45C3" w:rsidRDefault="00AC752C" w:rsidP="00AC752C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AC752C" w:rsidRDefault="00AC752C" w:rsidP="00AC752C">
      <w:pPr>
        <w:pStyle w:val="HTML"/>
        <w:rPr>
          <w:sz w:val="24"/>
          <w:szCs w:val="24"/>
        </w:rPr>
      </w:pPr>
    </w:p>
    <w:p w:rsidR="00673D25" w:rsidRPr="00AC752C" w:rsidRDefault="00673D25" w:rsidP="00AC752C">
      <w:bookmarkStart w:id="0" w:name="_GoBack"/>
      <w:bookmarkEnd w:id="0"/>
    </w:p>
    <w:sectPr w:rsidR="00673D25" w:rsidRPr="00AC752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A55C5"/>
    <w:rsid w:val="006114FF"/>
    <w:rsid w:val="00673D25"/>
    <w:rsid w:val="006E312C"/>
    <w:rsid w:val="00741B2C"/>
    <w:rsid w:val="00797C59"/>
    <w:rsid w:val="007B173F"/>
    <w:rsid w:val="00897A41"/>
    <w:rsid w:val="00AC752C"/>
    <w:rsid w:val="00B44A04"/>
    <w:rsid w:val="00D24444"/>
    <w:rsid w:val="00E5529E"/>
    <w:rsid w:val="00EE79FD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15</cp:revision>
  <dcterms:created xsi:type="dcterms:W3CDTF">2015-07-13T07:55:00Z</dcterms:created>
  <dcterms:modified xsi:type="dcterms:W3CDTF">2015-07-13T08:03:00Z</dcterms:modified>
</cp:coreProperties>
</file>