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D1" w:rsidRPr="00CC0546" w:rsidRDefault="002C12D1" w:rsidP="002C12D1">
      <w:pPr>
        <w:spacing w:before="100" w:beforeAutospacing="1" w:after="100" w:afterAutospacing="1"/>
        <w:jc w:val="right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>Приложение 3 к Порядку</w:t>
      </w:r>
    </w:p>
    <w:p w:rsidR="002C12D1" w:rsidRPr="00CC0546" w:rsidRDefault="002C12D1" w:rsidP="002C12D1">
      <w:pPr>
        <w:spacing w:before="100" w:beforeAutospacing="1" w:after="100" w:afterAutospacing="1"/>
        <w:jc w:val="center"/>
        <w:rPr>
          <w:sz w:val="24"/>
          <w:szCs w:val="24"/>
        </w:rPr>
      </w:pPr>
      <w:r w:rsidRPr="00CC0546">
        <w:rPr>
          <w:b/>
          <w:bCs/>
          <w:sz w:val="24"/>
          <w:szCs w:val="24"/>
        </w:rPr>
        <w:t>Сведения</w:t>
      </w:r>
      <w:r w:rsidRPr="00CC0546">
        <w:rPr>
          <w:b/>
          <w:bCs/>
          <w:sz w:val="24"/>
          <w:szCs w:val="24"/>
        </w:rPr>
        <w:br/>
        <w:t>об учредителях общественного объединения</w:t>
      </w:r>
    </w:p>
    <w:p w:rsidR="002C12D1" w:rsidRPr="00CC0546" w:rsidRDefault="002C12D1" w:rsidP="002C12D1">
      <w:pPr>
        <w:spacing w:before="100" w:beforeAutospacing="1" w:after="100" w:afterAutospacing="1"/>
        <w:rPr>
          <w:sz w:val="24"/>
          <w:szCs w:val="24"/>
        </w:rPr>
      </w:pPr>
      <w:r w:rsidRPr="00CC0546">
        <w:rPr>
          <w:b/>
          <w:bCs/>
          <w:sz w:val="24"/>
          <w:szCs w:val="24"/>
        </w:rPr>
        <w:t>1. Для учредителей - граждан (не менее 3 граждан)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075"/>
        <w:gridCol w:w="2248"/>
        <w:gridCol w:w="2075"/>
        <w:gridCol w:w="2075"/>
      </w:tblGrid>
      <w:tr w:rsidR="002C12D1" w:rsidRPr="00CC0546" w:rsidTr="008E204F">
        <w:trPr>
          <w:trHeight w:val="624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N</w:t>
            </w:r>
            <w:r w:rsidRPr="00CC0546">
              <w:rPr>
                <w:sz w:val="24"/>
                <w:szCs w:val="24"/>
              </w:rPr>
              <w:br/>
            </w:r>
            <w:proofErr w:type="gramStart"/>
            <w:r w:rsidRPr="00CC0546">
              <w:rPr>
                <w:sz w:val="24"/>
                <w:szCs w:val="24"/>
              </w:rPr>
              <w:t>п</w:t>
            </w:r>
            <w:proofErr w:type="gramEnd"/>
            <w:r w:rsidRPr="00CC0546">
              <w:rPr>
                <w:sz w:val="24"/>
                <w:szCs w:val="24"/>
              </w:rPr>
              <w:t>/п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Фамилия</w:t>
            </w:r>
            <w:r w:rsidRPr="00CC0546">
              <w:rPr>
                <w:sz w:val="24"/>
                <w:szCs w:val="24"/>
              </w:rPr>
              <w:br/>
              <w:t>Имя</w:t>
            </w:r>
            <w:r w:rsidRPr="00CC0546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Адрес постоянного</w:t>
            </w:r>
            <w:r w:rsidRPr="00CC0546">
              <w:rPr>
                <w:sz w:val="24"/>
                <w:szCs w:val="24"/>
              </w:rPr>
              <w:br/>
              <w:t>места жительства и телефон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Личные подписи учредителей</w:t>
            </w:r>
          </w:p>
        </w:tc>
      </w:tr>
      <w:tr w:rsidR="002C12D1" w:rsidRPr="00CC0546" w:rsidTr="008E204F">
        <w:trPr>
          <w:trHeight w:val="202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5</w:t>
            </w:r>
          </w:p>
        </w:tc>
      </w:tr>
      <w:tr w:rsidR="002C12D1" w:rsidRPr="00CC0546" w:rsidTr="008E204F">
        <w:trPr>
          <w:trHeight w:val="270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</w:tr>
      <w:tr w:rsidR="002C12D1" w:rsidRPr="00CC0546" w:rsidTr="008E204F">
        <w:trPr>
          <w:trHeight w:val="253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</w:tr>
      <w:tr w:rsidR="002C12D1" w:rsidRPr="00CC0546" w:rsidTr="008E204F">
        <w:trPr>
          <w:trHeight w:val="253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</w:tr>
      <w:tr w:rsidR="002C12D1" w:rsidRPr="00CC0546" w:rsidTr="008E204F">
        <w:trPr>
          <w:trHeight w:val="270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</w:tr>
    </w:tbl>
    <w:p w:rsidR="002C12D1" w:rsidRPr="00CC0546" w:rsidRDefault="002C12D1" w:rsidP="002C12D1">
      <w:pPr>
        <w:spacing w:before="100" w:beforeAutospacing="1" w:after="100" w:afterAutospacing="1"/>
        <w:rPr>
          <w:sz w:val="24"/>
          <w:szCs w:val="24"/>
        </w:rPr>
      </w:pPr>
      <w:r w:rsidRPr="00CC0546">
        <w:rPr>
          <w:b/>
          <w:bCs/>
          <w:sz w:val="24"/>
          <w:szCs w:val="24"/>
        </w:rPr>
        <w:t>2. Для учредителей общественных объединений - юридических лиц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933"/>
        <w:gridCol w:w="2512"/>
        <w:gridCol w:w="1769"/>
        <w:gridCol w:w="2080"/>
      </w:tblGrid>
      <w:tr w:rsidR="002C12D1" w:rsidRPr="00CC0546" w:rsidTr="008E20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N</w:t>
            </w:r>
            <w:r w:rsidRPr="00CC0546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CC054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C054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Официальное  полное название с указанием на организационно-правовую форму и территориальную сферу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 xml:space="preserve">Дата государственной регистрации, номер свидетельства, наименование </w:t>
            </w:r>
            <w:proofErr w:type="spellStart"/>
            <w:r w:rsidRPr="00CC0546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CC0546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CC0546">
              <w:rPr>
                <w:b/>
                <w:bCs/>
                <w:sz w:val="24"/>
                <w:szCs w:val="24"/>
              </w:rPr>
              <w:t>ргана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Юридический адрес и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Место нахождения постоянно действующего руководящего органа</w:t>
            </w:r>
          </w:p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(адрес и телефон)</w:t>
            </w:r>
          </w:p>
        </w:tc>
      </w:tr>
      <w:tr w:rsidR="002C12D1" w:rsidRPr="00CC0546" w:rsidTr="008E20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C054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C12D1" w:rsidRPr="00CC0546" w:rsidTr="008E20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2D1" w:rsidRPr="00CC0546" w:rsidRDefault="002C12D1" w:rsidP="008E204F">
            <w:pPr>
              <w:rPr>
                <w:sz w:val="24"/>
                <w:szCs w:val="24"/>
              </w:rPr>
            </w:pPr>
            <w:r w:rsidRPr="00CC0546">
              <w:rPr>
                <w:sz w:val="24"/>
                <w:szCs w:val="24"/>
              </w:rPr>
              <w:t> </w:t>
            </w:r>
          </w:p>
        </w:tc>
      </w:tr>
    </w:tbl>
    <w:p w:rsidR="00673D25" w:rsidRPr="002C12D1" w:rsidRDefault="00673D25" w:rsidP="002C12D1">
      <w:bookmarkStart w:id="0" w:name="_GoBack"/>
      <w:bookmarkEnd w:id="0"/>
    </w:p>
    <w:sectPr w:rsidR="00673D25" w:rsidRPr="002C12D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2"/>
    <w:rsid w:val="00082C54"/>
    <w:rsid w:val="002C12D1"/>
    <w:rsid w:val="003A32A3"/>
    <w:rsid w:val="00673D25"/>
    <w:rsid w:val="00AC1F1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2015-06-18T14:48:00Z</dcterms:created>
  <dcterms:modified xsi:type="dcterms:W3CDTF">2015-06-18T14:49:00Z</dcterms:modified>
</cp:coreProperties>
</file>