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7" w:rsidRPr="003B6384" w:rsidRDefault="009F0B47" w:rsidP="00FC7EBF">
      <w:pPr>
        <w:tabs>
          <w:tab w:val="left" w:pos="708"/>
        </w:tabs>
        <w:ind w:left="5580"/>
      </w:pPr>
      <w:r w:rsidRPr="003B6384">
        <w:t>Приложение № 8</w:t>
      </w:r>
    </w:p>
    <w:p w:rsidR="00FC7EBF" w:rsidRPr="003B6384" w:rsidRDefault="00FC7EBF" w:rsidP="00FC7EBF">
      <w:pPr>
        <w:ind w:left="5580"/>
        <w:jc w:val="both"/>
        <w:rPr>
          <w:b/>
          <w:sz w:val="28"/>
          <w:szCs w:val="28"/>
        </w:rPr>
      </w:pPr>
      <w:r w:rsidRPr="003B6384">
        <w:rPr>
          <w:sz w:val="22"/>
          <w:szCs w:val="22"/>
        </w:rPr>
        <w:t>к Инструкции о порядке приема, регистрации и рассмотрения в органах и подразделениях внутренних дел Донецкой Народной Республики заявлений и сообщений о совершенных или готовящихся происшествиях</w:t>
      </w:r>
      <w:r w:rsidRPr="003B6384">
        <w:rPr>
          <w:b/>
          <w:sz w:val="28"/>
          <w:szCs w:val="28"/>
        </w:rPr>
        <w:t xml:space="preserve"> </w:t>
      </w:r>
    </w:p>
    <w:p w:rsidR="009F0B47" w:rsidRPr="003B6384" w:rsidRDefault="009F0B47" w:rsidP="009F0B47">
      <w:pPr>
        <w:tabs>
          <w:tab w:val="left" w:pos="708"/>
        </w:tabs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>МВД ДНР</w:t>
      </w:r>
    </w:p>
    <w:p w:rsidR="009F0B47" w:rsidRPr="003B6384" w:rsidRDefault="009F0B47" w:rsidP="009F0B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4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9F0B47" w:rsidRPr="003B6384" w:rsidRDefault="009F0B47" w:rsidP="009F0B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4">
        <w:rPr>
          <w:rFonts w:ascii="Times New Roman" w:hAnsi="Times New Roman" w:cs="Times New Roman"/>
          <w:b/>
          <w:sz w:val="28"/>
          <w:szCs w:val="28"/>
        </w:rPr>
        <w:t>учета материалов</w:t>
      </w:r>
      <w:r w:rsidR="00E67312" w:rsidRPr="003B6384">
        <w:rPr>
          <w:rFonts w:ascii="Times New Roman" w:hAnsi="Times New Roman" w:cs="Times New Roman"/>
          <w:b/>
          <w:sz w:val="28"/>
          <w:szCs w:val="28"/>
        </w:rPr>
        <w:t>,</w:t>
      </w:r>
      <w:r w:rsidRPr="003B6384">
        <w:rPr>
          <w:rFonts w:ascii="Times New Roman" w:hAnsi="Times New Roman" w:cs="Times New Roman"/>
          <w:b/>
          <w:sz w:val="28"/>
          <w:szCs w:val="28"/>
        </w:rPr>
        <w:t xml:space="preserve"> на основании которых </w:t>
      </w:r>
    </w:p>
    <w:p w:rsidR="009F0B47" w:rsidRPr="003B6384" w:rsidRDefault="009F0B47" w:rsidP="009F0B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4">
        <w:rPr>
          <w:rFonts w:ascii="Times New Roman" w:hAnsi="Times New Roman" w:cs="Times New Roman"/>
          <w:b/>
          <w:sz w:val="28"/>
          <w:szCs w:val="28"/>
        </w:rPr>
        <w:t>отказано в возбуждении уголовного дела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  <w:t>Начат</w:t>
      </w:r>
      <w:r w:rsidR="00E67312" w:rsidRPr="003B6384">
        <w:rPr>
          <w:rFonts w:ascii="Times New Roman" w:hAnsi="Times New Roman" w:cs="Times New Roman"/>
          <w:sz w:val="28"/>
          <w:szCs w:val="28"/>
        </w:rPr>
        <w:t>:</w:t>
      </w:r>
      <w:r w:rsidRPr="003B6384">
        <w:rPr>
          <w:rFonts w:ascii="Times New Roman" w:hAnsi="Times New Roman" w:cs="Times New Roman"/>
          <w:sz w:val="28"/>
          <w:szCs w:val="28"/>
        </w:rPr>
        <w:t xml:space="preserve"> "__" ________ 20__ г.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  <w:t>Окончен</w:t>
      </w:r>
      <w:r w:rsidR="00E67312" w:rsidRPr="003B6384">
        <w:rPr>
          <w:rFonts w:ascii="Times New Roman" w:hAnsi="Times New Roman" w:cs="Times New Roman"/>
          <w:sz w:val="28"/>
          <w:szCs w:val="28"/>
        </w:rPr>
        <w:t>:</w:t>
      </w:r>
      <w:r w:rsidRPr="003B6384">
        <w:rPr>
          <w:rFonts w:ascii="Times New Roman" w:hAnsi="Times New Roman" w:cs="Times New Roman"/>
          <w:sz w:val="28"/>
          <w:szCs w:val="28"/>
        </w:rPr>
        <w:t xml:space="preserve"> "__" ________ 20__ г.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>Инвентарный номер _____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7F1A40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4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E67312" w:rsidRPr="003B6384">
        <w:rPr>
          <w:rFonts w:ascii="Times New Roman" w:hAnsi="Times New Roman" w:cs="Times New Roman"/>
          <w:b/>
          <w:sz w:val="28"/>
          <w:szCs w:val="28"/>
        </w:rPr>
        <w:t>Е</w:t>
      </w:r>
      <w:r w:rsidRPr="003B6384">
        <w:rPr>
          <w:rFonts w:ascii="Times New Roman" w:hAnsi="Times New Roman" w:cs="Times New Roman"/>
          <w:b/>
          <w:sz w:val="28"/>
          <w:szCs w:val="28"/>
        </w:rPr>
        <w:t xml:space="preserve"> граф журнала</w:t>
      </w:r>
    </w:p>
    <w:tbl>
      <w:tblPr>
        <w:tblpPr w:leftFromText="180" w:rightFromText="180" w:bottomFromText="200" w:vertAnchor="text" w:horzAnchor="margin" w:tblpXSpec="center" w:tblpY="4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620"/>
        <w:gridCol w:w="1749"/>
        <w:gridCol w:w="1671"/>
        <w:gridCol w:w="1620"/>
        <w:gridCol w:w="1386"/>
      </w:tblGrid>
      <w:tr w:rsidR="009F0B47" w:rsidRPr="003B6384" w:rsidTr="00C05C52">
        <w:trPr>
          <w:trHeight w:val="19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 xml:space="preserve">№ </w:t>
            </w:r>
            <w:proofErr w:type="gramStart"/>
            <w:r w:rsidRPr="003B6384">
              <w:rPr>
                <w:sz w:val="20"/>
                <w:szCs w:val="20"/>
              </w:rPr>
              <w:t>п</w:t>
            </w:r>
            <w:proofErr w:type="gramEnd"/>
            <w:r w:rsidRPr="003B6384">
              <w:rPr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0"/>
                <w:szCs w:val="20"/>
              </w:rPr>
            </w:pPr>
            <w:proofErr w:type="gramStart"/>
            <w:r w:rsidRPr="003B6384">
              <w:rPr>
                <w:sz w:val="20"/>
                <w:szCs w:val="20"/>
              </w:rPr>
              <w:t>Регистрационный</w:t>
            </w:r>
            <w:proofErr w:type="gramEnd"/>
            <w:r w:rsidRPr="003B6384">
              <w:rPr>
                <w:sz w:val="20"/>
                <w:szCs w:val="20"/>
              </w:rPr>
              <w:t xml:space="preserve"> №. Дата регистрации  сообщения  о происшествии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Фамилия заявителя, название учреждения, предприятия</w:t>
            </w:r>
            <w:r w:rsidR="00E67312" w:rsidRPr="003B6384">
              <w:rPr>
                <w:sz w:val="20"/>
                <w:szCs w:val="20"/>
              </w:rPr>
              <w:t>,</w:t>
            </w:r>
            <w:r w:rsidRPr="003B6384">
              <w:rPr>
                <w:sz w:val="20"/>
                <w:szCs w:val="20"/>
              </w:rPr>
              <w:t xml:space="preserve">  откуда поступило сообщение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 xml:space="preserve">Краткое описание </w:t>
            </w:r>
            <w:r w:rsidR="007F1A40" w:rsidRPr="003B6384">
              <w:rPr>
                <w:sz w:val="20"/>
                <w:szCs w:val="20"/>
              </w:rPr>
              <w:t>происшествия</w:t>
            </w:r>
            <w:r w:rsidRPr="003B6384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B6384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3B6384">
              <w:rPr>
                <w:sz w:val="20"/>
                <w:szCs w:val="20"/>
              </w:rPr>
              <w:t xml:space="preserve"> УК  по которой она квалифицируется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Дата вынесения  постановления об отмене в возбуждении уголовного 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 xml:space="preserve">Мотивы отказа </w:t>
            </w:r>
            <w:r w:rsidR="00E67312" w:rsidRPr="003B6384">
              <w:rPr>
                <w:sz w:val="20"/>
                <w:szCs w:val="20"/>
              </w:rPr>
              <w:t xml:space="preserve">со </w:t>
            </w:r>
            <w:r w:rsidRPr="003B6384">
              <w:rPr>
                <w:sz w:val="20"/>
                <w:szCs w:val="20"/>
              </w:rPr>
              <w:t xml:space="preserve">ссылкой </w:t>
            </w:r>
            <w:proofErr w:type="gramStart"/>
            <w:r w:rsidRPr="003B6384">
              <w:rPr>
                <w:sz w:val="20"/>
                <w:szCs w:val="20"/>
              </w:rPr>
              <w:t>на</w:t>
            </w:r>
            <w:proofErr w:type="gramEnd"/>
          </w:p>
          <w:p w:rsidR="009F0B47" w:rsidRPr="003B6384" w:rsidRDefault="009F0B47" w:rsidP="00C05C52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ст. УПК</w:t>
            </w:r>
          </w:p>
          <w:p w:rsidR="009F0B47" w:rsidRPr="003B6384" w:rsidRDefault="009F0B47" w:rsidP="00C05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Кем вынесено постановление (фамилия и должность)</w:t>
            </w:r>
          </w:p>
        </w:tc>
      </w:tr>
      <w:tr w:rsidR="009F0B47" w:rsidRPr="003B6384" w:rsidTr="00C05C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7</w:t>
            </w:r>
          </w:p>
        </w:tc>
      </w:tr>
      <w:tr w:rsidR="009F0B47" w:rsidRPr="003B6384" w:rsidTr="00C05C5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05C52" w:rsidRPr="003B6384" w:rsidRDefault="00C05C52" w:rsidP="00C05C52">
      <w:pPr>
        <w:rPr>
          <w:vanish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02"/>
        <w:gridCol w:w="1294"/>
        <w:gridCol w:w="1896"/>
        <w:gridCol w:w="2044"/>
        <w:gridCol w:w="1488"/>
      </w:tblGrid>
      <w:tr w:rsidR="009F0B47" w:rsidRPr="003B6384" w:rsidTr="00C05C52">
        <w:trPr>
          <w:trHeight w:val="495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ем утверждено постановление</w:t>
            </w:r>
          </w:p>
          <w:p w:rsidR="009F0B47" w:rsidRPr="003B6384" w:rsidRDefault="009F0B47" w:rsidP="00C05C52">
            <w:pPr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фамилия и должность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 xml:space="preserve">Срок,  </w:t>
            </w:r>
            <w:r w:rsidR="00E67312" w:rsidRPr="003B6384">
              <w:rPr>
                <w:sz w:val="20"/>
                <w:szCs w:val="20"/>
              </w:rPr>
              <w:t>в</w:t>
            </w:r>
            <w:r w:rsidRPr="003B6384">
              <w:rPr>
                <w:sz w:val="20"/>
                <w:szCs w:val="20"/>
              </w:rPr>
              <w:t xml:space="preserve"> который рассмотрены материалы (количество суток)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Дата проверки материалов прокурором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 xml:space="preserve">При отмене прокурором постановления об отказе в возбуждении  </w:t>
            </w:r>
            <w:r w:rsidR="00E67312" w:rsidRPr="003B6384">
              <w:rPr>
                <w:sz w:val="20"/>
                <w:szCs w:val="20"/>
              </w:rPr>
              <w:t>уголовного</w:t>
            </w:r>
            <w:r w:rsidRPr="003B6384">
              <w:rPr>
                <w:sz w:val="20"/>
                <w:szCs w:val="20"/>
              </w:rPr>
              <w:t xml:space="preserve"> дела принято решение</w:t>
            </w:r>
          </w:p>
        </w:tc>
      </w:tr>
      <w:tr w:rsidR="009F0B47" w:rsidRPr="003B6384" w:rsidTr="00C05C52">
        <w:trPr>
          <w:trHeight w:val="765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47" w:rsidRPr="003B6384" w:rsidRDefault="009F0B47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47" w:rsidRPr="003B6384" w:rsidRDefault="009F0B47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B47" w:rsidRPr="003B6384" w:rsidRDefault="009F0B4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 xml:space="preserve">возбуждено </w:t>
            </w:r>
            <w:r w:rsidR="00E67312" w:rsidRPr="003B6384">
              <w:rPr>
                <w:sz w:val="20"/>
                <w:szCs w:val="20"/>
              </w:rPr>
              <w:t>уголовное</w:t>
            </w:r>
            <w:r w:rsidRPr="003B6384">
              <w:rPr>
                <w:sz w:val="20"/>
                <w:szCs w:val="20"/>
              </w:rPr>
              <w:t xml:space="preserve"> дел</w:t>
            </w:r>
            <w:r w:rsidR="00E67312" w:rsidRPr="003B6384">
              <w:rPr>
                <w:sz w:val="20"/>
                <w:szCs w:val="20"/>
              </w:rPr>
              <w:t>о</w:t>
            </w:r>
            <w:r w:rsidRPr="003B6384">
              <w:rPr>
                <w:sz w:val="20"/>
                <w:szCs w:val="20"/>
              </w:rPr>
              <w:t>, №, дата, ст. УК</w:t>
            </w:r>
            <w:r w:rsidR="00CD2A66" w:rsidRPr="003B6384">
              <w:rPr>
                <w:sz w:val="20"/>
                <w:szCs w:val="20"/>
              </w:rPr>
              <w:t>,</w:t>
            </w:r>
            <w:r w:rsidRPr="003B6384">
              <w:rPr>
                <w:sz w:val="20"/>
                <w:szCs w:val="20"/>
              </w:rPr>
              <w:t xml:space="preserve">  направлено на дополнительную проверку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материалы направлен</w:t>
            </w:r>
            <w:r w:rsidR="00E67312" w:rsidRPr="003B6384">
              <w:rPr>
                <w:sz w:val="20"/>
                <w:szCs w:val="20"/>
              </w:rPr>
              <w:t>ы</w:t>
            </w:r>
            <w:r w:rsidRPr="003B6384">
              <w:rPr>
                <w:sz w:val="20"/>
                <w:szCs w:val="20"/>
              </w:rPr>
              <w:t xml:space="preserve"> по принадлежности</w:t>
            </w:r>
          </w:p>
          <w:p w:rsidR="009F0B47" w:rsidRPr="003B6384" w:rsidRDefault="009F0B47" w:rsidP="00C05C52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3B6384">
              <w:rPr>
                <w:sz w:val="20"/>
                <w:szCs w:val="20"/>
              </w:rPr>
              <w:t>(</w:t>
            </w:r>
            <w:r w:rsidR="00E67312" w:rsidRPr="003B6384">
              <w:rPr>
                <w:sz w:val="20"/>
                <w:szCs w:val="20"/>
              </w:rPr>
              <w:t>исх</w:t>
            </w:r>
            <w:r w:rsidRPr="003B6384">
              <w:rPr>
                <w:sz w:val="20"/>
                <w:szCs w:val="20"/>
              </w:rPr>
              <w:t>.</w:t>
            </w:r>
            <w:r w:rsidR="00E67312" w:rsidRPr="003B6384">
              <w:rPr>
                <w:sz w:val="20"/>
                <w:szCs w:val="20"/>
              </w:rPr>
              <w:t xml:space="preserve"> </w:t>
            </w:r>
            <w:r w:rsidRPr="003B6384">
              <w:rPr>
                <w:sz w:val="20"/>
                <w:szCs w:val="20"/>
              </w:rPr>
              <w:t>№,  том, страница номенклатурного дела,  где хранится сопроводительный лист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E67312" w:rsidP="00C05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результаты</w:t>
            </w:r>
            <w:r w:rsidR="009F0B47" w:rsidRPr="003B6384">
              <w:rPr>
                <w:sz w:val="20"/>
                <w:szCs w:val="20"/>
              </w:rPr>
              <w:t xml:space="preserve"> повторного рассмотрения</w:t>
            </w:r>
          </w:p>
          <w:p w:rsidR="009F0B47" w:rsidRPr="003B6384" w:rsidRDefault="009F0B47" w:rsidP="00C05C5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материалов</w:t>
            </w:r>
          </w:p>
        </w:tc>
      </w:tr>
      <w:tr w:rsidR="009F0B47" w:rsidRPr="003B6384" w:rsidTr="00C05C5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B47" w:rsidRPr="003B6384" w:rsidRDefault="009F0B47" w:rsidP="00C05C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3B6384">
              <w:rPr>
                <w:sz w:val="20"/>
                <w:szCs w:val="20"/>
              </w:rPr>
              <w:t>13</w:t>
            </w:r>
          </w:p>
        </w:tc>
      </w:tr>
    </w:tbl>
    <w:p w:rsidR="009F0B47" w:rsidRPr="003B6384" w:rsidRDefault="009F0B47" w:rsidP="009F0B47">
      <w:pPr>
        <w:tabs>
          <w:tab w:val="left" w:pos="708"/>
        </w:tabs>
        <w:rPr>
          <w:sz w:val="28"/>
          <w:szCs w:val="28"/>
        </w:rPr>
      </w:pPr>
      <w:bookmarkStart w:id="0" w:name="_GoBack"/>
      <w:bookmarkEnd w:id="0"/>
    </w:p>
    <w:sectPr w:rsidR="009F0B47" w:rsidRPr="003B6384" w:rsidSect="00724A57">
      <w:headerReference w:type="even" r:id="rId9"/>
      <w:headerReference w:type="default" r:id="rId10"/>
      <w:footerReference w:type="default" r:id="rId11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966" w:rsidRDefault="008B0966">
      <w:r>
        <w:separator/>
      </w:r>
    </w:p>
  </w:endnote>
  <w:endnote w:type="continuationSeparator" w:id="0">
    <w:p w:rsidR="008B0966" w:rsidRDefault="008B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A" w:rsidRDefault="00102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966" w:rsidRDefault="008B0966">
      <w:r>
        <w:separator/>
      </w:r>
    </w:p>
  </w:footnote>
  <w:footnote w:type="continuationSeparator" w:id="0">
    <w:p w:rsidR="008B0966" w:rsidRDefault="008B0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36" w:rsidRDefault="00DF2E36" w:rsidP="00D84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3127">
      <w:rPr>
        <w:rStyle w:val="a6"/>
        <w:noProof/>
      </w:rPr>
      <w:t>5</w:t>
    </w:r>
    <w:r>
      <w:rPr>
        <w:rStyle w:val="a6"/>
      </w:rPr>
      <w:fldChar w:fldCharType="end"/>
    </w:r>
  </w:p>
  <w:p w:rsidR="00DF2E36" w:rsidRDefault="00DF2E36" w:rsidP="00E914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C9"/>
    <w:multiLevelType w:val="hybridMultilevel"/>
    <w:tmpl w:val="B33C7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16508"/>
    <w:multiLevelType w:val="hybridMultilevel"/>
    <w:tmpl w:val="30B270F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366D1"/>
    <w:multiLevelType w:val="hybridMultilevel"/>
    <w:tmpl w:val="091CE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002D98"/>
    <w:rsid w:val="00003429"/>
    <w:rsid w:val="000171B6"/>
    <w:rsid w:val="00026483"/>
    <w:rsid w:val="00026AE0"/>
    <w:rsid w:val="00026CDA"/>
    <w:rsid w:val="000343B2"/>
    <w:rsid w:val="00035264"/>
    <w:rsid w:val="000452E8"/>
    <w:rsid w:val="0005074A"/>
    <w:rsid w:val="00054314"/>
    <w:rsid w:val="0005433B"/>
    <w:rsid w:val="00066DA8"/>
    <w:rsid w:val="000705B2"/>
    <w:rsid w:val="00075941"/>
    <w:rsid w:val="0007728E"/>
    <w:rsid w:val="00081852"/>
    <w:rsid w:val="00081997"/>
    <w:rsid w:val="00085E56"/>
    <w:rsid w:val="000914D1"/>
    <w:rsid w:val="00092E89"/>
    <w:rsid w:val="000A0D5B"/>
    <w:rsid w:val="000A74BC"/>
    <w:rsid w:val="000A7B40"/>
    <w:rsid w:val="000B0C62"/>
    <w:rsid w:val="000B7A32"/>
    <w:rsid w:val="000C000F"/>
    <w:rsid w:val="000C734F"/>
    <w:rsid w:val="000D534C"/>
    <w:rsid w:val="000E139D"/>
    <w:rsid w:val="000F00BE"/>
    <w:rsid w:val="000F1FD8"/>
    <w:rsid w:val="0010226A"/>
    <w:rsid w:val="001035C3"/>
    <w:rsid w:val="0011381F"/>
    <w:rsid w:val="001210BF"/>
    <w:rsid w:val="00124D03"/>
    <w:rsid w:val="001320CA"/>
    <w:rsid w:val="00134976"/>
    <w:rsid w:val="00141FF6"/>
    <w:rsid w:val="0014422A"/>
    <w:rsid w:val="001519A0"/>
    <w:rsid w:val="00160D13"/>
    <w:rsid w:val="00160F44"/>
    <w:rsid w:val="001637D0"/>
    <w:rsid w:val="00177DB2"/>
    <w:rsid w:val="00194248"/>
    <w:rsid w:val="00197377"/>
    <w:rsid w:val="001A0E81"/>
    <w:rsid w:val="001B0664"/>
    <w:rsid w:val="001C02CE"/>
    <w:rsid w:val="001C0B84"/>
    <w:rsid w:val="001D314B"/>
    <w:rsid w:val="001E0211"/>
    <w:rsid w:val="001E046C"/>
    <w:rsid w:val="001F4544"/>
    <w:rsid w:val="001F6B56"/>
    <w:rsid w:val="00202B80"/>
    <w:rsid w:val="00212AB7"/>
    <w:rsid w:val="00212B9A"/>
    <w:rsid w:val="0022278C"/>
    <w:rsid w:val="00222A78"/>
    <w:rsid w:val="00234500"/>
    <w:rsid w:val="00235216"/>
    <w:rsid w:val="00252578"/>
    <w:rsid w:val="00256E07"/>
    <w:rsid w:val="00263C01"/>
    <w:rsid w:val="00281C4C"/>
    <w:rsid w:val="00293540"/>
    <w:rsid w:val="002942F5"/>
    <w:rsid w:val="002A1D95"/>
    <w:rsid w:val="002B610F"/>
    <w:rsid w:val="002C206D"/>
    <w:rsid w:val="002C2AD9"/>
    <w:rsid w:val="002C664E"/>
    <w:rsid w:val="002D0DF0"/>
    <w:rsid w:val="002D7EA0"/>
    <w:rsid w:val="002E2A13"/>
    <w:rsid w:val="002E55E9"/>
    <w:rsid w:val="00312AD7"/>
    <w:rsid w:val="003135C7"/>
    <w:rsid w:val="00313BAA"/>
    <w:rsid w:val="0031587E"/>
    <w:rsid w:val="00317801"/>
    <w:rsid w:val="003235C3"/>
    <w:rsid w:val="00333D2A"/>
    <w:rsid w:val="00336813"/>
    <w:rsid w:val="00342332"/>
    <w:rsid w:val="00360438"/>
    <w:rsid w:val="00373566"/>
    <w:rsid w:val="00377844"/>
    <w:rsid w:val="003801F7"/>
    <w:rsid w:val="00380404"/>
    <w:rsid w:val="00380EBE"/>
    <w:rsid w:val="003960EF"/>
    <w:rsid w:val="003A0C17"/>
    <w:rsid w:val="003A773D"/>
    <w:rsid w:val="003B2DEA"/>
    <w:rsid w:val="003B6384"/>
    <w:rsid w:val="003C5E72"/>
    <w:rsid w:val="003D1CFA"/>
    <w:rsid w:val="003D40F0"/>
    <w:rsid w:val="003E26CE"/>
    <w:rsid w:val="003F2313"/>
    <w:rsid w:val="0040494F"/>
    <w:rsid w:val="004139B1"/>
    <w:rsid w:val="004155EE"/>
    <w:rsid w:val="00423306"/>
    <w:rsid w:val="004251C7"/>
    <w:rsid w:val="00435BC2"/>
    <w:rsid w:val="004415BC"/>
    <w:rsid w:val="00444990"/>
    <w:rsid w:val="0045554F"/>
    <w:rsid w:val="004560B4"/>
    <w:rsid w:val="00456C52"/>
    <w:rsid w:val="00463F39"/>
    <w:rsid w:val="00470C33"/>
    <w:rsid w:val="00473159"/>
    <w:rsid w:val="00477DEC"/>
    <w:rsid w:val="00491C76"/>
    <w:rsid w:val="0049784E"/>
    <w:rsid w:val="004B380A"/>
    <w:rsid w:val="004B63DF"/>
    <w:rsid w:val="004C1F20"/>
    <w:rsid w:val="004D52BF"/>
    <w:rsid w:val="004E13D5"/>
    <w:rsid w:val="004E17EA"/>
    <w:rsid w:val="004E4A9F"/>
    <w:rsid w:val="00500EC6"/>
    <w:rsid w:val="00503E3B"/>
    <w:rsid w:val="005062CC"/>
    <w:rsid w:val="005101A6"/>
    <w:rsid w:val="00510528"/>
    <w:rsid w:val="00510F02"/>
    <w:rsid w:val="00514E5E"/>
    <w:rsid w:val="00524FAE"/>
    <w:rsid w:val="00526A90"/>
    <w:rsid w:val="00537F9B"/>
    <w:rsid w:val="005400B5"/>
    <w:rsid w:val="0054159B"/>
    <w:rsid w:val="00546C5B"/>
    <w:rsid w:val="00547F22"/>
    <w:rsid w:val="00550621"/>
    <w:rsid w:val="0055127F"/>
    <w:rsid w:val="00564170"/>
    <w:rsid w:val="00564736"/>
    <w:rsid w:val="00564786"/>
    <w:rsid w:val="00564BC4"/>
    <w:rsid w:val="0058430B"/>
    <w:rsid w:val="0058524A"/>
    <w:rsid w:val="005903EA"/>
    <w:rsid w:val="00590B80"/>
    <w:rsid w:val="00593512"/>
    <w:rsid w:val="005A3222"/>
    <w:rsid w:val="005A63D8"/>
    <w:rsid w:val="005B24A3"/>
    <w:rsid w:val="005C666F"/>
    <w:rsid w:val="005D5A9C"/>
    <w:rsid w:val="005D6CFD"/>
    <w:rsid w:val="005E34BD"/>
    <w:rsid w:val="005E4EEC"/>
    <w:rsid w:val="005F0677"/>
    <w:rsid w:val="005F36EF"/>
    <w:rsid w:val="00602CE2"/>
    <w:rsid w:val="00612E00"/>
    <w:rsid w:val="00616C83"/>
    <w:rsid w:val="0062144E"/>
    <w:rsid w:val="006216DD"/>
    <w:rsid w:val="00625608"/>
    <w:rsid w:val="006268C0"/>
    <w:rsid w:val="00633C2D"/>
    <w:rsid w:val="00635731"/>
    <w:rsid w:val="00635BB2"/>
    <w:rsid w:val="00636A12"/>
    <w:rsid w:val="00651772"/>
    <w:rsid w:val="00654F8C"/>
    <w:rsid w:val="00661664"/>
    <w:rsid w:val="00662732"/>
    <w:rsid w:val="00670D19"/>
    <w:rsid w:val="00671187"/>
    <w:rsid w:val="00676C41"/>
    <w:rsid w:val="006900E0"/>
    <w:rsid w:val="00696F1F"/>
    <w:rsid w:val="0069720A"/>
    <w:rsid w:val="006B3E9C"/>
    <w:rsid w:val="006D08AF"/>
    <w:rsid w:val="006D6C20"/>
    <w:rsid w:val="006E04F6"/>
    <w:rsid w:val="006E6714"/>
    <w:rsid w:val="007058E5"/>
    <w:rsid w:val="007138D1"/>
    <w:rsid w:val="00720430"/>
    <w:rsid w:val="00720893"/>
    <w:rsid w:val="007234F6"/>
    <w:rsid w:val="00724A57"/>
    <w:rsid w:val="00725D88"/>
    <w:rsid w:val="007410EF"/>
    <w:rsid w:val="00750D6B"/>
    <w:rsid w:val="007730F3"/>
    <w:rsid w:val="00774E55"/>
    <w:rsid w:val="007866B5"/>
    <w:rsid w:val="00790F79"/>
    <w:rsid w:val="007A10DD"/>
    <w:rsid w:val="007A1853"/>
    <w:rsid w:val="007A4815"/>
    <w:rsid w:val="007A794C"/>
    <w:rsid w:val="007A7B87"/>
    <w:rsid w:val="007B0429"/>
    <w:rsid w:val="007B32FC"/>
    <w:rsid w:val="007B7C35"/>
    <w:rsid w:val="007C056B"/>
    <w:rsid w:val="007D1940"/>
    <w:rsid w:val="007D2FE6"/>
    <w:rsid w:val="007D518A"/>
    <w:rsid w:val="007E15D6"/>
    <w:rsid w:val="007E627A"/>
    <w:rsid w:val="007E682C"/>
    <w:rsid w:val="007E70B3"/>
    <w:rsid w:val="007F0DA7"/>
    <w:rsid w:val="007F1A40"/>
    <w:rsid w:val="007F3EC5"/>
    <w:rsid w:val="007F61BF"/>
    <w:rsid w:val="007F6D71"/>
    <w:rsid w:val="0081372C"/>
    <w:rsid w:val="00832805"/>
    <w:rsid w:val="00836F66"/>
    <w:rsid w:val="00844709"/>
    <w:rsid w:val="00844E26"/>
    <w:rsid w:val="00844E7E"/>
    <w:rsid w:val="008455F4"/>
    <w:rsid w:val="008507A6"/>
    <w:rsid w:val="0085110F"/>
    <w:rsid w:val="008551D1"/>
    <w:rsid w:val="0085699E"/>
    <w:rsid w:val="00881F58"/>
    <w:rsid w:val="00884E98"/>
    <w:rsid w:val="00886060"/>
    <w:rsid w:val="00891C50"/>
    <w:rsid w:val="00892BA1"/>
    <w:rsid w:val="008A4D5A"/>
    <w:rsid w:val="008A617B"/>
    <w:rsid w:val="008B0966"/>
    <w:rsid w:val="008C6CD6"/>
    <w:rsid w:val="008D0A2E"/>
    <w:rsid w:val="008D15EB"/>
    <w:rsid w:val="008D5CE6"/>
    <w:rsid w:val="008E187F"/>
    <w:rsid w:val="008E6C60"/>
    <w:rsid w:val="008F6D6E"/>
    <w:rsid w:val="00910565"/>
    <w:rsid w:val="00916597"/>
    <w:rsid w:val="00923E1F"/>
    <w:rsid w:val="00931126"/>
    <w:rsid w:val="009316C8"/>
    <w:rsid w:val="0093355E"/>
    <w:rsid w:val="00941BBC"/>
    <w:rsid w:val="009422BB"/>
    <w:rsid w:val="009431D5"/>
    <w:rsid w:val="00954245"/>
    <w:rsid w:val="00954E6F"/>
    <w:rsid w:val="0096211D"/>
    <w:rsid w:val="009649A5"/>
    <w:rsid w:val="009777B4"/>
    <w:rsid w:val="009A4C22"/>
    <w:rsid w:val="009A627D"/>
    <w:rsid w:val="009C2DC7"/>
    <w:rsid w:val="009C38A7"/>
    <w:rsid w:val="009E02AA"/>
    <w:rsid w:val="009E0B07"/>
    <w:rsid w:val="009E2BFC"/>
    <w:rsid w:val="009E41F8"/>
    <w:rsid w:val="009F0B47"/>
    <w:rsid w:val="009F0FA4"/>
    <w:rsid w:val="009F740C"/>
    <w:rsid w:val="00A019EA"/>
    <w:rsid w:val="00A0472C"/>
    <w:rsid w:val="00A124E0"/>
    <w:rsid w:val="00A126F1"/>
    <w:rsid w:val="00A13506"/>
    <w:rsid w:val="00A13A06"/>
    <w:rsid w:val="00A1742A"/>
    <w:rsid w:val="00A21B0E"/>
    <w:rsid w:val="00A25140"/>
    <w:rsid w:val="00A25575"/>
    <w:rsid w:val="00A25A50"/>
    <w:rsid w:val="00A272A9"/>
    <w:rsid w:val="00A32D85"/>
    <w:rsid w:val="00A336D2"/>
    <w:rsid w:val="00A34CDA"/>
    <w:rsid w:val="00A465BC"/>
    <w:rsid w:val="00A50B21"/>
    <w:rsid w:val="00A51332"/>
    <w:rsid w:val="00A7076E"/>
    <w:rsid w:val="00A8088F"/>
    <w:rsid w:val="00A82114"/>
    <w:rsid w:val="00A83B42"/>
    <w:rsid w:val="00A8637D"/>
    <w:rsid w:val="00A95EE1"/>
    <w:rsid w:val="00AA438B"/>
    <w:rsid w:val="00AB3BA4"/>
    <w:rsid w:val="00AD14C9"/>
    <w:rsid w:val="00AD3522"/>
    <w:rsid w:val="00AD6A81"/>
    <w:rsid w:val="00AE42FB"/>
    <w:rsid w:val="00AE590F"/>
    <w:rsid w:val="00AE7782"/>
    <w:rsid w:val="00AF5B63"/>
    <w:rsid w:val="00B14FF9"/>
    <w:rsid w:val="00B225DC"/>
    <w:rsid w:val="00B25C06"/>
    <w:rsid w:val="00B35FB9"/>
    <w:rsid w:val="00B37DBF"/>
    <w:rsid w:val="00B42DF5"/>
    <w:rsid w:val="00B46195"/>
    <w:rsid w:val="00B46D73"/>
    <w:rsid w:val="00B5166A"/>
    <w:rsid w:val="00B54110"/>
    <w:rsid w:val="00B62333"/>
    <w:rsid w:val="00B62D08"/>
    <w:rsid w:val="00B660EC"/>
    <w:rsid w:val="00B72642"/>
    <w:rsid w:val="00B84B4A"/>
    <w:rsid w:val="00B921D1"/>
    <w:rsid w:val="00BA1A50"/>
    <w:rsid w:val="00BB079B"/>
    <w:rsid w:val="00BC2BA8"/>
    <w:rsid w:val="00BC62FF"/>
    <w:rsid w:val="00BC6517"/>
    <w:rsid w:val="00BD7A13"/>
    <w:rsid w:val="00BD7A55"/>
    <w:rsid w:val="00BE15AD"/>
    <w:rsid w:val="00BE7AD0"/>
    <w:rsid w:val="00BF349F"/>
    <w:rsid w:val="00C01C05"/>
    <w:rsid w:val="00C02658"/>
    <w:rsid w:val="00C02B00"/>
    <w:rsid w:val="00C05C52"/>
    <w:rsid w:val="00C05CD0"/>
    <w:rsid w:val="00C10625"/>
    <w:rsid w:val="00C12C3B"/>
    <w:rsid w:val="00C2193B"/>
    <w:rsid w:val="00C2444F"/>
    <w:rsid w:val="00C27F70"/>
    <w:rsid w:val="00C319FD"/>
    <w:rsid w:val="00C34E65"/>
    <w:rsid w:val="00C3603F"/>
    <w:rsid w:val="00C37571"/>
    <w:rsid w:val="00C401A4"/>
    <w:rsid w:val="00C42DF4"/>
    <w:rsid w:val="00C44A8D"/>
    <w:rsid w:val="00C45912"/>
    <w:rsid w:val="00C46312"/>
    <w:rsid w:val="00C52773"/>
    <w:rsid w:val="00C76998"/>
    <w:rsid w:val="00C77345"/>
    <w:rsid w:val="00C90156"/>
    <w:rsid w:val="00C94D06"/>
    <w:rsid w:val="00C9620F"/>
    <w:rsid w:val="00C96B79"/>
    <w:rsid w:val="00CA23CC"/>
    <w:rsid w:val="00CA5FC2"/>
    <w:rsid w:val="00CA639D"/>
    <w:rsid w:val="00CB5C81"/>
    <w:rsid w:val="00CC089F"/>
    <w:rsid w:val="00CC7135"/>
    <w:rsid w:val="00CD076D"/>
    <w:rsid w:val="00CD2A66"/>
    <w:rsid w:val="00CD37BA"/>
    <w:rsid w:val="00CD5DDF"/>
    <w:rsid w:val="00CE153E"/>
    <w:rsid w:val="00CE354D"/>
    <w:rsid w:val="00CE3B7F"/>
    <w:rsid w:val="00D04D51"/>
    <w:rsid w:val="00D06276"/>
    <w:rsid w:val="00D0740A"/>
    <w:rsid w:val="00D15036"/>
    <w:rsid w:val="00D1519D"/>
    <w:rsid w:val="00D21609"/>
    <w:rsid w:val="00D226B8"/>
    <w:rsid w:val="00D30583"/>
    <w:rsid w:val="00D338CE"/>
    <w:rsid w:val="00D372C4"/>
    <w:rsid w:val="00D40721"/>
    <w:rsid w:val="00D459AC"/>
    <w:rsid w:val="00D5328D"/>
    <w:rsid w:val="00D83B0F"/>
    <w:rsid w:val="00D843AF"/>
    <w:rsid w:val="00D854D0"/>
    <w:rsid w:val="00D91751"/>
    <w:rsid w:val="00DA1576"/>
    <w:rsid w:val="00DA6002"/>
    <w:rsid w:val="00DC223D"/>
    <w:rsid w:val="00DC3127"/>
    <w:rsid w:val="00DC47DB"/>
    <w:rsid w:val="00DC5BB9"/>
    <w:rsid w:val="00DC6FA1"/>
    <w:rsid w:val="00DD5DF5"/>
    <w:rsid w:val="00DE4BF9"/>
    <w:rsid w:val="00DE5451"/>
    <w:rsid w:val="00DF2E36"/>
    <w:rsid w:val="00E002C5"/>
    <w:rsid w:val="00E01F8C"/>
    <w:rsid w:val="00E031B8"/>
    <w:rsid w:val="00E11EFF"/>
    <w:rsid w:val="00E35C40"/>
    <w:rsid w:val="00E36B68"/>
    <w:rsid w:val="00E406AB"/>
    <w:rsid w:val="00E41ABF"/>
    <w:rsid w:val="00E43F65"/>
    <w:rsid w:val="00E46BB0"/>
    <w:rsid w:val="00E567E5"/>
    <w:rsid w:val="00E67312"/>
    <w:rsid w:val="00E71446"/>
    <w:rsid w:val="00E73FD4"/>
    <w:rsid w:val="00E772B1"/>
    <w:rsid w:val="00E914C5"/>
    <w:rsid w:val="00EB4066"/>
    <w:rsid w:val="00EB7C81"/>
    <w:rsid w:val="00EC018B"/>
    <w:rsid w:val="00EC27E6"/>
    <w:rsid w:val="00EC5060"/>
    <w:rsid w:val="00EC7AD2"/>
    <w:rsid w:val="00ED2711"/>
    <w:rsid w:val="00ED328C"/>
    <w:rsid w:val="00ED3EA4"/>
    <w:rsid w:val="00EE1628"/>
    <w:rsid w:val="00EE24D8"/>
    <w:rsid w:val="00EE7113"/>
    <w:rsid w:val="00EF139A"/>
    <w:rsid w:val="00F04670"/>
    <w:rsid w:val="00F06A41"/>
    <w:rsid w:val="00F10879"/>
    <w:rsid w:val="00F112B4"/>
    <w:rsid w:val="00F14A35"/>
    <w:rsid w:val="00F244D2"/>
    <w:rsid w:val="00F26712"/>
    <w:rsid w:val="00F27384"/>
    <w:rsid w:val="00F31F73"/>
    <w:rsid w:val="00F32282"/>
    <w:rsid w:val="00F33AD8"/>
    <w:rsid w:val="00F410E8"/>
    <w:rsid w:val="00F45FC3"/>
    <w:rsid w:val="00F503A1"/>
    <w:rsid w:val="00F51985"/>
    <w:rsid w:val="00F605A9"/>
    <w:rsid w:val="00F71F26"/>
    <w:rsid w:val="00F728A6"/>
    <w:rsid w:val="00F73490"/>
    <w:rsid w:val="00F82527"/>
    <w:rsid w:val="00F86314"/>
    <w:rsid w:val="00F9490C"/>
    <w:rsid w:val="00F977D4"/>
    <w:rsid w:val="00FA44AD"/>
    <w:rsid w:val="00FB006A"/>
    <w:rsid w:val="00FB1403"/>
    <w:rsid w:val="00FB2093"/>
    <w:rsid w:val="00FB4BAF"/>
    <w:rsid w:val="00FC7EBF"/>
    <w:rsid w:val="00FD138E"/>
    <w:rsid w:val="00FD1682"/>
    <w:rsid w:val="00FE4A6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391E-1245-43C9-8A25-5B4176DB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2</cp:revision>
  <cp:lastPrinted>2015-03-27T12:46:00Z</cp:lastPrinted>
  <dcterms:created xsi:type="dcterms:W3CDTF">2015-06-24T06:37:00Z</dcterms:created>
  <dcterms:modified xsi:type="dcterms:W3CDTF">2015-06-24T06:37:00Z</dcterms:modified>
</cp:coreProperties>
</file>