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86" w:rsidRPr="00E04700" w:rsidRDefault="00F61686" w:rsidP="00F61686">
      <w:pPr>
        <w:spacing w:after="0" w:line="240" w:lineRule="auto"/>
        <w:ind w:left="4248"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>Приложение № 14</w:t>
      </w:r>
    </w:p>
    <w:p w:rsidR="00F61686" w:rsidRPr="00E04700" w:rsidRDefault="00F61686" w:rsidP="00F61686">
      <w:pPr>
        <w:spacing w:after="0" w:line="240" w:lineRule="auto"/>
        <w:ind w:left="4248"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>к п. 3.12. Временной Инструкции</w:t>
      </w:r>
    </w:p>
    <w:p w:rsidR="00F61686" w:rsidRPr="00E04700" w:rsidRDefault="00F61686" w:rsidP="00F61686">
      <w:pPr>
        <w:spacing w:after="0" w:line="240" w:lineRule="auto"/>
        <w:ind w:left="4248"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 xml:space="preserve">о проведении </w:t>
      </w:r>
      <w:proofErr w:type="gramStart"/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>исполнительных</w:t>
      </w:r>
      <w:proofErr w:type="gramEnd"/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F61686" w:rsidRPr="00E04700" w:rsidRDefault="00F61686" w:rsidP="00F61686">
      <w:pPr>
        <w:spacing w:after="0" w:line="240" w:lineRule="auto"/>
        <w:ind w:left="4248"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 xml:space="preserve">действий </w:t>
      </w:r>
    </w:p>
    <w:p w:rsidR="00F61686" w:rsidRPr="00E04700" w:rsidRDefault="00F61686" w:rsidP="00F61686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ab/>
        <w:t>ИП № __________________________</w:t>
      </w:r>
    </w:p>
    <w:p w:rsidR="00F61686" w:rsidRPr="00E04700" w:rsidRDefault="00F61686" w:rsidP="00F61686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61686" w:rsidRPr="00E04700" w:rsidRDefault="00F61686" w:rsidP="00F61686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61686" w:rsidRPr="00E04700" w:rsidRDefault="00F61686" w:rsidP="00F6168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ПОСТАНОВЛЕНИЕ</w:t>
      </w:r>
    </w:p>
    <w:p w:rsidR="00F61686" w:rsidRPr="00E04700" w:rsidRDefault="00F61686" w:rsidP="00F6168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b/>
          <w:sz w:val="28"/>
          <w:szCs w:val="28"/>
          <w:lang w:eastAsia="ru-RU"/>
        </w:rPr>
        <w:t>о розыске имущества должника</w:t>
      </w:r>
    </w:p>
    <w:p w:rsidR="00F61686" w:rsidRPr="00E04700" w:rsidRDefault="00F61686" w:rsidP="00F61686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>___.___.________</w:t>
      </w: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proofErr w:type="gramStart"/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>г</w:t>
      </w:r>
      <w:proofErr w:type="gramEnd"/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>.________________</w:t>
      </w:r>
    </w:p>
    <w:p w:rsidR="00F61686" w:rsidRPr="00E04700" w:rsidRDefault="00F61686" w:rsidP="00F61686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ab/>
        <w:t>Мною, государственным исполнителем ________________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____________</w:t>
      </w: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государственной исполнительной службы _________________________, при принудительном исполнении:</w:t>
      </w:r>
    </w:p>
    <w:p w:rsidR="00F61686" w:rsidRPr="00E04700" w:rsidRDefault="00F61686" w:rsidP="00F6168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4700">
        <w:rPr>
          <w:rFonts w:ascii="Times New Roman" w:eastAsia="Times New Roman" w:hAnsi="Times New Roman"/>
          <w:sz w:val="28"/>
          <w:szCs w:val="28"/>
          <w:lang w:eastAsia="ru-RU"/>
        </w:rPr>
        <w:t>название документа:</w:t>
      </w:r>
      <w:r w:rsidRPr="00E04700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 № ___________________________</w:t>
      </w:r>
    </w:p>
    <w:p w:rsidR="00F61686" w:rsidRPr="00E04700" w:rsidRDefault="00F61686" w:rsidP="00F61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0470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выданного «___»___________года ______________________________________</w:t>
      </w:r>
    </w:p>
    <w:p w:rsidR="00F61686" w:rsidRPr="00E04700" w:rsidRDefault="00F61686" w:rsidP="00F61686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E04700">
        <w:rPr>
          <w:rFonts w:ascii="Times New Roman" w:eastAsiaTheme="minorHAnsi" w:hAnsi="Times New Roman"/>
          <w:sz w:val="16"/>
          <w:szCs w:val="16"/>
        </w:rPr>
        <w:t xml:space="preserve">                                                                                                               (название органа или должностного лица, который выдал документ)</w:t>
      </w:r>
    </w:p>
    <w:p w:rsidR="00F61686" w:rsidRPr="00E04700" w:rsidRDefault="00F61686" w:rsidP="00F61686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>о:___________________________________________________________________</w:t>
      </w:r>
    </w:p>
    <w:p w:rsidR="00F61686" w:rsidRPr="00E04700" w:rsidRDefault="00F61686" w:rsidP="00F61686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>Должник:____________________________________________________________</w:t>
      </w:r>
    </w:p>
    <w:p w:rsidR="00F61686" w:rsidRPr="00E04700" w:rsidRDefault="00F61686" w:rsidP="00F61686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>дата рождения:_______________________________________________________</w:t>
      </w:r>
    </w:p>
    <w:p w:rsidR="00F61686" w:rsidRPr="00E04700" w:rsidRDefault="00F61686" w:rsidP="00F61686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>адрес:_______________________________________________________________</w:t>
      </w:r>
    </w:p>
    <w:p w:rsidR="00F61686" w:rsidRPr="00E04700" w:rsidRDefault="00F61686" w:rsidP="00F61686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>ИНН________________________________________________________________</w:t>
      </w:r>
    </w:p>
    <w:p w:rsidR="00F61686" w:rsidRPr="00E04700" w:rsidRDefault="00F61686" w:rsidP="00F61686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>Взыскатель:__________________________________________________________</w:t>
      </w:r>
    </w:p>
    <w:p w:rsidR="00F61686" w:rsidRPr="00E04700" w:rsidRDefault="00F61686" w:rsidP="00F61686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>адрес:_______________________________________________________________</w:t>
      </w:r>
    </w:p>
    <w:p w:rsidR="00F61686" w:rsidRPr="00E04700" w:rsidRDefault="00F61686" w:rsidP="00F61686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61686" w:rsidRPr="00E04700" w:rsidRDefault="00F61686" w:rsidP="00F6168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b/>
          <w:sz w:val="28"/>
          <w:szCs w:val="28"/>
          <w:lang w:eastAsia="ru-RU"/>
        </w:rPr>
        <w:t>установлено:</w:t>
      </w:r>
    </w:p>
    <w:p w:rsidR="00F61686" w:rsidRPr="00E04700" w:rsidRDefault="00F61686" w:rsidP="00F61686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</w:t>
      </w:r>
    </w:p>
    <w:p w:rsidR="00F61686" w:rsidRPr="00E04700" w:rsidRDefault="00F61686" w:rsidP="00F61686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</w:t>
      </w:r>
    </w:p>
    <w:p w:rsidR="00F61686" w:rsidRPr="00E04700" w:rsidRDefault="00F61686" w:rsidP="00F6168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Учитывая </w:t>
      </w:r>
      <w:proofErr w:type="gramStart"/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>изложенное</w:t>
      </w:r>
      <w:proofErr w:type="gramEnd"/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>, руководствуясь статьей 41 Временного порядка «Об исполнительном производстве на территории Донецкой Народной Республики»,</w:t>
      </w:r>
    </w:p>
    <w:p w:rsidR="00F61686" w:rsidRPr="00E04700" w:rsidRDefault="00F61686" w:rsidP="00F61686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ab/>
      </w:r>
    </w:p>
    <w:p w:rsidR="00F61686" w:rsidRPr="00E04700" w:rsidRDefault="00F61686" w:rsidP="00F6168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ПОСТАНОВЛЯЮ:</w:t>
      </w:r>
    </w:p>
    <w:p w:rsidR="00F61686" w:rsidRPr="005C30BE" w:rsidRDefault="00F61686" w:rsidP="00F61686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C30BE">
        <w:rPr>
          <w:rFonts w:ascii="Times New Roman" w:eastAsiaTheme="minorEastAsia" w:hAnsi="Times New Roman"/>
          <w:sz w:val="28"/>
          <w:szCs w:val="28"/>
          <w:lang w:eastAsia="ru-RU"/>
        </w:rPr>
        <w:t>1. Объявить розыск всего имущества, которое принадлежит должнику____________________________________________________________</w:t>
      </w:r>
    </w:p>
    <w:p w:rsidR="00F61686" w:rsidRPr="00E04700" w:rsidRDefault="00F61686" w:rsidP="00F61686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</w:t>
      </w:r>
    </w:p>
    <w:p w:rsidR="00F61686" w:rsidRDefault="00F61686" w:rsidP="00F61686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61686" w:rsidRPr="00E04700" w:rsidRDefault="00F61686" w:rsidP="00F61686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61686" w:rsidRPr="008C6F14" w:rsidRDefault="00F61686" w:rsidP="00F61686">
      <w:pPr>
        <w:spacing w:after="0" w:line="240" w:lineRule="auto"/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Должность </w:t>
      </w:r>
      <w:r w:rsidRPr="00E04700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E04700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E04700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E04700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E04700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E04700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E04700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E04700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E04700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E04700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  <w:t xml:space="preserve">    ФИО</w:t>
      </w:r>
    </w:p>
    <w:p w:rsidR="00217BF1" w:rsidRPr="00F61686" w:rsidRDefault="00217BF1" w:rsidP="00F61686">
      <w:bookmarkStart w:id="0" w:name="_GoBack"/>
      <w:bookmarkEnd w:id="0"/>
    </w:p>
    <w:sectPr w:rsidR="00217BF1" w:rsidRPr="00F61686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5F"/>
    <w:rsid w:val="00002E17"/>
    <w:rsid w:val="00213E3F"/>
    <w:rsid w:val="00217BF1"/>
    <w:rsid w:val="002970F4"/>
    <w:rsid w:val="00336EC4"/>
    <w:rsid w:val="00570037"/>
    <w:rsid w:val="00630D88"/>
    <w:rsid w:val="00673D25"/>
    <w:rsid w:val="007441D6"/>
    <w:rsid w:val="00775AFE"/>
    <w:rsid w:val="0083788E"/>
    <w:rsid w:val="00896506"/>
    <w:rsid w:val="0093352A"/>
    <w:rsid w:val="00B44A04"/>
    <w:rsid w:val="00B73C94"/>
    <w:rsid w:val="00BE305F"/>
    <w:rsid w:val="00F6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15</cp:revision>
  <dcterms:created xsi:type="dcterms:W3CDTF">2015-07-09T12:40:00Z</dcterms:created>
  <dcterms:modified xsi:type="dcterms:W3CDTF">2015-07-09T12:46:00Z</dcterms:modified>
</cp:coreProperties>
</file>