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9" w:rsidRPr="00C57209" w:rsidRDefault="00C57209" w:rsidP="00C572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72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7209" w:rsidRPr="00C57209" w:rsidRDefault="00C57209" w:rsidP="00C572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7209">
        <w:rPr>
          <w:rFonts w:ascii="Times New Roman" w:hAnsi="Times New Roman" w:cs="Times New Roman"/>
          <w:sz w:val="28"/>
          <w:szCs w:val="28"/>
        </w:rPr>
        <w:t xml:space="preserve">к </w:t>
      </w:r>
      <w:r w:rsidRPr="00B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B67D9D">
        <w:rPr>
          <w:rFonts w:ascii="Times New Roman" w:hAnsi="Times New Roman" w:cs="Times New Roman"/>
          <w:sz w:val="28"/>
          <w:szCs w:val="28"/>
        </w:rPr>
        <w:t>аттестац</w:t>
      </w:r>
      <w:proofErr w:type="gramStart"/>
      <w:r w:rsidRPr="00B67D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67D9D">
        <w:rPr>
          <w:rFonts w:ascii="Times New Roman" w:hAnsi="Times New Roman" w:cs="Times New Roman"/>
          <w:sz w:val="28"/>
          <w:szCs w:val="28"/>
        </w:rPr>
        <w:t xml:space="preserve">диторов по аккредитации, </w:t>
      </w:r>
      <w:r w:rsidRPr="00B67D9D">
        <w:rPr>
          <w:rFonts w:ascii="Times New Roman" w:hAnsi="Times New Roman" w:cs="Times New Roman"/>
          <w:bCs/>
          <w:sz w:val="28"/>
          <w:szCs w:val="28"/>
        </w:rPr>
        <w:t>включения их в реестр</w:t>
      </w:r>
      <w:r w:rsidRPr="00B67D9D">
        <w:rPr>
          <w:rFonts w:ascii="Times New Roman" w:hAnsi="Times New Roman" w:cs="Times New Roman"/>
          <w:sz w:val="28"/>
          <w:szCs w:val="28"/>
        </w:rPr>
        <w:t xml:space="preserve"> </w:t>
      </w:r>
      <w:r w:rsidRPr="00B67D9D">
        <w:rPr>
          <w:rFonts w:ascii="Times New Roman" w:hAnsi="Times New Roman" w:cs="Times New Roman"/>
          <w:bCs/>
          <w:sz w:val="28"/>
          <w:szCs w:val="28"/>
        </w:rPr>
        <w:t>аудиторов по аккредитации и переч</w:t>
      </w:r>
      <w:r w:rsidR="0031597F">
        <w:rPr>
          <w:rFonts w:ascii="Times New Roman" w:hAnsi="Times New Roman" w:cs="Times New Roman"/>
          <w:bCs/>
          <w:sz w:val="28"/>
          <w:szCs w:val="28"/>
        </w:rPr>
        <w:t xml:space="preserve">ню </w:t>
      </w:r>
      <w:bookmarkStart w:id="0" w:name="_GoBack"/>
      <w:bookmarkEnd w:id="0"/>
      <w:r w:rsidRPr="00B67D9D">
        <w:rPr>
          <w:rFonts w:ascii="Times New Roman" w:hAnsi="Times New Roman" w:cs="Times New Roman"/>
          <w:bCs/>
          <w:sz w:val="28"/>
          <w:szCs w:val="28"/>
        </w:rPr>
        <w:t>областей</w:t>
      </w:r>
      <w:r w:rsidRPr="00B67D9D">
        <w:rPr>
          <w:rFonts w:ascii="Times New Roman" w:hAnsi="Times New Roman" w:cs="Times New Roman"/>
          <w:sz w:val="28"/>
          <w:szCs w:val="28"/>
        </w:rPr>
        <w:t xml:space="preserve"> аттестации аудиторов по аккредитации</w:t>
      </w:r>
    </w:p>
    <w:p w:rsidR="00C2044A" w:rsidRDefault="00C2044A" w:rsidP="00C572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7209">
        <w:rPr>
          <w:rFonts w:ascii="Times New Roman" w:hAnsi="Times New Roman" w:cs="Times New Roman"/>
          <w:sz w:val="28"/>
          <w:szCs w:val="28"/>
        </w:rPr>
        <w:t>(п. 4.23 раздела IV)</w:t>
      </w:r>
    </w:p>
    <w:p w:rsidR="002F3F8A" w:rsidRDefault="002F3F8A" w:rsidP="00C572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03"/>
        <w:gridCol w:w="1557"/>
        <w:gridCol w:w="2135"/>
        <w:gridCol w:w="5081"/>
      </w:tblGrid>
      <w:tr w:rsidR="002F3F8A" w:rsidRPr="002F3F8A" w:rsidTr="002F3F8A">
        <w:trPr>
          <w:trHeight w:val="488"/>
        </w:trPr>
        <w:tc>
          <w:tcPr>
            <w:tcW w:w="9876" w:type="dxa"/>
            <w:gridSpan w:val="4"/>
            <w:vAlign w:val="center"/>
          </w:tcPr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Герб Донецкой Народной Республики</w:t>
            </w:r>
          </w:p>
        </w:tc>
      </w:tr>
      <w:tr w:rsidR="002F3F8A" w:rsidRPr="002F3F8A" w:rsidTr="002F3F8A">
        <w:trPr>
          <w:trHeight w:val="652"/>
        </w:trPr>
        <w:tc>
          <w:tcPr>
            <w:tcW w:w="9876" w:type="dxa"/>
            <w:gridSpan w:val="4"/>
            <w:vAlign w:val="center"/>
          </w:tcPr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Наименование республиканского органа по аккредитации</w:t>
            </w: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8A" w:rsidRPr="002F3F8A" w:rsidTr="002F3F8A">
        <w:trPr>
          <w:trHeight w:val="652"/>
        </w:trPr>
        <w:tc>
          <w:tcPr>
            <w:tcW w:w="9876" w:type="dxa"/>
            <w:gridSpan w:val="4"/>
            <w:vAlign w:val="center"/>
          </w:tcPr>
          <w:p w:rsidR="002F3F8A" w:rsidRP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3F8A">
              <w:rPr>
                <w:rFonts w:ascii="Times New Roman" w:hAnsi="Times New Roman" w:cs="Times New Roman"/>
                <w:sz w:val="40"/>
                <w:szCs w:val="40"/>
              </w:rPr>
              <w:t>СВИДЕТЕЛЬСТВО ОБ АТТЕСТАЦИИ</w:t>
            </w:r>
          </w:p>
          <w:p w:rsid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601B">
              <w:rPr>
                <w:rFonts w:ascii="Times New Roman" w:hAnsi="Times New Roman" w:cs="Times New Roman"/>
                <w:sz w:val="40"/>
                <w:szCs w:val="40"/>
              </w:rPr>
              <w:t>АУДИТОРА ПО АККРЕДИТАЦИИ</w:t>
            </w: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8A" w:rsidRPr="002F3F8A" w:rsidTr="002F3F8A">
        <w:trPr>
          <w:trHeight w:val="1274"/>
        </w:trPr>
        <w:tc>
          <w:tcPr>
            <w:tcW w:w="2660" w:type="dxa"/>
            <w:gridSpan w:val="2"/>
            <w:vAlign w:val="center"/>
          </w:tcPr>
          <w:p w:rsidR="002F3F8A" w:rsidRPr="002F3F8A" w:rsidRDefault="002F3F8A" w:rsidP="002F3F8A">
            <w:pPr>
              <w:autoSpaceDE w:val="0"/>
              <w:autoSpaceDN w:val="0"/>
              <w:adjustRightInd w:val="0"/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знака </w:t>
            </w:r>
            <w:proofErr w:type="gramStart"/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proofErr w:type="gramEnd"/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ind w:righ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системы аккредитации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ind w:righ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vAlign w:val="center"/>
          </w:tcPr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номер свидетельства об аттестации, </w:t>
            </w: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дата выдачи и срок действия</w:t>
            </w:r>
          </w:p>
        </w:tc>
      </w:tr>
      <w:tr w:rsidR="002F3F8A" w:rsidRPr="002F3F8A" w:rsidTr="002F3F8A">
        <w:trPr>
          <w:trHeight w:val="1092"/>
        </w:trPr>
        <w:tc>
          <w:tcPr>
            <w:tcW w:w="9876" w:type="dxa"/>
            <w:gridSpan w:val="4"/>
          </w:tcPr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Настоящее свидетельство удостоверяет, что _________________________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</w:t>
            </w:r>
          </w:p>
          <w:p w:rsidR="002F3F8A" w:rsidRPr="002F3F8A" w:rsidRDefault="002F3F8A" w:rsidP="002F3F8A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3F8A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</w:t>
            </w:r>
          </w:p>
        </w:tc>
      </w:tr>
      <w:tr w:rsidR="002F3F8A" w:rsidRPr="002F3F8A" w:rsidTr="002F3F8A">
        <w:trPr>
          <w:trHeight w:val="436"/>
        </w:trPr>
        <w:tc>
          <w:tcPr>
            <w:tcW w:w="9876" w:type="dxa"/>
            <w:gridSpan w:val="4"/>
          </w:tcPr>
          <w:p w:rsidR="002F3F8A" w:rsidRPr="002F3F8A" w:rsidRDefault="002F3F8A" w:rsidP="002F3F8A">
            <w:pPr>
              <w:widowControl w:val="0"/>
              <w:tabs>
                <w:tab w:val="left" w:pos="8356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3F8A" w:rsidRPr="002F3F8A" w:rsidTr="002F3F8A">
        <w:trPr>
          <w:trHeight w:val="309"/>
        </w:trPr>
        <w:tc>
          <w:tcPr>
            <w:tcW w:w="9876" w:type="dxa"/>
            <w:gridSpan w:val="4"/>
          </w:tcPr>
          <w:p w:rsidR="002F3F8A" w:rsidRPr="002F3F8A" w:rsidRDefault="002F3F8A" w:rsidP="002F3F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требованиям, предъявляемым к аудитору по аккредитации</w:t>
            </w:r>
          </w:p>
          <w:p w:rsidR="002F3F8A" w:rsidRPr="002F3F8A" w:rsidRDefault="002F3F8A" w:rsidP="002F3F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B8601B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601B">
              <w:rPr>
                <w:rFonts w:ascii="Times New Roman" w:hAnsi="Times New Roman" w:cs="Times New Roman"/>
              </w:rPr>
              <w:t>область аттестации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2F3F8A" w:rsidRPr="002F3F8A" w:rsidTr="002F3F8A">
        <w:trPr>
          <w:trHeight w:val="227"/>
        </w:trPr>
        <w:tc>
          <w:tcPr>
            <w:tcW w:w="9876" w:type="dxa"/>
            <w:gridSpan w:val="4"/>
          </w:tcPr>
          <w:p w:rsidR="002F3F8A" w:rsidRPr="00B8601B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601B">
              <w:rPr>
                <w:rFonts w:ascii="Times New Roman" w:hAnsi="Times New Roman" w:cs="Times New Roman"/>
              </w:rPr>
              <w:t>сфера деятельности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F8A" w:rsidRPr="002F3F8A" w:rsidTr="002F3F8A">
        <w:trPr>
          <w:trHeight w:val="327"/>
        </w:trPr>
        <w:tc>
          <w:tcPr>
            <w:tcW w:w="9876" w:type="dxa"/>
            <w:gridSpan w:val="4"/>
          </w:tcPr>
          <w:p w:rsidR="002F3F8A" w:rsidRDefault="002F3F8A" w:rsidP="002F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протокола аттестационной комиссии 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Дата, номер приказа республиканского органа по аккредитации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реестре </w:t>
            </w:r>
            <w:r w:rsidRPr="00B8601B">
              <w:rPr>
                <w:rFonts w:ascii="Times New Roman" w:hAnsi="Times New Roman" w:cs="Times New Roman"/>
                <w:sz w:val="28"/>
                <w:szCs w:val="28"/>
              </w:rPr>
              <w:t>аудиторов по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F8A" w:rsidRPr="002F3F8A" w:rsidTr="002F3F8A">
        <w:trPr>
          <w:trHeight w:val="1657"/>
        </w:trPr>
        <w:tc>
          <w:tcPr>
            <w:tcW w:w="1103" w:type="dxa"/>
          </w:tcPr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F8A" w:rsidRPr="002F3F8A" w:rsidRDefault="002F3F8A" w:rsidP="002F3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gridSpan w:val="2"/>
          </w:tcPr>
          <w:p w:rsidR="002F3F8A" w:rsidRPr="002F3F8A" w:rsidRDefault="002F3F8A" w:rsidP="002F3F8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A" w:rsidRPr="002F3F8A" w:rsidRDefault="002F3F8A" w:rsidP="002F3F8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F3F8A" w:rsidRPr="002F3F8A" w:rsidRDefault="002F3F8A" w:rsidP="002F3F8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руководителя) республиканского органа</w:t>
            </w:r>
          </w:p>
          <w:p w:rsidR="002F3F8A" w:rsidRPr="002F3F8A" w:rsidRDefault="002F3F8A" w:rsidP="002F3F8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A">
              <w:rPr>
                <w:rFonts w:ascii="Times New Roman" w:hAnsi="Times New Roman" w:cs="Times New Roman"/>
                <w:sz w:val="28"/>
                <w:szCs w:val="28"/>
              </w:rPr>
              <w:t>по аккредитации</w:t>
            </w:r>
          </w:p>
        </w:tc>
        <w:tc>
          <w:tcPr>
            <w:tcW w:w="5081" w:type="dxa"/>
          </w:tcPr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jc w:val="center"/>
              <w:rPr>
                <w:rFonts w:ascii="Times New Roman" w:hAnsi="Times New Roman" w:cs="Times New Roman"/>
              </w:rPr>
            </w:pPr>
          </w:p>
          <w:p w:rsidR="002F3F8A" w:rsidRPr="002F3F8A" w:rsidRDefault="002F3F8A" w:rsidP="002F3F8A">
            <w:pPr>
              <w:tabs>
                <w:tab w:val="left" w:pos="1735"/>
              </w:tabs>
              <w:rPr>
                <w:rFonts w:ascii="Times New Roman" w:hAnsi="Times New Roman" w:cs="Times New Roman"/>
              </w:rPr>
            </w:pPr>
            <w:r w:rsidRPr="002F3F8A">
              <w:rPr>
                <w:rFonts w:ascii="Times New Roman" w:hAnsi="Times New Roman" w:cs="Times New Roman"/>
              </w:rPr>
              <w:t xml:space="preserve">        __________</w:t>
            </w:r>
            <w:r w:rsidRPr="002F3F8A">
              <w:rPr>
                <w:rFonts w:ascii="Times New Roman" w:hAnsi="Times New Roman" w:cs="Times New Roman"/>
              </w:rPr>
              <w:tab/>
              <w:t xml:space="preserve">     ____________________</w:t>
            </w:r>
          </w:p>
          <w:p w:rsidR="002F3F8A" w:rsidRPr="002F3F8A" w:rsidRDefault="002F3F8A" w:rsidP="002F3F8A">
            <w:pPr>
              <w:rPr>
                <w:rFonts w:ascii="Times New Roman" w:hAnsi="Times New Roman" w:cs="Times New Roman"/>
              </w:rPr>
            </w:pPr>
            <w:r w:rsidRPr="002F3F8A">
              <w:rPr>
                <w:rFonts w:ascii="Times New Roman" w:hAnsi="Times New Roman" w:cs="Times New Roman"/>
              </w:rPr>
              <w:t xml:space="preserve">           подпись              инициалы, фамилия</w:t>
            </w:r>
          </w:p>
        </w:tc>
      </w:tr>
    </w:tbl>
    <w:p w:rsidR="00331034" w:rsidRPr="00B8601B" w:rsidRDefault="00331034" w:rsidP="00D3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034" w:rsidRPr="00B8601B" w:rsidSect="00C5720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3" w:rsidRDefault="004727A3" w:rsidP="004A20DF">
      <w:pPr>
        <w:spacing w:after="0" w:line="240" w:lineRule="auto"/>
      </w:pPr>
      <w:r>
        <w:separator/>
      </w:r>
    </w:p>
  </w:endnote>
  <w:endnote w:type="continuationSeparator" w:id="0">
    <w:p w:rsidR="004727A3" w:rsidRDefault="004727A3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3" w:rsidRDefault="004727A3" w:rsidP="004A20DF">
      <w:pPr>
        <w:spacing w:after="0" w:line="240" w:lineRule="auto"/>
      </w:pPr>
      <w:r>
        <w:separator/>
      </w:r>
    </w:p>
  </w:footnote>
  <w:footnote w:type="continuationSeparator" w:id="0">
    <w:p w:rsidR="004727A3" w:rsidRDefault="004727A3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D9" w:rsidRDefault="00C677D9">
    <w:pPr>
      <w:pStyle w:val="a6"/>
      <w:jc w:val="center"/>
    </w:pPr>
  </w:p>
  <w:p w:rsidR="00C677D9" w:rsidRDefault="00C677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2" w:rsidRDefault="00C82EC2" w:rsidP="002C3F7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22890"/>
    <w:multiLevelType w:val="multilevel"/>
    <w:tmpl w:val="C6F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B22"/>
    <w:rsid w:val="00013DE9"/>
    <w:rsid w:val="0002667E"/>
    <w:rsid w:val="00037DCA"/>
    <w:rsid w:val="0004288A"/>
    <w:rsid w:val="000552F2"/>
    <w:rsid w:val="000702A4"/>
    <w:rsid w:val="00071B80"/>
    <w:rsid w:val="0007409D"/>
    <w:rsid w:val="00083D60"/>
    <w:rsid w:val="00084B64"/>
    <w:rsid w:val="00093D63"/>
    <w:rsid w:val="0009727A"/>
    <w:rsid w:val="000A3E42"/>
    <w:rsid w:val="000B118A"/>
    <w:rsid w:val="000B1767"/>
    <w:rsid w:val="000B2964"/>
    <w:rsid w:val="000B37F1"/>
    <w:rsid w:val="000B72C5"/>
    <w:rsid w:val="000D0F30"/>
    <w:rsid w:val="00103D55"/>
    <w:rsid w:val="00117A10"/>
    <w:rsid w:val="00132150"/>
    <w:rsid w:val="00134325"/>
    <w:rsid w:val="001405BC"/>
    <w:rsid w:val="00142BD3"/>
    <w:rsid w:val="00143D99"/>
    <w:rsid w:val="0014415D"/>
    <w:rsid w:val="00150861"/>
    <w:rsid w:val="00154F58"/>
    <w:rsid w:val="001551D0"/>
    <w:rsid w:val="001814FD"/>
    <w:rsid w:val="00190C8B"/>
    <w:rsid w:val="001934ED"/>
    <w:rsid w:val="001A1BB2"/>
    <w:rsid w:val="001B3BBC"/>
    <w:rsid w:val="001B66D7"/>
    <w:rsid w:val="001C20DA"/>
    <w:rsid w:val="001C6EB6"/>
    <w:rsid w:val="001E4C53"/>
    <w:rsid w:val="001E6416"/>
    <w:rsid w:val="00222868"/>
    <w:rsid w:val="002245D5"/>
    <w:rsid w:val="0022530F"/>
    <w:rsid w:val="0023079A"/>
    <w:rsid w:val="00263229"/>
    <w:rsid w:val="0026693F"/>
    <w:rsid w:val="00270689"/>
    <w:rsid w:val="00272239"/>
    <w:rsid w:val="002725FB"/>
    <w:rsid w:val="00277F16"/>
    <w:rsid w:val="00295694"/>
    <w:rsid w:val="002A0A56"/>
    <w:rsid w:val="002A31B8"/>
    <w:rsid w:val="002C27E1"/>
    <w:rsid w:val="002C3F77"/>
    <w:rsid w:val="002F3F8A"/>
    <w:rsid w:val="00311BA3"/>
    <w:rsid w:val="0031597F"/>
    <w:rsid w:val="00331034"/>
    <w:rsid w:val="003349D8"/>
    <w:rsid w:val="00335047"/>
    <w:rsid w:val="0033658D"/>
    <w:rsid w:val="003365C5"/>
    <w:rsid w:val="003406BD"/>
    <w:rsid w:val="003505D8"/>
    <w:rsid w:val="003603F3"/>
    <w:rsid w:val="00364DE4"/>
    <w:rsid w:val="00373673"/>
    <w:rsid w:val="00374F28"/>
    <w:rsid w:val="00386F1B"/>
    <w:rsid w:val="003931FD"/>
    <w:rsid w:val="003A2038"/>
    <w:rsid w:val="003A20F4"/>
    <w:rsid w:val="003A5885"/>
    <w:rsid w:val="003A659E"/>
    <w:rsid w:val="003B6104"/>
    <w:rsid w:val="003C14E7"/>
    <w:rsid w:val="003C5DBC"/>
    <w:rsid w:val="003D2B75"/>
    <w:rsid w:val="003E0C2B"/>
    <w:rsid w:val="003F4617"/>
    <w:rsid w:val="003F72BE"/>
    <w:rsid w:val="003F73C4"/>
    <w:rsid w:val="00401CDD"/>
    <w:rsid w:val="004043FA"/>
    <w:rsid w:val="004253AB"/>
    <w:rsid w:val="00442503"/>
    <w:rsid w:val="0044553D"/>
    <w:rsid w:val="0045198E"/>
    <w:rsid w:val="00455E0A"/>
    <w:rsid w:val="00462E52"/>
    <w:rsid w:val="00466E47"/>
    <w:rsid w:val="004724CB"/>
    <w:rsid w:val="004727A3"/>
    <w:rsid w:val="00487DB0"/>
    <w:rsid w:val="00492B0B"/>
    <w:rsid w:val="004A20DF"/>
    <w:rsid w:val="004A364A"/>
    <w:rsid w:val="004B714D"/>
    <w:rsid w:val="004C13B1"/>
    <w:rsid w:val="004C4A8F"/>
    <w:rsid w:val="004D23D8"/>
    <w:rsid w:val="004D622A"/>
    <w:rsid w:val="004E32E8"/>
    <w:rsid w:val="00500E22"/>
    <w:rsid w:val="00507FFE"/>
    <w:rsid w:val="00536627"/>
    <w:rsid w:val="00544E2E"/>
    <w:rsid w:val="005513B3"/>
    <w:rsid w:val="00560C6F"/>
    <w:rsid w:val="0057318A"/>
    <w:rsid w:val="005750BB"/>
    <w:rsid w:val="005918B1"/>
    <w:rsid w:val="005A6E71"/>
    <w:rsid w:val="005A741A"/>
    <w:rsid w:val="005C06A9"/>
    <w:rsid w:val="005C176D"/>
    <w:rsid w:val="005D0A00"/>
    <w:rsid w:val="005E3062"/>
    <w:rsid w:val="005F3237"/>
    <w:rsid w:val="006003DB"/>
    <w:rsid w:val="00611CD6"/>
    <w:rsid w:val="00614279"/>
    <w:rsid w:val="00616967"/>
    <w:rsid w:val="006468C9"/>
    <w:rsid w:val="006508BB"/>
    <w:rsid w:val="006531CE"/>
    <w:rsid w:val="00653870"/>
    <w:rsid w:val="00667C3C"/>
    <w:rsid w:val="00680286"/>
    <w:rsid w:val="006856A3"/>
    <w:rsid w:val="006A0517"/>
    <w:rsid w:val="006C5C0A"/>
    <w:rsid w:val="006D3118"/>
    <w:rsid w:val="006D6A3C"/>
    <w:rsid w:val="006E704B"/>
    <w:rsid w:val="006F1108"/>
    <w:rsid w:val="006F4976"/>
    <w:rsid w:val="0070007F"/>
    <w:rsid w:val="00717F6F"/>
    <w:rsid w:val="007349A0"/>
    <w:rsid w:val="007360BB"/>
    <w:rsid w:val="007421EC"/>
    <w:rsid w:val="00750FAC"/>
    <w:rsid w:val="00756A07"/>
    <w:rsid w:val="00784E86"/>
    <w:rsid w:val="007858CF"/>
    <w:rsid w:val="00791B1C"/>
    <w:rsid w:val="00796C98"/>
    <w:rsid w:val="00797182"/>
    <w:rsid w:val="00797802"/>
    <w:rsid w:val="007A767F"/>
    <w:rsid w:val="007B007E"/>
    <w:rsid w:val="007B1A36"/>
    <w:rsid w:val="007B7BDC"/>
    <w:rsid w:val="007C3C8B"/>
    <w:rsid w:val="007F02B5"/>
    <w:rsid w:val="007F0397"/>
    <w:rsid w:val="007F275F"/>
    <w:rsid w:val="00803E76"/>
    <w:rsid w:val="00807383"/>
    <w:rsid w:val="00816608"/>
    <w:rsid w:val="008210D3"/>
    <w:rsid w:val="00822F27"/>
    <w:rsid w:val="008249AD"/>
    <w:rsid w:val="00826AD5"/>
    <w:rsid w:val="008452F7"/>
    <w:rsid w:val="008538A8"/>
    <w:rsid w:val="00854AE4"/>
    <w:rsid w:val="00861F1D"/>
    <w:rsid w:val="008677EC"/>
    <w:rsid w:val="008926EC"/>
    <w:rsid w:val="008969AF"/>
    <w:rsid w:val="008B48B4"/>
    <w:rsid w:val="008C10B9"/>
    <w:rsid w:val="008D3850"/>
    <w:rsid w:val="008E72B0"/>
    <w:rsid w:val="0090647F"/>
    <w:rsid w:val="00910EE3"/>
    <w:rsid w:val="00916884"/>
    <w:rsid w:val="009318BA"/>
    <w:rsid w:val="009357E3"/>
    <w:rsid w:val="009454C7"/>
    <w:rsid w:val="00955E13"/>
    <w:rsid w:val="009614A4"/>
    <w:rsid w:val="00972FBF"/>
    <w:rsid w:val="00973C48"/>
    <w:rsid w:val="00974B69"/>
    <w:rsid w:val="009906CE"/>
    <w:rsid w:val="00992B71"/>
    <w:rsid w:val="00992D30"/>
    <w:rsid w:val="009A39F1"/>
    <w:rsid w:val="009D29A7"/>
    <w:rsid w:val="00A052F1"/>
    <w:rsid w:val="00A053D1"/>
    <w:rsid w:val="00A15507"/>
    <w:rsid w:val="00A32B3C"/>
    <w:rsid w:val="00A57128"/>
    <w:rsid w:val="00A705C4"/>
    <w:rsid w:val="00A802D7"/>
    <w:rsid w:val="00A9189F"/>
    <w:rsid w:val="00A95CC6"/>
    <w:rsid w:val="00AA0EA8"/>
    <w:rsid w:val="00AA1538"/>
    <w:rsid w:val="00AA25CD"/>
    <w:rsid w:val="00AA545D"/>
    <w:rsid w:val="00AB64D3"/>
    <w:rsid w:val="00AD1A38"/>
    <w:rsid w:val="00AE126D"/>
    <w:rsid w:val="00AE1523"/>
    <w:rsid w:val="00AE30F5"/>
    <w:rsid w:val="00AE6BCD"/>
    <w:rsid w:val="00AF23AD"/>
    <w:rsid w:val="00AF63B3"/>
    <w:rsid w:val="00B01C7C"/>
    <w:rsid w:val="00B03221"/>
    <w:rsid w:val="00B14625"/>
    <w:rsid w:val="00B15D4B"/>
    <w:rsid w:val="00B21517"/>
    <w:rsid w:val="00B264D8"/>
    <w:rsid w:val="00B32DB9"/>
    <w:rsid w:val="00B67D9D"/>
    <w:rsid w:val="00B73CEA"/>
    <w:rsid w:val="00B7688F"/>
    <w:rsid w:val="00B774F9"/>
    <w:rsid w:val="00B825EE"/>
    <w:rsid w:val="00B8601B"/>
    <w:rsid w:val="00BA0516"/>
    <w:rsid w:val="00BA127C"/>
    <w:rsid w:val="00BA14BD"/>
    <w:rsid w:val="00BA2193"/>
    <w:rsid w:val="00BA5797"/>
    <w:rsid w:val="00BA5E3B"/>
    <w:rsid w:val="00BB42AE"/>
    <w:rsid w:val="00BC1A4C"/>
    <w:rsid w:val="00BC5C60"/>
    <w:rsid w:val="00C02619"/>
    <w:rsid w:val="00C05FA2"/>
    <w:rsid w:val="00C2044A"/>
    <w:rsid w:val="00C21223"/>
    <w:rsid w:val="00C24FDD"/>
    <w:rsid w:val="00C26103"/>
    <w:rsid w:val="00C26416"/>
    <w:rsid w:val="00C57209"/>
    <w:rsid w:val="00C677D9"/>
    <w:rsid w:val="00C7025C"/>
    <w:rsid w:val="00C7589A"/>
    <w:rsid w:val="00C82EC2"/>
    <w:rsid w:val="00C859BD"/>
    <w:rsid w:val="00C912F8"/>
    <w:rsid w:val="00C91CBB"/>
    <w:rsid w:val="00C9428A"/>
    <w:rsid w:val="00C96763"/>
    <w:rsid w:val="00CA15DD"/>
    <w:rsid w:val="00CA218C"/>
    <w:rsid w:val="00CA360D"/>
    <w:rsid w:val="00CA36DF"/>
    <w:rsid w:val="00CB0369"/>
    <w:rsid w:val="00CD2D4E"/>
    <w:rsid w:val="00CE4566"/>
    <w:rsid w:val="00CE73C0"/>
    <w:rsid w:val="00CF3004"/>
    <w:rsid w:val="00CF68CB"/>
    <w:rsid w:val="00D051B5"/>
    <w:rsid w:val="00D1780D"/>
    <w:rsid w:val="00D21071"/>
    <w:rsid w:val="00D2225F"/>
    <w:rsid w:val="00D24563"/>
    <w:rsid w:val="00D323A3"/>
    <w:rsid w:val="00D33840"/>
    <w:rsid w:val="00D349D4"/>
    <w:rsid w:val="00D40698"/>
    <w:rsid w:val="00D42B22"/>
    <w:rsid w:val="00D44F20"/>
    <w:rsid w:val="00D543E7"/>
    <w:rsid w:val="00D56CF4"/>
    <w:rsid w:val="00D627FA"/>
    <w:rsid w:val="00D6338B"/>
    <w:rsid w:val="00D63BB2"/>
    <w:rsid w:val="00D70FC2"/>
    <w:rsid w:val="00D71C0A"/>
    <w:rsid w:val="00D80095"/>
    <w:rsid w:val="00D90F01"/>
    <w:rsid w:val="00D91C74"/>
    <w:rsid w:val="00D9279A"/>
    <w:rsid w:val="00D95BC5"/>
    <w:rsid w:val="00DA0057"/>
    <w:rsid w:val="00DA6FEB"/>
    <w:rsid w:val="00DB10A3"/>
    <w:rsid w:val="00DB4E3D"/>
    <w:rsid w:val="00DB6EA0"/>
    <w:rsid w:val="00DB7F18"/>
    <w:rsid w:val="00DC4550"/>
    <w:rsid w:val="00DC52CA"/>
    <w:rsid w:val="00DC58CC"/>
    <w:rsid w:val="00DC7374"/>
    <w:rsid w:val="00DD2BE1"/>
    <w:rsid w:val="00DD3F37"/>
    <w:rsid w:val="00DD4F3D"/>
    <w:rsid w:val="00DD6832"/>
    <w:rsid w:val="00DD6A2B"/>
    <w:rsid w:val="00DF07AF"/>
    <w:rsid w:val="00E01EEB"/>
    <w:rsid w:val="00E10F2A"/>
    <w:rsid w:val="00E268F3"/>
    <w:rsid w:val="00E43A23"/>
    <w:rsid w:val="00E53EA4"/>
    <w:rsid w:val="00E54AE4"/>
    <w:rsid w:val="00E67FB4"/>
    <w:rsid w:val="00E75969"/>
    <w:rsid w:val="00E8342B"/>
    <w:rsid w:val="00EA67BE"/>
    <w:rsid w:val="00EB0D56"/>
    <w:rsid w:val="00EC5D8D"/>
    <w:rsid w:val="00EF3A0E"/>
    <w:rsid w:val="00F12AC3"/>
    <w:rsid w:val="00F16764"/>
    <w:rsid w:val="00F21D52"/>
    <w:rsid w:val="00F22288"/>
    <w:rsid w:val="00F318A5"/>
    <w:rsid w:val="00F323CD"/>
    <w:rsid w:val="00F34FE0"/>
    <w:rsid w:val="00F37969"/>
    <w:rsid w:val="00F37F49"/>
    <w:rsid w:val="00F405C8"/>
    <w:rsid w:val="00F42293"/>
    <w:rsid w:val="00F4233A"/>
    <w:rsid w:val="00F55E96"/>
    <w:rsid w:val="00F57BEC"/>
    <w:rsid w:val="00F60BA5"/>
    <w:rsid w:val="00F60C3F"/>
    <w:rsid w:val="00F62218"/>
    <w:rsid w:val="00F6429B"/>
    <w:rsid w:val="00F9184C"/>
    <w:rsid w:val="00FC0D23"/>
    <w:rsid w:val="00FC2723"/>
    <w:rsid w:val="00FD087D"/>
    <w:rsid w:val="00FD5A37"/>
    <w:rsid w:val="00FD7922"/>
    <w:rsid w:val="00FE77B0"/>
    <w:rsid w:val="00FF1B73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0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0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12</cp:revision>
  <cp:lastPrinted>2017-05-23T14:48:00Z</cp:lastPrinted>
  <dcterms:created xsi:type="dcterms:W3CDTF">2017-04-03T12:53:00Z</dcterms:created>
  <dcterms:modified xsi:type="dcterms:W3CDTF">2017-05-23T14:48:00Z</dcterms:modified>
</cp:coreProperties>
</file>