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2DBA11C9" wp14:editId="564925A2">
            <wp:simplePos x="0" y="0"/>
            <wp:positionH relativeFrom="margin">
              <wp:posOffset>1647825</wp:posOffset>
            </wp:positionH>
            <wp:positionV relativeFrom="margin">
              <wp:posOffset>985520</wp:posOffset>
            </wp:positionV>
            <wp:extent cx="1308100" cy="111442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846" w:rsidRPr="00C82815" w:rsidRDefault="000F2846" w:rsidP="000F284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2815">
        <w:rPr>
          <w:rFonts w:ascii="Times New Roman" w:hAnsi="Times New Roman"/>
          <w:b/>
          <w:sz w:val="28"/>
          <w:szCs w:val="28"/>
          <w:lang w:eastAsia="ru-RU"/>
        </w:rPr>
        <w:t>Донецкая Народная Республика</w:t>
      </w: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9F" w:rsidRDefault="0022579F" w:rsidP="0022579F">
      <w:pPr>
        <w:pStyle w:val="a3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4D07A9">
        <w:rPr>
          <w:rFonts w:ascii="Times New Roman" w:hAnsi="Times New Roman"/>
          <w:b/>
          <w:sz w:val="36"/>
          <w:szCs w:val="28"/>
          <w:lang w:eastAsia="ru-RU"/>
        </w:rPr>
        <w:t xml:space="preserve">ЕДИНАЯ КНИЖКА </w:t>
      </w:r>
      <w:r>
        <w:rPr>
          <w:rFonts w:ascii="Times New Roman" w:hAnsi="Times New Roman"/>
          <w:b/>
          <w:sz w:val="36"/>
          <w:szCs w:val="28"/>
          <w:lang w:eastAsia="ru-RU"/>
        </w:rPr>
        <w:t>ВЗРЫВНИКА</w:t>
      </w:r>
    </w:p>
    <w:p w:rsidR="000F2846" w:rsidRDefault="0022579F" w:rsidP="0022579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t>(МАСТЕРА-</w:t>
      </w:r>
      <w:r w:rsidRPr="004D07A9">
        <w:rPr>
          <w:rFonts w:ascii="Times New Roman" w:hAnsi="Times New Roman"/>
          <w:b/>
          <w:sz w:val="36"/>
          <w:szCs w:val="28"/>
          <w:lang w:eastAsia="ru-RU"/>
        </w:rPr>
        <w:t>ВЗРЫВНИКА</w:t>
      </w:r>
      <w:r>
        <w:rPr>
          <w:rFonts w:ascii="Times New Roman" w:hAnsi="Times New Roman"/>
          <w:b/>
          <w:sz w:val="36"/>
          <w:szCs w:val="28"/>
          <w:lang w:eastAsia="ru-RU"/>
        </w:rPr>
        <w:t>)</w:t>
      </w: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Default="00204D8F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D8F" w:rsidRPr="000F2846" w:rsidRDefault="00204D8F" w:rsidP="00204D8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D8F" w:rsidRDefault="00204D8F" w:rsidP="00204D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D8F" w:rsidRDefault="00904A44" w:rsidP="00204D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8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D61DE">
        <w:rPr>
          <w:rFonts w:ascii="Times New Roman" w:eastAsia="Times New Roman" w:hAnsi="Times New Roman" w:cs="Times New Roman"/>
          <w:sz w:val="24"/>
          <w:szCs w:val="24"/>
        </w:rPr>
        <w:t xml:space="preserve">Временным </w:t>
      </w:r>
      <w:r w:rsidR="00F26E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4D8F" w:rsidRPr="000F2846">
        <w:rPr>
          <w:rFonts w:ascii="Times New Roman" w:eastAsia="Times New Roman" w:hAnsi="Times New Roman" w:cs="Times New Roman"/>
          <w:sz w:val="24"/>
          <w:szCs w:val="24"/>
        </w:rPr>
        <w:t xml:space="preserve">диным правилам безопасности при обращении </w:t>
      </w:r>
      <w:proofErr w:type="gramStart"/>
      <w:r w:rsidR="00204D8F" w:rsidRPr="000F284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204D8F" w:rsidRPr="000F2846">
        <w:rPr>
          <w:rFonts w:ascii="Times New Roman" w:eastAsia="Times New Roman" w:hAnsi="Times New Roman" w:cs="Times New Roman"/>
          <w:sz w:val="24"/>
          <w:szCs w:val="24"/>
        </w:rPr>
        <w:t xml:space="preserve"> взрывчатыми материалами промышленного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DD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C37BAD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204D8F" w:rsidRPr="000F2846">
        <w:rPr>
          <w:rFonts w:ascii="Times New Roman" w:eastAsia="Times New Roman" w:hAnsi="Times New Roman" w:cs="Times New Roman"/>
          <w:sz w:val="24"/>
          <w:szCs w:val="24"/>
        </w:rPr>
        <w:t xml:space="preserve"> 1.2.8)</w:t>
      </w:r>
    </w:p>
    <w:p w:rsidR="00F26EF0" w:rsidRDefault="00F26EF0" w:rsidP="00204D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23"/>
        <w:gridCol w:w="133"/>
        <w:gridCol w:w="1020"/>
        <w:gridCol w:w="2373"/>
        <w:gridCol w:w="2227"/>
      </w:tblGrid>
      <w:tr w:rsidR="000F2846" w:rsidRPr="00430D2E" w:rsidTr="00212BB7">
        <w:trPr>
          <w:trHeight w:val="567"/>
        </w:trPr>
        <w:tc>
          <w:tcPr>
            <w:tcW w:w="6993" w:type="dxa"/>
            <w:gridSpan w:val="6"/>
            <w:shd w:val="clear" w:color="auto" w:fill="auto"/>
            <w:vAlign w:val="bottom"/>
          </w:tcPr>
          <w:p w:rsidR="000F2846" w:rsidRPr="001B6278" w:rsidRDefault="000F2846" w:rsidP="00212BB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0F2846" w:rsidRPr="00B25872" w:rsidTr="00204D8F">
        <w:tc>
          <w:tcPr>
            <w:tcW w:w="6993" w:type="dxa"/>
            <w:gridSpan w:val="6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0F2846" w:rsidTr="00391FF9">
        <w:tc>
          <w:tcPr>
            <w:tcW w:w="6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Tr="00391FF9">
        <w:tc>
          <w:tcPr>
            <w:tcW w:w="69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2846" w:rsidRPr="006904C0" w:rsidRDefault="000F2846" w:rsidP="006904C0">
            <w:pPr>
              <w:pStyle w:val="a3"/>
              <w:jc w:val="center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6904C0">
              <w:rPr>
                <w:rFonts w:ascii="Times New Roman" w:hAnsi="Times New Roman"/>
                <w:sz w:val="16"/>
                <w:szCs w:val="28"/>
                <w:lang w:eastAsia="ru-RU"/>
              </w:rPr>
              <w:t>(</w:t>
            </w:r>
            <w:r w:rsidR="006904C0" w:rsidRPr="006904C0">
              <w:rPr>
                <w:rFonts w:ascii="Times New Roman" w:hAnsi="Times New Roman"/>
                <w:sz w:val="16"/>
                <w:szCs w:val="16"/>
              </w:rPr>
              <w:t xml:space="preserve">название организации, </w:t>
            </w:r>
            <w:r w:rsidR="006904C0">
              <w:rPr>
                <w:rFonts w:ascii="Times New Roman" w:hAnsi="Times New Roman"/>
                <w:sz w:val="16"/>
                <w:szCs w:val="16"/>
              </w:rPr>
              <w:t xml:space="preserve">где проводилось </w:t>
            </w:r>
            <w:r w:rsidR="006904C0" w:rsidRPr="006904C0">
              <w:rPr>
                <w:rFonts w:ascii="Times New Roman" w:hAnsi="Times New Roman"/>
                <w:sz w:val="16"/>
                <w:szCs w:val="16"/>
              </w:rPr>
              <w:t xml:space="preserve">обучение и </w:t>
            </w:r>
            <w:r w:rsidR="006904C0">
              <w:rPr>
                <w:rFonts w:ascii="Times New Roman" w:hAnsi="Times New Roman"/>
                <w:sz w:val="16"/>
                <w:szCs w:val="16"/>
              </w:rPr>
              <w:t>выдача Единой книжки</w:t>
            </w:r>
            <w:bookmarkStart w:id="0" w:name="_GoBack"/>
            <w:bookmarkEnd w:id="0"/>
            <w:r w:rsidRPr="006904C0">
              <w:rPr>
                <w:rFonts w:ascii="Times New Roman" w:hAnsi="Times New Roman"/>
                <w:sz w:val="16"/>
                <w:szCs w:val="28"/>
                <w:lang w:eastAsia="ru-RU"/>
              </w:rPr>
              <w:t>)</w:t>
            </w:r>
          </w:p>
        </w:tc>
      </w:tr>
      <w:tr w:rsidR="000F2846" w:rsidRPr="00430D2E" w:rsidTr="00391FF9">
        <w:trPr>
          <w:trHeight w:val="2345"/>
        </w:trPr>
        <w:tc>
          <w:tcPr>
            <w:tcW w:w="2393" w:type="dxa"/>
            <w:gridSpan w:val="4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5B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</w:p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5B">
              <w:rPr>
                <w:rFonts w:ascii="Times New Roman" w:hAnsi="Times New Roman"/>
                <w:sz w:val="28"/>
                <w:szCs w:val="28"/>
                <w:lang w:eastAsia="ru-RU"/>
              </w:rPr>
              <w:t>3х4 см</w:t>
            </w:r>
          </w:p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10E5B">
              <w:rPr>
                <w:rFonts w:ascii="Times New Roman" w:hAnsi="Times New Roman"/>
                <w:sz w:val="20"/>
                <w:szCs w:val="28"/>
                <w:lang w:eastAsia="ru-RU"/>
              </w:rPr>
              <w:t>М.П.</w:t>
            </w:r>
          </w:p>
          <w:p w:rsidR="000F2846" w:rsidRPr="00110E5B" w:rsidRDefault="000F2846" w:rsidP="00391FF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5B">
              <w:rPr>
                <w:rFonts w:ascii="Times New Roman" w:hAnsi="Times New Roman"/>
                <w:sz w:val="20"/>
                <w:szCs w:val="28"/>
                <w:lang w:eastAsia="ru-RU"/>
              </w:rPr>
              <w:t>предприятия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Tr="00BD61DE">
        <w:trPr>
          <w:trHeight w:val="2490"/>
        </w:trPr>
        <w:tc>
          <w:tcPr>
            <w:tcW w:w="6993" w:type="dxa"/>
            <w:gridSpan w:val="6"/>
            <w:shd w:val="clear" w:color="auto" w:fill="auto"/>
            <w:vAlign w:val="bottom"/>
          </w:tcPr>
          <w:p w:rsidR="0022579F" w:rsidRDefault="0022579F" w:rsidP="0022579F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28"/>
                <w:lang w:eastAsia="ru-RU"/>
              </w:rPr>
            </w:pPr>
            <w:r w:rsidRPr="004D07A9">
              <w:rPr>
                <w:rFonts w:ascii="Times New Roman" w:hAnsi="Times New Roman"/>
                <w:b/>
                <w:sz w:val="36"/>
                <w:szCs w:val="28"/>
                <w:lang w:eastAsia="ru-RU"/>
              </w:rPr>
              <w:t xml:space="preserve">ЕДИНАЯ КНИЖКА </w:t>
            </w:r>
            <w:r>
              <w:rPr>
                <w:rFonts w:ascii="Times New Roman" w:hAnsi="Times New Roman"/>
                <w:b/>
                <w:sz w:val="36"/>
                <w:szCs w:val="28"/>
                <w:lang w:eastAsia="ru-RU"/>
              </w:rPr>
              <w:t>ВЗРЫВНИКА</w:t>
            </w:r>
          </w:p>
          <w:p w:rsidR="000F2846" w:rsidRPr="00110E5B" w:rsidRDefault="0022579F" w:rsidP="002257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eastAsia="ru-RU"/>
              </w:rPr>
              <w:t>(МАСТЕРА-</w:t>
            </w:r>
            <w:r w:rsidRPr="004D07A9">
              <w:rPr>
                <w:rFonts w:ascii="Times New Roman" w:hAnsi="Times New Roman"/>
                <w:b/>
                <w:sz w:val="36"/>
                <w:szCs w:val="28"/>
                <w:lang w:eastAsia="ru-RU"/>
              </w:rPr>
              <w:t>ВЗРЫВНИКА</w:t>
            </w:r>
            <w:r>
              <w:rPr>
                <w:rFonts w:ascii="Times New Roman" w:hAnsi="Times New Roman"/>
                <w:b/>
                <w:sz w:val="36"/>
                <w:szCs w:val="28"/>
                <w:lang w:eastAsia="ru-RU"/>
              </w:rPr>
              <w:t>)</w:t>
            </w:r>
          </w:p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Серия_______</w:t>
            </w:r>
            <w:r w:rsidRPr="00110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№__________</w:t>
            </w:r>
          </w:p>
          <w:p w:rsidR="000F2846" w:rsidRPr="00110E5B" w:rsidRDefault="000F2846" w:rsidP="00BD61DE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F2846" w:rsidTr="00391FF9">
        <w:trPr>
          <w:trHeight w:val="228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</w:tc>
      </w:tr>
      <w:tr w:rsidR="000F2846" w:rsidTr="00391FF9">
        <w:tc>
          <w:tcPr>
            <w:tcW w:w="817" w:type="dxa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</w:tc>
      </w:tr>
      <w:tr w:rsidR="000F2846" w:rsidTr="00391FF9">
        <w:tc>
          <w:tcPr>
            <w:tcW w:w="1373" w:type="dxa"/>
            <w:gridSpan w:val="3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</w:tc>
      </w:tr>
      <w:tr w:rsidR="000F2846" w:rsidRPr="00430D2E" w:rsidTr="00391FF9">
        <w:trPr>
          <w:trHeight w:val="513"/>
        </w:trPr>
        <w:tc>
          <w:tcPr>
            <w:tcW w:w="6993" w:type="dxa"/>
            <w:gridSpan w:val="6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Имеет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следующих видов взрывных работ:</w:t>
            </w:r>
          </w:p>
        </w:tc>
      </w:tr>
      <w:tr w:rsidR="000F2846" w:rsidRPr="00430D2E" w:rsidTr="00391FF9">
        <w:trPr>
          <w:trHeight w:val="295"/>
        </w:trPr>
        <w:tc>
          <w:tcPr>
            <w:tcW w:w="6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</w:tc>
      </w:tr>
      <w:tr w:rsidR="000F2846" w:rsidRPr="00430D2E" w:rsidTr="00391FF9">
        <w:trPr>
          <w:trHeight w:val="291"/>
        </w:trPr>
        <w:tc>
          <w:tcPr>
            <w:tcW w:w="69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</w:tc>
      </w:tr>
      <w:tr w:rsidR="000F2846" w:rsidRPr="00430D2E" w:rsidTr="000F2846">
        <w:trPr>
          <w:trHeight w:val="85"/>
        </w:trPr>
        <w:tc>
          <w:tcPr>
            <w:tcW w:w="69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F2846" w:rsidRPr="005A6685" w:rsidTr="000F2846">
        <w:tc>
          <w:tcPr>
            <w:tcW w:w="6993" w:type="dxa"/>
            <w:gridSpan w:val="6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</w:tbl>
    <w:p w:rsidR="000F2846" w:rsidRDefault="000F2846">
      <w:pPr>
        <w:rPr>
          <w:rFonts w:ascii="Times New Roman" w:hAnsi="Times New Roman" w:cs="Times New Roman"/>
        </w:rPr>
        <w:sectPr w:rsidR="000F2846" w:rsidSect="00D1447D">
          <w:headerReference w:type="default" r:id="rId8"/>
          <w:pgSz w:w="16838" w:h="11906" w:orient="landscape"/>
          <w:pgMar w:top="1134" w:right="1134" w:bottom="566" w:left="1134" w:header="708" w:footer="708" w:gutter="0"/>
          <w:cols w:num="2"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302"/>
        <w:gridCol w:w="187"/>
        <w:gridCol w:w="73"/>
        <w:gridCol w:w="515"/>
        <w:gridCol w:w="2881"/>
      </w:tblGrid>
      <w:tr w:rsidR="000F2846" w:rsidTr="00391FF9">
        <w:trPr>
          <w:trHeight w:val="573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proofErr w:type="gramStart"/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Выдана</w:t>
            </w:r>
            <w:proofErr w:type="gramEnd"/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«___» _____________ 20___ г.</w:t>
            </w:r>
          </w:p>
        </w:tc>
      </w:tr>
      <w:tr w:rsidR="000F2846" w:rsidTr="00391FF9">
        <w:trPr>
          <w:trHeight w:val="553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квалификационной комиссией </w:t>
            </w:r>
            <w:proofErr w:type="gramStart"/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rPr>
          <w:trHeight w:val="553"/>
        </w:trPr>
        <w:tc>
          <w:tcPr>
            <w:tcW w:w="6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город (поселок)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430D2E" w:rsidTr="00391FF9">
        <w:trPr>
          <w:trHeight w:val="597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4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протокола №___ от «___» __________ 20__ г.</w:t>
            </w:r>
          </w:p>
        </w:tc>
      </w:tr>
      <w:tr w:rsidR="000F2846" w:rsidTr="00391FF9"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6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6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430D2E" w:rsidTr="00391FF9">
        <w:tc>
          <w:tcPr>
            <w:tcW w:w="33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3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B6278" w:rsidTr="00391FF9"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70509" w:rsidRDefault="000F2846" w:rsidP="00391FF9">
            <w:pPr>
              <w:pStyle w:val="a3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  <w:p w:rsidR="000F2846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</w:t>
            </w:r>
          </w:p>
          <w:p w:rsidR="000F2846" w:rsidRPr="00110E5B" w:rsidRDefault="000F2846" w:rsidP="0017050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Государственного Комитета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и технического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надзора ДНР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B6278" w:rsidTr="00391FF9">
        <w:tc>
          <w:tcPr>
            <w:tcW w:w="6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6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B6278" w:rsidTr="00391FF9">
        <w:tc>
          <w:tcPr>
            <w:tcW w:w="352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45E" w:rsidRDefault="00C9645E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2846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Государственного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горного и технического надзора ДНР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5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430D2E" w:rsidTr="00391FF9"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</w:tbl>
    <w:p w:rsidR="000F2846" w:rsidRDefault="000F2846" w:rsidP="000F28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257"/>
        <w:gridCol w:w="181"/>
        <w:gridCol w:w="3353"/>
      </w:tblGrid>
      <w:tr w:rsidR="000F2846" w:rsidRPr="00C77E52" w:rsidTr="00391FF9">
        <w:trPr>
          <w:trHeight w:val="432"/>
        </w:trPr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C77E52" w:rsidRDefault="000F2846" w:rsidP="00391FF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приложения 13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Стажировку прошел с 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«___» _____________ 20___ г.</w:t>
            </w:r>
          </w:p>
        </w:tc>
      </w:tr>
      <w:tr w:rsidR="000F2846" w:rsidRPr="00C82815" w:rsidTr="00391FF9">
        <w:trPr>
          <w:trHeight w:val="424"/>
        </w:trPr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ind w:firstLine="226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по «___» _____________ 20___ г.</w:t>
            </w:r>
          </w:p>
        </w:tc>
      </w:tr>
      <w:tr w:rsidR="000F2846" w:rsidRPr="00C82815" w:rsidTr="00391FF9">
        <w:trPr>
          <w:trHeight w:val="415"/>
        </w:trPr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430D2E" w:rsidTr="00391FF9">
        <w:trPr>
          <w:trHeight w:val="130"/>
        </w:trPr>
        <w:tc>
          <w:tcPr>
            <w:tcW w:w="7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846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 руководителя взрывными работами предприятия)</w:t>
            </w:r>
          </w:p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360B7F" w:rsidTr="00170509">
        <w:trPr>
          <w:trHeight w:val="342"/>
        </w:trPr>
        <w:tc>
          <w:tcPr>
            <w:tcW w:w="379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C82815" w:rsidTr="00170509">
        <w:trPr>
          <w:trHeight w:val="77"/>
        </w:trPr>
        <w:tc>
          <w:tcPr>
            <w:tcW w:w="379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C82815" w:rsidTr="00391FF9">
        <w:trPr>
          <w:trHeight w:val="22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430D2E" w:rsidTr="00391FF9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Личная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430D2E" w:rsidTr="00391FF9">
        <w:trPr>
          <w:trHeight w:val="459"/>
        </w:trPr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Получил дополнительно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следующего вида </w:t>
            </w:r>
          </w:p>
        </w:tc>
      </w:tr>
      <w:tr w:rsidR="000F2846" w:rsidRPr="00360B7F" w:rsidTr="00391FF9">
        <w:trPr>
          <w:trHeight w:val="43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взрывных работ: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RPr="00360B7F" w:rsidTr="00391FF9"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7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430D2E" w:rsidTr="00391FF9">
        <w:tc>
          <w:tcPr>
            <w:tcW w:w="36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6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Tr="00391FF9">
        <w:trPr>
          <w:trHeight w:val="443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авитель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170509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Tr="00391FF9">
        <w:trPr>
          <w:trHeight w:val="433"/>
        </w:trPr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7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B6278" w:rsidTr="00391FF9">
        <w:tc>
          <w:tcPr>
            <w:tcW w:w="37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645E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горного и технического надзора ДНР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Tr="00391FF9">
        <w:tc>
          <w:tcPr>
            <w:tcW w:w="379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</w:tbl>
    <w:p w:rsidR="000F2846" w:rsidRDefault="000F2846">
      <w:pPr>
        <w:rPr>
          <w:rFonts w:ascii="Times New Roman" w:hAnsi="Times New Roman" w:cs="Times New Roman"/>
        </w:rPr>
        <w:sectPr w:rsidR="000F2846" w:rsidSect="000F2846">
          <w:pgSz w:w="16838" w:h="11906" w:orient="landscape"/>
          <w:pgMar w:top="1134" w:right="1134" w:bottom="566" w:left="1134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155"/>
        <w:gridCol w:w="102"/>
        <w:gridCol w:w="181"/>
        <w:gridCol w:w="3353"/>
      </w:tblGrid>
      <w:tr w:rsidR="000F2846" w:rsidRPr="00110E5B" w:rsidTr="00391FF9">
        <w:trPr>
          <w:trHeight w:val="432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Стажировку прошел с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«___» _____________ 20___ г.</w:t>
            </w:r>
          </w:p>
        </w:tc>
      </w:tr>
      <w:tr w:rsidR="000F2846" w:rsidRPr="00110E5B" w:rsidTr="00391FF9">
        <w:trPr>
          <w:trHeight w:val="424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ind w:firstLine="226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по «___» _____________ 20___ г.</w:t>
            </w:r>
          </w:p>
        </w:tc>
      </w:tr>
      <w:tr w:rsidR="000F2846" w:rsidRPr="00110E5B" w:rsidTr="00391FF9">
        <w:trPr>
          <w:trHeight w:val="415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130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 руководителя взрывными работами предприятия)</w:t>
            </w:r>
          </w:p>
        </w:tc>
      </w:tr>
      <w:tr w:rsidR="000F2846" w:rsidRPr="00110E5B" w:rsidTr="00391FF9">
        <w:trPr>
          <w:trHeight w:val="717"/>
        </w:trPr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85"/>
        </w:trPr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220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Личная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459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Получил дополнительно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следующего вида </w:t>
            </w:r>
          </w:p>
        </w:tc>
      </w:tr>
      <w:tr w:rsidR="000F2846" w:rsidRPr="00110E5B" w:rsidTr="00391FF9">
        <w:trPr>
          <w:trHeight w:val="43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взрывных работ: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597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протокола №___ от «___» __________ 20__ г.</w:t>
            </w:r>
          </w:p>
        </w:tc>
      </w:tr>
      <w:tr w:rsidR="000F2846" w:rsidRPr="00110E5B" w:rsidTr="00391FF9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32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6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276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авитель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170509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170509">
        <w:trPr>
          <w:trHeight w:val="193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2846" w:rsidRPr="00110E5B" w:rsidRDefault="00C9645E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Государственного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горного и технического надзора ДНР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432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C77E52" w:rsidRDefault="000F2846" w:rsidP="00391FF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приложения 13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Стажировку прошел с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«___» _____________ 20___ г.</w:t>
            </w:r>
          </w:p>
        </w:tc>
      </w:tr>
      <w:tr w:rsidR="000F2846" w:rsidRPr="00110E5B" w:rsidTr="00391FF9">
        <w:trPr>
          <w:trHeight w:val="424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ind w:firstLine="226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по «___» _____________ 20___ г.</w:t>
            </w:r>
          </w:p>
        </w:tc>
      </w:tr>
      <w:tr w:rsidR="000F2846" w:rsidRPr="00110E5B" w:rsidTr="00391FF9">
        <w:trPr>
          <w:trHeight w:val="415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130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 руководителя взрывными работами предприятия)</w:t>
            </w:r>
          </w:p>
        </w:tc>
      </w:tr>
      <w:tr w:rsidR="000F2846" w:rsidRPr="00110E5B" w:rsidTr="00391FF9">
        <w:trPr>
          <w:trHeight w:val="717"/>
        </w:trPr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85"/>
        </w:trPr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Личная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459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Получил дополнительно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следующего вида </w:t>
            </w:r>
          </w:p>
        </w:tc>
      </w:tr>
      <w:tr w:rsidR="000F2846" w:rsidRPr="00110E5B" w:rsidTr="00391FF9">
        <w:trPr>
          <w:trHeight w:val="43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взрывных работ: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597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протокола №___ от «___» __________ 20__ г.</w:t>
            </w:r>
          </w:p>
        </w:tc>
      </w:tr>
      <w:tr w:rsidR="000F2846" w:rsidRPr="00110E5B" w:rsidTr="00391FF9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6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276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авитель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170509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170509">
        <w:trPr>
          <w:trHeight w:val="363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Государственного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горного и технического надзора ДНР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</w:tbl>
    <w:p w:rsidR="000F2846" w:rsidRDefault="000F2846">
      <w:pPr>
        <w:rPr>
          <w:rFonts w:ascii="Times New Roman" w:hAnsi="Times New Roman" w:cs="Times New Roman"/>
        </w:rPr>
        <w:sectPr w:rsidR="000F2846" w:rsidSect="000F2846">
          <w:pgSz w:w="16838" w:h="11906" w:orient="landscape"/>
          <w:pgMar w:top="1134" w:right="1134" w:bottom="566" w:left="1134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155"/>
        <w:gridCol w:w="102"/>
        <w:gridCol w:w="181"/>
        <w:gridCol w:w="3353"/>
      </w:tblGrid>
      <w:tr w:rsidR="000F2846" w:rsidRPr="00110E5B" w:rsidTr="00391FF9">
        <w:trPr>
          <w:trHeight w:val="432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Стажировку прошел с  «___» _____________ 20___ г.</w:t>
            </w:r>
          </w:p>
        </w:tc>
      </w:tr>
      <w:tr w:rsidR="000F2846" w:rsidRPr="00110E5B" w:rsidTr="00391FF9">
        <w:trPr>
          <w:trHeight w:val="424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ind w:firstLine="226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по «___» _____________ 20___ г.</w:t>
            </w:r>
          </w:p>
        </w:tc>
      </w:tr>
      <w:tr w:rsidR="000F2846" w:rsidRPr="00110E5B" w:rsidTr="00170509">
        <w:trPr>
          <w:trHeight w:val="281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130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 руководителя взрывными работами предприятия)</w:t>
            </w:r>
          </w:p>
        </w:tc>
      </w:tr>
      <w:tr w:rsidR="000F2846" w:rsidRPr="00110E5B" w:rsidTr="00391FF9">
        <w:trPr>
          <w:trHeight w:val="367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170509">
        <w:trPr>
          <w:trHeight w:val="425"/>
        </w:trPr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85"/>
        </w:trPr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Личная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459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Получил дополнительно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следующего вида </w:t>
            </w:r>
          </w:p>
        </w:tc>
      </w:tr>
      <w:tr w:rsidR="000F2846" w:rsidRPr="00110E5B" w:rsidTr="00391FF9">
        <w:trPr>
          <w:trHeight w:val="43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взрывных работ: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597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протокола №___ от «___» __________ 20__ г.</w:t>
            </w:r>
          </w:p>
        </w:tc>
      </w:tr>
      <w:tr w:rsidR="000F2846" w:rsidRPr="00110E5B" w:rsidTr="00391FF9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6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276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авитель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B1780A">
        <w:trPr>
          <w:trHeight w:val="747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170509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170509">
        <w:trPr>
          <w:trHeight w:val="249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645E" w:rsidRDefault="00C9645E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Государственного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горного и технического надзора ДНР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170509">
        <w:trPr>
          <w:trHeight w:val="283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70509" w:rsidRDefault="000F2846" w:rsidP="00391FF9">
            <w:pPr>
              <w:pStyle w:val="a3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70509">
              <w:rPr>
                <w:rFonts w:ascii="Times New Roman" w:hAnsi="Times New Roman"/>
                <w:szCs w:val="24"/>
                <w:lang w:eastAsia="ru-RU"/>
              </w:rPr>
              <w:lastRenderedPageBreak/>
              <w:t>Продолжение приложения 13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Стажировку прошел с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«___» _____________ 20___ г.</w:t>
            </w:r>
          </w:p>
        </w:tc>
      </w:tr>
      <w:tr w:rsidR="000F2846" w:rsidRPr="00110E5B" w:rsidTr="00391FF9">
        <w:trPr>
          <w:trHeight w:val="424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ind w:firstLine="226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по «___» _____________ 20___ г.</w:t>
            </w:r>
          </w:p>
        </w:tc>
      </w:tr>
      <w:tr w:rsidR="000F2846" w:rsidRPr="00110E5B" w:rsidTr="00170509">
        <w:trPr>
          <w:trHeight w:val="296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130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 руководителя взрывными работами предприятия)</w:t>
            </w:r>
          </w:p>
        </w:tc>
      </w:tr>
      <w:tr w:rsidR="000F2846" w:rsidRPr="00110E5B" w:rsidTr="00170509">
        <w:trPr>
          <w:trHeight w:val="246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717"/>
        </w:trPr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85"/>
        </w:trPr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Личная подпись взрывника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(мастера-взрывника)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459"/>
        </w:trPr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Получил дополнительно право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следующего вида </w:t>
            </w:r>
          </w:p>
        </w:tc>
      </w:tr>
      <w:tr w:rsidR="000F2846" w:rsidRPr="0036546B" w:rsidTr="00391FF9">
        <w:trPr>
          <w:trHeight w:val="43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взрывных работ: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36546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110E5B" w:rsidTr="00391FF9">
        <w:trPr>
          <w:trHeight w:val="597"/>
        </w:trPr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4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отокола №___ от «___» __________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0F2846" w:rsidRPr="00110E5B" w:rsidTr="00391FF9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квалификационной комиссии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C9645E" w:rsidRDefault="000F2846" w:rsidP="00391FF9">
            <w:pPr>
              <w:pStyle w:val="a3"/>
              <w:jc w:val="both"/>
              <w:rPr>
                <w:rFonts w:ascii="Times New Roman" w:hAnsi="Times New Roman"/>
                <w:sz w:val="40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6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10E5B" w:rsidTr="00391FF9">
        <w:trPr>
          <w:trHeight w:val="276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авитель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170509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10E5B" w:rsidTr="00391FF9">
        <w:trPr>
          <w:trHeight w:val="433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32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10E5B" w:rsidTr="00391FF9">
        <w:tc>
          <w:tcPr>
            <w:tcW w:w="37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645E" w:rsidRDefault="00C9645E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Государственного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горного и технического надзора ДНР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110E5B" w:rsidTr="00391FF9">
        <w:tc>
          <w:tcPr>
            <w:tcW w:w="37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</w:tbl>
    <w:p w:rsidR="000F2846" w:rsidRDefault="000F2846">
      <w:pPr>
        <w:rPr>
          <w:rFonts w:ascii="Times New Roman" w:hAnsi="Times New Roman" w:cs="Times New Roman"/>
        </w:rPr>
        <w:sectPr w:rsidR="000F2846" w:rsidSect="000F2846">
          <w:pgSz w:w="16838" w:h="11906" w:orient="landscape"/>
          <w:pgMar w:top="1134" w:right="1134" w:bottom="566" w:left="1134" w:header="708" w:footer="708" w:gutter="0"/>
          <w:cols w:num="2" w:space="708"/>
          <w:docGrid w:linePitch="360"/>
        </w:sectPr>
      </w:pPr>
    </w:p>
    <w:p w:rsidR="000F2846" w:rsidRDefault="000F2846" w:rsidP="000F2846">
      <w:pPr>
        <w:pStyle w:val="a3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0F2846" w:rsidRDefault="000F2846" w:rsidP="000F2846">
      <w:pPr>
        <w:pStyle w:val="a3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874E01">
        <w:rPr>
          <w:rFonts w:ascii="Times New Roman" w:hAnsi="Times New Roman"/>
          <w:b/>
          <w:sz w:val="36"/>
          <w:szCs w:val="28"/>
          <w:lang w:eastAsia="ru-RU"/>
        </w:rPr>
        <w:t>ТАЛОН ПРЕДУПРЕЖДЕНИЯ</w:t>
      </w:r>
    </w:p>
    <w:p w:rsidR="000F2846" w:rsidRPr="00874E01" w:rsidRDefault="000F2846" w:rsidP="000F2846">
      <w:pPr>
        <w:pStyle w:val="a3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0F2846" w:rsidRDefault="000F2846" w:rsidP="000F2846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74E01">
        <w:rPr>
          <w:rFonts w:ascii="Times New Roman" w:hAnsi="Times New Roman"/>
          <w:b/>
          <w:sz w:val="28"/>
          <w:szCs w:val="26"/>
          <w:lang w:eastAsia="ru-RU"/>
        </w:rPr>
        <w:t>к Единой книжке взрывника (мастера-взрывника)</w:t>
      </w:r>
    </w:p>
    <w:p w:rsidR="000F2846" w:rsidRPr="00874E01" w:rsidRDefault="000F2846" w:rsidP="000F2846">
      <w:pPr>
        <w:pStyle w:val="a3"/>
        <w:jc w:val="center"/>
        <w:rPr>
          <w:rFonts w:ascii="Times New Roman" w:hAnsi="Times New Roman"/>
          <w:b/>
          <w:szCs w:val="26"/>
          <w:lang w:eastAsia="ru-RU"/>
        </w:rPr>
      </w:pPr>
    </w:p>
    <w:p w:rsidR="000F2846" w:rsidRDefault="000F2846" w:rsidP="000F2846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74E01">
        <w:rPr>
          <w:rFonts w:ascii="Times New Roman" w:hAnsi="Times New Roman"/>
          <w:b/>
          <w:sz w:val="28"/>
          <w:szCs w:val="26"/>
          <w:lang w:eastAsia="ru-RU"/>
        </w:rPr>
        <w:t>Серия ___ №________</w:t>
      </w:r>
    </w:p>
    <w:p w:rsidR="000F2846" w:rsidRPr="00874E01" w:rsidRDefault="000F2846" w:rsidP="000F2846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0F2846" w:rsidRPr="00644E80" w:rsidRDefault="000F2846" w:rsidP="000F2846">
      <w:pPr>
        <w:pStyle w:val="a3"/>
        <w:rPr>
          <w:rFonts w:ascii="Times New Roman" w:hAnsi="Times New Roman"/>
          <w:b/>
          <w:sz w:val="8"/>
          <w:szCs w:val="26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136"/>
        <w:gridCol w:w="2032"/>
        <w:gridCol w:w="242"/>
        <w:gridCol w:w="1388"/>
        <w:gridCol w:w="2106"/>
      </w:tblGrid>
      <w:tr w:rsidR="000F2846" w:rsidRPr="00644E80" w:rsidTr="00391FF9">
        <w:trPr>
          <w:trHeight w:val="228"/>
        </w:trPr>
        <w:tc>
          <w:tcPr>
            <w:tcW w:w="1242" w:type="dxa"/>
            <w:gridSpan w:val="2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9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644E80" w:rsidTr="00391FF9">
        <w:tc>
          <w:tcPr>
            <w:tcW w:w="817" w:type="dxa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3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644E80" w:rsidTr="00391FF9">
        <w:tc>
          <w:tcPr>
            <w:tcW w:w="1378" w:type="dxa"/>
            <w:gridSpan w:val="3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4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10E5B">
              <w:rPr>
                <w:rFonts w:ascii="Times New Roman" w:hAnsi="Times New Roman"/>
                <w:sz w:val="25"/>
                <w:szCs w:val="25"/>
                <w:lang w:eastAsia="ru-RU"/>
              </w:rPr>
              <w:t>Председатель квалификационной комиссии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430D2E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70509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4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1B6278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1B6278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B6278" w:rsidRDefault="000F2846" w:rsidP="00391FF9">
            <w:pPr>
              <w:pStyle w:val="a3"/>
              <w:jc w:val="both"/>
              <w:rPr>
                <w:rFonts w:ascii="Times New Roman" w:hAnsi="Times New Roman"/>
                <w:sz w:val="36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фамилия, инициалы)</w:t>
            </w:r>
          </w:p>
        </w:tc>
      </w:tr>
      <w:tr w:rsidR="000F2846" w:rsidRPr="001B6278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  <w:r w:rsidR="00170509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48"/>
                <w:szCs w:val="26"/>
                <w:lang w:eastAsia="ru-RU"/>
              </w:rPr>
            </w:pPr>
          </w:p>
        </w:tc>
      </w:tr>
      <w:tr w:rsidR="000F2846" w:rsidRPr="00644E80" w:rsidTr="0039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6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</w:tbl>
    <w:p w:rsidR="000F2846" w:rsidRPr="009F7784" w:rsidRDefault="009F7784" w:rsidP="000F2846">
      <w:pPr>
        <w:pStyle w:val="a3"/>
        <w:jc w:val="both"/>
        <w:rPr>
          <w:rFonts w:ascii="Times New Roman" w:hAnsi="Times New Roman"/>
          <w:szCs w:val="26"/>
          <w:lang w:eastAsia="ru-RU"/>
        </w:rPr>
      </w:pPr>
      <w:r w:rsidRPr="009F7784">
        <w:rPr>
          <w:rFonts w:ascii="Times New Roman" w:hAnsi="Times New Roman"/>
          <w:szCs w:val="26"/>
          <w:lang w:eastAsia="ru-RU"/>
        </w:rPr>
        <w:t>Примечание: высота бланка удостоверения</w:t>
      </w:r>
      <w:r>
        <w:rPr>
          <w:rFonts w:ascii="Times New Roman" w:hAnsi="Times New Roman"/>
          <w:szCs w:val="26"/>
          <w:lang w:eastAsia="ru-RU"/>
        </w:rPr>
        <w:t xml:space="preserve"> и талона</w:t>
      </w:r>
      <w:r w:rsidRPr="009F7784">
        <w:rPr>
          <w:rFonts w:ascii="Times New Roman" w:hAnsi="Times New Roman"/>
          <w:szCs w:val="26"/>
          <w:lang w:eastAsia="ru-RU"/>
        </w:rPr>
        <w:t xml:space="preserve"> – </w:t>
      </w:r>
      <w:r>
        <w:rPr>
          <w:rFonts w:ascii="Times New Roman" w:hAnsi="Times New Roman"/>
          <w:szCs w:val="26"/>
          <w:lang w:eastAsia="ru-RU"/>
        </w:rPr>
        <w:t>130</w:t>
      </w:r>
      <w:r w:rsidRPr="009F7784">
        <w:rPr>
          <w:rFonts w:ascii="Times New Roman" w:hAnsi="Times New Roman"/>
          <w:szCs w:val="26"/>
          <w:lang w:eastAsia="ru-RU"/>
        </w:rPr>
        <w:t xml:space="preserve"> мм, ширина в развернутом виде – </w:t>
      </w:r>
      <w:r>
        <w:rPr>
          <w:rFonts w:ascii="Times New Roman" w:hAnsi="Times New Roman"/>
          <w:szCs w:val="26"/>
          <w:lang w:eastAsia="ru-RU"/>
        </w:rPr>
        <w:t>180</w:t>
      </w:r>
      <w:r w:rsidRPr="009F7784">
        <w:rPr>
          <w:rFonts w:ascii="Times New Roman" w:hAnsi="Times New Roman"/>
          <w:szCs w:val="26"/>
          <w:lang w:eastAsia="ru-RU"/>
        </w:rPr>
        <w:t xml:space="preserve"> мм. Удостоверение</w:t>
      </w:r>
      <w:r>
        <w:rPr>
          <w:rFonts w:ascii="Times New Roman" w:hAnsi="Times New Roman"/>
          <w:szCs w:val="26"/>
          <w:lang w:eastAsia="ru-RU"/>
        </w:rPr>
        <w:t xml:space="preserve"> и талон</w:t>
      </w:r>
      <w:r w:rsidRPr="009F7784">
        <w:rPr>
          <w:rFonts w:ascii="Times New Roman" w:hAnsi="Times New Roman"/>
          <w:szCs w:val="26"/>
          <w:lang w:eastAsia="ru-RU"/>
        </w:rPr>
        <w:t xml:space="preserve"> недействительн</w:t>
      </w:r>
      <w:r>
        <w:rPr>
          <w:rFonts w:ascii="Times New Roman" w:hAnsi="Times New Roman"/>
          <w:szCs w:val="26"/>
          <w:lang w:eastAsia="ru-RU"/>
        </w:rPr>
        <w:t>ы</w:t>
      </w:r>
      <w:r w:rsidRPr="009F7784">
        <w:rPr>
          <w:rFonts w:ascii="Times New Roman" w:hAnsi="Times New Roman"/>
          <w:szCs w:val="26"/>
          <w:lang w:eastAsia="ru-RU"/>
        </w:rPr>
        <w:t xml:space="preserve"> без печати предприятий и организаций, чьих представителей подписи стоят в Удостоверении</w:t>
      </w:r>
      <w:r>
        <w:rPr>
          <w:rFonts w:ascii="Times New Roman" w:hAnsi="Times New Roman"/>
          <w:szCs w:val="26"/>
          <w:lang w:eastAsia="ru-RU"/>
        </w:rPr>
        <w:t xml:space="preserve"> и талоне.</w:t>
      </w:r>
    </w:p>
    <w:p w:rsidR="000F2846" w:rsidRDefault="000F2846" w:rsidP="000F284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2846" w:rsidRDefault="000F2846" w:rsidP="000F284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0A" w:rsidRDefault="00B1780A" w:rsidP="000F284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Продолжение приложения 13</w:t>
      </w:r>
    </w:p>
    <w:p w:rsidR="000F2846" w:rsidRPr="0036546B" w:rsidRDefault="000F2846" w:rsidP="000F284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73"/>
        <w:gridCol w:w="3546"/>
      </w:tblGrid>
      <w:tr w:rsidR="000F2846" w:rsidRPr="008754B5" w:rsidTr="00212BB7">
        <w:tc>
          <w:tcPr>
            <w:tcW w:w="3227" w:type="dxa"/>
            <w:shd w:val="clear" w:color="auto" w:fill="auto"/>
            <w:vAlign w:val="bottom"/>
          </w:tcPr>
          <w:p w:rsidR="000F2846" w:rsidRPr="0036546B" w:rsidRDefault="000F2846" w:rsidP="00391FF9">
            <w:pPr>
              <w:pStyle w:val="a3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0F2846" w:rsidRPr="00110E5B" w:rsidRDefault="000F2846" w:rsidP="00212BB7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Талон изъят на основании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8754B5" w:rsidTr="00212BB7">
        <w:trPr>
          <w:trHeight w:val="444"/>
        </w:trPr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8754B5" w:rsidTr="00391FF9">
        <w:trPr>
          <w:trHeight w:val="270"/>
        </w:trPr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«___» ____________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0F2846" w:rsidRPr="008754B5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RPr="00430D2E" w:rsidTr="00391FF9"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ФИО</w:t>
            </w: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 xml:space="preserve"> руководителя взрывными работами предприятия)</w:t>
            </w:r>
          </w:p>
        </w:tc>
      </w:tr>
      <w:tr w:rsidR="000F2846" w:rsidTr="00391FF9">
        <w:tc>
          <w:tcPr>
            <w:tcW w:w="3600" w:type="dxa"/>
            <w:gridSpan w:val="2"/>
            <w:vMerge w:val="restart"/>
            <w:shd w:val="clear" w:color="auto" w:fill="auto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Tr="00391FF9"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Tr="00212BB7">
        <w:tc>
          <w:tcPr>
            <w:tcW w:w="3227" w:type="dxa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Талон восстановлен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на основании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846" w:rsidTr="00391FF9">
        <w:trPr>
          <w:trHeight w:val="277"/>
        </w:trPr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«___» ____________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0F2846" w:rsidRPr="00110E5B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846" w:rsidRPr="00430D2E" w:rsidTr="00391FF9"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(до</w:t>
            </w:r>
            <w:r>
              <w:rPr>
                <w:rFonts w:ascii="Times New Roman" w:hAnsi="Times New Roman"/>
                <w:sz w:val="16"/>
                <w:szCs w:val="26"/>
                <w:lang w:eastAsia="ru-RU"/>
              </w:rPr>
              <w:t>лжность, ФИО</w:t>
            </w: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 xml:space="preserve"> руководителя взрывными работами предприятия)</w:t>
            </w:r>
          </w:p>
        </w:tc>
      </w:tr>
      <w:tr w:rsidR="000F2846" w:rsidRPr="0036546B" w:rsidTr="00391FF9">
        <w:tc>
          <w:tcPr>
            <w:tcW w:w="3600" w:type="dxa"/>
            <w:gridSpan w:val="2"/>
            <w:vMerge w:val="restart"/>
            <w:shd w:val="clear" w:color="auto" w:fill="auto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846" w:rsidRPr="0036546B" w:rsidTr="00391FF9"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RPr="0036546B" w:rsidTr="00212BB7">
        <w:tc>
          <w:tcPr>
            <w:tcW w:w="3227" w:type="dxa"/>
            <w:shd w:val="clear" w:color="auto" w:fill="auto"/>
            <w:vAlign w:val="bottom"/>
          </w:tcPr>
          <w:p w:rsidR="000F2846" w:rsidRPr="00110E5B" w:rsidRDefault="000F2846" w:rsidP="00212BB7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Талон изъят на основании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846" w:rsidRPr="0036546B" w:rsidTr="00212BB7">
        <w:trPr>
          <w:trHeight w:val="449"/>
        </w:trPr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846" w:rsidRPr="0036546B" w:rsidTr="00391FF9">
        <w:trPr>
          <w:trHeight w:val="286"/>
        </w:trPr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«___» 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____________ 20__ г.</w:t>
            </w:r>
          </w:p>
        </w:tc>
      </w:tr>
      <w:tr w:rsidR="000F2846" w:rsidRPr="0036546B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846" w:rsidRPr="00430D2E" w:rsidTr="00391FF9"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ФИО</w:t>
            </w: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 xml:space="preserve"> руководителя взрывными работами предприятия)</w:t>
            </w:r>
          </w:p>
        </w:tc>
      </w:tr>
      <w:tr w:rsidR="000F2846" w:rsidTr="00391FF9">
        <w:tc>
          <w:tcPr>
            <w:tcW w:w="3600" w:type="dxa"/>
            <w:gridSpan w:val="2"/>
            <w:vMerge w:val="restart"/>
            <w:shd w:val="clear" w:color="auto" w:fill="auto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Tr="00391FF9"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  <w:tr w:rsidR="000F2846" w:rsidTr="00212BB7">
        <w:tc>
          <w:tcPr>
            <w:tcW w:w="3227" w:type="dxa"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Талон восстановлен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на основании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110E5B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Tr="00391FF9">
        <w:trPr>
          <w:trHeight w:val="293"/>
        </w:trPr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«___» </w:t>
            </w: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____________ 20__ г.</w:t>
            </w:r>
          </w:p>
        </w:tc>
      </w:tr>
      <w:tr w:rsidR="000F2846" w:rsidRPr="00110E5B" w:rsidTr="00391FF9">
        <w:tc>
          <w:tcPr>
            <w:tcW w:w="7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430D2E" w:rsidTr="00391FF9">
        <w:tc>
          <w:tcPr>
            <w:tcW w:w="71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6"/>
                <w:lang w:eastAsia="ru-RU"/>
              </w:rPr>
              <w:t>(должность, ФИО</w:t>
            </w: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 xml:space="preserve"> руководителя взрывными работами предприятия)</w:t>
            </w:r>
          </w:p>
        </w:tc>
      </w:tr>
      <w:tr w:rsidR="000F2846" w:rsidRPr="0036546B" w:rsidTr="00391FF9">
        <w:tc>
          <w:tcPr>
            <w:tcW w:w="3600" w:type="dxa"/>
            <w:gridSpan w:val="2"/>
            <w:vMerge w:val="restart"/>
            <w:shd w:val="clear" w:color="auto" w:fill="auto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М.П. </w:t>
            </w:r>
          </w:p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F2846" w:rsidRPr="0036546B" w:rsidRDefault="000F2846" w:rsidP="00391F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846" w:rsidRPr="0036546B" w:rsidTr="00391FF9"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0F2846" w:rsidRPr="00110E5B" w:rsidRDefault="000F2846" w:rsidP="00391F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F2846" w:rsidRPr="00110E5B" w:rsidRDefault="000F2846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6"/>
                <w:lang w:eastAsia="ru-RU"/>
              </w:rPr>
            </w:pPr>
            <w:r w:rsidRPr="00110E5B">
              <w:rPr>
                <w:rFonts w:ascii="Times New Roman" w:hAnsi="Times New Roman"/>
                <w:sz w:val="16"/>
                <w:szCs w:val="26"/>
                <w:lang w:eastAsia="ru-RU"/>
              </w:rPr>
              <w:t>(подпись)</w:t>
            </w:r>
          </w:p>
        </w:tc>
      </w:tr>
    </w:tbl>
    <w:p w:rsidR="000F2846" w:rsidRPr="00EB2493" w:rsidRDefault="000F2846" w:rsidP="000F2846">
      <w:pPr>
        <w:pStyle w:val="a3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0F2846" w:rsidRPr="00EB2493" w:rsidRDefault="000F2846" w:rsidP="000F2846">
      <w:pPr>
        <w:pStyle w:val="a3"/>
        <w:jc w:val="both"/>
        <w:rPr>
          <w:rFonts w:ascii="Times New Roman" w:hAnsi="Times New Roman"/>
          <w:sz w:val="2"/>
          <w:szCs w:val="2"/>
          <w:lang w:eastAsia="ru-RU"/>
        </w:rPr>
      </w:pPr>
    </w:p>
    <w:sectPr w:rsidR="000F2846" w:rsidRPr="00EB2493" w:rsidSect="000F2846">
      <w:pgSz w:w="16838" w:h="11906" w:orient="landscape"/>
      <w:pgMar w:top="1134" w:right="1134" w:bottom="56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54" w:rsidRDefault="00627054" w:rsidP="000F2846">
      <w:pPr>
        <w:spacing w:after="0" w:line="240" w:lineRule="auto"/>
      </w:pPr>
      <w:r>
        <w:separator/>
      </w:r>
    </w:p>
  </w:endnote>
  <w:endnote w:type="continuationSeparator" w:id="0">
    <w:p w:rsidR="00627054" w:rsidRDefault="00627054" w:rsidP="000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54" w:rsidRDefault="00627054" w:rsidP="000F2846">
      <w:pPr>
        <w:spacing w:after="0" w:line="240" w:lineRule="auto"/>
      </w:pPr>
      <w:r>
        <w:separator/>
      </w:r>
    </w:p>
  </w:footnote>
  <w:footnote w:type="continuationSeparator" w:id="0">
    <w:p w:rsidR="00627054" w:rsidRDefault="00627054" w:rsidP="000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90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2846" w:rsidRPr="00D1447D" w:rsidRDefault="000F2846" w:rsidP="000F2846">
        <w:pPr>
          <w:pStyle w:val="a4"/>
          <w:jc w:val="center"/>
          <w:rPr>
            <w:rFonts w:ascii="Times New Roman" w:hAnsi="Times New Roman" w:cs="Times New Roman"/>
          </w:rPr>
        </w:pPr>
        <w:r w:rsidRPr="00D1447D">
          <w:rPr>
            <w:rFonts w:ascii="Times New Roman" w:hAnsi="Times New Roman" w:cs="Times New Roman"/>
          </w:rPr>
          <w:fldChar w:fldCharType="begin"/>
        </w:r>
        <w:r w:rsidRPr="00D1447D">
          <w:rPr>
            <w:rFonts w:ascii="Times New Roman" w:hAnsi="Times New Roman" w:cs="Times New Roman"/>
          </w:rPr>
          <w:instrText>PAGE   \* MERGEFORMAT</w:instrText>
        </w:r>
        <w:r w:rsidRPr="00D1447D">
          <w:rPr>
            <w:rFonts w:ascii="Times New Roman" w:hAnsi="Times New Roman" w:cs="Times New Roman"/>
          </w:rPr>
          <w:fldChar w:fldCharType="separate"/>
        </w:r>
        <w:r w:rsidR="006904C0">
          <w:rPr>
            <w:rFonts w:ascii="Times New Roman" w:hAnsi="Times New Roman" w:cs="Times New Roman"/>
            <w:noProof/>
          </w:rPr>
          <w:t>5</w:t>
        </w:r>
        <w:r w:rsidRPr="00D1447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46"/>
    <w:rsid w:val="000F2846"/>
    <w:rsid w:val="0014076E"/>
    <w:rsid w:val="00170509"/>
    <w:rsid w:val="001C369C"/>
    <w:rsid w:val="00201AB8"/>
    <w:rsid w:val="00204D8F"/>
    <w:rsid w:val="00212BB7"/>
    <w:rsid w:val="0022579F"/>
    <w:rsid w:val="005A2FDD"/>
    <w:rsid w:val="00627054"/>
    <w:rsid w:val="006904C0"/>
    <w:rsid w:val="006F11B3"/>
    <w:rsid w:val="00845902"/>
    <w:rsid w:val="008A3897"/>
    <w:rsid w:val="00904A44"/>
    <w:rsid w:val="00912DE5"/>
    <w:rsid w:val="009C524B"/>
    <w:rsid w:val="009F7784"/>
    <w:rsid w:val="00AF1815"/>
    <w:rsid w:val="00B1780A"/>
    <w:rsid w:val="00BD61DE"/>
    <w:rsid w:val="00C37BAD"/>
    <w:rsid w:val="00C46BDD"/>
    <w:rsid w:val="00C74D06"/>
    <w:rsid w:val="00C9645E"/>
    <w:rsid w:val="00D1447D"/>
    <w:rsid w:val="00E67756"/>
    <w:rsid w:val="00F26EF0"/>
    <w:rsid w:val="00F35352"/>
    <w:rsid w:val="00F72FA6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46"/>
  </w:style>
  <w:style w:type="paragraph" w:styleId="a6">
    <w:name w:val="footer"/>
    <w:basedOn w:val="a"/>
    <w:link w:val="a7"/>
    <w:uiPriority w:val="99"/>
    <w:unhideWhenUsed/>
    <w:rsid w:val="000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846"/>
  </w:style>
  <w:style w:type="paragraph" w:styleId="a8">
    <w:name w:val="Balloon Text"/>
    <w:basedOn w:val="a"/>
    <w:link w:val="a9"/>
    <w:uiPriority w:val="99"/>
    <w:semiHidden/>
    <w:unhideWhenUsed/>
    <w:rsid w:val="00C9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46"/>
  </w:style>
  <w:style w:type="paragraph" w:styleId="a6">
    <w:name w:val="footer"/>
    <w:basedOn w:val="a"/>
    <w:link w:val="a7"/>
    <w:uiPriority w:val="99"/>
    <w:unhideWhenUsed/>
    <w:rsid w:val="000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846"/>
  </w:style>
  <w:style w:type="paragraph" w:styleId="a8">
    <w:name w:val="Balloon Text"/>
    <w:basedOn w:val="a"/>
    <w:link w:val="a9"/>
    <w:uiPriority w:val="99"/>
    <w:semiHidden/>
    <w:unhideWhenUsed/>
    <w:rsid w:val="00C9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21</cp:revision>
  <cp:lastPrinted>2018-06-19T09:32:00Z</cp:lastPrinted>
  <dcterms:created xsi:type="dcterms:W3CDTF">2016-10-30T16:38:00Z</dcterms:created>
  <dcterms:modified xsi:type="dcterms:W3CDTF">2018-06-28T05:04:00Z</dcterms:modified>
</cp:coreProperties>
</file>