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91188" w:rsidRPr="00F3030D" w:rsidRDefault="00AC1CCC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91188" w:rsidRPr="00F3030D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1CCC">
        <w:rPr>
          <w:rFonts w:ascii="Times New Roman" w:eastAsia="Calibri" w:hAnsi="Times New Roman" w:cs="Times New Roman"/>
          <w:sz w:val="28"/>
          <w:szCs w:val="28"/>
        </w:rPr>
        <w:t>15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CC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AC1CCC">
        <w:rPr>
          <w:rFonts w:ascii="Times New Roman" w:eastAsia="Calibri" w:hAnsi="Times New Roman" w:cs="Times New Roman"/>
          <w:sz w:val="28"/>
          <w:szCs w:val="28"/>
        </w:rPr>
        <w:t>.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C1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62472" w:rsidRPr="00F3030D" w:rsidRDefault="00AB56C3" w:rsidP="00AB56C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4E093C">
        <w:rPr>
          <w:rStyle w:val="translation-chunk"/>
          <w:rFonts w:ascii="Times New Roman" w:hAnsi="Times New Roman"/>
          <w:sz w:val="28"/>
          <w:szCs w:val="28"/>
        </w:rPr>
        <w:t xml:space="preserve">в ред. </w:t>
      </w:r>
      <w:r w:rsidR="004E093C" w:rsidRPr="004E093C">
        <w:rPr>
          <w:rFonts w:ascii="Times New Roman" w:hAnsi="Times New Roman"/>
          <w:sz w:val="28"/>
          <w:szCs w:val="28"/>
        </w:rPr>
        <w:t>п</w:t>
      </w:r>
      <w:r w:rsidRPr="004E093C">
        <w:rPr>
          <w:rFonts w:ascii="Times New Roman" w:hAnsi="Times New Roman"/>
          <w:sz w:val="28"/>
          <w:szCs w:val="28"/>
        </w:rPr>
        <w:t xml:space="preserve">риказа МЭР ДНР от 17.03.2017 № </w:t>
      </w:r>
      <w:bookmarkStart w:id="0" w:name="_GoBack"/>
      <w:bookmarkEnd w:id="0"/>
      <w:r w:rsidRPr="004E093C">
        <w:rPr>
          <w:rFonts w:ascii="Times New Roman" w:hAnsi="Times New Roman"/>
          <w:sz w:val="28"/>
          <w:szCs w:val="28"/>
        </w:rPr>
        <w:t>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Форма № </w:t>
      </w:r>
      <w:r w:rsidR="00610FB5">
        <w:rPr>
          <w:rFonts w:ascii="Times New Roman" w:eastAsia="Times New Roman" w:hAnsi="Times New Roman"/>
          <w:sz w:val="28"/>
          <w:szCs w:val="28"/>
        </w:rPr>
        <w:t>11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1.4. Должностные лица заказчика, </w:t>
      </w:r>
      <w:r w:rsidR="00657282" w:rsidRPr="00F3030D">
        <w:rPr>
          <w:rFonts w:ascii="Times New Roman" w:eastAsia="Times New Roman" w:hAnsi="Times New Roman"/>
          <w:sz w:val="28"/>
          <w:szCs w:val="28"/>
        </w:rPr>
        <w:t>ответственные за проведение закупок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F3030D">
        <w:rPr>
          <w:rFonts w:ascii="Times New Roman" w:eastAsia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F3030D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2.2. </w:t>
      </w:r>
      <w:r w:rsidRPr="00F3030D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653A3C" w:rsidRPr="00F3030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</w:t>
      </w:r>
      <w:r w:rsidRPr="00F3030D">
        <w:rPr>
          <w:rFonts w:ascii="Times New Roman" w:eastAsia="Times New Roman" w:hAnsi="Times New Roman"/>
          <w:sz w:val="28"/>
          <w:szCs w:val="28"/>
        </w:rPr>
        <w:t>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.1. Дата обнародования и номер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 xml:space="preserve"> и документации о закупке, размещенные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.2. Дата и номер выпуска официального печатного издания, в котором опубликовано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502F7A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502F7A">
        <w:rPr>
          <w:rFonts w:ascii="Times New Roman" w:hAnsi="Times New Roman"/>
          <w:sz w:val="28"/>
          <w:szCs w:val="28"/>
        </w:rPr>
        <w:t xml:space="preserve">.3. Дата обнародования и номер уведомления </w:t>
      </w:r>
      <w:r w:rsidR="00B159F7" w:rsidRPr="00502F7A">
        <w:rPr>
          <w:rFonts w:ascii="Times New Roman" w:hAnsi="Times New Roman"/>
          <w:sz w:val="28"/>
          <w:szCs w:val="28"/>
        </w:rPr>
        <w:t>об изменениях в документаци</w:t>
      </w:r>
      <w:r w:rsidR="00584D02" w:rsidRPr="00502F7A">
        <w:rPr>
          <w:rFonts w:ascii="Times New Roman" w:hAnsi="Times New Roman"/>
          <w:sz w:val="28"/>
          <w:szCs w:val="28"/>
        </w:rPr>
        <w:t>ю</w:t>
      </w:r>
      <w:r w:rsidR="00B159F7" w:rsidRPr="00502F7A">
        <w:rPr>
          <w:rFonts w:ascii="Times New Roman" w:hAnsi="Times New Roman"/>
          <w:sz w:val="28"/>
          <w:szCs w:val="28"/>
        </w:rPr>
        <w:t xml:space="preserve"> о закупке,</w:t>
      </w:r>
      <w:r w:rsidR="00B62472" w:rsidRPr="00502F7A">
        <w:rPr>
          <w:rFonts w:ascii="Times New Roman" w:hAnsi="Times New Roman"/>
          <w:sz w:val="28"/>
          <w:szCs w:val="28"/>
        </w:rPr>
        <w:t xml:space="preserve"> размещенного на веб-портале.</w:t>
      </w:r>
    </w:p>
    <w:p w:rsidR="00B62472" w:rsidRPr="00F3030D" w:rsidRDefault="00B62472" w:rsidP="00B62472">
      <w:pPr>
        <w:ind w:firstLine="318"/>
        <w:contextualSpacing/>
        <w:jc w:val="both"/>
        <w:rPr>
          <w:rFonts w:ascii="Times New Roman" w:hAnsi="Times New Roman"/>
          <w:sz w:val="28"/>
          <w:szCs w:val="28"/>
        </w:rPr>
      </w:pPr>
      <w:r w:rsidRPr="00502F7A">
        <w:rPr>
          <w:rFonts w:ascii="Times New Roman" w:hAnsi="Times New Roman"/>
          <w:sz w:val="28"/>
          <w:szCs w:val="28"/>
        </w:rPr>
        <w:t xml:space="preserve">    </w:t>
      </w:r>
      <w:r w:rsidR="0098266E">
        <w:rPr>
          <w:rFonts w:ascii="Times New Roman" w:hAnsi="Times New Roman"/>
          <w:sz w:val="28"/>
          <w:szCs w:val="28"/>
        </w:rPr>
        <w:t>4</w:t>
      </w:r>
      <w:r w:rsidRPr="00502F7A">
        <w:rPr>
          <w:rFonts w:ascii="Times New Roman" w:hAnsi="Times New Roman"/>
          <w:sz w:val="28"/>
          <w:szCs w:val="28"/>
        </w:rPr>
        <w:t xml:space="preserve">.4. Дата обнародования и номер  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разъяснений к </w:t>
      </w:r>
      <w:r w:rsidR="00B159F7" w:rsidRPr="00502F7A">
        <w:rPr>
          <w:rFonts w:ascii="Times New Roman" w:hAnsi="Times New Roman"/>
          <w:sz w:val="28"/>
          <w:szCs w:val="28"/>
        </w:rPr>
        <w:t>документации о закупке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>, размещенных</w:t>
      </w:r>
      <w:r w:rsidRPr="00502F7A">
        <w:rPr>
          <w:rFonts w:ascii="Times New Roman" w:hAnsi="Times New Roman"/>
          <w:sz w:val="28"/>
          <w:szCs w:val="28"/>
        </w:rPr>
        <w:t xml:space="preserve">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.5.  Дата и номер протокола раскрытия предложений конкурсных закупок.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.6. Дата и номер протокола рассмотрения и оценки предложений конкурсных закупок.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.7. Дата обнародования и номер  объявления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.8. Дата и номер выпуска официального печатного издания, в котором опубликована объявление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.9. </w:t>
      </w:r>
      <w:r w:rsidR="00B62472" w:rsidRPr="00F3030D">
        <w:rPr>
          <w:rFonts w:ascii="Times New Roman" w:hAnsi="Times New Roman"/>
          <w:sz w:val="28"/>
          <w:szCs w:val="28"/>
        </w:rPr>
        <w:t>Дата обнародования и номер уведомления об акцепте предложения конкурсных закупок, размещенного на веб-портале.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.10. Адрес веб-сайта, на котором заказчиком дополнительно размещалась информация о закупке (официальный сайт заказчика</w:t>
      </w:r>
      <w:r w:rsidR="00152554" w:rsidRPr="00F3030D">
        <w:rPr>
          <w:rFonts w:ascii="Times New Roman" w:hAnsi="Times New Roman"/>
          <w:sz w:val="28"/>
          <w:szCs w:val="28"/>
        </w:rPr>
        <w:t xml:space="preserve"> или сайт органа</w:t>
      </w:r>
      <w:r w:rsidR="005F401B" w:rsidRPr="00F3030D">
        <w:rPr>
          <w:rFonts w:ascii="Times New Roman" w:hAnsi="Times New Roman"/>
          <w:sz w:val="28"/>
          <w:szCs w:val="28"/>
        </w:rPr>
        <w:t>, к сфере управления которого относится заказчик</w:t>
      </w:r>
      <w:r w:rsidR="00B62472" w:rsidRPr="00F3030D">
        <w:rPr>
          <w:rFonts w:ascii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участниках процедуры закупки, подавших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Количество участников процедуры закупки.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Полное наименование юридического лица или фамилия, имя, отчество физического лица - 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.3.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 Местонахождение (для юридического лица) или место жительства (для физического лица - 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 предложениях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Срок подачи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Дата раскрытия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Количество полученных предложений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 </w:t>
      </w:r>
      <w:r w:rsidR="00963A5F">
        <w:rPr>
          <w:rFonts w:ascii="Times New Roman" w:eastAsia="Times New Roman" w:hAnsi="Times New Roman"/>
          <w:sz w:val="28"/>
          <w:szCs w:val="28"/>
        </w:rPr>
        <w:t>Общая ц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ена</w:t>
      </w:r>
      <w:r w:rsidR="00963A5F">
        <w:rPr>
          <w:rFonts w:ascii="Times New Roman" w:eastAsia="Times New Roman" w:hAnsi="Times New Roman"/>
          <w:sz w:val="28"/>
          <w:szCs w:val="28"/>
        </w:rPr>
        <w:t xml:space="preserve"> предложения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 и краткое описание других условий каждого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.5. Перечень отклоненных предложений конкурсных закупок, обоснование причин отклонения.</w:t>
      </w:r>
    </w:p>
    <w:p w:rsidR="003821AE" w:rsidRDefault="003821A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по оценке предложений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.1. </w:t>
      </w:r>
      <w:r w:rsidR="00AB56C3">
        <w:rPr>
          <w:rFonts w:ascii="Times New Roman" w:eastAsia="Times New Roman" w:hAnsi="Times New Roman"/>
          <w:sz w:val="28"/>
          <w:szCs w:val="28"/>
        </w:rPr>
        <w:t>Общие ц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ены предложений конкурсных закупок, которые оценивались: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самая низкая </w:t>
      </w:r>
      <w:r w:rsidR="00AB56C3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предложения конкурсных закупок 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самая высокая </w:t>
      </w:r>
      <w:r w:rsidR="00AB56C3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предложения ко</w:t>
      </w:r>
      <w:r w:rsidR="00AB56C3">
        <w:rPr>
          <w:rFonts w:ascii="Times New Roman" w:eastAsia="Times New Roman" w:hAnsi="Times New Roman"/>
          <w:sz w:val="28"/>
          <w:szCs w:val="28"/>
        </w:rPr>
        <w:t>нкурсных закупок _________</w:t>
      </w:r>
      <w:r w:rsidRPr="00F3030D">
        <w:rPr>
          <w:rFonts w:ascii="Times New Roman" w:eastAsia="Times New Roman" w:hAnsi="Times New Roman"/>
          <w:sz w:val="28"/>
          <w:szCs w:val="28"/>
        </w:rPr>
        <w:t>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номер ____ и </w:t>
      </w:r>
      <w:r w:rsidR="00DB60B9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акцептованного предложения конкурсных закупок ___________________(_____________________________________________).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Оценка предложений конкурсных закупок в баллах (при использовании бал</w:t>
      </w:r>
      <w:r w:rsidR="00F3030D">
        <w:rPr>
          <w:rFonts w:ascii="Times New Roman" w:eastAsia="Times New Roman" w:hAnsi="Times New Roman"/>
          <w:sz w:val="28"/>
          <w:szCs w:val="28"/>
        </w:rPr>
        <w:t>л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ьного метода оценки):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наименьшее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наибольшее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номер ____ и </w:t>
      </w:r>
      <w:r w:rsidR="00DB60B9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акцептованного предложения конкурсных закупок ___________________(_____________________________________________).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B62472" w:rsidRPr="00F3030D" w:rsidRDefault="0098266E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Дата акцепта предложения конкурсных закупок.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участнике, с которым заключен договор о закупке: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Местонахождение (для юридического лица) или место жительства (для физического лица-предпринимателя),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Дата заключения договора о закупке и сумма, определенная в договоре о закупке.</w:t>
      </w:r>
    </w:p>
    <w:p w:rsidR="00AC1CCC" w:rsidRDefault="00AC1CCC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30D">
        <w:rPr>
          <w:rFonts w:ascii="Times New Roman" w:hAnsi="Times New Roman"/>
          <w:b/>
          <w:sz w:val="28"/>
          <w:szCs w:val="28"/>
        </w:rPr>
        <w:t>1</w:t>
      </w:r>
      <w:r w:rsidR="0098266E">
        <w:rPr>
          <w:rFonts w:ascii="Times New Roman" w:hAnsi="Times New Roman"/>
          <w:b/>
          <w:sz w:val="28"/>
          <w:szCs w:val="28"/>
        </w:rPr>
        <w:t>0</w:t>
      </w:r>
      <w:r w:rsidRPr="00F3030D">
        <w:rPr>
          <w:rFonts w:ascii="Times New Roman" w:hAnsi="Times New Roman"/>
          <w:b/>
          <w:sz w:val="28"/>
          <w:szCs w:val="28"/>
        </w:rPr>
        <w:t>. Процедура открытого конкурса отменена или признана несостоявшейся: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.1. Дата принятия решения.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.2. Причины, обоснования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1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Другая информация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AC1CCC" w:rsidRDefault="00AC1CCC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2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Состав комитета по конкурсным закупкам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F20AE1" w:rsidRPr="00F3030D" w:rsidRDefault="00F20AE1" w:rsidP="00B62472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20AE1" w:rsidRPr="00F3030D" w:rsidRDefault="00F20AE1" w:rsidP="00F20AE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20AE1" w:rsidRPr="00F3030D" w:rsidSect="00330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49" w:rsidRDefault="00EF4349" w:rsidP="00330E26">
      <w:pPr>
        <w:spacing w:after="0" w:line="240" w:lineRule="auto"/>
      </w:pPr>
      <w:r>
        <w:separator/>
      </w:r>
    </w:p>
  </w:endnote>
  <w:endnote w:type="continuationSeparator" w:id="0">
    <w:p w:rsidR="00EF4349" w:rsidRDefault="00EF4349" w:rsidP="003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26" w:rsidRDefault="00330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26" w:rsidRDefault="00330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26" w:rsidRDefault="0033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49" w:rsidRDefault="00EF4349" w:rsidP="00330E26">
      <w:pPr>
        <w:spacing w:after="0" w:line="240" w:lineRule="auto"/>
      </w:pPr>
      <w:r>
        <w:separator/>
      </w:r>
    </w:p>
  </w:footnote>
  <w:footnote w:type="continuationSeparator" w:id="0">
    <w:p w:rsidR="00EF4349" w:rsidRDefault="00EF4349" w:rsidP="003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26" w:rsidRDefault="00330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7"/>
      <w:docPartObj>
        <w:docPartGallery w:val="Page Numbers (Top of Page)"/>
        <w:docPartUnique/>
      </w:docPartObj>
    </w:sdtPr>
    <w:sdtEndPr/>
    <w:sdtContent>
      <w:p w:rsidR="00330E26" w:rsidRDefault="00B810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E26" w:rsidRDefault="00330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26" w:rsidRDefault="0033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F"/>
    <w:rsid w:val="00152554"/>
    <w:rsid w:val="001D79C7"/>
    <w:rsid w:val="001E3DA5"/>
    <w:rsid w:val="0033081B"/>
    <w:rsid w:val="00330E26"/>
    <w:rsid w:val="0038014F"/>
    <w:rsid w:val="003821AE"/>
    <w:rsid w:val="00457F18"/>
    <w:rsid w:val="00461027"/>
    <w:rsid w:val="004E093C"/>
    <w:rsid w:val="00502F7A"/>
    <w:rsid w:val="00584D02"/>
    <w:rsid w:val="00591188"/>
    <w:rsid w:val="005F401B"/>
    <w:rsid w:val="006058FD"/>
    <w:rsid w:val="00610FB5"/>
    <w:rsid w:val="00653A3C"/>
    <w:rsid w:val="00657282"/>
    <w:rsid w:val="006843B7"/>
    <w:rsid w:val="007017D8"/>
    <w:rsid w:val="007125E8"/>
    <w:rsid w:val="007535FD"/>
    <w:rsid w:val="007E7099"/>
    <w:rsid w:val="0082657F"/>
    <w:rsid w:val="00963A5F"/>
    <w:rsid w:val="0098172D"/>
    <w:rsid w:val="0098266E"/>
    <w:rsid w:val="00A86E33"/>
    <w:rsid w:val="00AB56C3"/>
    <w:rsid w:val="00AC1CCC"/>
    <w:rsid w:val="00B159F7"/>
    <w:rsid w:val="00B62472"/>
    <w:rsid w:val="00B81083"/>
    <w:rsid w:val="00CC733F"/>
    <w:rsid w:val="00D21545"/>
    <w:rsid w:val="00D4062F"/>
    <w:rsid w:val="00DB60B9"/>
    <w:rsid w:val="00E12EC7"/>
    <w:rsid w:val="00E505EA"/>
    <w:rsid w:val="00EF4349"/>
    <w:rsid w:val="00F20AE1"/>
    <w:rsid w:val="00F3030D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99B0-2B6B-4203-81EA-39FAEC9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B56C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AB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2016-09-14T13:35:00Z</cp:lastPrinted>
  <dcterms:created xsi:type="dcterms:W3CDTF">2016-09-13T14:07:00Z</dcterms:created>
  <dcterms:modified xsi:type="dcterms:W3CDTF">2019-07-22T08:49:00Z</dcterms:modified>
</cp:coreProperties>
</file>