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75" w:rsidRPr="00DD5A38" w:rsidRDefault="000A6875" w:rsidP="000A6875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A6875" w:rsidRDefault="000A6875" w:rsidP="000A6875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 xml:space="preserve">к Приказу Министерства иностранных дел Донецкой Народной </w:t>
      </w:r>
      <w:r>
        <w:rPr>
          <w:sz w:val="28"/>
          <w:szCs w:val="28"/>
        </w:rPr>
        <w:t xml:space="preserve">Республики </w:t>
      </w:r>
    </w:p>
    <w:p w:rsidR="000A6875" w:rsidRDefault="000A6875" w:rsidP="000A6875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91CCF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C91CCF">
        <w:rPr>
          <w:sz w:val="28"/>
          <w:szCs w:val="28"/>
          <w:u w:val="single"/>
        </w:rPr>
        <w:t>06 2019</w:t>
      </w:r>
      <w:r>
        <w:rPr>
          <w:sz w:val="28"/>
          <w:szCs w:val="28"/>
        </w:rPr>
        <w:t xml:space="preserve"> г. № </w:t>
      </w:r>
      <w:bookmarkStart w:id="0" w:name="_GoBack"/>
      <w:r w:rsidRPr="00C91CCF">
        <w:rPr>
          <w:sz w:val="28"/>
          <w:szCs w:val="28"/>
          <w:u w:val="single"/>
        </w:rPr>
        <w:t>42-ОД</w:t>
      </w:r>
      <w:bookmarkEnd w:id="0"/>
    </w:p>
    <w:p w:rsidR="000A6875" w:rsidRDefault="000A6875" w:rsidP="000A6875">
      <w:pPr>
        <w:jc w:val="center"/>
        <w:rPr>
          <w:b/>
          <w:sz w:val="28"/>
          <w:szCs w:val="28"/>
        </w:rPr>
      </w:pPr>
    </w:p>
    <w:p w:rsidR="000A6875" w:rsidRDefault="000A6875" w:rsidP="000A6875">
      <w:pPr>
        <w:jc w:val="center"/>
        <w:rPr>
          <w:b/>
          <w:sz w:val="28"/>
          <w:szCs w:val="28"/>
        </w:rPr>
      </w:pPr>
    </w:p>
    <w:p w:rsidR="000A6875" w:rsidRDefault="000A6875" w:rsidP="000A6875">
      <w:pPr>
        <w:ind w:firstLine="851"/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Описание </w:t>
      </w:r>
      <w:proofErr w:type="spellStart"/>
      <w:r w:rsidRPr="00F0587C">
        <w:rPr>
          <w:b/>
          <w:sz w:val="28"/>
          <w:szCs w:val="28"/>
        </w:rPr>
        <w:t>легализационной</w:t>
      </w:r>
      <w:proofErr w:type="spellEnd"/>
      <w:r w:rsidRPr="00F0587C">
        <w:rPr>
          <w:b/>
          <w:sz w:val="28"/>
          <w:szCs w:val="28"/>
        </w:rPr>
        <w:t xml:space="preserve"> отметки для ле</w:t>
      </w:r>
      <w:r>
        <w:rPr>
          <w:b/>
          <w:sz w:val="28"/>
          <w:szCs w:val="28"/>
        </w:rPr>
        <w:t>гализации документов, исходящих от органов власти Донецкой Народной Республики</w:t>
      </w:r>
    </w:p>
    <w:p w:rsidR="000A6875" w:rsidRDefault="000A6875" w:rsidP="000A6875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6875" w:rsidRDefault="000A6875" w:rsidP="000A687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Легализационная</w:t>
      </w:r>
      <w:proofErr w:type="spellEnd"/>
      <w:r>
        <w:rPr>
          <w:sz w:val="28"/>
          <w:szCs w:val="28"/>
        </w:rPr>
        <w:t xml:space="preserve"> отметка для легализации иностранных документов представляет собой прямоугольный штамп 80 мм х 70 мм. Края штампа обрамлены бортиком толщиной 1 мм. </w:t>
      </w:r>
    </w:p>
    <w:p w:rsidR="000A6875" w:rsidRDefault="000A6875" w:rsidP="000A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штампе содержится следующая информация:</w:t>
      </w:r>
    </w:p>
    <w:p w:rsidR="000A6875" w:rsidRDefault="000A6875" w:rsidP="000A687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стоке – «Министерство иностранных дел Донецкой Народной Республики». </w:t>
      </w:r>
    </w:p>
    <w:p w:rsidR="000A6875" w:rsidRDefault="000A6875" w:rsidP="000A687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второй строке – «Легализировано для действия за пределами Донецкой Народной Республики».</w:t>
      </w:r>
    </w:p>
    <w:p w:rsidR="000A6875" w:rsidRDefault="000A6875" w:rsidP="000A687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третей</w:t>
      </w:r>
      <w:proofErr w:type="gramEnd"/>
      <w:r>
        <w:rPr>
          <w:sz w:val="28"/>
          <w:szCs w:val="28"/>
        </w:rPr>
        <w:t xml:space="preserve"> строке указывается должность уполномоченного должностного лица.  </w:t>
      </w:r>
    </w:p>
    <w:p w:rsidR="000A6875" w:rsidRDefault="000A6875" w:rsidP="000A687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четвертой строке ставится подпись уполномоченного должностного лица, а также указывается ее расшифровка.</w:t>
      </w:r>
    </w:p>
    <w:p w:rsidR="000A6875" w:rsidRDefault="000A6875" w:rsidP="000A687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пятой строке указывается дата проставления </w:t>
      </w:r>
      <w:proofErr w:type="spellStart"/>
      <w:r>
        <w:rPr>
          <w:sz w:val="28"/>
          <w:szCs w:val="28"/>
        </w:rPr>
        <w:t>легализационной</w:t>
      </w:r>
      <w:proofErr w:type="spellEnd"/>
      <w:r>
        <w:rPr>
          <w:sz w:val="28"/>
          <w:szCs w:val="28"/>
        </w:rPr>
        <w:t xml:space="preserve"> отметки. </w:t>
      </w:r>
    </w:p>
    <w:p w:rsidR="000A6875" w:rsidRDefault="000A6875" w:rsidP="000A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надписи выполнены специальным шрифтом.</w:t>
      </w:r>
    </w:p>
    <w:p w:rsidR="000A6875" w:rsidRDefault="000A6875" w:rsidP="000A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Штамп изготавливается из резины.</w:t>
      </w:r>
    </w:p>
    <w:p w:rsidR="000A6875" w:rsidRPr="00665CCA" w:rsidRDefault="000A6875" w:rsidP="000A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штампа используется штемпельная краска синего цвета.  </w:t>
      </w:r>
    </w:p>
    <w:p w:rsidR="00500DFE" w:rsidRPr="000A6875" w:rsidRDefault="00500DFE" w:rsidP="000A6875"/>
    <w:sectPr w:rsidR="00500DFE" w:rsidRPr="000A6875" w:rsidSect="00500DF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BB"/>
    <w:multiLevelType w:val="hybridMultilevel"/>
    <w:tmpl w:val="6B0E8916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E02ED"/>
    <w:multiLevelType w:val="hybridMultilevel"/>
    <w:tmpl w:val="490820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96E02"/>
    <w:multiLevelType w:val="hybridMultilevel"/>
    <w:tmpl w:val="4ADC4914"/>
    <w:lvl w:ilvl="0" w:tplc="95902E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E6FBD"/>
    <w:multiLevelType w:val="hybridMultilevel"/>
    <w:tmpl w:val="8920139A"/>
    <w:lvl w:ilvl="0" w:tplc="2FCAB0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D2F51"/>
    <w:multiLevelType w:val="hybridMultilevel"/>
    <w:tmpl w:val="E6BEAFD2"/>
    <w:lvl w:ilvl="0" w:tplc="E5DE1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8F4A38"/>
    <w:multiLevelType w:val="hybridMultilevel"/>
    <w:tmpl w:val="E62A687A"/>
    <w:lvl w:ilvl="0" w:tplc="A8600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9009CC"/>
    <w:multiLevelType w:val="hybridMultilevel"/>
    <w:tmpl w:val="E3942B7E"/>
    <w:lvl w:ilvl="0" w:tplc="BC78C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9A3F3B"/>
    <w:multiLevelType w:val="hybridMultilevel"/>
    <w:tmpl w:val="8ED62346"/>
    <w:lvl w:ilvl="0" w:tplc="86D08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D57730"/>
    <w:multiLevelType w:val="hybridMultilevel"/>
    <w:tmpl w:val="45B245D4"/>
    <w:lvl w:ilvl="0" w:tplc="16E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23FE4"/>
    <w:multiLevelType w:val="hybridMultilevel"/>
    <w:tmpl w:val="4A5E74B0"/>
    <w:lvl w:ilvl="0" w:tplc="A8600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DB6E52"/>
    <w:multiLevelType w:val="hybridMultilevel"/>
    <w:tmpl w:val="B6822B44"/>
    <w:lvl w:ilvl="0" w:tplc="E0C6B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037FB4"/>
    <w:multiLevelType w:val="hybridMultilevel"/>
    <w:tmpl w:val="8DC8BB0C"/>
    <w:lvl w:ilvl="0" w:tplc="3BCA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B04730"/>
    <w:multiLevelType w:val="hybridMultilevel"/>
    <w:tmpl w:val="092E69D2"/>
    <w:lvl w:ilvl="0" w:tplc="B2E6A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8238FB"/>
    <w:multiLevelType w:val="hybridMultilevel"/>
    <w:tmpl w:val="240C43B0"/>
    <w:lvl w:ilvl="0" w:tplc="2884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833EB9"/>
    <w:multiLevelType w:val="multilevel"/>
    <w:tmpl w:val="4B5A3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7E67C39"/>
    <w:multiLevelType w:val="hybridMultilevel"/>
    <w:tmpl w:val="AAB4292A"/>
    <w:lvl w:ilvl="0" w:tplc="59CA3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1B7172"/>
    <w:multiLevelType w:val="hybridMultilevel"/>
    <w:tmpl w:val="03226FDC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B"/>
    <w:rsid w:val="000163C3"/>
    <w:rsid w:val="00035EF2"/>
    <w:rsid w:val="00045DD8"/>
    <w:rsid w:val="000837AD"/>
    <w:rsid w:val="000A6875"/>
    <w:rsid w:val="00123A98"/>
    <w:rsid w:val="001601ED"/>
    <w:rsid w:val="001F2B1E"/>
    <w:rsid w:val="00243F7C"/>
    <w:rsid w:val="0028141D"/>
    <w:rsid w:val="002A3093"/>
    <w:rsid w:val="002E42E7"/>
    <w:rsid w:val="003B2F7F"/>
    <w:rsid w:val="003F0501"/>
    <w:rsid w:val="00500DFE"/>
    <w:rsid w:val="00605452"/>
    <w:rsid w:val="006316C5"/>
    <w:rsid w:val="00662DD8"/>
    <w:rsid w:val="006C41F8"/>
    <w:rsid w:val="00727790"/>
    <w:rsid w:val="00776852"/>
    <w:rsid w:val="00790F4F"/>
    <w:rsid w:val="007B1435"/>
    <w:rsid w:val="0081227C"/>
    <w:rsid w:val="00851416"/>
    <w:rsid w:val="0085355D"/>
    <w:rsid w:val="008936D7"/>
    <w:rsid w:val="008951DB"/>
    <w:rsid w:val="00934242"/>
    <w:rsid w:val="00966775"/>
    <w:rsid w:val="009B3C02"/>
    <w:rsid w:val="009C5A7E"/>
    <w:rsid w:val="00A14F3D"/>
    <w:rsid w:val="00A96D58"/>
    <w:rsid w:val="00AB7E17"/>
    <w:rsid w:val="00AE05D1"/>
    <w:rsid w:val="00AF0324"/>
    <w:rsid w:val="00B45215"/>
    <w:rsid w:val="00BA6011"/>
    <w:rsid w:val="00BC7917"/>
    <w:rsid w:val="00BF3A88"/>
    <w:rsid w:val="00BF427C"/>
    <w:rsid w:val="00C91CCF"/>
    <w:rsid w:val="00CE0999"/>
    <w:rsid w:val="00D010D8"/>
    <w:rsid w:val="00E52800"/>
    <w:rsid w:val="00EB0235"/>
    <w:rsid w:val="00F2194A"/>
    <w:rsid w:val="00F4054E"/>
    <w:rsid w:val="00F629EC"/>
    <w:rsid w:val="00FB78B9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Е.В.</dc:creator>
  <cp:keywords/>
  <dc:description/>
  <cp:lastModifiedBy>tilnaja</cp:lastModifiedBy>
  <cp:revision>3</cp:revision>
  <cp:lastPrinted>2019-07-04T10:16:00Z</cp:lastPrinted>
  <dcterms:created xsi:type="dcterms:W3CDTF">2019-07-09T13:26:00Z</dcterms:created>
  <dcterms:modified xsi:type="dcterms:W3CDTF">2019-07-09T13:57:00Z</dcterms:modified>
</cp:coreProperties>
</file>