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2" w:rsidRPr="00976172" w:rsidRDefault="00976172" w:rsidP="0097617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7617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976172" w:rsidRDefault="00976172" w:rsidP="0097617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7617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«фехтование»</w:t>
      </w:r>
    </w:p>
    <w:p w:rsidR="00976172" w:rsidRDefault="006504B9" w:rsidP="0097617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 w:rsidR="0097617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976172" w:rsidRPr="00976172" w:rsidRDefault="00976172" w:rsidP="00F940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7617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                         на учебно-тренировочном этапе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3258"/>
        <w:gridCol w:w="3545"/>
      </w:tblGrid>
      <w:tr w:rsidR="00976172" w:rsidRPr="008C10D2" w:rsidTr="00976172">
        <w:trPr>
          <w:trHeight w:val="1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2" w:rsidRPr="008C10D2" w:rsidRDefault="00976172" w:rsidP="00976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976172" w:rsidRPr="008C10D2" w:rsidRDefault="00976172" w:rsidP="00976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  <w:p w:rsidR="00976172" w:rsidRPr="008C10D2" w:rsidRDefault="00976172" w:rsidP="0097617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6172" w:rsidRPr="008C10D2" w:rsidTr="00976172">
        <w:trPr>
          <w:trHeight w:val="36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976172" w:rsidRPr="008C10D2" w:rsidTr="0038047C"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976172" w:rsidRPr="008C10D2" w:rsidTr="0038047C">
        <w:trPr>
          <w:trHeight w:val="802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976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 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3,8 с)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 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 с)</w:t>
            </w:r>
          </w:p>
        </w:tc>
      </w:tr>
      <w:tr w:rsidR="00976172" w:rsidRPr="008C10D2" w:rsidTr="0038047C">
        <w:trPr>
          <w:trHeight w:val="450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10,8 с)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11,2 с)</w:t>
            </w:r>
          </w:p>
        </w:tc>
      </w:tr>
      <w:tr w:rsidR="00976172" w:rsidRPr="008C10D2" w:rsidTr="0038047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4 раз)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976172" w:rsidRPr="008C10D2" w:rsidTr="0038047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16раз)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976172" w:rsidRPr="008C10D2" w:rsidTr="0038047C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976172" w:rsidRPr="008C10D2" w:rsidRDefault="007525A6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155 см)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976172" w:rsidRPr="008C10D2" w:rsidRDefault="007525A6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145 см)</w:t>
            </w:r>
          </w:p>
        </w:tc>
      </w:tr>
      <w:tr w:rsidR="00976172" w:rsidRPr="008C10D2" w:rsidTr="0038047C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Подъём </w:t>
            </w:r>
            <w:proofErr w:type="gram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лёжа на спине за 30 с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 раз)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Подъём </w:t>
            </w:r>
            <w:proofErr w:type="gram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лёжа на спине за 30 с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 раз)</w:t>
            </w:r>
          </w:p>
        </w:tc>
      </w:tr>
      <w:tr w:rsidR="00976172" w:rsidRPr="008C10D2" w:rsidTr="0038047C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4х14м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16 с)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4х14м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16,4 с)</w:t>
            </w:r>
          </w:p>
        </w:tc>
      </w:tr>
      <w:tr w:rsidR="00976172" w:rsidRPr="008C10D2" w:rsidTr="0038047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в течение 1 мин на отрезке 14м</w:t>
            </w:r>
          </w:p>
          <w:p w:rsidR="00976172" w:rsidRPr="008C10D2" w:rsidRDefault="00976172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в течение 1 мин на отрезке 14м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 раз)</w:t>
            </w:r>
          </w:p>
        </w:tc>
      </w:tr>
      <w:tr w:rsidR="00976172" w:rsidRPr="008C10D2" w:rsidTr="0038047C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2 х 7 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5,4 с)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2 х 7м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7 с)</w:t>
            </w:r>
          </w:p>
        </w:tc>
      </w:tr>
      <w:tr w:rsidR="00976172" w:rsidRPr="008C10D2" w:rsidTr="0038047C"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И.П.-упор </w:t>
            </w:r>
            <w:proofErr w:type="spell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сидя</w:t>
            </w:r>
            <w:proofErr w:type="gram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пиной</w:t>
            </w:r>
            <w:proofErr w:type="spell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 направлении движения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5,6 с)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И.П.-упор </w:t>
            </w:r>
            <w:proofErr w:type="spell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сидя</w:t>
            </w:r>
            <w:proofErr w:type="gram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пиной</w:t>
            </w:r>
            <w:proofErr w:type="spell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 направлении движения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5,8 с)</w:t>
            </w:r>
          </w:p>
        </w:tc>
      </w:tr>
      <w:tr w:rsidR="00976172" w:rsidRPr="008C10D2" w:rsidTr="0038047C">
        <w:trPr>
          <w:trHeight w:val="1335"/>
        </w:trPr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И.П.-</w:t>
            </w:r>
            <w:proofErr w:type="gram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</w:t>
            </w:r>
            <w:proofErr w:type="gram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лёжа, в направлении движения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5,6 с)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И.П.-</w:t>
            </w:r>
            <w:proofErr w:type="gram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</w:t>
            </w:r>
            <w:proofErr w:type="gram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лёжа, в направлении движения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14м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5,8с)</w:t>
            </w:r>
          </w:p>
        </w:tc>
      </w:tr>
      <w:tr w:rsidR="007305E3" w:rsidRPr="008C10D2" w:rsidTr="0038047C">
        <w:trPr>
          <w:trHeight w:val="415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5E3" w:rsidRPr="008C10D2" w:rsidRDefault="007305E3" w:rsidP="00F940A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7305E3" w:rsidRPr="008C10D2" w:rsidRDefault="007305E3" w:rsidP="0038047C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8C10D2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продолжение Приложения 6</w:t>
            </w:r>
          </w:p>
        </w:tc>
      </w:tr>
      <w:tr w:rsidR="00976172" w:rsidRPr="008C10D2" w:rsidTr="0038047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полу, пальцами рук коснуться пола</w:t>
            </w:r>
          </w:p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 раз)</w:t>
            </w:r>
          </w:p>
        </w:tc>
      </w:tr>
      <w:tr w:rsidR="00976172" w:rsidRPr="008C10D2" w:rsidTr="0038047C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976172" w:rsidRPr="008C10D2" w:rsidTr="0038047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172" w:rsidRPr="008C10D2" w:rsidRDefault="00976172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10D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F940A7" w:rsidRPr="008C10D2" w:rsidTr="0038047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0A7" w:rsidRPr="008C10D2" w:rsidRDefault="00F940A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0A7" w:rsidRPr="00F940A7" w:rsidRDefault="00F940A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юношеский спортивный разряд</w:t>
            </w:r>
          </w:p>
        </w:tc>
      </w:tr>
    </w:tbl>
    <w:p w:rsidR="00976172" w:rsidRPr="008C10D2" w:rsidRDefault="00976172" w:rsidP="007305E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1"/>
          <w:szCs w:val="21"/>
          <w:lang w:eastAsia="ru-RU"/>
        </w:rPr>
      </w:pPr>
      <w:r w:rsidRPr="008C10D2">
        <w:rPr>
          <w:rFonts w:ascii="Times New Roman" w:hAnsi="Times New Roman"/>
          <w:color w:val="000000"/>
          <w:spacing w:val="2"/>
          <w:sz w:val="21"/>
          <w:szCs w:val="21"/>
          <w:lang w:eastAsia="ru-RU"/>
        </w:rPr>
        <w:t>Сок</w:t>
      </w:r>
      <w:r w:rsidR="007305E3" w:rsidRPr="008C10D2">
        <w:rPr>
          <w:rFonts w:ascii="Times New Roman" w:hAnsi="Times New Roman"/>
          <w:color w:val="000000"/>
          <w:spacing w:val="2"/>
          <w:sz w:val="21"/>
          <w:szCs w:val="21"/>
          <w:lang w:eastAsia="ru-RU"/>
        </w:rPr>
        <w:t>ращение, используемое в таблице</w:t>
      </w:r>
      <w:r w:rsidRPr="008C10D2">
        <w:rPr>
          <w:rFonts w:ascii="Times New Roman" w:hAnsi="Times New Roman"/>
          <w:color w:val="000000"/>
          <w:spacing w:val="2"/>
          <w:sz w:val="21"/>
          <w:szCs w:val="21"/>
          <w:lang w:eastAsia="ru-RU"/>
        </w:rPr>
        <w:t>: «И.П.» - исходное положение</w:t>
      </w:r>
    </w:p>
    <w:p w:rsidR="007305E3" w:rsidRDefault="007305E3" w:rsidP="009761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E34BA" w:rsidRPr="008745BF" w:rsidRDefault="00CE34BA" w:rsidP="00CE34BA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CE34BA" w:rsidRDefault="00CE34BA" w:rsidP="00CE34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E34BA" w:rsidRPr="008745BF" w:rsidRDefault="00CE34BA" w:rsidP="00CE34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7305E3" w:rsidRPr="00976172" w:rsidRDefault="007305E3" w:rsidP="009761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F9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7E"/>
    <w:rsid w:val="0028147E"/>
    <w:rsid w:val="006504B9"/>
    <w:rsid w:val="007305E3"/>
    <w:rsid w:val="007372B4"/>
    <w:rsid w:val="007525A6"/>
    <w:rsid w:val="008C10D2"/>
    <w:rsid w:val="00976172"/>
    <w:rsid w:val="009B60CC"/>
    <w:rsid w:val="00CE34BA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2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2019-06-26T10:38:00Z</dcterms:created>
  <dcterms:modified xsi:type="dcterms:W3CDTF">2019-07-29T09:49:00Z</dcterms:modified>
</cp:coreProperties>
</file>