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C9BF" w14:textId="77777777" w:rsidR="004B3546" w:rsidRDefault="004B3546" w:rsidP="003163C7">
      <w:pPr>
        <w:ind w:firstLine="5670"/>
      </w:pPr>
      <w:r>
        <w:t>Приложение № 2</w:t>
      </w:r>
    </w:p>
    <w:p w14:paraId="51D3A137" w14:textId="77777777" w:rsidR="004B3546" w:rsidRDefault="004B3546" w:rsidP="003163C7">
      <w:pPr>
        <w:ind w:firstLine="5670"/>
      </w:pPr>
      <w:r>
        <w:t>к Постановлению Президиума</w:t>
      </w:r>
    </w:p>
    <w:p w14:paraId="3EDCAC7F" w14:textId="77777777" w:rsidR="004B3546" w:rsidRDefault="004B3546" w:rsidP="003163C7">
      <w:pPr>
        <w:ind w:firstLine="5670"/>
      </w:pPr>
      <w:r>
        <w:t>Совета Министров</w:t>
      </w:r>
    </w:p>
    <w:p w14:paraId="32D26518" w14:textId="77777777" w:rsidR="004B3546" w:rsidRDefault="004B3546" w:rsidP="003163C7">
      <w:pPr>
        <w:ind w:firstLine="5670"/>
      </w:pPr>
      <w:r>
        <w:t>Донецкой Народной Республики</w:t>
      </w:r>
    </w:p>
    <w:p w14:paraId="4C7D2535" w14:textId="77777777" w:rsidR="007D1502" w:rsidRDefault="004B3546" w:rsidP="003163C7">
      <w:pPr>
        <w:ind w:firstLine="5670"/>
      </w:pPr>
      <w:r>
        <w:t>от 18.04.2015 г. № 6-4</w:t>
      </w:r>
    </w:p>
    <w:p w14:paraId="780933C6" w14:textId="77777777"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14:paraId="141424C0" w14:textId="77777777"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14:paraId="63D289ED" w14:textId="77777777"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14:paraId="1F02416F" w14:textId="77777777" w:rsidR="00B01E0C" w:rsidRPr="00B01E0C" w:rsidRDefault="006D6837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14:paraId="34950E3A" w14:textId="77777777"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14:paraId="554F84CF" w14:textId="77777777" w:rsidR="00CB7F5E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 w:rsidR="009F32DF">
        <w:rPr>
          <w:i/>
        </w:rPr>
        <w:t xml:space="preserve">, </w:t>
      </w:r>
      <w:hyperlink r:id="rId6" w:history="1">
        <w:r w:rsidR="009F32DF" w:rsidRPr="009F32DF">
          <w:rPr>
            <w:rStyle w:val="a5"/>
            <w:i/>
          </w:rPr>
          <w:t>от 10.08.2018 № 10-48</w:t>
        </w:r>
      </w:hyperlink>
      <w:r w:rsidR="00CB7F5E">
        <w:t xml:space="preserve">; </w:t>
      </w:r>
    </w:p>
    <w:p w14:paraId="66A6ECD0" w14:textId="50252EAD" w:rsidR="00CB7F5E" w:rsidRPr="00CB7F5E" w:rsidRDefault="00CB7F5E" w:rsidP="003163C7">
      <w:pPr>
        <w:ind w:firstLine="5670"/>
        <w:rPr>
          <w:i/>
          <w:color w:val="7F7F7F" w:themeColor="text1" w:themeTint="80"/>
        </w:rPr>
      </w:pPr>
      <w:r w:rsidRPr="00CB7F5E">
        <w:rPr>
          <w:i/>
          <w:color w:val="7F7F7F" w:themeColor="text1" w:themeTint="80"/>
        </w:rPr>
        <w:t>Постановлени</w:t>
      </w:r>
      <w:r w:rsidR="00DC2288">
        <w:rPr>
          <w:i/>
          <w:color w:val="7F7F7F" w:themeColor="text1" w:themeTint="80"/>
        </w:rPr>
        <w:t>й</w:t>
      </w:r>
      <w:r w:rsidRPr="00CB7F5E">
        <w:rPr>
          <w:i/>
          <w:color w:val="7F7F7F" w:themeColor="text1" w:themeTint="80"/>
        </w:rPr>
        <w:t xml:space="preserve"> Правительства </w:t>
      </w:r>
    </w:p>
    <w:p w14:paraId="6A0AF0D4" w14:textId="45ED0E3D" w:rsidR="00DC2288" w:rsidRPr="00DC2288" w:rsidRDefault="00CB7F5E" w:rsidP="003163C7">
      <w:pPr>
        <w:ind w:firstLine="5670"/>
        <w:rPr>
          <w:rStyle w:val="a5"/>
          <w:i/>
          <w:iCs/>
        </w:rPr>
      </w:pPr>
      <w:r w:rsidRPr="00CB7F5E">
        <w:rPr>
          <w:i/>
          <w:color w:val="7F7F7F" w:themeColor="text1" w:themeTint="80"/>
        </w:rPr>
        <w:t>ДНР</w:t>
      </w:r>
      <w:r w:rsidRPr="00DC2288">
        <w:rPr>
          <w:rStyle w:val="a5"/>
          <w:iCs/>
        </w:rPr>
        <w:t xml:space="preserve"> </w:t>
      </w:r>
      <w:hyperlink r:id="rId7" w:history="1">
        <w:r w:rsidRPr="00DC2288">
          <w:rPr>
            <w:rStyle w:val="a5"/>
            <w:i/>
            <w:iCs/>
          </w:rPr>
          <w:t>от 28.03.2019 № 5-1</w:t>
        </w:r>
      </w:hyperlink>
      <w:r w:rsidR="00DC2288">
        <w:t xml:space="preserve">, </w:t>
      </w:r>
      <w:r w:rsidR="00DC2288">
        <w:rPr>
          <w:i/>
          <w:iCs/>
        </w:rPr>
        <w:fldChar w:fldCharType="begin"/>
      </w:r>
      <w:r w:rsidR="00DC2288">
        <w:rPr>
          <w:i/>
          <w:iCs/>
        </w:rPr>
        <w:instrText xml:space="preserve"> HYPERLINK "https://gisnpa-dnr.ru/npa/0030-10-6-20190605/" </w:instrText>
      </w:r>
      <w:r w:rsidR="00DC2288">
        <w:rPr>
          <w:i/>
          <w:iCs/>
        </w:rPr>
        <w:fldChar w:fldCharType="separate"/>
      </w:r>
      <w:r w:rsidR="00DC2288" w:rsidRPr="00DC2288">
        <w:rPr>
          <w:rStyle w:val="a5"/>
          <w:i/>
          <w:iCs/>
        </w:rPr>
        <w:t xml:space="preserve">от </w:t>
      </w:r>
    </w:p>
    <w:p w14:paraId="3D6798AC" w14:textId="49E15C28" w:rsidR="00F24A94" w:rsidRPr="00F24A94" w:rsidRDefault="00DC2288" w:rsidP="003163C7">
      <w:pPr>
        <w:ind w:firstLine="5670"/>
        <w:rPr>
          <w:rStyle w:val="a5"/>
          <w:i/>
          <w:iCs/>
        </w:rPr>
      </w:pPr>
      <w:r w:rsidRPr="00DC2288">
        <w:rPr>
          <w:rStyle w:val="a5"/>
          <w:i/>
          <w:iCs/>
        </w:rPr>
        <w:t>05.06.2019 № 10-6</w:t>
      </w:r>
      <w:r>
        <w:rPr>
          <w:i/>
          <w:iCs/>
        </w:rPr>
        <w:fldChar w:fldCharType="end"/>
      </w:r>
      <w:r w:rsidR="00F24A94">
        <w:rPr>
          <w:i/>
          <w:iCs/>
        </w:rPr>
        <w:t xml:space="preserve">, </w:t>
      </w:r>
      <w:r w:rsidR="00F24A94">
        <w:rPr>
          <w:i/>
          <w:iCs/>
        </w:rPr>
        <w:fldChar w:fldCharType="begin"/>
      </w:r>
      <w:r w:rsidR="00F24A94">
        <w:rPr>
          <w:i/>
          <w:iCs/>
        </w:rPr>
        <w:instrText xml:space="preserve"> HYPERLINK "https://gisnpa-dnr.ru/npa/0030-21-10-20190807/" </w:instrText>
      </w:r>
      <w:r w:rsidR="00F24A94">
        <w:rPr>
          <w:i/>
          <w:iCs/>
        </w:rPr>
        <w:fldChar w:fldCharType="separate"/>
      </w:r>
      <w:r w:rsidR="00F24A94" w:rsidRPr="00F24A94">
        <w:rPr>
          <w:rStyle w:val="a5"/>
          <w:i/>
          <w:iCs/>
        </w:rPr>
        <w:t xml:space="preserve">от 07.08.2019 </w:t>
      </w:r>
    </w:p>
    <w:p w14:paraId="2CD7CBD1" w14:textId="4F9448FA" w:rsidR="00C60276" w:rsidRDefault="00F24A94" w:rsidP="003163C7">
      <w:pPr>
        <w:ind w:firstLine="5670"/>
        <w:rPr>
          <w:i/>
          <w:iCs/>
        </w:rPr>
      </w:pPr>
      <w:r w:rsidRPr="00F24A94">
        <w:rPr>
          <w:rStyle w:val="a5"/>
          <w:i/>
          <w:iCs/>
        </w:rPr>
        <w:t>№ 21-10</w:t>
      </w:r>
      <w:r>
        <w:rPr>
          <w:i/>
          <w:iCs/>
        </w:rPr>
        <w:fldChar w:fldCharType="end"/>
      </w:r>
      <w:r w:rsidR="006D6837" w:rsidRPr="006D6837">
        <w:rPr>
          <w:i/>
          <w:iCs/>
          <w:color w:val="A6A6A6" w:themeColor="background1" w:themeShade="A6"/>
        </w:rPr>
        <w:t xml:space="preserve">, </w:t>
      </w:r>
      <w:hyperlink r:id="rId8" w:history="1">
        <w:r w:rsidR="006D6837" w:rsidRPr="006D6837">
          <w:rPr>
            <w:rStyle w:val="a5"/>
            <w:i/>
            <w:iCs/>
            <w:color w:val="03407D" w:themeColor="hyperlink" w:themeShade="A6"/>
          </w:rPr>
          <w:t>от 17.04.2020 № 20-15</w:t>
        </w:r>
      </w:hyperlink>
      <w:r>
        <w:rPr>
          <w:i/>
          <w:iCs/>
        </w:rPr>
        <w:t>)</w:t>
      </w:r>
    </w:p>
    <w:p w14:paraId="45E20645" w14:textId="063E38E6" w:rsidR="00F24A94" w:rsidRDefault="00F24A94" w:rsidP="00F24A94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                                                        </w:t>
      </w:r>
      <w:r w:rsidRPr="00D6588C">
        <w:rPr>
          <w:i/>
          <w:color w:val="808080" w:themeColor="background1" w:themeShade="80"/>
        </w:rPr>
        <w:t xml:space="preserve">(см. текст в предыдущей </w:t>
      </w:r>
      <w:hyperlink r:id="rId9" w:history="1">
        <w:r w:rsidRPr="00F24A94">
          <w:rPr>
            <w:rStyle w:val="a5"/>
            <w:i/>
          </w:rPr>
          <w:t>редакции</w:t>
        </w:r>
      </w:hyperlink>
      <w:r w:rsidRPr="00D6588C">
        <w:rPr>
          <w:i/>
          <w:color w:val="808080" w:themeColor="background1" w:themeShade="80"/>
        </w:rPr>
        <w:t>)</w:t>
      </w:r>
    </w:p>
    <w:p w14:paraId="65995441" w14:textId="77777777" w:rsidR="00F24A94" w:rsidRPr="00F24A94" w:rsidRDefault="00F24A94" w:rsidP="003163C7">
      <w:pPr>
        <w:ind w:firstLine="5670"/>
      </w:pPr>
    </w:p>
    <w:p w14:paraId="6DB2EC1C" w14:textId="77777777" w:rsidR="004B3546" w:rsidRDefault="004B3546" w:rsidP="003163C7"/>
    <w:p w14:paraId="0418F08D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14:paraId="4BD106CC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14:paraId="2CFE9514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14:paraId="3DA9F95B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14:paraId="3CCFF0C6" w14:textId="77777777"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14:paraId="7251F20C" w14:textId="77777777" w:rsidTr="003163C7">
        <w:trPr>
          <w:jc w:val="center"/>
        </w:trPr>
        <w:tc>
          <w:tcPr>
            <w:tcW w:w="4814" w:type="dxa"/>
            <w:vAlign w:val="center"/>
          </w:tcPr>
          <w:p w14:paraId="1054B82B" w14:textId="77777777"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14:paraId="1D2A141A" w14:textId="77777777"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14:paraId="4CBFB6F0" w14:textId="77777777" w:rsidR="004B3546" w:rsidRDefault="004B3546" w:rsidP="003163C7"/>
    <w:p w14:paraId="71D9E356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bookmarkStart w:id="0" w:name="_Hlk492297628"/>
      <w:r w:rsidRPr="00D82BB2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Образование</w:t>
      </w:r>
    </w:p>
    <w:p w14:paraId="4EF34564" w14:textId="77777777" w:rsidR="009F32DF" w:rsidRDefault="009F32DF" w:rsidP="009F32DF">
      <w:pPr>
        <w:jc w:val="center"/>
        <w:rPr>
          <w:rFonts w:cs="Times New Roman"/>
          <w:szCs w:val="28"/>
        </w:rPr>
      </w:pPr>
    </w:p>
    <w:p w14:paraId="65B9DD93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9530CB">
        <w:rPr>
          <w:rFonts w:cs="Times New Roman"/>
          <w:szCs w:val="28"/>
        </w:rPr>
        <w:t>Образовательные организации высшего профессионального образования</w:t>
      </w:r>
    </w:p>
    <w:p w14:paraId="26763ED9" w14:textId="77777777" w:rsidR="009F32DF" w:rsidRDefault="009F32DF" w:rsidP="009F32DF">
      <w:pPr>
        <w:pStyle w:val="a4"/>
        <w:ind w:left="1418"/>
        <w:rPr>
          <w:rFonts w:cs="Times New Roman"/>
          <w:szCs w:val="28"/>
        </w:rPr>
      </w:pPr>
    </w:p>
    <w:p w14:paraId="2155DAA2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и научно-педагогические работники</w:t>
      </w:r>
    </w:p>
    <w:p w14:paraId="75B13D7C" w14:textId="77777777" w:rsidR="009F32DF" w:rsidRPr="009530CB" w:rsidRDefault="009F32DF" w:rsidP="009F32DF">
      <w:pPr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79C7578B" w14:textId="77777777" w:rsidTr="009F32DF">
        <w:trPr>
          <w:trHeight w:val="637"/>
          <w:jc w:val="center"/>
        </w:trPr>
        <w:tc>
          <w:tcPr>
            <w:tcW w:w="4673" w:type="dxa"/>
            <w:vAlign w:val="center"/>
          </w:tcPr>
          <w:p w14:paraId="2B90A69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учреждения</w:t>
            </w:r>
          </w:p>
        </w:tc>
        <w:tc>
          <w:tcPr>
            <w:tcW w:w="4961" w:type="dxa"/>
            <w:vAlign w:val="center"/>
          </w:tcPr>
          <w:p w14:paraId="675317D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22-24</w:t>
            </w:r>
          </w:p>
        </w:tc>
      </w:tr>
      <w:tr w:rsidR="009F32DF" w:rsidRPr="009F32DF" w14:paraId="35FC3723" w14:textId="77777777" w:rsidTr="009F32DF">
        <w:trPr>
          <w:trHeight w:val="561"/>
          <w:jc w:val="center"/>
        </w:trPr>
        <w:tc>
          <w:tcPr>
            <w:tcW w:w="4673" w:type="dxa"/>
            <w:vAlign w:val="center"/>
          </w:tcPr>
          <w:p w14:paraId="6F765CAA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филиала</w:t>
            </w:r>
          </w:p>
        </w:tc>
        <w:tc>
          <w:tcPr>
            <w:tcW w:w="4961" w:type="dxa"/>
            <w:vAlign w:val="center"/>
          </w:tcPr>
          <w:p w14:paraId="2ACDD8A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19-20</w:t>
            </w:r>
          </w:p>
        </w:tc>
      </w:tr>
      <w:tr w:rsidR="009F32DF" w:rsidRPr="009F32DF" w14:paraId="1B29970F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27DBF85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Ученый секретарь</w:t>
            </w:r>
          </w:p>
        </w:tc>
        <w:tc>
          <w:tcPr>
            <w:tcW w:w="4961" w:type="dxa"/>
            <w:vAlign w:val="center"/>
          </w:tcPr>
          <w:p w14:paraId="3CD38F3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  <w:tr w:rsidR="009F32DF" w:rsidRPr="009F32DF" w14:paraId="11F9786E" w14:textId="77777777" w:rsidTr="009F32DF">
        <w:trPr>
          <w:trHeight w:val="848"/>
          <w:jc w:val="center"/>
        </w:trPr>
        <w:tc>
          <w:tcPr>
            <w:tcW w:w="4673" w:type="dxa"/>
            <w:vAlign w:val="center"/>
          </w:tcPr>
          <w:p w14:paraId="2594D3C5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4961" w:type="dxa"/>
            <w:vAlign w:val="center"/>
          </w:tcPr>
          <w:p w14:paraId="598D04AE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11-13</w:t>
            </w:r>
          </w:p>
        </w:tc>
      </w:tr>
      <w:tr w:rsidR="009F32DF" w:rsidRPr="009F32DF" w14:paraId="2297081F" w14:textId="77777777" w:rsidTr="009F32DF">
        <w:trPr>
          <w:trHeight w:val="691"/>
          <w:jc w:val="center"/>
        </w:trPr>
        <w:tc>
          <w:tcPr>
            <w:tcW w:w="4673" w:type="dxa"/>
            <w:vAlign w:val="center"/>
          </w:tcPr>
          <w:p w14:paraId="2A8DD90C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основных подразделений; главный инженер</w:t>
            </w:r>
          </w:p>
        </w:tc>
        <w:tc>
          <w:tcPr>
            <w:tcW w:w="4961" w:type="dxa"/>
            <w:vAlign w:val="center"/>
          </w:tcPr>
          <w:p w14:paraId="1ECC66F8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10-12</w:t>
            </w:r>
          </w:p>
        </w:tc>
      </w:tr>
      <w:tr w:rsidR="009F32DF" w:rsidRPr="009F32DF" w14:paraId="551342B4" w14:textId="77777777" w:rsidTr="009F32DF">
        <w:trPr>
          <w:trHeight w:val="559"/>
          <w:jc w:val="center"/>
        </w:trPr>
        <w:tc>
          <w:tcPr>
            <w:tcW w:w="4673" w:type="dxa"/>
            <w:vAlign w:val="center"/>
          </w:tcPr>
          <w:p w14:paraId="171F407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Руководители других подразделений</w:t>
            </w:r>
          </w:p>
        </w:tc>
        <w:tc>
          <w:tcPr>
            <w:tcW w:w="4961" w:type="dxa"/>
            <w:vAlign w:val="center"/>
          </w:tcPr>
          <w:p w14:paraId="24F7E4D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14B2A45B" w14:textId="77777777" w:rsidTr="009F32DF">
        <w:trPr>
          <w:trHeight w:val="1403"/>
          <w:jc w:val="center"/>
        </w:trPr>
        <w:tc>
          <w:tcPr>
            <w:tcW w:w="4673" w:type="dxa"/>
            <w:vAlign w:val="center"/>
          </w:tcPr>
          <w:p w14:paraId="5EF2E67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961" w:type="dxa"/>
            <w:vAlign w:val="center"/>
          </w:tcPr>
          <w:p w14:paraId="2780D686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15-21</w:t>
            </w:r>
          </w:p>
        </w:tc>
      </w:tr>
      <w:tr w:rsidR="009F32DF" w:rsidRPr="009F32DF" w14:paraId="5A935C18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2457EA16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Декан; заведующий кафедрой; профессор; доцент</w:t>
            </w:r>
          </w:p>
        </w:tc>
        <w:tc>
          <w:tcPr>
            <w:tcW w:w="4961" w:type="dxa"/>
            <w:vAlign w:val="center"/>
          </w:tcPr>
          <w:p w14:paraId="5BBC1C37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18-22</w:t>
            </w:r>
          </w:p>
        </w:tc>
      </w:tr>
      <w:tr w:rsidR="009F32DF" w:rsidRPr="009F32DF" w14:paraId="12B52067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6240F70F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14:paraId="7152DB5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15-18</w:t>
            </w:r>
          </w:p>
        </w:tc>
      </w:tr>
      <w:tr w:rsidR="009F32DF" w:rsidRPr="009F32DF" w14:paraId="05AC79CD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9A8BEB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преподаватель-стажер</w:t>
            </w:r>
          </w:p>
        </w:tc>
        <w:tc>
          <w:tcPr>
            <w:tcW w:w="4961" w:type="dxa"/>
            <w:vAlign w:val="center"/>
          </w:tcPr>
          <w:p w14:paraId="69A8A41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</w:t>
            </w:r>
          </w:p>
        </w:tc>
      </w:tr>
      <w:tr w:rsidR="009F32DF" w:rsidRPr="009F32DF" w14:paraId="43FFEC3F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4C966B8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</w:t>
            </w:r>
          </w:p>
        </w:tc>
        <w:tc>
          <w:tcPr>
            <w:tcW w:w="4961" w:type="dxa"/>
            <w:vAlign w:val="center"/>
          </w:tcPr>
          <w:p w14:paraId="7D7671F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</w:tbl>
    <w:p w14:paraId="4C17181C" w14:textId="77777777" w:rsidR="009F32DF" w:rsidRPr="00110C76" w:rsidRDefault="009F32DF" w:rsidP="009F32DF">
      <w:pPr>
        <w:ind w:left="491"/>
        <w:rPr>
          <w:rFonts w:cs="Times New Roman"/>
          <w:szCs w:val="28"/>
        </w:rPr>
      </w:pPr>
    </w:p>
    <w:p w14:paraId="2D04C13D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9530CB">
        <w:rPr>
          <w:rFonts w:cs="Times New Roman"/>
          <w:szCs w:val="28"/>
        </w:rPr>
        <w:t>Другие образовательные организации, заведения и учреждения</w:t>
      </w:r>
    </w:p>
    <w:p w14:paraId="2A761D8C" w14:textId="77777777" w:rsidR="009F32DF" w:rsidRPr="009530CB" w:rsidRDefault="009F32DF" w:rsidP="009F32DF"/>
    <w:p w14:paraId="10585C47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Руководящие и педагогические работники</w:t>
      </w:r>
    </w:p>
    <w:p w14:paraId="28D8D028" w14:textId="77777777" w:rsidR="009F32DF" w:rsidRPr="00110C76" w:rsidRDefault="009F32DF" w:rsidP="009F32DF">
      <w:pPr>
        <w:pStyle w:val="a4"/>
        <w:ind w:left="1121"/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601BD6D2" w14:textId="77777777" w:rsidTr="009F32DF">
        <w:trPr>
          <w:trHeight w:val="1014"/>
          <w:jc w:val="center"/>
        </w:trPr>
        <w:tc>
          <w:tcPr>
            <w:tcW w:w="4673" w:type="dxa"/>
            <w:vAlign w:val="center"/>
          </w:tcPr>
          <w:p w14:paraId="20B6697F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4961" w:type="dxa"/>
            <w:vAlign w:val="center"/>
          </w:tcPr>
          <w:p w14:paraId="10F9F43F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12-16</w:t>
            </w:r>
          </w:p>
        </w:tc>
      </w:tr>
      <w:tr w:rsidR="009F32DF" w:rsidRPr="009F32DF" w14:paraId="6870448C" w14:textId="77777777" w:rsidTr="009F32DF">
        <w:trPr>
          <w:trHeight w:val="1088"/>
          <w:jc w:val="center"/>
        </w:trPr>
        <w:tc>
          <w:tcPr>
            <w:tcW w:w="4673" w:type="dxa"/>
            <w:vAlign w:val="center"/>
          </w:tcPr>
          <w:p w14:paraId="270D3080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учебно-методического учреждения</w:t>
            </w:r>
          </w:p>
        </w:tc>
        <w:tc>
          <w:tcPr>
            <w:tcW w:w="4961" w:type="dxa"/>
            <w:vAlign w:val="center"/>
          </w:tcPr>
          <w:p w14:paraId="400A5BCB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13-16</w:t>
            </w:r>
          </w:p>
        </w:tc>
      </w:tr>
      <w:tr w:rsidR="009F32DF" w:rsidRPr="009F32DF" w14:paraId="204B0724" w14:textId="77777777" w:rsidTr="009F32DF">
        <w:trPr>
          <w:trHeight w:val="699"/>
          <w:jc w:val="center"/>
        </w:trPr>
        <w:tc>
          <w:tcPr>
            <w:tcW w:w="4673" w:type="dxa"/>
            <w:vAlign w:val="center"/>
          </w:tcPr>
          <w:p w14:paraId="3602ABD7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психолого-медико-педагогической консультацией</w:t>
            </w:r>
          </w:p>
        </w:tc>
        <w:tc>
          <w:tcPr>
            <w:tcW w:w="4961" w:type="dxa"/>
            <w:vAlign w:val="center"/>
          </w:tcPr>
          <w:p w14:paraId="1F87300C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</w:t>
            </w:r>
          </w:p>
        </w:tc>
      </w:tr>
      <w:tr w:rsidR="009F32DF" w:rsidRPr="009F32DF" w14:paraId="3A1A89D7" w14:textId="77777777" w:rsidTr="009F32DF">
        <w:trPr>
          <w:trHeight w:val="2134"/>
          <w:jc w:val="center"/>
        </w:trPr>
        <w:tc>
          <w:tcPr>
            <w:tcW w:w="4673" w:type="dxa"/>
            <w:vAlign w:val="center"/>
          </w:tcPr>
          <w:p w14:paraId="795DAE31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4961" w:type="dxa"/>
            <w:vAlign w:val="center"/>
          </w:tcPr>
          <w:p w14:paraId="19F07DE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10-14</w:t>
            </w:r>
          </w:p>
        </w:tc>
      </w:tr>
      <w:tr w:rsidR="009F32DF" w:rsidRPr="009F32DF" w14:paraId="5E65C42E" w14:textId="77777777" w:rsidTr="009F32DF">
        <w:trPr>
          <w:trHeight w:val="842"/>
          <w:jc w:val="center"/>
        </w:trPr>
        <w:tc>
          <w:tcPr>
            <w:tcW w:w="4673" w:type="dxa"/>
            <w:vAlign w:val="center"/>
          </w:tcPr>
          <w:p w14:paraId="2726DA2B" w14:textId="77777777" w:rsidR="009F32DF" w:rsidRPr="009F32DF" w:rsidRDefault="009F32DF" w:rsidP="009F32DF">
            <w:pPr>
              <w:pStyle w:val="a4"/>
              <w:tabs>
                <w:tab w:val="left" w:pos="201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4961" w:type="dxa"/>
            <w:vAlign w:val="center"/>
          </w:tcPr>
          <w:p w14:paraId="188C6E0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8-11</w:t>
            </w:r>
          </w:p>
        </w:tc>
      </w:tr>
      <w:tr w:rsidR="009F32DF" w:rsidRPr="009F32DF" w14:paraId="55D3E805" w14:textId="77777777" w:rsidTr="009F32DF">
        <w:trPr>
          <w:cantSplit/>
          <w:trHeight w:val="982"/>
          <w:jc w:val="center"/>
        </w:trPr>
        <w:tc>
          <w:tcPr>
            <w:tcW w:w="4673" w:type="dxa"/>
            <w:vAlign w:val="center"/>
          </w:tcPr>
          <w:p w14:paraId="0123F70D" w14:textId="77777777" w:rsidR="009F32DF" w:rsidRPr="009F32DF" w:rsidRDefault="009F32DF" w:rsidP="009F32DF">
            <w:pPr>
              <w:pStyle w:val="a4"/>
              <w:tabs>
                <w:tab w:val="left" w:pos="102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5BC9552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14:paraId="5AA60532" w14:textId="77777777" w:rsidTr="009F32DF">
        <w:trPr>
          <w:trHeight w:val="1407"/>
          <w:jc w:val="center"/>
        </w:trPr>
        <w:tc>
          <w:tcPr>
            <w:tcW w:w="4673" w:type="dxa"/>
            <w:vAlign w:val="center"/>
          </w:tcPr>
          <w:p w14:paraId="3D78F7FC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Заведующий лабораторией профессиональной образовательной организации, осуществляющей образовательную деятельность по </w:t>
            </w:r>
            <w:r w:rsidRPr="009F32DF">
              <w:rPr>
                <w:rFonts w:cs="Times New Roman"/>
                <w:szCs w:val="28"/>
              </w:rPr>
              <w:lastRenderedPageBreak/>
              <w:t>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64CE552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9-11</w:t>
            </w:r>
          </w:p>
        </w:tc>
      </w:tr>
      <w:tr w:rsidR="009F32DF" w:rsidRPr="009F32DF" w14:paraId="5B361FA7" w14:textId="77777777" w:rsidTr="009F32DF">
        <w:trPr>
          <w:trHeight w:val="5102"/>
          <w:jc w:val="center"/>
        </w:trPr>
        <w:tc>
          <w:tcPr>
            <w:tcW w:w="4673" w:type="dxa"/>
            <w:vAlign w:val="center"/>
          </w:tcPr>
          <w:p w14:paraId="2E22404F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(руководитель): учебно-производственной (учебной) мастерской; учебно-</w:t>
            </w:r>
            <w:proofErr w:type="spellStart"/>
            <w:r w:rsidRPr="009F32DF">
              <w:rPr>
                <w:rFonts w:cs="Times New Roman"/>
                <w:szCs w:val="28"/>
              </w:rPr>
              <w:t>методическимкабинетом</w:t>
            </w:r>
            <w:proofErr w:type="spellEnd"/>
            <w:r w:rsidRPr="009F32DF">
              <w:rPr>
                <w:rFonts w:cs="Times New Roman"/>
                <w:szCs w:val="28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7309D4D0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9-12</w:t>
            </w:r>
          </w:p>
        </w:tc>
      </w:tr>
      <w:tr w:rsidR="009F32DF" w:rsidRPr="009F32DF" w14:paraId="3D01EED6" w14:textId="77777777" w:rsidTr="009F32DF">
        <w:trPr>
          <w:trHeight w:val="1843"/>
          <w:jc w:val="center"/>
        </w:trPr>
        <w:tc>
          <w:tcPr>
            <w:tcW w:w="4673" w:type="dxa"/>
            <w:vAlign w:val="center"/>
          </w:tcPr>
          <w:p w14:paraId="46693FAE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4961" w:type="dxa"/>
            <w:vAlign w:val="center"/>
          </w:tcPr>
          <w:p w14:paraId="4EBCD34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7-8</w:t>
            </w:r>
          </w:p>
        </w:tc>
      </w:tr>
      <w:tr w:rsidR="009F32DF" w:rsidRPr="009F32DF" w14:paraId="3D53912E" w14:textId="77777777" w:rsidTr="009F32DF">
        <w:trPr>
          <w:trHeight w:val="1974"/>
          <w:jc w:val="center"/>
        </w:trPr>
        <w:tc>
          <w:tcPr>
            <w:tcW w:w="4673" w:type="dxa"/>
            <w:vAlign w:val="center"/>
          </w:tcPr>
          <w:p w14:paraId="0E344962" w14:textId="77777777" w:rsidR="009F32DF" w:rsidRPr="009F32DF" w:rsidRDefault="009F32DF" w:rsidP="009F32DF">
            <w:pPr>
              <w:pStyle w:val="a4"/>
              <w:tabs>
                <w:tab w:val="left" w:pos="1160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961" w:type="dxa"/>
            <w:vAlign w:val="center"/>
          </w:tcPr>
          <w:p w14:paraId="06EFEC94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4AC34D2A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49F55A04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 учителя-реабилитолога</w:t>
            </w:r>
          </w:p>
        </w:tc>
        <w:tc>
          <w:tcPr>
            <w:tcW w:w="4961" w:type="dxa"/>
            <w:vAlign w:val="center"/>
          </w:tcPr>
          <w:p w14:paraId="648B302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8-10</w:t>
            </w:r>
          </w:p>
        </w:tc>
      </w:tr>
      <w:tr w:rsidR="009F32DF" w:rsidRPr="009F32DF" w14:paraId="49E8EA6F" w14:textId="77777777" w:rsidTr="009F32DF">
        <w:trPr>
          <w:trHeight w:val="1277"/>
          <w:jc w:val="center"/>
        </w:trPr>
        <w:tc>
          <w:tcPr>
            <w:tcW w:w="4673" w:type="dxa"/>
            <w:vAlign w:val="center"/>
          </w:tcPr>
          <w:p w14:paraId="41742DE8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Консультант психолого-медико- педагогической консультации</w:t>
            </w:r>
          </w:p>
        </w:tc>
        <w:tc>
          <w:tcPr>
            <w:tcW w:w="4961" w:type="dxa"/>
            <w:vAlign w:val="center"/>
          </w:tcPr>
          <w:p w14:paraId="2111FB7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</w:t>
            </w:r>
          </w:p>
        </w:tc>
      </w:tr>
      <w:tr w:rsidR="009F32DF" w:rsidRPr="009F32DF" w14:paraId="363D5369" w14:textId="77777777" w:rsidTr="009F32DF">
        <w:trPr>
          <w:trHeight w:val="1395"/>
          <w:jc w:val="center"/>
        </w:trPr>
        <w:tc>
          <w:tcPr>
            <w:tcW w:w="4673" w:type="dxa"/>
            <w:vAlign w:val="center"/>
          </w:tcPr>
          <w:p w14:paraId="077674E0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4961" w:type="dxa"/>
            <w:vAlign w:val="center"/>
          </w:tcPr>
          <w:p w14:paraId="666E72F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23B9317E" w14:textId="77777777" w:rsidTr="009F32DF">
        <w:trPr>
          <w:trHeight w:val="2409"/>
          <w:jc w:val="center"/>
        </w:trPr>
        <w:tc>
          <w:tcPr>
            <w:tcW w:w="4673" w:type="dxa"/>
            <w:vAlign w:val="center"/>
          </w:tcPr>
          <w:p w14:paraId="69B5A946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961" w:type="dxa"/>
            <w:vAlign w:val="center"/>
          </w:tcPr>
          <w:p w14:paraId="792BE33A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1C2B11B1" w14:textId="77777777" w:rsidTr="009F32DF">
        <w:trPr>
          <w:trHeight w:val="2116"/>
          <w:jc w:val="center"/>
        </w:trPr>
        <w:tc>
          <w:tcPr>
            <w:tcW w:w="4673" w:type="dxa"/>
            <w:vAlign w:val="center"/>
          </w:tcPr>
          <w:p w14:paraId="12AC6759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9F32DF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9F32DF">
              <w:rPr>
                <w:rFonts w:cs="Times New Roman"/>
                <w:szCs w:val="28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4961" w:type="dxa"/>
            <w:vAlign w:val="center"/>
          </w:tcPr>
          <w:p w14:paraId="7B057A2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700A19C8" w14:textId="77777777" w:rsidTr="009F32DF">
        <w:trPr>
          <w:trHeight w:val="999"/>
          <w:jc w:val="center"/>
        </w:trPr>
        <w:tc>
          <w:tcPr>
            <w:tcW w:w="4673" w:type="dxa"/>
            <w:vAlign w:val="center"/>
          </w:tcPr>
          <w:p w14:paraId="3B5274B7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Переводчик-</w:t>
            </w:r>
            <w:proofErr w:type="spellStart"/>
            <w:r w:rsidRPr="009F32DF">
              <w:rPr>
                <w:rFonts w:cs="Times New Roman"/>
                <w:szCs w:val="28"/>
              </w:rPr>
              <w:t>дактилолог</w:t>
            </w:r>
            <w:proofErr w:type="spellEnd"/>
          </w:p>
        </w:tc>
        <w:tc>
          <w:tcPr>
            <w:tcW w:w="4961" w:type="dxa"/>
            <w:vAlign w:val="center"/>
          </w:tcPr>
          <w:p w14:paraId="655459E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</w:t>
            </w:r>
          </w:p>
        </w:tc>
      </w:tr>
      <w:tr w:rsidR="009F32DF" w:rsidRPr="009F32DF" w14:paraId="48B39B93" w14:textId="77777777" w:rsidTr="009F32DF">
        <w:trPr>
          <w:trHeight w:val="1126"/>
          <w:jc w:val="center"/>
        </w:trPr>
        <w:tc>
          <w:tcPr>
            <w:tcW w:w="4673" w:type="dxa"/>
            <w:vAlign w:val="center"/>
          </w:tcPr>
          <w:p w14:paraId="4E8BFB33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4961" w:type="dxa"/>
            <w:vAlign w:val="center"/>
          </w:tcPr>
          <w:p w14:paraId="6B30C2F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</w:tbl>
    <w:p w14:paraId="2D643257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p w14:paraId="77EC0892" w14:textId="77777777" w:rsidR="009F32DF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9530CB">
        <w:rPr>
          <w:rFonts w:cs="Times New Roman"/>
          <w:szCs w:val="28"/>
        </w:rPr>
        <w:t>Другие работники образовательных организаций, заведений и</w:t>
      </w:r>
      <w:r>
        <w:rPr>
          <w:rFonts w:cs="Times New Roman"/>
          <w:szCs w:val="28"/>
        </w:rPr>
        <w:t xml:space="preserve"> у</w:t>
      </w:r>
      <w:r w:rsidRPr="005C59B8">
        <w:rPr>
          <w:rFonts w:cs="Times New Roman"/>
          <w:szCs w:val="28"/>
        </w:rPr>
        <w:t>чреждений</w:t>
      </w:r>
    </w:p>
    <w:p w14:paraId="3511C87E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5823E1AC" w14:textId="77777777" w:rsidTr="009F32DF">
        <w:trPr>
          <w:trHeight w:val="679"/>
          <w:jc w:val="center"/>
        </w:trPr>
        <w:tc>
          <w:tcPr>
            <w:tcW w:w="4673" w:type="dxa"/>
            <w:vAlign w:val="center"/>
          </w:tcPr>
          <w:p w14:paraId="0645629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4961" w:type="dxa"/>
            <w:vAlign w:val="center"/>
          </w:tcPr>
          <w:p w14:paraId="2EE3118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CDED0BD" w14:textId="77777777" w:rsidTr="009F32DF">
        <w:trPr>
          <w:trHeight w:val="2987"/>
          <w:jc w:val="center"/>
        </w:trPr>
        <w:tc>
          <w:tcPr>
            <w:tcW w:w="4673" w:type="dxa"/>
            <w:vAlign w:val="center"/>
          </w:tcPr>
          <w:p w14:paraId="739572D3" w14:textId="77777777" w:rsidR="009F32DF" w:rsidRPr="009F32DF" w:rsidRDefault="009F32DF" w:rsidP="009F32DF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476305B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E87A132" w14:textId="77777777" w:rsidTr="009F32DF">
        <w:trPr>
          <w:trHeight w:val="1266"/>
          <w:jc w:val="center"/>
        </w:trPr>
        <w:tc>
          <w:tcPr>
            <w:tcW w:w="4673" w:type="dxa"/>
            <w:vAlign w:val="center"/>
          </w:tcPr>
          <w:p w14:paraId="4AFAB049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961" w:type="dxa"/>
            <w:vAlign w:val="center"/>
          </w:tcPr>
          <w:p w14:paraId="0E49C141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4-5</w:t>
            </w:r>
          </w:p>
        </w:tc>
      </w:tr>
      <w:bookmarkEnd w:id="0"/>
    </w:tbl>
    <w:p w14:paraId="743FD90C" w14:textId="77777777" w:rsidR="009F32DF" w:rsidRDefault="009F32DF" w:rsidP="009F32DF">
      <w:pPr>
        <w:ind w:firstLine="0"/>
      </w:pPr>
    </w:p>
    <w:p w14:paraId="5076920D" w14:textId="322DEC59" w:rsidR="009F32DF" w:rsidRDefault="009F32DF" w:rsidP="009F32DF">
      <w:pPr>
        <w:ind w:firstLine="0"/>
      </w:pPr>
      <w:r>
        <w:t>(</w:t>
      </w:r>
      <w:r w:rsidRPr="009F32DF">
        <w:rPr>
          <w:i/>
          <w:color w:val="7F7F7F" w:themeColor="text1" w:themeTint="80"/>
        </w:rPr>
        <w:t xml:space="preserve">раздел </w:t>
      </w:r>
      <w:r w:rsidRPr="009F32DF">
        <w:rPr>
          <w:i/>
          <w:color w:val="7F7F7F" w:themeColor="text1" w:themeTint="80"/>
          <w:lang w:val="en-US"/>
        </w:rPr>
        <w:t>I</w:t>
      </w:r>
      <w:r w:rsidR="00F24A94">
        <w:rPr>
          <w:i/>
          <w:color w:val="7F7F7F" w:themeColor="text1" w:themeTint="80"/>
        </w:rPr>
        <w:t xml:space="preserve"> в ред. п</w:t>
      </w:r>
      <w:r w:rsidRPr="009F32DF">
        <w:rPr>
          <w:i/>
          <w:color w:val="7F7F7F" w:themeColor="text1" w:themeTint="80"/>
        </w:rPr>
        <w:t xml:space="preserve">остановления Совета Министров ДНР </w:t>
      </w:r>
      <w:hyperlink r:id="rId10" w:history="1">
        <w:r w:rsidRPr="009F32DF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6FCDDDC1" w14:textId="77777777" w:rsidR="00B179D4" w:rsidRDefault="00B179D4" w:rsidP="00B179D4">
      <w:pPr>
        <w:jc w:val="center"/>
      </w:pPr>
      <w:r>
        <w:t>II. Наука</w:t>
      </w:r>
    </w:p>
    <w:p w14:paraId="47C11792" w14:textId="77777777"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14:paraId="55B20997" w14:textId="77777777" w:rsidR="00B179D4" w:rsidRDefault="00B179D4" w:rsidP="00B179D4">
      <w:pPr>
        <w:jc w:val="center"/>
      </w:pPr>
    </w:p>
    <w:p w14:paraId="2A26BF9F" w14:textId="77777777"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14:paraId="431BB9E0" w14:textId="77777777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14:paraId="2B92017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B4F0FB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14:paraId="39C1A07A" w14:textId="77777777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14:paraId="19B695A7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0C97E1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4525D21D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436281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CAC9D9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14:paraId="22085D86" w14:textId="77777777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14:paraId="56FA87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643A0CC2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04F59692" w14:textId="77777777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14:paraId="35F8988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CFF30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676953DD" w14:textId="77777777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14:paraId="5C9E0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53C5A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3C4FC6C5" w14:textId="77777777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14:paraId="4EC3444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41FA027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14:paraId="20BCE73A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B893BC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AC7DED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14:paraId="7F219345" w14:textId="77777777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14:paraId="09FF5EF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4EBA4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14:paraId="7C9B0014" w14:textId="77777777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14:paraId="461BB31B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FB2E22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666B646E" w14:textId="77777777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14:paraId="615F008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4A3AE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5DB31728" w14:textId="77777777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14:paraId="40F8C5A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2C43F0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14:paraId="3A8C4009" w14:textId="77777777" w:rsidR="00104F3D" w:rsidRDefault="00104F3D" w:rsidP="003163C7">
      <w:pPr>
        <w:jc w:val="center"/>
      </w:pPr>
    </w:p>
    <w:p w14:paraId="31815F54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14:paraId="4B32ECFC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5BF57324" w14:textId="77777777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14:paraId="7BBA66B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903A59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14:paraId="7DE9EF13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724F16A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F23DD3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14:paraId="7DF79BE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285AE4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D7BB5B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14:paraId="36729229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F24C603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0CD13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14:paraId="40DCA8E9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645DF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396879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14:paraId="6C48D28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40C2583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14:paraId="7AC02773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14:paraId="76E18F2A" w14:textId="77777777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14:paraId="38B65A5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46B3B2D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14:paraId="4D3602C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63E380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BF7D1B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14:paraId="3954CDAA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C161C5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74ABD80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CC416F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562B76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37225FD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14:paraId="4805C420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9B1193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A20D12F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14:paraId="674D7FD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041E77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B5A03B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7E9A8BAC" w14:textId="77777777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14:paraId="232F08D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E730BD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162BCC7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9ED51C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70660DC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14:paraId="3FAFA0A9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94F88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B4135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14:paraId="3ABF8D44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4FB34FC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D08841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14:paraId="619B44AA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1CA61B3B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14:paraId="2B6F685F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14:paraId="312B7C70" w14:textId="77777777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14:paraId="6C03D85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A8FFEB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14:paraId="160A9E4B" w14:textId="77777777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14:paraId="6C5192E0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07C927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14:paraId="2FCD8BB6" w14:textId="77777777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14:paraId="3067614A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090C16A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14:paraId="7B75A1C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6ACD29C2" w14:textId="77777777"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14:paraId="5BC7F41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14:paraId="76F66227" w14:textId="77777777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14:paraId="20EBA62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B527F9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14:paraId="257FD3BB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6520743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91854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DF2239E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33EA8487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6EAEF7B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0D0C4B1F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D4D276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3ECC34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14:paraId="7033A903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BAA8CF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8EE11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77A9987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8E7BD19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D4E15D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43D24745" w14:textId="77777777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14:paraId="404A5376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E70AE0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14:paraId="6853127F" w14:textId="77777777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14:paraId="75050964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5D462DA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14:paraId="6A273659" w14:textId="77777777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14:paraId="55F98B5F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164914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14:paraId="7D5CEC70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70E78B6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14:paraId="7DDC056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14:paraId="17DAA430" w14:textId="77777777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14:paraId="7CC7F43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1DEFE96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14:paraId="4FC11F35" w14:textId="77777777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14:paraId="39D971A5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65E9A739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14:paraId="4AC963B6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3ED7048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59D490F1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14:paraId="71FC2D32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2B03281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3326C91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725ED4D1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3B17474B" w14:textId="77777777"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716DB5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14:paraId="12E9834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282E0573" w14:textId="77777777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14:paraId="235F13FD" w14:textId="77777777"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18EA3C9" w14:textId="77777777"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0893E5CC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2CE36E7F" w14:textId="5852905E"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="00F24A94">
        <w:rPr>
          <w:rFonts w:cs="Times New Roman"/>
          <w:i/>
          <w:color w:val="767171" w:themeColor="background2" w:themeShade="80"/>
          <w:szCs w:val="28"/>
        </w:rPr>
        <w:t xml:space="preserve"> в ред. п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остановления Совета Министров ДНР </w:t>
      </w:r>
      <w:hyperlink r:id="rId11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14:paraId="2C12B822" w14:textId="77777777" w:rsidR="00B179D4" w:rsidRDefault="00B179D4" w:rsidP="003163C7">
      <w:pPr>
        <w:jc w:val="center"/>
      </w:pPr>
    </w:p>
    <w:p w14:paraId="652EBA74" w14:textId="77777777"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14:paraId="4CB3E6A1" w14:textId="77777777" w:rsidR="00104F3D" w:rsidRDefault="00104F3D" w:rsidP="003163C7">
      <w:pPr>
        <w:jc w:val="center"/>
      </w:pPr>
    </w:p>
    <w:p w14:paraId="2CA39D4F" w14:textId="77777777" w:rsidR="00104F3D" w:rsidRDefault="00104F3D" w:rsidP="003163C7">
      <w:pPr>
        <w:jc w:val="center"/>
      </w:pPr>
      <w:r>
        <w:t>Руководящие работники</w:t>
      </w:r>
    </w:p>
    <w:p w14:paraId="1BD6ABFB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321BF699" w14:textId="77777777" w:rsidTr="00B179D4">
        <w:trPr>
          <w:trHeight w:val="2721"/>
        </w:trPr>
        <w:tc>
          <w:tcPr>
            <w:tcW w:w="4814" w:type="dxa"/>
            <w:vAlign w:val="center"/>
          </w:tcPr>
          <w:p w14:paraId="15906C37" w14:textId="77777777"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14:paraId="60943E04" w14:textId="77777777"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14:paraId="31916AD7" w14:textId="77777777" w:rsidTr="00B179D4">
        <w:trPr>
          <w:trHeight w:val="1587"/>
        </w:trPr>
        <w:tc>
          <w:tcPr>
            <w:tcW w:w="4814" w:type="dxa"/>
            <w:vAlign w:val="center"/>
          </w:tcPr>
          <w:p w14:paraId="75D00892" w14:textId="77777777"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14:paraId="48E5C3B2" w14:textId="77777777"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14:paraId="47739B36" w14:textId="77777777" w:rsidTr="00B179D4">
        <w:trPr>
          <w:trHeight w:val="907"/>
        </w:trPr>
        <w:tc>
          <w:tcPr>
            <w:tcW w:w="4814" w:type="dxa"/>
            <w:vAlign w:val="center"/>
          </w:tcPr>
          <w:p w14:paraId="32BC9884" w14:textId="77777777"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14:paraId="0833D4B3" w14:textId="77777777"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14:paraId="13709557" w14:textId="77777777" w:rsidTr="00B179D4">
        <w:trPr>
          <w:trHeight w:val="3685"/>
        </w:trPr>
        <w:tc>
          <w:tcPr>
            <w:tcW w:w="4814" w:type="dxa"/>
            <w:vAlign w:val="center"/>
          </w:tcPr>
          <w:p w14:paraId="39164BB2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14:paraId="2762C6C7" w14:textId="77777777"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14:paraId="7EBCC149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611DE44C" w14:textId="77777777"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14:paraId="52CC3291" w14:textId="77777777"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14:paraId="758A8B8C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2A4FFAD7" w14:textId="77777777"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14:paraId="5956E48B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62446017" w14:textId="77777777" w:rsidTr="00B179D4">
        <w:trPr>
          <w:trHeight w:val="2211"/>
        </w:trPr>
        <w:tc>
          <w:tcPr>
            <w:tcW w:w="4814" w:type="dxa"/>
            <w:vAlign w:val="center"/>
          </w:tcPr>
          <w:p w14:paraId="5F187F01" w14:textId="77777777"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14:paraId="49CD4106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1886CD2A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7427352F" w14:textId="77777777"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14:paraId="1F303C52" w14:textId="77777777"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14:paraId="067980A7" w14:textId="77777777" w:rsidR="00104F3D" w:rsidRDefault="00104F3D" w:rsidP="003163C7">
      <w:pPr>
        <w:jc w:val="center"/>
      </w:pPr>
    </w:p>
    <w:p w14:paraId="7E494993" w14:textId="77777777" w:rsidR="00104F3D" w:rsidRDefault="00104F3D" w:rsidP="003163C7">
      <w:pPr>
        <w:jc w:val="center"/>
      </w:pPr>
      <w:r w:rsidRPr="00104F3D">
        <w:t>Профессионалы и специалисты</w:t>
      </w:r>
    </w:p>
    <w:p w14:paraId="5C989478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550EF7EB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6484BA66" w14:textId="77777777"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14:paraId="52EFD018" w14:textId="77777777"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14:paraId="3500839A" w14:textId="77777777" w:rsidTr="00B179D4">
        <w:trPr>
          <w:trHeight w:val="1361"/>
        </w:trPr>
        <w:tc>
          <w:tcPr>
            <w:tcW w:w="4814" w:type="dxa"/>
            <w:vAlign w:val="center"/>
          </w:tcPr>
          <w:p w14:paraId="3A49CBFC" w14:textId="77777777"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14:paraId="3C2365A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2F26E247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6FC5780B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14:paraId="059B3AAE" w14:textId="77777777"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14:paraId="1A7110FF" w14:textId="77777777" w:rsidTr="00B179D4">
        <w:trPr>
          <w:trHeight w:val="4082"/>
        </w:trPr>
        <w:tc>
          <w:tcPr>
            <w:tcW w:w="4814" w:type="dxa"/>
            <w:vAlign w:val="center"/>
          </w:tcPr>
          <w:p w14:paraId="01C3990F" w14:textId="77777777"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14:paraId="47D39111" w14:textId="77777777"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14:paraId="72EE41B6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7EA5CC9E" w14:textId="77777777"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14:paraId="39A7BC44" w14:textId="77777777"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14:paraId="0C236BF3" w14:textId="77777777" w:rsidTr="00B179D4">
        <w:trPr>
          <w:trHeight w:val="1531"/>
        </w:trPr>
        <w:tc>
          <w:tcPr>
            <w:tcW w:w="4814" w:type="dxa"/>
            <w:vAlign w:val="center"/>
          </w:tcPr>
          <w:p w14:paraId="395BC81F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14:paraId="11192169" w14:textId="77777777"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14:paraId="45F10299" w14:textId="77777777" w:rsidR="00104F3D" w:rsidRDefault="00104F3D" w:rsidP="003163C7">
      <w:pPr>
        <w:jc w:val="center"/>
      </w:pPr>
    </w:p>
    <w:p w14:paraId="49FD7FB3" w14:textId="77777777" w:rsidR="00CD2B01" w:rsidRPr="009530CB" w:rsidRDefault="00CD2B01" w:rsidP="00CD2B01">
      <w:pPr>
        <w:jc w:val="center"/>
        <w:rPr>
          <w:rFonts w:cs="Times New Roman"/>
          <w:color w:val="000000"/>
          <w:szCs w:val="28"/>
        </w:rPr>
      </w:pPr>
      <w:r w:rsidRPr="009530CB">
        <w:rPr>
          <w:rFonts w:cs="Times New Roman"/>
          <w:szCs w:val="28"/>
          <w:lang w:val="en-US"/>
        </w:rPr>
        <w:t>III</w:t>
      </w:r>
      <w:r w:rsidRPr="009530CB">
        <w:rPr>
          <w:rFonts w:cs="Times New Roman"/>
          <w:szCs w:val="28"/>
        </w:rPr>
        <w:t xml:space="preserve">. </w:t>
      </w:r>
      <w:r w:rsidRPr="009530CB">
        <w:rPr>
          <w:rFonts w:cs="Times New Roman"/>
          <w:color w:val="000000"/>
          <w:szCs w:val="28"/>
        </w:rPr>
        <w:t>Здравоохранение, социальная защита населения</w:t>
      </w:r>
    </w:p>
    <w:p w14:paraId="1D18C0E2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</w:p>
    <w:p w14:paraId="59AC632F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  <w:r w:rsidRPr="005C59B8">
        <w:rPr>
          <w:rFonts w:cs="Times New Roman"/>
          <w:szCs w:val="28"/>
        </w:rPr>
        <w:t>Другие работники</w:t>
      </w:r>
    </w:p>
    <w:p w14:paraId="4565EE0C" w14:textId="77777777" w:rsidR="00CD2B01" w:rsidRDefault="00CD2B01" w:rsidP="00CD2B01">
      <w:pPr>
        <w:pStyle w:val="a4"/>
        <w:ind w:left="1134"/>
        <w:rPr>
          <w:rFonts w:cs="Times New Roman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5"/>
        <w:gridCol w:w="845"/>
      </w:tblGrid>
      <w:tr w:rsidR="00CD2B01" w:rsidRPr="00CD2B01" w14:paraId="2C260DE3" w14:textId="77777777" w:rsidTr="00CD2B01">
        <w:trPr>
          <w:trHeight w:val="1324"/>
          <w:jc w:val="center"/>
        </w:trPr>
        <w:tc>
          <w:tcPr>
            <w:tcW w:w="8505" w:type="dxa"/>
            <w:vAlign w:val="center"/>
          </w:tcPr>
          <w:p w14:paraId="726A126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Младший медицинский персонал,</w:t>
            </w:r>
          </w:p>
          <w:p w14:paraId="6A501323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Вспомогательный персонал аптечных заведений,</w:t>
            </w:r>
          </w:p>
          <w:p w14:paraId="1CFB285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14:paraId="6A4675E7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3-4</w:t>
            </w:r>
          </w:p>
        </w:tc>
      </w:tr>
      <w:tr w:rsidR="00CD2B01" w:rsidRPr="00CD2B01" w14:paraId="1F390092" w14:textId="77777777" w:rsidTr="00CD2B01">
        <w:trPr>
          <w:trHeight w:val="770"/>
          <w:jc w:val="center"/>
        </w:trPr>
        <w:tc>
          <w:tcPr>
            <w:tcW w:w="8505" w:type="dxa"/>
            <w:vAlign w:val="center"/>
          </w:tcPr>
          <w:p w14:paraId="4AEF97AE" w14:textId="77777777" w:rsidR="00CD2B01" w:rsidRPr="00CD2B01" w:rsidRDefault="00CD2B01" w:rsidP="00CD2B01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14:paraId="649ABC5C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6</w:t>
            </w:r>
          </w:p>
        </w:tc>
      </w:tr>
    </w:tbl>
    <w:p w14:paraId="68D7B123" w14:textId="58AF5F43" w:rsidR="00104F3D" w:rsidRDefault="00CD2B01" w:rsidP="00CD2B01">
      <w:pPr>
        <w:ind w:firstLine="0"/>
      </w:pPr>
      <w:r>
        <w:t>(</w:t>
      </w:r>
      <w:r w:rsidRPr="00CD2B01">
        <w:rPr>
          <w:i/>
          <w:color w:val="7F7F7F" w:themeColor="text1" w:themeTint="80"/>
        </w:rPr>
        <w:t xml:space="preserve">раздел </w:t>
      </w:r>
      <w:r w:rsidRPr="00CD2B01">
        <w:rPr>
          <w:i/>
          <w:color w:val="7F7F7F" w:themeColor="text1" w:themeTint="80"/>
          <w:lang w:val="en-US"/>
        </w:rPr>
        <w:t>III</w:t>
      </w:r>
      <w:r w:rsidR="00F24A94">
        <w:rPr>
          <w:i/>
          <w:color w:val="7F7F7F" w:themeColor="text1" w:themeTint="80"/>
        </w:rPr>
        <w:t xml:space="preserve"> в ред. п</w:t>
      </w:r>
      <w:r w:rsidRPr="00CD2B01">
        <w:rPr>
          <w:i/>
          <w:color w:val="7F7F7F" w:themeColor="text1" w:themeTint="80"/>
        </w:rPr>
        <w:t xml:space="preserve">остановления Совета Министров ДНР </w:t>
      </w:r>
      <w:hyperlink r:id="rId12" w:history="1">
        <w:r w:rsidRPr="00CD2B01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35B36C39" w14:textId="77777777" w:rsidR="00104F3D" w:rsidRDefault="00104F3D" w:rsidP="003163C7">
      <w:pPr>
        <w:jc w:val="center"/>
      </w:pPr>
      <w:r>
        <w:t>Территориальные органы Госсанэпидслужбы</w:t>
      </w:r>
    </w:p>
    <w:p w14:paraId="3F4B9EC0" w14:textId="77777777"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14:paraId="5315EFA2" w14:textId="77777777" w:rsidR="00104F3D" w:rsidRDefault="00104F3D" w:rsidP="003163C7">
      <w:pPr>
        <w:jc w:val="center"/>
      </w:pPr>
      <w:r>
        <w:t>служащими)</w:t>
      </w:r>
    </w:p>
    <w:p w14:paraId="0B97096C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61D820DC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3C513978" w14:textId="77777777"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3168424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08075154" w14:textId="77777777" w:rsidTr="00B179D4">
        <w:trPr>
          <w:trHeight w:val="680"/>
        </w:trPr>
        <w:tc>
          <w:tcPr>
            <w:tcW w:w="4814" w:type="dxa"/>
            <w:vAlign w:val="center"/>
          </w:tcPr>
          <w:p w14:paraId="3B717236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A3756B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3CDD0BF9" w14:textId="77777777" w:rsidTr="00B179D4">
        <w:trPr>
          <w:trHeight w:val="1701"/>
        </w:trPr>
        <w:tc>
          <w:tcPr>
            <w:tcW w:w="4814" w:type="dxa"/>
            <w:vAlign w:val="center"/>
          </w:tcPr>
          <w:p w14:paraId="1BC7ADA1" w14:textId="77777777" w:rsidR="00104F3D" w:rsidRDefault="00104F3D" w:rsidP="00B179D4">
            <w:pPr>
              <w:ind w:firstLine="0"/>
              <w:jc w:val="left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14:paraId="565CB01C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44583AD9" w14:textId="77777777" w:rsidTr="00B179D4">
        <w:trPr>
          <w:trHeight w:val="1304"/>
        </w:trPr>
        <w:tc>
          <w:tcPr>
            <w:tcW w:w="4814" w:type="dxa"/>
            <w:vAlign w:val="center"/>
          </w:tcPr>
          <w:p w14:paraId="07211538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14:paraId="1B37BCF1" w14:textId="77777777"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14:paraId="07D673BF" w14:textId="77777777" w:rsidR="00104F3D" w:rsidRDefault="00104F3D" w:rsidP="003163C7">
      <w:pPr>
        <w:jc w:val="center"/>
      </w:pPr>
    </w:p>
    <w:p w14:paraId="492322DB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14:paraId="63FCF570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7A60A745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8FDFD3F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14:paraId="7AFE8F5F" w14:textId="77777777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14:paraId="72E94B6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14:paraId="13E0EBCF" w14:textId="77777777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14:paraId="12CF318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B4E2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14:paraId="23CEA28C" w14:textId="77777777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14:paraId="36C310E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6D652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14:paraId="5444D07A" w14:textId="77777777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14:paraId="493EA7C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B8669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6EFEAA7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14:paraId="60991966" w14:textId="77777777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3ADD8D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14:paraId="0D0265E1" w14:textId="77777777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14:paraId="6C70596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2D22040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14:paraId="3ACD0364" w14:textId="77777777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14:paraId="300B259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36AD8B7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7EAE2339" w14:textId="77777777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14:paraId="6607EA0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58A9A1B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49B5E674" w14:textId="77777777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798A4CE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14:paraId="47939275" w14:textId="77777777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6256DF8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9CB4E9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1AAE8B6F" w14:textId="77777777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03667FE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E457BE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06D1190F" w14:textId="77777777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3527DE3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585BDD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14:paraId="1EBB0528" w14:textId="77777777"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07C1858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14:paraId="262D7101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14:paraId="2E170189" w14:textId="77777777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14:paraId="3854F3B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14:paraId="28F5F8B2" w14:textId="77777777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14:paraId="43A2ABE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52A898A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14:paraId="752BA4E3" w14:textId="77777777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14:paraId="7F5281F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1B505DD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14:paraId="29082B48" w14:textId="77777777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14:paraId="26619EB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A137F5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14:paraId="39712F5D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14:paraId="29690ABD" w14:textId="77777777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4632E43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14:paraId="6813C597" w14:textId="77777777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14:paraId="3DCDAD7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842F3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14:paraId="5B60DFC3" w14:textId="77777777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14:paraId="59901AA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5C637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14:paraId="452DC615" w14:textId="77777777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14:paraId="2E752EA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8ABAD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14:paraId="0814EB86" w14:textId="77777777"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259C29A1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14:paraId="72F5D6EF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14:paraId="239F9639" w14:textId="77777777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5C4379A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14:paraId="53F0C0A7" w14:textId="77777777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14:paraId="3C52E14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29908B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14:paraId="4CD40F34" w14:textId="77777777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14:paraId="561BB4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FF749B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14:paraId="541885CC" w14:textId="77777777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14:paraId="7E58255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169E5B1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14:paraId="4BD1CF28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14:paraId="1B24D21A" w14:textId="77777777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B05088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14:paraId="6E85D862" w14:textId="77777777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14:paraId="6E9CE59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1421C4C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14:paraId="58A72244" w14:textId="77777777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14:paraId="1FCB114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4C61A29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14:paraId="46B41A9D" w14:textId="77777777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14:paraId="1EDA796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3E6F163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14:paraId="066DE2B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0FE7C5AF" w14:textId="77777777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09E31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14:paraId="586DD3A3" w14:textId="77777777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14:paraId="499774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2671A6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14:paraId="277ACAA5" w14:textId="77777777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14:paraId="085D00B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2F1208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2CBCD484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14:paraId="633184B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14:paraId="7DBE8772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515E54B3" w14:textId="77777777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14:paraId="115F2E7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0B86E72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14:paraId="69AB88F8" w14:textId="77777777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14:paraId="2AE4443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121924F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14:paraId="74B2743F" w14:textId="77777777" w:rsidR="007055B9" w:rsidRDefault="007055B9" w:rsidP="003163C7">
      <w:pPr>
        <w:jc w:val="center"/>
      </w:pPr>
    </w:p>
    <w:p w14:paraId="7D229323" w14:textId="77A1E9E7"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="00F24A94">
        <w:rPr>
          <w:i/>
          <w:color w:val="AEAAAA" w:themeColor="background2" w:themeShade="BF"/>
        </w:rPr>
        <w:t xml:space="preserve"> в ред. п</w:t>
      </w:r>
      <w:r w:rsidRPr="002B2C72">
        <w:rPr>
          <w:i/>
          <w:color w:val="AEAAAA" w:themeColor="background2" w:themeShade="BF"/>
        </w:rPr>
        <w:t xml:space="preserve">остановления Совета Министров ДНР </w:t>
      </w:r>
      <w:hyperlink r:id="rId13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14:paraId="3273A877" w14:textId="77777777" w:rsidR="002B2C72" w:rsidRDefault="002B2C72" w:rsidP="002B2C72">
      <w:pPr>
        <w:ind w:firstLine="0"/>
      </w:pPr>
    </w:p>
    <w:p w14:paraId="7068440B" w14:textId="77777777" w:rsidR="00765F3F" w:rsidRDefault="00765F3F" w:rsidP="00765F3F">
      <w:pPr>
        <w:ind w:firstLine="0"/>
        <w:jc w:val="center"/>
        <w:rPr>
          <w:rFonts w:eastAsia="Calibri" w:cs="Times New Roman"/>
          <w:szCs w:val="28"/>
          <w:shd w:val="clear" w:color="auto" w:fill="FFFFFF"/>
        </w:rPr>
      </w:pPr>
      <w:r w:rsidRPr="008D76EB">
        <w:rPr>
          <w:rFonts w:eastAsia="Calibri" w:cs="Times New Roman"/>
          <w:szCs w:val="28"/>
          <w:shd w:val="clear" w:color="auto" w:fill="FFFFFF"/>
          <w:lang w:val="en-US"/>
        </w:rPr>
        <w:t>V</w:t>
      </w:r>
      <w:r w:rsidRPr="008D76EB">
        <w:rPr>
          <w:rFonts w:eastAsia="Calibri" w:cs="Times New Roman"/>
          <w:szCs w:val="28"/>
          <w:shd w:val="clear" w:color="auto" w:fill="FFFFFF"/>
        </w:rPr>
        <w:t>. Культурно-образовательные и архивные учреждения (библиотеки, центральные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дома работников культуры,</w:t>
      </w:r>
      <w:r>
        <w:rPr>
          <w:rFonts w:eastAsia="Calibri" w:cs="Times New Roman"/>
          <w:szCs w:val="28"/>
          <w:shd w:val="clear" w:color="auto" w:fill="FFFFFF"/>
        </w:rPr>
        <w:t xml:space="preserve"> архивы и архивные учреждения)»</w:t>
      </w:r>
    </w:p>
    <w:p w14:paraId="10257601" w14:textId="77777777" w:rsidR="00765F3F" w:rsidRDefault="00765F3F" w:rsidP="00F24A94">
      <w:pPr>
        <w:ind w:firstLine="0"/>
        <w:jc w:val="left"/>
        <w:rPr>
          <w:rFonts w:eastAsia="Calibri" w:cs="Times New Roman"/>
          <w:szCs w:val="28"/>
          <w:shd w:val="clear" w:color="auto" w:fill="FFFFFF"/>
        </w:rPr>
      </w:pPr>
    </w:p>
    <w:p w14:paraId="6074AAD2" w14:textId="6B073FBF" w:rsidR="00F24A94" w:rsidRPr="00F24A94" w:rsidRDefault="00F24A94" w:rsidP="00F24A94">
      <w:pPr>
        <w:ind w:firstLine="0"/>
        <w:jc w:val="left"/>
      </w:pPr>
      <w:r>
        <w:t>(</w:t>
      </w:r>
      <w:r w:rsidRPr="00F24A94">
        <w:rPr>
          <w:i/>
          <w:color w:val="A6A6A6" w:themeColor="background1" w:themeShade="A6"/>
        </w:rPr>
        <w:t xml:space="preserve">наименование раздела </w:t>
      </w:r>
      <w:r w:rsidRPr="00F24A94">
        <w:rPr>
          <w:i/>
          <w:color w:val="A6A6A6" w:themeColor="background1" w:themeShade="A6"/>
          <w:lang w:val="en-US"/>
        </w:rPr>
        <w:t>V</w:t>
      </w:r>
      <w:r w:rsidRPr="00F24A94">
        <w:rPr>
          <w:i/>
          <w:color w:val="A6A6A6" w:themeColor="background1" w:themeShade="A6"/>
        </w:rPr>
        <w:t xml:space="preserve"> в ред. постановления Правительства ДНР </w:t>
      </w:r>
      <w:hyperlink r:id="rId14" w:history="1">
        <w:r w:rsidRPr="00F24A94">
          <w:rPr>
            <w:rStyle w:val="a5"/>
            <w:i/>
            <w:color w:val="03407D" w:themeColor="hyperlink" w:themeShade="A6"/>
          </w:rPr>
          <w:t>от 07.08.2019 № 21-10</w:t>
        </w:r>
      </w:hyperlink>
      <w:r>
        <w:t>)</w:t>
      </w:r>
    </w:p>
    <w:p w14:paraId="76CA2535" w14:textId="77777777" w:rsidR="00F24A94" w:rsidRDefault="00F24A94" w:rsidP="003163C7">
      <w:pPr>
        <w:jc w:val="center"/>
      </w:pPr>
    </w:p>
    <w:p w14:paraId="4F2921F9" w14:textId="77777777" w:rsidR="007055B9" w:rsidRDefault="007055B9" w:rsidP="003163C7">
      <w:pPr>
        <w:jc w:val="center"/>
      </w:pPr>
      <w:r>
        <w:t>Руководящие работники</w:t>
      </w:r>
    </w:p>
    <w:p w14:paraId="78093B4C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94CE618" w14:textId="77777777" w:rsidTr="00B179D4">
        <w:trPr>
          <w:trHeight w:val="2917"/>
        </w:trPr>
        <w:tc>
          <w:tcPr>
            <w:tcW w:w="4814" w:type="dxa"/>
            <w:vAlign w:val="center"/>
          </w:tcPr>
          <w:p w14:paraId="1534DDC1" w14:textId="77777777"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14:paraId="282BF46E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3466DF47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56240128" w14:textId="77777777"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14:paraId="3E4D3E96" w14:textId="77777777"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14:paraId="007D94A6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9907803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659076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40C60048" w14:textId="77777777" w:rsidTr="00B179D4">
        <w:trPr>
          <w:trHeight w:val="2666"/>
        </w:trPr>
        <w:tc>
          <w:tcPr>
            <w:tcW w:w="4814" w:type="dxa"/>
            <w:vAlign w:val="center"/>
          </w:tcPr>
          <w:p w14:paraId="6CBC4772" w14:textId="77777777"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14:paraId="0E0DC187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1EF35EC9" w14:textId="77777777" w:rsidTr="00B179D4">
        <w:trPr>
          <w:trHeight w:val="562"/>
        </w:trPr>
        <w:tc>
          <w:tcPr>
            <w:tcW w:w="4814" w:type="dxa"/>
            <w:vAlign w:val="center"/>
          </w:tcPr>
          <w:p w14:paraId="07059264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7BCDBDB2" w14:textId="77777777"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14:paraId="1F037500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79880814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72AAD6E8" w14:textId="77777777"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14:paraId="2801AD6B" w14:textId="77777777" w:rsidTr="00B179D4">
        <w:trPr>
          <w:trHeight w:val="1276"/>
        </w:trPr>
        <w:tc>
          <w:tcPr>
            <w:tcW w:w="4814" w:type="dxa"/>
            <w:vAlign w:val="center"/>
          </w:tcPr>
          <w:p w14:paraId="62AC3812" w14:textId="77777777"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14:paraId="03EFF7CA" w14:textId="77777777"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14:paraId="63669BB7" w14:textId="77777777" w:rsidR="007055B9" w:rsidRDefault="007055B9" w:rsidP="003163C7">
      <w:pPr>
        <w:jc w:val="center"/>
      </w:pPr>
    </w:p>
    <w:p w14:paraId="72709E02" w14:textId="77777777" w:rsidR="007055B9" w:rsidRDefault="007055B9" w:rsidP="003163C7">
      <w:pPr>
        <w:jc w:val="center"/>
      </w:pPr>
      <w:r w:rsidRPr="007055B9">
        <w:t>Научные работники, специалисты</w:t>
      </w:r>
    </w:p>
    <w:p w14:paraId="656AAD75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B009F3B" w14:textId="77777777" w:rsidTr="00B179D4">
        <w:trPr>
          <w:trHeight w:val="571"/>
        </w:trPr>
        <w:tc>
          <w:tcPr>
            <w:tcW w:w="4814" w:type="dxa"/>
            <w:vAlign w:val="center"/>
          </w:tcPr>
          <w:p w14:paraId="488D4FB9" w14:textId="77777777"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14:paraId="70384D7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486E05E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21E95B8C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1069DDC8" w14:textId="77777777"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14:paraId="2DA1C2AF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3FE5CE0E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E1EC613" w14:textId="77777777"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14:paraId="3A8DBB2A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31B6901D" w14:textId="77777777"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14:paraId="43C3688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29A420C5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A5215F8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6A21B18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261574D0" w14:textId="77777777" w:rsidTr="00B179D4">
        <w:trPr>
          <w:trHeight w:val="692"/>
        </w:trPr>
        <w:tc>
          <w:tcPr>
            <w:tcW w:w="4814" w:type="dxa"/>
            <w:vAlign w:val="center"/>
          </w:tcPr>
          <w:p w14:paraId="1889FD29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00C1CE56" w14:textId="77777777"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14:paraId="202F128D" w14:textId="77777777" w:rsidR="007055B9" w:rsidRDefault="007055B9" w:rsidP="003163C7">
      <w:pPr>
        <w:jc w:val="center"/>
      </w:pPr>
    </w:p>
    <w:p w14:paraId="48E77909" w14:textId="77777777" w:rsidR="007F1914" w:rsidRDefault="007F1914" w:rsidP="003163C7">
      <w:pPr>
        <w:jc w:val="center"/>
      </w:pPr>
    </w:p>
    <w:p w14:paraId="731B2D3D" w14:textId="77777777"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14:paraId="74A372F2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3C89AA1A" w14:textId="77777777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14:paraId="3D7D9C6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6E7252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14:paraId="5553583A" w14:textId="77777777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14:paraId="084F8C3A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EC34C4F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14:paraId="131ED3F8" w14:textId="77777777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14:paraId="796C87B4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39EEE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14:paraId="3A7B9D21" w14:textId="77777777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14:paraId="20B69ED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8F99952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14:paraId="2121A455" w14:textId="77777777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14:paraId="3347D9A0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6749269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14:paraId="2CD06749" w14:textId="77777777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14:paraId="22AA10B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1503364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6744C498" w14:textId="77777777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14:paraId="52171AFC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B73099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14:paraId="5436DF06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57B5C7DC" w14:textId="77777777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14:paraId="5816C0E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BF3EC1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14:paraId="77234524" w14:textId="77777777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14:paraId="73C12D1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4EBDA51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14:paraId="0EE782E1" w14:textId="77777777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14:paraId="1F206F9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A66A57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14:paraId="13EAC1BB" w14:textId="77777777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14:paraId="6294BCB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F1998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4863C76F" w14:textId="77777777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14:paraId="3016CD6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5D35B55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14:paraId="0AAA9D55" w14:textId="77777777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14:paraId="36E6DB65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17B8503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14:paraId="4E62862B" w14:textId="371B3001"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="00F24A94">
        <w:rPr>
          <w:i/>
          <w:color w:val="7F7F7F" w:themeColor="text1" w:themeTint="80"/>
        </w:rPr>
        <w:t xml:space="preserve"> в ред. п</w:t>
      </w:r>
      <w:r w:rsidRPr="007F1914">
        <w:rPr>
          <w:i/>
          <w:color w:val="7F7F7F" w:themeColor="text1" w:themeTint="80"/>
        </w:rPr>
        <w:t xml:space="preserve">остановления Совета Министров ДНР </w:t>
      </w:r>
      <w:hyperlink r:id="rId15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14:paraId="34C1F39E" w14:textId="77777777" w:rsidR="007F1914" w:rsidRDefault="007F1914" w:rsidP="007F1914">
      <w:pPr>
        <w:ind w:firstLine="0"/>
      </w:pPr>
    </w:p>
    <w:p w14:paraId="0FABBFA1" w14:textId="77777777"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14:paraId="4AE3450D" w14:textId="77777777" w:rsidR="00035A41" w:rsidRDefault="00035A41" w:rsidP="003163C7">
      <w:pPr>
        <w:jc w:val="center"/>
      </w:pPr>
    </w:p>
    <w:p w14:paraId="0BDCDB18" w14:textId="77777777"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14:paraId="32CDD341" w14:textId="77777777"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4C0E5E15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1D2E2C8C" w14:textId="77777777"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0F6FB8BA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26687FC2" w14:textId="77777777" w:rsidTr="00B179D4">
        <w:trPr>
          <w:trHeight w:val="689"/>
        </w:trPr>
        <w:tc>
          <w:tcPr>
            <w:tcW w:w="4814" w:type="dxa"/>
            <w:vAlign w:val="center"/>
          </w:tcPr>
          <w:p w14:paraId="5E3C3367" w14:textId="77777777"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468CE636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506B61B2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11F9FCA9" w14:textId="77777777"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3E5EA84D" w14:textId="77777777"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14:paraId="428FCDB2" w14:textId="77777777" w:rsidR="00035A41" w:rsidRDefault="00035A41" w:rsidP="003163C7">
      <w:pPr>
        <w:jc w:val="center"/>
      </w:pPr>
    </w:p>
    <w:p w14:paraId="21D2EBF3" w14:textId="77777777"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14:paraId="33B28B4A" w14:textId="77777777"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14:paraId="639670B2" w14:textId="77777777"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3BC104DA" w14:textId="77777777" w:rsidTr="00B179D4">
        <w:trPr>
          <w:trHeight w:val="2404"/>
        </w:trPr>
        <w:tc>
          <w:tcPr>
            <w:tcW w:w="4814" w:type="dxa"/>
            <w:vAlign w:val="center"/>
          </w:tcPr>
          <w:p w14:paraId="1D6E3C33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14:paraId="29083AB5" w14:textId="77777777"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14:paraId="57750365" w14:textId="77777777" w:rsidTr="00B179D4">
        <w:trPr>
          <w:trHeight w:val="1971"/>
        </w:trPr>
        <w:tc>
          <w:tcPr>
            <w:tcW w:w="4814" w:type="dxa"/>
            <w:vAlign w:val="center"/>
          </w:tcPr>
          <w:p w14:paraId="76E3E387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14:paraId="1F9CA50F" w14:textId="77777777"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14:paraId="3F116C64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3F101674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14:paraId="673A3508" w14:textId="77777777"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14:paraId="2A14B68D" w14:textId="77777777" w:rsidTr="00B179D4">
        <w:trPr>
          <w:trHeight w:val="4526"/>
        </w:trPr>
        <w:tc>
          <w:tcPr>
            <w:tcW w:w="4814" w:type="dxa"/>
            <w:vAlign w:val="center"/>
          </w:tcPr>
          <w:p w14:paraId="1A78152B" w14:textId="77777777"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14:paraId="0BD0C820" w14:textId="77777777"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14:paraId="639A1B43" w14:textId="77777777"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14:paraId="3FE4C4C6" w14:textId="77777777" w:rsidTr="00B179D4">
        <w:trPr>
          <w:trHeight w:val="2831"/>
        </w:trPr>
        <w:tc>
          <w:tcPr>
            <w:tcW w:w="4814" w:type="dxa"/>
            <w:vAlign w:val="center"/>
          </w:tcPr>
          <w:p w14:paraId="77AC178F" w14:textId="77777777"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14:paraId="2010CF13" w14:textId="77777777"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14:paraId="01924F19" w14:textId="77777777" w:rsidTr="00B179D4">
        <w:trPr>
          <w:trHeight w:val="4375"/>
        </w:trPr>
        <w:tc>
          <w:tcPr>
            <w:tcW w:w="4814" w:type="dxa"/>
            <w:vAlign w:val="center"/>
          </w:tcPr>
          <w:p w14:paraId="465DB499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</w:t>
            </w:r>
            <w:r w:rsidR="007F6822" w:rsidRPr="007F6822">
              <w:t>пограничного инспекционного пункта</w:t>
            </w:r>
            <w:r>
              <w:t>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14:paraId="13E6352A" w14:textId="77777777" w:rsidR="00C1273B" w:rsidRDefault="00C1273B" w:rsidP="00AA40C5">
            <w:pPr>
              <w:ind w:firstLine="0"/>
              <w:jc w:val="center"/>
            </w:pPr>
          </w:p>
        </w:tc>
      </w:tr>
      <w:tr w:rsidR="00C1273B" w14:paraId="1BE39F4E" w14:textId="77777777" w:rsidTr="00B179D4">
        <w:trPr>
          <w:trHeight w:val="1403"/>
        </w:trPr>
        <w:tc>
          <w:tcPr>
            <w:tcW w:w="4814" w:type="dxa"/>
            <w:vAlign w:val="center"/>
          </w:tcPr>
          <w:p w14:paraId="64F12674" w14:textId="77777777"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14:paraId="125D2F13" w14:textId="77777777"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14:paraId="1BC9D04B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06633E0B" w14:textId="77777777"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14:paraId="284FE325" w14:textId="77777777"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14:paraId="74DCA890" w14:textId="77777777" w:rsidTr="00B179D4">
        <w:trPr>
          <w:trHeight w:val="1406"/>
        </w:trPr>
        <w:tc>
          <w:tcPr>
            <w:tcW w:w="4814" w:type="dxa"/>
            <w:vAlign w:val="center"/>
          </w:tcPr>
          <w:p w14:paraId="28489C86" w14:textId="77777777"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14:paraId="04A97AE7" w14:textId="77777777"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14:paraId="49F6D26F" w14:textId="77777777" w:rsidTr="00B179D4">
        <w:trPr>
          <w:trHeight w:val="2532"/>
        </w:trPr>
        <w:tc>
          <w:tcPr>
            <w:tcW w:w="4814" w:type="dxa"/>
            <w:vAlign w:val="center"/>
          </w:tcPr>
          <w:p w14:paraId="503B8270" w14:textId="77777777"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14:paraId="1607F2B5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6CD2AF22" w14:textId="77777777" w:rsidTr="00B179D4">
        <w:trPr>
          <w:trHeight w:val="3546"/>
        </w:trPr>
        <w:tc>
          <w:tcPr>
            <w:tcW w:w="4814" w:type="dxa"/>
            <w:vAlign w:val="center"/>
          </w:tcPr>
          <w:p w14:paraId="1CF3CD82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14:paraId="501FBE41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42489E76" w14:textId="77777777" w:rsidTr="00B179D4">
        <w:trPr>
          <w:trHeight w:val="1400"/>
        </w:trPr>
        <w:tc>
          <w:tcPr>
            <w:tcW w:w="4814" w:type="dxa"/>
            <w:vAlign w:val="center"/>
          </w:tcPr>
          <w:p w14:paraId="69959E4A" w14:textId="77777777" w:rsidR="00C1273B" w:rsidRDefault="00CB7F5E" w:rsidP="00B179D4">
            <w:pPr>
              <w:ind w:firstLine="0"/>
              <w:jc w:val="left"/>
            </w:pPr>
            <w:r w:rsidRPr="00CB7F5E">
              <w:t>Фельдшер ветеринарной медицины, техники ветеринарной медицины всех категорий, лаборанты (ветеринарная медицина) всех категорий</w:t>
            </w:r>
          </w:p>
        </w:tc>
        <w:tc>
          <w:tcPr>
            <w:tcW w:w="4814" w:type="dxa"/>
            <w:vAlign w:val="center"/>
          </w:tcPr>
          <w:p w14:paraId="2BE66F4D" w14:textId="77777777"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14:paraId="2DF97BC4" w14:textId="77777777" w:rsidTr="00B179D4">
        <w:trPr>
          <w:trHeight w:val="1264"/>
        </w:trPr>
        <w:tc>
          <w:tcPr>
            <w:tcW w:w="4814" w:type="dxa"/>
            <w:vAlign w:val="center"/>
          </w:tcPr>
          <w:p w14:paraId="76F3E543" w14:textId="77777777" w:rsidR="00C1273B" w:rsidRDefault="00CB7F5E" w:rsidP="00B179D4">
            <w:pPr>
              <w:ind w:firstLine="0"/>
              <w:jc w:val="left"/>
            </w:pPr>
            <w:r w:rsidRPr="00CB7F5E">
              <w:t>Младший персонал ветеринарной медицины: санитар (ветеринарная медицина), дезинфектор</w:t>
            </w:r>
          </w:p>
        </w:tc>
        <w:tc>
          <w:tcPr>
            <w:tcW w:w="4814" w:type="dxa"/>
            <w:vAlign w:val="center"/>
          </w:tcPr>
          <w:p w14:paraId="05AF37BA" w14:textId="77777777"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14:paraId="322DF05C" w14:textId="7777777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DD39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7B02F9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14:paraId="791081BA" w14:textId="7777777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14:paraId="276AD47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6580F1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14:paraId="6F54EC88" w14:textId="7777777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14:paraId="094DB728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578334E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6F966632" w14:textId="7777777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14:paraId="28031C4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5FFDC0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14:paraId="5D77F16C" w14:textId="7777777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14:paraId="77DB75E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9466AB2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06ACAFAC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14:paraId="5D75B65E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7E210D7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  <w:tr w:rsidR="007F6822" w:rsidRPr="000E4797" w14:paraId="75827D44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</w:tcPr>
          <w:p w14:paraId="29DC095E" w14:textId="77777777" w:rsidR="007F6822" w:rsidRPr="000E4797" w:rsidRDefault="007F6822" w:rsidP="007F6822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бухгалтер Региональной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службы ветеринарно-санитарного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контроля и надзора на границе и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транспорте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960113E" w14:textId="77777777" w:rsidR="007F6822" w:rsidRPr="000E4797" w:rsidRDefault="007F6822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13-15</w:t>
            </w:r>
          </w:p>
        </w:tc>
      </w:tr>
    </w:tbl>
    <w:p w14:paraId="2A0CA2C0" w14:textId="30C8535B" w:rsidR="000E4797" w:rsidRDefault="000E4797" w:rsidP="000E4797">
      <w:pPr>
        <w:ind w:firstLine="0"/>
      </w:pPr>
      <w:r>
        <w:lastRenderedPageBreak/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="00F24A94">
        <w:rPr>
          <w:i/>
          <w:color w:val="AEAAAA" w:themeColor="background2" w:themeShade="BF"/>
        </w:rPr>
        <w:t xml:space="preserve"> в ред. п</w:t>
      </w:r>
      <w:r w:rsidRPr="000E4797">
        <w:rPr>
          <w:i/>
          <w:color w:val="AEAAAA" w:themeColor="background2" w:themeShade="BF"/>
        </w:rPr>
        <w:t xml:space="preserve">остановления Совета Министров ДНР </w:t>
      </w:r>
      <w:hyperlink r:id="rId16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 w:rsidR="00F24A94">
        <w:t xml:space="preserve">, </w:t>
      </w:r>
      <w:r w:rsidR="00F24A94">
        <w:rPr>
          <w:i/>
          <w:color w:val="AEAAAA" w:themeColor="background2" w:themeShade="BF"/>
        </w:rPr>
        <w:t>п</w:t>
      </w:r>
      <w:r w:rsidR="00CB7F5E" w:rsidRPr="007F6822">
        <w:rPr>
          <w:i/>
          <w:color w:val="AEAAAA" w:themeColor="background2" w:themeShade="BF"/>
        </w:rPr>
        <w:t xml:space="preserve">остановления Правительства ДНР </w:t>
      </w:r>
      <w:hyperlink r:id="rId17" w:anchor="0030-5-1-20190328-1-1-1" w:history="1">
        <w:r w:rsidR="00CB7F5E" w:rsidRPr="00CB7F5E">
          <w:rPr>
            <w:rStyle w:val="a5"/>
            <w:i/>
            <w:color w:val="66B0FB" w:themeColor="hyperlink" w:themeTint="80"/>
          </w:rPr>
          <w:t>от 28.03.2019 № 5-1</w:t>
        </w:r>
      </w:hyperlink>
      <w:r w:rsidR="00CB7F5E">
        <w:t>)</w:t>
      </w:r>
    </w:p>
    <w:p w14:paraId="41CC5BC5" w14:textId="77777777" w:rsidR="000E4797" w:rsidRDefault="000E4797" w:rsidP="003163C7">
      <w:pPr>
        <w:jc w:val="center"/>
      </w:pPr>
    </w:p>
    <w:p w14:paraId="57E95AFF" w14:textId="77777777"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14:paraId="2E54DEF3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5D996508" w14:textId="77777777" w:rsidTr="00B179D4">
        <w:trPr>
          <w:trHeight w:val="902"/>
        </w:trPr>
        <w:tc>
          <w:tcPr>
            <w:tcW w:w="4814" w:type="dxa"/>
            <w:vAlign w:val="center"/>
          </w:tcPr>
          <w:p w14:paraId="08F9E2DA" w14:textId="77777777"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14:paraId="75807F1D" w14:textId="77777777"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14:paraId="044C60DB" w14:textId="77777777" w:rsidTr="00B179D4">
        <w:trPr>
          <w:trHeight w:val="1832"/>
        </w:trPr>
        <w:tc>
          <w:tcPr>
            <w:tcW w:w="4814" w:type="dxa"/>
            <w:vAlign w:val="center"/>
          </w:tcPr>
          <w:p w14:paraId="60C5DA84" w14:textId="77777777"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14:paraId="215CE866" w14:textId="77777777"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14:paraId="3BFB3EE7" w14:textId="77777777" w:rsidTr="00B179D4">
        <w:trPr>
          <w:trHeight w:val="1120"/>
        </w:trPr>
        <w:tc>
          <w:tcPr>
            <w:tcW w:w="4814" w:type="dxa"/>
            <w:vAlign w:val="center"/>
          </w:tcPr>
          <w:p w14:paraId="012C7632" w14:textId="77777777"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1BF1E54" w14:textId="77777777"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14:paraId="6579E210" w14:textId="77777777" w:rsidTr="00B179D4">
        <w:trPr>
          <w:trHeight w:val="1122"/>
        </w:trPr>
        <w:tc>
          <w:tcPr>
            <w:tcW w:w="4814" w:type="dxa"/>
            <w:vAlign w:val="center"/>
          </w:tcPr>
          <w:p w14:paraId="30A906B6" w14:textId="77777777"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14:paraId="5F734DBB" w14:textId="77777777"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FE26592" w14:textId="77777777" w:rsidR="006C2E1F" w:rsidRDefault="006C2E1F" w:rsidP="003163C7">
      <w:pPr>
        <w:jc w:val="center"/>
      </w:pPr>
    </w:p>
    <w:p w14:paraId="7B5F38C6" w14:textId="77777777"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14:paraId="0F12009D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19C526BD" w14:textId="77777777" w:rsidTr="00B179D4">
        <w:trPr>
          <w:trHeight w:val="848"/>
        </w:trPr>
        <w:tc>
          <w:tcPr>
            <w:tcW w:w="4814" w:type="dxa"/>
            <w:vAlign w:val="center"/>
          </w:tcPr>
          <w:p w14:paraId="40AE441A" w14:textId="77777777"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14:paraId="787774B4" w14:textId="77777777"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14:paraId="3B6BD230" w14:textId="7DF54332" w:rsidR="006C2E1F" w:rsidRDefault="00DC2288" w:rsidP="003163C7">
      <w:pPr>
        <w:jc w:val="center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</w:t>
      </w:r>
      <w:r w:rsidRPr="00DC2288">
        <w:rPr>
          <w:i/>
          <w:iCs/>
          <w:color w:val="AEAAAA" w:themeColor="background2" w:themeShade="BF"/>
        </w:rPr>
        <w:t xml:space="preserve"> искл. </w:t>
      </w:r>
      <w:r>
        <w:rPr>
          <w:i/>
          <w:iCs/>
          <w:color w:val="AEAAAA" w:themeColor="background2" w:themeShade="BF"/>
        </w:rPr>
        <w:t>в ред.</w:t>
      </w:r>
      <w:r w:rsidR="00F24A94">
        <w:rPr>
          <w:i/>
          <w:iCs/>
          <w:color w:val="AEAAAA" w:themeColor="background2" w:themeShade="BF"/>
        </w:rPr>
        <w:t xml:space="preserve"> п</w:t>
      </w:r>
      <w:r w:rsidRPr="00DC2288">
        <w:rPr>
          <w:i/>
          <w:iCs/>
          <w:color w:val="AEAAAA" w:themeColor="background2" w:themeShade="BF"/>
        </w:rPr>
        <w:t xml:space="preserve">остановления Правительства ДНР </w:t>
      </w:r>
      <w:hyperlink r:id="rId18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7E87B56C" w14:textId="77777777" w:rsidR="006C2E1F" w:rsidRDefault="006C2E1F" w:rsidP="003163C7">
      <w:pPr>
        <w:jc w:val="center"/>
      </w:pPr>
    </w:p>
    <w:p w14:paraId="3747E400" w14:textId="77777777"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14:paraId="5C029FE7" w14:textId="77777777" w:rsidR="006E6F26" w:rsidRDefault="006E6F26" w:rsidP="003163C7">
      <w:pPr>
        <w:jc w:val="center"/>
      </w:pPr>
    </w:p>
    <w:p w14:paraId="6BBD3AD4" w14:textId="77777777" w:rsidR="006E6F26" w:rsidRDefault="006E6F26" w:rsidP="003163C7">
      <w:pPr>
        <w:jc w:val="center"/>
      </w:pPr>
      <w:r>
        <w:t>1. Министерства и государственные комитеты</w:t>
      </w:r>
    </w:p>
    <w:p w14:paraId="5586D60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69C9658" w14:textId="77777777" w:rsidTr="00B179D4">
        <w:trPr>
          <w:trHeight w:val="660"/>
        </w:trPr>
        <w:tc>
          <w:tcPr>
            <w:tcW w:w="4814" w:type="dxa"/>
            <w:vAlign w:val="center"/>
          </w:tcPr>
          <w:p w14:paraId="30CD532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FFC2176" w14:textId="77777777"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14:paraId="1C0DCD27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104065B8" w14:textId="77777777" w:rsidR="006E6F26" w:rsidRDefault="006E6F26" w:rsidP="00B179D4">
            <w:pPr>
              <w:ind w:firstLine="0"/>
              <w:jc w:val="left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18AFCB8" w14:textId="77777777"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58840E62" w14:textId="77777777" w:rsidR="006E6F26" w:rsidRDefault="006E6F26" w:rsidP="003163C7">
      <w:pPr>
        <w:jc w:val="center"/>
      </w:pPr>
    </w:p>
    <w:p w14:paraId="5D28AECD" w14:textId="77777777"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14:paraId="7CC6C93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417276A" w14:textId="77777777" w:rsidTr="00B179D4">
        <w:trPr>
          <w:trHeight w:val="569"/>
        </w:trPr>
        <w:tc>
          <w:tcPr>
            <w:tcW w:w="4814" w:type="dxa"/>
            <w:vAlign w:val="center"/>
          </w:tcPr>
          <w:p w14:paraId="7121F52E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EC7DA86" w14:textId="77777777"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14:paraId="051498DB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574FD417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2C88543E" w14:textId="77777777"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0238C43B" w14:textId="77777777" w:rsidR="006E6F26" w:rsidRDefault="006E6F26" w:rsidP="003163C7">
      <w:pPr>
        <w:jc w:val="center"/>
      </w:pPr>
    </w:p>
    <w:p w14:paraId="56CCC786" w14:textId="77777777"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14:paraId="090F5373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42187DC4" w14:textId="77777777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14:paraId="2C011F3F" w14:textId="77777777"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14:paraId="1930950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409DA5CA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AEE0B33" w14:textId="77777777"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14:paraId="7304888C" w14:textId="77777777" w:rsidTr="00B179D4">
        <w:trPr>
          <w:trHeight w:val="566"/>
        </w:trPr>
        <w:tc>
          <w:tcPr>
            <w:tcW w:w="4814" w:type="dxa"/>
            <w:vAlign w:val="center"/>
          </w:tcPr>
          <w:p w14:paraId="77D2A806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6784F6FF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209D4EC4" w14:textId="77777777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14:paraId="0FF762FD" w14:textId="77777777"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14:paraId="1C1F67CD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4DE37A4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2AD72E7E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43E71141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7BDDD6A5" w14:textId="77777777"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08807A78" w14:textId="77777777"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14:paraId="63D60663" w14:textId="77777777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14:paraId="128DC548" w14:textId="77777777"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14:paraId="41859E76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24BFFCC0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4502418" w14:textId="77777777"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036A58DC" w14:textId="77777777" w:rsidTr="00B179D4">
        <w:trPr>
          <w:trHeight w:val="549"/>
        </w:trPr>
        <w:tc>
          <w:tcPr>
            <w:tcW w:w="4814" w:type="dxa"/>
            <w:vAlign w:val="center"/>
          </w:tcPr>
          <w:p w14:paraId="3E1CE484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75777903" w14:textId="77777777"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1DAE7928" w14:textId="7777777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14:paraId="21DFB1A3" w14:textId="77777777" w:rsidR="000074A7" w:rsidRDefault="000074A7" w:rsidP="00B179D4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14:paraId="5DC69714" w14:textId="77777777" w:rsidTr="00B179D4">
        <w:trPr>
          <w:trHeight w:val="553"/>
        </w:trPr>
        <w:tc>
          <w:tcPr>
            <w:tcW w:w="4814" w:type="dxa"/>
            <w:vAlign w:val="center"/>
          </w:tcPr>
          <w:p w14:paraId="496ABD2F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1EE8A31F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63576629" w14:textId="77777777" w:rsidTr="00B179D4">
        <w:trPr>
          <w:trHeight w:val="575"/>
        </w:trPr>
        <w:tc>
          <w:tcPr>
            <w:tcW w:w="4814" w:type="dxa"/>
            <w:vAlign w:val="center"/>
          </w:tcPr>
          <w:p w14:paraId="269ECAA9" w14:textId="77777777"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34D17A8E" w14:textId="77777777"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66596FCE" w14:textId="7777777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14:paraId="2AF72529" w14:textId="77777777"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14:paraId="20779A7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102330D8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1157D60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14:paraId="2D1871C3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276E028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4264B8F5" w14:textId="77777777"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14:paraId="1DD108C1" w14:textId="77777777" w:rsidR="006E6F26" w:rsidRDefault="006E6F26" w:rsidP="003163C7">
      <w:pPr>
        <w:jc w:val="center"/>
      </w:pPr>
    </w:p>
    <w:p w14:paraId="77498F74" w14:textId="77777777" w:rsidR="000074A7" w:rsidRDefault="000074A7" w:rsidP="003163C7">
      <w:pPr>
        <w:jc w:val="center"/>
      </w:pPr>
      <w:r>
        <w:lastRenderedPageBreak/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14:paraId="5C114FF2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2588819D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1F34EC08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C4F9EB6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602415A0" w14:textId="77777777" w:rsidTr="00B179D4">
        <w:trPr>
          <w:trHeight w:val="703"/>
        </w:trPr>
        <w:tc>
          <w:tcPr>
            <w:tcW w:w="4814" w:type="dxa"/>
            <w:vAlign w:val="center"/>
          </w:tcPr>
          <w:p w14:paraId="00E1212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7C29D94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35E7EC7" w14:textId="77777777" w:rsidR="000074A7" w:rsidRDefault="000074A7" w:rsidP="003163C7">
      <w:pPr>
        <w:jc w:val="center"/>
      </w:pPr>
    </w:p>
    <w:p w14:paraId="3B328876" w14:textId="77777777"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14:paraId="1CA9ED7D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7CE9DE6A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E0886FD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682F62B0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298B5348" w14:textId="77777777" w:rsidTr="00B179D4">
        <w:trPr>
          <w:trHeight w:val="711"/>
        </w:trPr>
        <w:tc>
          <w:tcPr>
            <w:tcW w:w="4814" w:type="dxa"/>
            <w:vAlign w:val="center"/>
          </w:tcPr>
          <w:p w14:paraId="3306789A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A4D7B99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106BB8F" w14:textId="77777777" w:rsidR="000074A7" w:rsidRDefault="000074A7" w:rsidP="003163C7">
      <w:pPr>
        <w:jc w:val="center"/>
      </w:pPr>
    </w:p>
    <w:p w14:paraId="5A5644F3" w14:textId="77777777"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14:paraId="3A9FFC9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3C1505B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26AAE0D0" w14:textId="77777777"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047F53DF" w14:textId="77777777"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14:paraId="077DAC72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4A346B54" w14:textId="77777777"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8065F2A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7B4D5140" w14:textId="77777777" w:rsidR="008F74A8" w:rsidRDefault="008F74A8" w:rsidP="003163C7">
      <w:pPr>
        <w:jc w:val="center"/>
      </w:pPr>
    </w:p>
    <w:p w14:paraId="6032FB29" w14:textId="77777777"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14:paraId="1EDA37E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6A99BDA" w14:textId="77777777" w:rsidTr="00B179D4">
        <w:trPr>
          <w:trHeight w:val="1028"/>
        </w:trPr>
        <w:tc>
          <w:tcPr>
            <w:tcW w:w="4814" w:type="dxa"/>
            <w:vAlign w:val="center"/>
          </w:tcPr>
          <w:p w14:paraId="34A04562" w14:textId="77777777"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14:paraId="0392829E" w14:textId="77777777"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14:paraId="69FC549C" w14:textId="77777777" w:rsidTr="00B179D4">
        <w:trPr>
          <w:trHeight w:val="1837"/>
        </w:trPr>
        <w:tc>
          <w:tcPr>
            <w:tcW w:w="4814" w:type="dxa"/>
            <w:vAlign w:val="center"/>
          </w:tcPr>
          <w:p w14:paraId="53CCB35D" w14:textId="77777777" w:rsidR="008F74A8" w:rsidRDefault="008F74A8" w:rsidP="00B179D4">
            <w:pPr>
              <w:ind w:firstLine="0"/>
              <w:jc w:val="left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14:paraId="6F09E753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14:paraId="1046CF73" w14:textId="77777777" w:rsidR="008F74A8" w:rsidRDefault="008F74A8" w:rsidP="003163C7">
      <w:pPr>
        <w:jc w:val="center"/>
      </w:pPr>
    </w:p>
    <w:p w14:paraId="07911C0A" w14:textId="77777777"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14:paraId="64ED5404" w14:textId="77777777" w:rsidR="008F74A8" w:rsidRDefault="008F74A8" w:rsidP="003163C7">
      <w:pPr>
        <w:jc w:val="center"/>
      </w:pPr>
    </w:p>
    <w:p w14:paraId="7FBD19FB" w14:textId="77777777"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14:paraId="149AAE0B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73254DA9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0D139937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3E995D1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57065DAD" w14:textId="77777777" w:rsidTr="00B179D4">
        <w:trPr>
          <w:trHeight w:val="694"/>
        </w:trPr>
        <w:tc>
          <w:tcPr>
            <w:tcW w:w="4814" w:type="dxa"/>
            <w:vAlign w:val="center"/>
          </w:tcPr>
          <w:p w14:paraId="79214B52" w14:textId="77777777" w:rsidR="008F74A8" w:rsidRDefault="008F74A8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D537D9B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2031C82F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2A44A2CC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262623A2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D6E015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30D96DBF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053F47B" w14:textId="77777777"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015F77D3" w14:textId="77777777" w:rsidR="008F74A8" w:rsidRDefault="008F74A8" w:rsidP="003163C7">
      <w:pPr>
        <w:jc w:val="center"/>
      </w:pPr>
    </w:p>
    <w:p w14:paraId="4684863C" w14:textId="77777777"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14:paraId="651E888F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5A3BB0F6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F69B64E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7583BECD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2F58C7E0" w14:textId="77777777" w:rsidTr="00B179D4">
        <w:trPr>
          <w:trHeight w:val="683"/>
        </w:trPr>
        <w:tc>
          <w:tcPr>
            <w:tcW w:w="4814" w:type="dxa"/>
            <w:vAlign w:val="center"/>
          </w:tcPr>
          <w:p w14:paraId="3F00BC30" w14:textId="77777777"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1A4049B8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76A0DAF2" w14:textId="77777777" w:rsidTr="00B179D4">
        <w:trPr>
          <w:trHeight w:val="990"/>
        </w:trPr>
        <w:tc>
          <w:tcPr>
            <w:tcW w:w="4814" w:type="dxa"/>
            <w:vAlign w:val="center"/>
          </w:tcPr>
          <w:p w14:paraId="7BF8A068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0C2EB34A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E30C18" w14:textId="77777777" w:rsidTr="00B179D4">
        <w:trPr>
          <w:trHeight w:val="976"/>
        </w:trPr>
        <w:tc>
          <w:tcPr>
            <w:tcW w:w="4814" w:type="dxa"/>
            <w:vAlign w:val="center"/>
          </w:tcPr>
          <w:p w14:paraId="13FC778B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782CC43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5453C1D2" w14:textId="77777777" w:rsidR="008F74A8" w:rsidRDefault="008F74A8" w:rsidP="003163C7">
      <w:pPr>
        <w:jc w:val="center"/>
      </w:pPr>
    </w:p>
    <w:p w14:paraId="2C3F6B9C" w14:textId="77777777"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14:paraId="180FFCB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AECC54D" w14:textId="77777777" w:rsidTr="00B179D4">
        <w:trPr>
          <w:trHeight w:val="725"/>
        </w:trPr>
        <w:tc>
          <w:tcPr>
            <w:tcW w:w="4814" w:type="dxa"/>
            <w:vAlign w:val="center"/>
          </w:tcPr>
          <w:p w14:paraId="385FB9EC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4B6C75B7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200EBABB" w14:textId="77777777" w:rsidTr="00B179D4">
        <w:trPr>
          <w:trHeight w:val="706"/>
        </w:trPr>
        <w:tc>
          <w:tcPr>
            <w:tcW w:w="4814" w:type="dxa"/>
            <w:vAlign w:val="center"/>
          </w:tcPr>
          <w:p w14:paraId="0859C9F5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77A56B35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079544FA" w14:textId="77777777" w:rsidTr="00B179D4">
        <w:trPr>
          <w:trHeight w:val="1114"/>
        </w:trPr>
        <w:tc>
          <w:tcPr>
            <w:tcW w:w="4814" w:type="dxa"/>
            <w:vAlign w:val="center"/>
          </w:tcPr>
          <w:p w14:paraId="701E4FC1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5E68551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483E86A" w14:textId="77777777" w:rsidR="007961A3" w:rsidRDefault="007961A3" w:rsidP="003163C7">
      <w:pPr>
        <w:jc w:val="center"/>
      </w:pPr>
    </w:p>
    <w:p w14:paraId="5377E9D2" w14:textId="77777777"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14:paraId="3A5209C9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7445D9E1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784E3E74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6CBEF18F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52D4CB18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36C49256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2E2EC1FD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490514C0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48803CCC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AA93938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62F9E9E2" w14:textId="77777777" w:rsidR="007961A3" w:rsidRDefault="007961A3" w:rsidP="003163C7">
      <w:pPr>
        <w:jc w:val="center"/>
      </w:pPr>
    </w:p>
    <w:p w14:paraId="288E5EAA" w14:textId="77777777"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14:paraId="78D2783F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4B067FF0" w14:textId="77777777" w:rsidTr="00B179D4">
        <w:trPr>
          <w:trHeight w:val="1731"/>
        </w:trPr>
        <w:tc>
          <w:tcPr>
            <w:tcW w:w="4814" w:type="dxa"/>
            <w:vAlign w:val="center"/>
          </w:tcPr>
          <w:p w14:paraId="3D5BF695" w14:textId="77777777"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14:paraId="0C0F88F9" w14:textId="77777777"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14:paraId="6C34B568" w14:textId="77777777" w:rsidTr="00B179D4">
        <w:trPr>
          <w:trHeight w:val="2975"/>
        </w:trPr>
        <w:tc>
          <w:tcPr>
            <w:tcW w:w="4814" w:type="dxa"/>
            <w:vAlign w:val="center"/>
          </w:tcPr>
          <w:p w14:paraId="5366FEF7" w14:textId="77777777"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14:paraId="31502F56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CFAEB92" w14:textId="77777777" w:rsidTr="00B179D4">
        <w:trPr>
          <w:trHeight w:val="1259"/>
        </w:trPr>
        <w:tc>
          <w:tcPr>
            <w:tcW w:w="4814" w:type="dxa"/>
            <w:vAlign w:val="center"/>
          </w:tcPr>
          <w:p w14:paraId="3D203557" w14:textId="77777777"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14:paraId="17AB2D70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615BE20C" w14:textId="77777777" w:rsidTr="00B179D4">
        <w:trPr>
          <w:trHeight w:val="981"/>
        </w:trPr>
        <w:tc>
          <w:tcPr>
            <w:tcW w:w="4814" w:type="dxa"/>
            <w:vAlign w:val="center"/>
          </w:tcPr>
          <w:p w14:paraId="612BF742" w14:textId="77777777"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14:paraId="6EB99A28" w14:textId="77777777"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14:paraId="33D8D16C" w14:textId="77777777" w:rsidTr="00B179D4">
        <w:trPr>
          <w:trHeight w:val="980"/>
        </w:trPr>
        <w:tc>
          <w:tcPr>
            <w:tcW w:w="4814" w:type="dxa"/>
            <w:vAlign w:val="center"/>
          </w:tcPr>
          <w:p w14:paraId="1CFBC765" w14:textId="77777777"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14:paraId="021D29CA" w14:textId="77777777"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14:paraId="1FE6E811" w14:textId="77777777" w:rsidR="007961A3" w:rsidRDefault="007961A3" w:rsidP="003163C7">
      <w:pPr>
        <w:jc w:val="center"/>
      </w:pPr>
    </w:p>
    <w:p w14:paraId="786197C2" w14:textId="77777777"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14:paraId="5307E789" w14:textId="77777777" w:rsidR="007961A3" w:rsidRDefault="007961A3" w:rsidP="003163C7">
      <w:pPr>
        <w:jc w:val="center"/>
      </w:pPr>
    </w:p>
    <w:p w14:paraId="714A488F" w14:textId="77777777" w:rsidR="007961A3" w:rsidRDefault="007961A3" w:rsidP="003163C7">
      <w:pPr>
        <w:jc w:val="center"/>
      </w:pPr>
      <w:r>
        <w:t>1. Региональные гидрографические управления</w:t>
      </w:r>
    </w:p>
    <w:p w14:paraId="49CE955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E623022" w14:textId="77777777" w:rsidTr="00B179D4">
        <w:trPr>
          <w:trHeight w:val="936"/>
        </w:trPr>
        <w:tc>
          <w:tcPr>
            <w:tcW w:w="4814" w:type="dxa"/>
            <w:vAlign w:val="center"/>
          </w:tcPr>
          <w:p w14:paraId="15438944" w14:textId="77777777"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14:paraId="5AF5AFB2" w14:textId="77777777"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14:paraId="075E205C" w14:textId="77777777" w:rsidTr="00B179D4">
        <w:trPr>
          <w:trHeight w:val="1262"/>
        </w:trPr>
        <w:tc>
          <w:tcPr>
            <w:tcW w:w="4814" w:type="dxa"/>
            <w:vAlign w:val="center"/>
          </w:tcPr>
          <w:p w14:paraId="37DD547B" w14:textId="77777777"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14:paraId="40FEBB24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6A0047E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410C1974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14:paraId="08393B2E" w14:textId="77777777"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13D912C5" w14:textId="77777777" w:rsidR="007961A3" w:rsidRDefault="007961A3" w:rsidP="003163C7">
      <w:pPr>
        <w:jc w:val="center"/>
      </w:pPr>
    </w:p>
    <w:p w14:paraId="09B1BD80" w14:textId="77777777"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14:paraId="02BF983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44FCD5F" w14:textId="77777777" w:rsidTr="00B179D4">
        <w:trPr>
          <w:trHeight w:val="734"/>
        </w:trPr>
        <w:tc>
          <w:tcPr>
            <w:tcW w:w="4814" w:type="dxa"/>
            <w:vAlign w:val="center"/>
          </w:tcPr>
          <w:p w14:paraId="0B40339B" w14:textId="77777777"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14:paraId="390873D0" w14:textId="77777777"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14:paraId="116DD284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54865F6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42069423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38B97F34" w14:textId="77777777" w:rsidTr="00B179D4">
        <w:trPr>
          <w:trHeight w:val="1411"/>
        </w:trPr>
        <w:tc>
          <w:tcPr>
            <w:tcW w:w="4814" w:type="dxa"/>
            <w:vAlign w:val="center"/>
          </w:tcPr>
          <w:p w14:paraId="3D31D697" w14:textId="77777777"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14:paraId="3C022105" w14:textId="77777777"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14:paraId="73AA5D6A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3F51C52F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14:paraId="3F066701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9CE935B" w14:textId="77777777" w:rsidR="007961A3" w:rsidRDefault="007961A3" w:rsidP="003163C7">
      <w:pPr>
        <w:jc w:val="center"/>
      </w:pPr>
    </w:p>
    <w:p w14:paraId="34F800F9" w14:textId="77777777"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14:paraId="294A0E0D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14:paraId="26ED52A5" w14:textId="77777777" w:rsidTr="00B179D4">
        <w:trPr>
          <w:trHeight w:val="1058"/>
        </w:trPr>
        <w:tc>
          <w:tcPr>
            <w:tcW w:w="4814" w:type="dxa"/>
            <w:vAlign w:val="center"/>
          </w:tcPr>
          <w:p w14:paraId="1909C80A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14:paraId="274BEDC4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14:paraId="3E5BEF83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798840A1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14:paraId="7B2465A2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14:paraId="7998B6A5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8005193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14:paraId="6F465E3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14:paraId="6B119CBF" w14:textId="77777777" w:rsidTr="00B179D4">
        <w:trPr>
          <w:trHeight w:val="1404"/>
        </w:trPr>
        <w:tc>
          <w:tcPr>
            <w:tcW w:w="4814" w:type="dxa"/>
            <w:vAlign w:val="center"/>
          </w:tcPr>
          <w:p w14:paraId="72A3DC56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14:paraId="1348CDF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14:paraId="1DB73171" w14:textId="77777777" w:rsidR="007961A3" w:rsidRDefault="007961A3" w:rsidP="003163C7">
      <w:pPr>
        <w:jc w:val="center"/>
      </w:pPr>
    </w:p>
    <w:p w14:paraId="17F07ED1" w14:textId="77777777"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14:paraId="003DC556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0D0A5A94" w14:textId="77777777" w:rsidTr="00B179D4">
        <w:trPr>
          <w:trHeight w:val="757"/>
        </w:trPr>
        <w:tc>
          <w:tcPr>
            <w:tcW w:w="4814" w:type="dxa"/>
            <w:vAlign w:val="center"/>
          </w:tcPr>
          <w:p w14:paraId="5CC82A90" w14:textId="77777777"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14:paraId="0615CA9B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1419111" w14:textId="77777777" w:rsidR="007961A3" w:rsidRDefault="007961A3" w:rsidP="003163C7">
      <w:pPr>
        <w:jc w:val="center"/>
      </w:pPr>
    </w:p>
    <w:p w14:paraId="2B6726F3" w14:textId="77777777"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14:paraId="2F4DEFBA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2DC1391E" w14:textId="77777777" w:rsidTr="00B179D4">
        <w:tc>
          <w:tcPr>
            <w:tcW w:w="4814" w:type="dxa"/>
            <w:vAlign w:val="center"/>
          </w:tcPr>
          <w:p w14:paraId="5BF275EE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7FA3109C" w14:textId="77777777"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14:paraId="4AD3102B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68B904E5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CFDAC98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2B17A205" w14:textId="77777777" w:rsidTr="00B179D4">
        <w:trPr>
          <w:trHeight w:val="564"/>
        </w:trPr>
        <w:tc>
          <w:tcPr>
            <w:tcW w:w="4814" w:type="dxa"/>
            <w:vAlign w:val="center"/>
          </w:tcPr>
          <w:p w14:paraId="1E20305E" w14:textId="77777777"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14:paraId="53EC4B75" w14:textId="77777777"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14:paraId="44AF5D7A" w14:textId="77777777" w:rsidR="007961A3" w:rsidRDefault="007961A3" w:rsidP="003163C7">
      <w:pPr>
        <w:jc w:val="center"/>
      </w:pPr>
    </w:p>
    <w:p w14:paraId="16A1EBFD" w14:textId="77777777"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14:paraId="5CE6F42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5AAC0B3A" w14:textId="77777777" w:rsidTr="00B179D4">
        <w:trPr>
          <w:trHeight w:val="731"/>
        </w:trPr>
        <w:tc>
          <w:tcPr>
            <w:tcW w:w="4814" w:type="dxa"/>
            <w:vAlign w:val="center"/>
          </w:tcPr>
          <w:p w14:paraId="233101DD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2A214DA2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0BF68CED" w14:textId="77777777" w:rsidTr="00B179D4">
        <w:trPr>
          <w:trHeight w:val="713"/>
        </w:trPr>
        <w:tc>
          <w:tcPr>
            <w:tcW w:w="4814" w:type="dxa"/>
            <w:vAlign w:val="center"/>
          </w:tcPr>
          <w:p w14:paraId="1537A5EF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2E590F4" w14:textId="77777777"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0C8920FD" w14:textId="77777777" w:rsidR="007961A3" w:rsidRDefault="007961A3" w:rsidP="003163C7">
      <w:pPr>
        <w:jc w:val="center"/>
      </w:pPr>
    </w:p>
    <w:p w14:paraId="03C348EE" w14:textId="77777777"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14:paraId="75D17CB8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6310B038" w14:textId="77777777" w:rsidTr="00B179D4">
        <w:trPr>
          <w:trHeight w:val="723"/>
        </w:trPr>
        <w:tc>
          <w:tcPr>
            <w:tcW w:w="4814" w:type="dxa"/>
            <w:vAlign w:val="center"/>
          </w:tcPr>
          <w:p w14:paraId="00AA89C5" w14:textId="77777777"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14:paraId="297405D6" w14:textId="77777777"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14:paraId="42AE8F35" w14:textId="77777777" w:rsidTr="00B179D4">
        <w:trPr>
          <w:trHeight w:val="846"/>
        </w:trPr>
        <w:tc>
          <w:tcPr>
            <w:tcW w:w="4814" w:type="dxa"/>
            <w:vAlign w:val="center"/>
          </w:tcPr>
          <w:p w14:paraId="124532A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03B49B18" w14:textId="77777777"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14:paraId="3F593322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3DB8B387" w14:textId="77777777"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14:paraId="71CC229F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18FAB76B" w14:textId="77777777" w:rsidTr="00B179D4">
        <w:trPr>
          <w:trHeight w:val="987"/>
        </w:trPr>
        <w:tc>
          <w:tcPr>
            <w:tcW w:w="4814" w:type="dxa"/>
            <w:vAlign w:val="center"/>
          </w:tcPr>
          <w:p w14:paraId="5C0B857A" w14:textId="77777777"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14:paraId="410C8943" w14:textId="77777777"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655B42CF" w14:textId="77777777" w:rsidR="007961A3" w:rsidRDefault="007961A3" w:rsidP="003163C7">
      <w:pPr>
        <w:jc w:val="center"/>
      </w:pPr>
    </w:p>
    <w:p w14:paraId="791EEF37" w14:textId="77777777"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14:paraId="32CC0006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89C5EDF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729C783" w14:textId="77777777" w:rsidR="00E360C4" w:rsidRDefault="00E360C4" w:rsidP="00B179D4">
            <w:pPr>
              <w:ind w:firstLine="0"/>
              <w:jc w:val="left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14:paraId="78D7C48D" w14:textId="77777777"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14:paraId="71F0380C" w14:textId="77777777" w:rsidR="00E360C4" w:rsidRDefault="00E360C4" w:rsidP="003163C7">
      <w:pPr>
        <w:jc w:val="center"/>
      </w:pPr>
    </w:p>
    <w:p w14:paraId="27A3168D" w14:textId="77777777"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14:paraId="36A4F22B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22BDC656" w14:textId="77777777" w:rsidTr="00B179D4">
        <w:trPr>
          <w:trHeight w:val="663"/>
        </w:trPr>
        <w:tc>
          <w:tcPr>
            <w:tcW w:w="4814" w:type="dxa"/>
            <w:vAlign w:val="center"/>
          </w:tcPr>
          <w:p w14:paraId="70EB3861" w14:textId="77777777"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0ADEDC80" w14:textId="77777777"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14:paraId="79739CC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656E8EAE" w14:textId="77777777"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14:paraId="5D64A750" w14:textId="77777777"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14:paraId="785795C6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63533E29" w14:textId="77777777"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0B849512" w14:textId="77777777"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14:paraId="1366967F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319BCA6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1D66FF8D" w14:textId="77777777"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14:paraId="61A84A8B" w14:textId="77777777" w:rsidR="00E360C4" w:rsidRDefault="00E360C4" w:rsidP="003163C7">
      <w:pPr>
        <w:jc w:val="center"/>
      </w:pPr>
    </w:p>
    <w:p w14:paraId="1040B07C" w14:textId="77777777"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</w:t>
      </w:r>
      <w:r>
        <w:lastRenderedPageBreak/>
        <w:t xml:space="preserve">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14:paraId="1CBF2D70" w14:textId="77777777" w:rsidR="00E360C4" w:rsidRDefault="00E360C4" w:rsidP="003163C7">
      <w:pPr>
        <w:jc w:val="center"/>
      </w:pPr>
    </w:p>
    <w:p w14:paraId="6D3ED17D" w14:textId="77777777" w:rsidR="00E360C4" w:rsidRDefault="00E360C4" w:rsidP="003163C7">
      <w:pPr>
        <w:jc w:val="center"/>
      </w:pPr>
      <w:r>
        <w:t>1. Руководящие работники</w:t>
      </w:r>
    </w:p>
    <w:p w14:paraId="1DF7A445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6C216CCB" w14:textId="77777777" w:rsidTr="00B179D4">
        <w:trPr>
          <w:trHeight w:val="970"/>
        </w:trPr>
        <w:tc>
          <w:tcPr>
            <w:tcW w:w="4814" w:type="dxa"/>
            <w:vAlign w:val="center"/>
          </w:tcPr>
          <w:p w14:paraId="4065A848" w14:textId="77777777"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14:paraId="16F5BB5C" w14:textId="77777777"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14:paraId="6D4B8944" w14:textId="77777777" w:rsidTr="00B179D4">
        <w:trPr>
          <w:trHeight w:val="4386"/>
        </w:trPr>
        <w:tc>
          <w:tcPr>
            <w:tcW w:w="4814" w:type="dxa"/>
            <w:vAlign w:val="center"/>
          </w:tcPr>
          <w:p w14:paraId="5957A6AC" w14:textId="77777777"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14:paraId="12A2094D" w14:textId="77777777"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14:paraId="0B7D022C" w14:textId="77777777" w:rsidTr="00B179D4">
        <w:trPr>
          <w:trHeight w:val="1543"/>
        </w:trPr>
        <w:tc>
          <w:tcPr>
            <w:tcW w:w="4814" w:type="dxa"/>
            <w:vAlign w:val="center"/>
          </w:tcPr>
          <w:p w14:paraId="05DDDBAF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14:paraId="2B41844B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62F05AE6" w14:textId="77777777" w:rsidTr="00B179D4">
        <w:trPr>
          <w:trHeight w:val="701"/>
        </w:trPr>
        <w:tc>
          <w:tcPr>
            <w:tcW w:w="4814" w:type="dxa"/>
            <w:vAlign w:val="center"/>
          </w:tcPr>
          <w:p w14:paraId="55C90C0E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14:paraId="1CE04629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77D3AB03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39DC18C0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14:paraId="4BAE4681" w14:textId="77777777"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14:paraId="0E547E5D" w14:textId="77777777" w:rsidR="00E360C4" w:rsidRDefault="00E360C4" w:rsidP="003163C7">
      <w:pPr>
        <w:jc w:val="center"/>
      </w:pPr>
    </w:p>
    <w:p w14:paraId="5A807B64" w14:textId="77777777"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14:paraId="0E0AA1B8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36FCAB3" w14:textId="77777777" w:rsidTr="00B179D4">
        <w:trPr>
          <w:trHeight w:val="984"/>
        </w:trPr>
        <w:tc>
          <w:tcPr>
            <w:tcW w:w="4814" w:type="dxa"/>
            <w:vAlign w:val="center"/>
          </w:tcPr>
          <w:p w14:paraId="48EAC305" w14:textId="77777777"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14:paraId="714872FA" w14:textId="77777777"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14:paraId="268C5E2F" w14:textId="77777777" w:rsidTr="00B179D4">
        <w:tc>
          <w:tcPr>
            <w:tcW w:w="4814" w:type="dxa"/>
            <w:vAlign w:val="center"/>
          </w:tcPr>
          <w:p w14:paraId="72BFDB76" w14:textId="77777777"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4553450A" w14:textId="77777777"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14:paraId="1AF176CA" w14:textId="77777777" w:rsidTr="00B179D4">
        <w:trPr>
          <w:trHeight w:val="1700"/>
        </w:trPr>
        <w:tc>
          <w:tcPr>
            <w:tcW w:w="4814" w:type="dxa"/>
            <w:vAlign w:val="center"/>
          </w:tcPr>
          <w:p w14:paraId="72060AD6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6CDAA4CE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5B305ED3" w14:textId="77777777" w:rsidTr="00B179D4">
        <w:trPr>
          <w:trHeight w:val="1696"/>
        </w:trPr>
        <w:tc>
          <w:tcPr>
            <w:tcW w:w="4814" w:type="dxa"/>
            <w:vAlign w:val="center"/>
          </w:tcPr>
          <w:p w14:paraId="3C66D1EA" w14:textId="77777777" w:rsidR="00E360C4" w:rsidRDefault="00E360C4" w:rsidP="00B179D4">
            <w:pPr>
              <w:ind w:firstLine="0"/>
              <w:jc w:val="left"/>
            </w:pPr>
            <w:r>
              <w:lastRenderedPageBreak/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4F8FD021" w14:textId="77777777"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14:paraId="69B2A083" w14:textId="77777777" w:rsidR="00E360C4" w:rsidRDefault="00E360C4" w:rsidP="003163C7">
      <w:pPr>
        <w:jc w:val="center"/>
      </w:pPr>
    </w:p>
    <w:p w14:paraId="04C4B5F5" w14:textId="77777777"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5AA31C87" w14:textId="77777777" w:rsidTr="00B179D4">
        <w:trPr>
          <w:trHeight w:val="1156"/>
        </w:trPr>
        <w:tc>
          <w:tcPr>
            <w:tcW w:w="4814" w:type="dxa"/>
            <w:vAlign w:val="center"/>
          </w:tcPr>
          <w:p w14:paraId="09852EDB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14:paraId="55633989" w14:textId="77777777"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14:paraId="7C274CAA" w14:textId="77777777" w:rsidTr="00B179D4">
        <w:trPr>
          <w:trHeight w:val="988"/>
        </w:trPr>
        <w:tc>
          <w:tcPr>
            <w:tcW w:w="4814" w:type="dxa"/>
            <w:vAlign w:val="center"/>
          </w:tcPr>
          <w:p w14:paraId="3E8A4621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14:paraId="59B126B8" w14:textId="77777777"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14:paraId="1298096D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0AB4FE36" w14:textId="77777777"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14:paraId="5C89192F" w14:textId="77777777"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14:paraId="0CF6C726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DAE5CE8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14:paraId="552F26F7" w14:textId="77777777"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14:paraId="4C11F025" w14:textId="77777777" w:rsidTr="00B179D4">
        <w:trPr>
          <w:trHeight w:val="969"/>
        </w:trPr>
        <w:tc>
          <w:tcPr>
            <w:tcW w:w="4814" w:type="dxa"/>
            <w:vAlign w:val="center"/>
          </w:tcPr>
          <w:p w14:paraId="7242A21E" w14:textId="77777777"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14:paraId="01524446" w14:textId="77777777"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14:paraId="4902BEC2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736968E" w14:textId="77777777"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343AA618" w14:textId="77777777"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14:paraId="04603188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095D02BB" w14:textId="77777777" w:rsidR="00E360C4" w:rsidRDefault="00F70EE9" w:rsidP="00B179D4">
            <w:pPr>
              <w:ind w:firstLine="0"/>
              <w:jc w:val="left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503E62C6" w14:textId="77777777"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14:paraId="7958DB96" w14:textId="77777777" w:rsidR="00E360C4" w:rsidRDefault="00E360C4" w:rsidP="003163C7">
      <w:pPr>
        <w:jc w:val="center"/>
      </w:pPr>
    </w:p>
    <w:p w14:paraId="60ECF7A3" w14:textId="77777777"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14:paraId="7DE502A6" w14:textId="77777777"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14:paraId="2933773D" w14:textId="77777777" w:rsidTr="00B179D4">
        <w:trPr>
          <w:trHeight w:val="603"/>
        </w:trPr>
        <w:tc>
          <w:tcPr>
            <w:tcW w:w="4814" w:type="dxa"/>
            <w:vAlign w:val="center"/>
          </w:tcPr>
          <w:p w14:paraId="55A3A3B9" w14:textId="77777777"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01CCCF25" w14:textId="77777777"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14:paraId="2B7BC3E3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36722CDD" w14:textId="77777777"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14:paraId="552FF2A0" w14:textId="77777777"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14:paraId="0722A972" w14:textId="77777777" w:rsidTr="00B179D4">
        <w:trPr>
          <w:trHeight w:val="974"/>
        </w:trPr>
        <w:tc>
          <w:tcPr>
            <w:tcW w:w="4814" w:type="dxa"/>
            <w:vAlign w:val="center"/>
          </w:tcPr>
          <w:p w14:paraId="4616942F" w14:textId="77777777"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14:paraId="6B3FBC2B" w14:textId="77777777"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14:paraId="6441FB75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7CB3C93" w14:textId="77777777"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14:paraId="2ADFBC27" w14:textId="77777777"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14:paraId="5D6C1ABE" w14:textId="77777777" w:rsidTr="00B179D4">
        <w:trPr>
          <w:trHeight w:val="1261"/>
        </w:trPr>
        <w:tc>
          <w:tcPr>
            <w:tcW w:w="4814" w:type="dxa"/>
            <w:vAlign w:val="center"/>
          </w:tcPr>
          <w:p w14:paraId="5258A8CB" w14:textId="77777777" w:rsidR="00F70EE9" w:rsidRDefault="00F70EE9" w:rsidP="00B179D4">
            <w:pPr>
              <w:ind w:firstLine="0"/>
              <w:jc w:val="left"/>
            </w:pPr>
            <w:r>
              <w:lastRenderedPageBreak/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14:paraId="2E50662A" w14:textId="77777777"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14:paraId="174AE1CA" w14:textId="77777777" w:rsidR="00F70EE9" w:rsidRDefault="00F70EE9" w:rsidP="003163C7">
      <w:pPr>
        <w:jc w:val="center"/>
      </w:pPr>
    </w:p>
    <w:p w14:paraId="2EC4B20A" w14:textId="2180778A" w:rsidR="00F70EE9" w:rsidRDefault="00DC2288" w:rsidP="003163C7">
      <w:pPr>
        <w:jc w:val="center"/>
      </w:pPr>
      <w:r>
        <w:t>XXII. Организации мелиорации, водного, рыбного, водного и рыбного хозяйства</w:t>
      </w:r>
    </w:p>
    <w:p w14:paraId="4AEEF130" w14:textId="77777777" w:rsidR="00F70EE9" w:rsidRDefault="00F70EE9" w:rsidP="003163C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8"/>
        <w:gridCol w:w="1943"/>
      </w:tblGrid>
      <w:tr w:rsidR="00DC2288" w:rsidRPr="006F3BAD" w14:paraId="397F1BEE" w14:textId="77777777" w:rsidTr="00DC2288">
        <w:trPr>
          <w:trHeight w:val="458"/>
        </w:trPr>
        <w:tc>
          <w:tcPr>
            <w:tcW w:w="8671" w:type="dxa"/>
            <w:gridSpan w:val="2"/>
            <w:shd w:val="clear" w:color="auto" w:fill="FFFFFF"/>
          </w:tcPr>
          <w:p w14:paraId="4EB965B1" w14:textId="77777777" w:rsidR="00DC2288" w:rsidRPr="006F3BAD" w:rsidRDefault="00DC2288" w:rsidP="00DC2288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1. Управления мелиорации, водного, водного и рыбного хозяйства (ресурсов)</w:t>
            </w:r>
          </w:p>
        </w:tc>
      </w:tr>
      <w:tr w:rsidR="00DC2288" w:rsidRPr="006F3BAD" w14:paraId="66A5CE80" w14:textId="77777777" w:rsidTr="00DC2288">
        <w:trPr>
          <w:trHeight w:val="458"/>
        </w:trPr>
        <w:tc>
          <w:tcPr>
            <w:tcW w:w="6728" w:type="dxa"/>
            <w:shd w:val="clear" w:color="auto" w:fill="FFFFFF"/>
            <w:vAlign w:val="center"/>
          </w:tcPr>
          <w:p w14:paraId="5C5F512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FB8266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16-19</w:t>
            </w:r>
          </w:p>
        </w:tc>
      </w:tr>
      <w:tr w:rsidR="00DC2288" w:rsidRPr="006F3BAD" w14:paraId="5A890B01" w14:textId="77777777" w:rsidTr="00DC2288">
        <w:trPr>
          <w:trHeight w:val="668"/>
        </w:trPr>
        <w:tc>
          <w:tcPr>
            <w:tcW w:w="6728" w:type="dxa"/>
            <w:shd w:val="clear" w:color="auto" w:fill="FFFFFF"/>
            <w:vAlign w:val="center"/>
          </w:tcPr>
          <w:p w14:paraId="01EFEE3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C92E5D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13-18</w:t>
            </w:r>
          </w:p>
        </w:tc>
      </w:tr>
      <w:tr w:rsidR="00DC2288" w:rsidRPr="006F3BAD" w14:paraId="38F71426" w14:textId="77777777" w:rsidTr="00DC2288">
        <w:trPr>
          <w:trHeight w:val="638"/>
        </w:trPr>
        <w:tc>
          <w:tcPr>
            <w:tcW w:w="6728" w:type="dxa"/>
            <w:shd w:val="clear" w:color="auto" w:fill="FFFFFF"/>
            <w:vAlign w:val="center"/>
          </w:tcPr>
          <w:p w14:paraId="56780D4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(заведующий) отдела (лаборатории)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56A2A74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11-14</w:t>
            </w:r>
          </w:p>
        </w:tc>
      </w:tr>
      <w:tr w:rsidR="00DC2288" w:rsidRPr="006F3BAD" w14:paraId="5E4E8AA1" w14:textId="77777777" w:rsidTr="00DC2288">
        <w:trPr>
          <w:trHeight w:val="788"/>
        </w:trPr>
        <w:tc>
          <w:tcPr>
            <w:tcW w:w="6728" w:type="dxa"/>
            <w:shd w:val="clear" w:color="auto" w:fill="FFFFFF"/>
            <w:vAlign w:val="center"/>
          </w:tcPr>
          <w:p w14:paraId="79CCBD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97BD8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9-12</w:t>
            </w:r>
          </w:p>
        </w:tc>
      </w:tr>
      <w:tr w:rsidR="00DC2288" w:rsidRPr="006F3BAD" w14:paraId="7B6F3652" w14:textId="77777777" w:rsidTr="00DC2288">
        <w:trPr>
          <w:trHeight w:val="1005"/>
        </w:trPr>
        <w:tc>
          <w:tcPr>
            <w:tcW w:w="6728" w:type="dxa"/>
            <w:shd w:val="clear" w:color="auto" w:fill="FFFFFF"/>
            <w:vAlign w:val="center"/>
          </w:tcPr>
          <w:p w14:paraId="0629313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552901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7-11</w:t>
            </w:r>
          </w:p>
        </w:tc>
      </w:tr>
      <w:tr w:rsidR="00DC2288" w:rsidRPr="006F3BAD" w14:paraId="0014F34E" w14:textId="77777777" w:rsidTr="00DC2288">
        <w:trPr>
          <w:trHeight w:val="549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483D1C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2. Другие эксплуатационные водохозяйственные организации</w:t>
            </w:r>
          </w:p>
        </w:tc>
      </w:tr>
      <w:tr w:rsidR="00DC2288" w:rsidRPr="006F3BAD" w14:paraId="68B5A992" w14:textId="77777777" w:rsidTr="00DC2288">
        <w:trPr>
          <w:trHeight w:val="623"/>
        </w:trPr>
        <w:tc>
          <w:tcPr>
            <w:tcW w:w="6728" w:type="dxa"/>
            <w:shd w:val="clear" w:color="auto" w:fill="FFFFFF"/>
            <w:vAlign w:val="center"/>
          </w:tcPr>
          <w:p w14:paraId="3EC6A99D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665C14E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11-15</w:t>
            </w:r>
          </w:p>
        </w:tc>
      </w:tr>
      <w:tr w:rsidR="00DC2288" w:rsidRPr="006F3BAD" w14:paraId="1BF5ADF8" w14:textId="77777777" w:rsidTr="00DC2288">
        <w:trPr>
          <w:trHeight w:val="683"/>
        </w:trPr>
        <w:tc>
          <w:tcPr>
            <w:tcW w:w="6728" w:type="dxa"/>
            <w:shd w:val="clear" w:color="auto" w:fill="FFFFFF"/>
            <w:vAlign w:val="center"/>
          </w:tcPr>
          <w:p w14:paraId="1C3736E2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D4144B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10-14</w:t>
            </w:r>
          </w:p>
        </w:tc>
      </w:tr>
      <w:tr w:rsidR="00DC2288" w:rsidRPr="006F3BAD" w14:paraId="165DF096" w14:textId="77777777" w:rsidTr="00DC2288">
        <w:trPr>
          <w:trHeight w:val="953"/>
        </w:trPr>
        <w:tc>
          <w:tcPr>
            <w:tcW w:w="6728" w:type="dxa"/>
            <w:shd w:val="clear" w:color="auto" w:fill="FFFFFF"/>
            <w:vAlign w:val="center"/>
          </w:tcPr>
          <w:p w14:paraId="3B1FD13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Руководители структурных подразделений; Главные: экономист, механик, энергетик, мастер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EAB22A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3B3C3CDD" w14:textId="77777777" w:rsidTr="00DC2288">
        <w:trPr>
          <w:trHeight w:val="630"/>
        </w:trPr>
        <w:tc>
          <w:tcPr>
            <w:tcW w:w="6728" w:type="dxa"/>
            <w:shd w:val="clear" w:color="auto" w:fill="FFFFFF"/>
            <w:vAlign w:val="center"/>
          </w:tcPr>
          <w:p w14:paraId="2CE364A3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A98994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8-11</w:t>
            </w:r>
          </w:p>
        </w:tc>
      </w:tr>
      <w:tr w:rsidR="00DC2288" w:rsidRPr="006F3BAD" w14:paraId="66F95645" w14:textId="77777777" w:rsidTr="00DC2288">
        <w:trPr>
          <w:trHeight w:val="818"/>
        </w:trPr>
        <w:tc>
          <w:tcPr>
            <w:tcW w:w="6728" w:type="dxa"/>
            <w:shd w:val="clear" w:color="auto" w:fill="FFFFFF"/>
            <w:vAlign w:val="center"/>
          </w:tcPr>
          <w:p w14:paraId="10F7B37E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9ADAE0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7F0988E7" w14:textId="77777777" w:rsidTr="00DC2288">
        <w:trPr>
          <w:trHeight w:val="483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066F8337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3. Управление (воспроизводства) рыбных ресурсов</w:t>
            </w:r>
          </w:p>
        </w:tc>
      </w:tr>
      <w:tr w:rsidR="00DC2288" w:rsidRPr="006F3BAD" w14:paraId="4C312F1A" w14:textId="77777777" w:rsidTr="00DC2288">
        <w:trPr>
          <w:trHeight w:val="615"/>
        </w:trPr>
        <w:tc>
          <w:tcPr>
            <w:tcW w:w="6728" w:type="dxa"/>
            <w:shd w:val="clear" w:color="auto" w:fill="FFFFFF"/>
            <w:vAlign w:val="center"/>
          </w:tcPr>
          <w:p w14:paraId="2BD60167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C008D1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DC2288" w:rsidRPr="006F3BAD" w14:paraId="55E5EC99" w14:textId="77777777" w:rsidTr="00DC2288">
        <w:trPr>
          <w:trHeight w:val="990"/>
        </w:trPr>
        <w:tc>
          <w:tcPr>
            <w:tcW w:w="6728" w:type="dxa"/>
            <w:shd w:val="clear" w:color="auto" w:fill="FFFFFF"/>
            <w:vAlign w:val="center"/>
          </w:tcPr>
          <w:p w14:paraId="15E8D56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Начальники основных отделов, начальник флота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050C6C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DC2288" w:rsidRPr="006F3BAD" w14:paraId="77B938BB" w14:textId="77777777" w:rsidTr="00DC2288">
        <w:trPr>
          <w:trHeight w:val="968"/>
        </w:trPr>
        <w:tc>
          <w:tcPr>
            <w:tcW w:w="6728" w:type="dxa"/>
            <w:shd w:val="clear" w:color="auto" w:fill="FFFFFF"/>
            <w:vAlign w:val="center"/>
          </w:tcPr>
          <w:p w14:paraId="70B2878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Капитан флота, главные специалисты, заведующий лабораторией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C06B0C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DC2288" w:rsidRPr="006F3BAD" w14:paraId="1BCFA00C" w14:textId="77777777" w:rsidTr="00DC2288">
        <w:trPr>
          <w:trHeight w:val="495"/>
        </w:trPr>
        <w:tc>
          <w:tcPr>
            <w:tcW w:w="6728" w:type="dxa"/>
            <w:shd w:val="clear" w:color="auto" w:fill="FFFFFF"/>
            <w:vAlign w:val="center"/>
          </w:tcPr>
          <w:p w14:paraId="17C247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Начальники других отделов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346BD0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68C8AA61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73BBDA9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9E7B2F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491FBB45" w14:textId="77777777" w:rsidTr="00DC2288">
        <w:trPr>
          <w:trHeight w:val="345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53D3B7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4. Рыбоводные предприятия</w:t>
            </w:r>
          </w:p>
        </w:tc>
      </w:tr>
      <w:tr w:rsidR="00DC2288" w:rsidRPr="006F3BAD" w14:paraId="29CC953F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61601AF5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рыбоводного завода,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роизводственно-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климатизационной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F7217D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081A9EF7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28866DC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специалист: рыбовод, ихтиолог, 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ихтиопатолога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82D2CC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2E1F56AD" w14:textId="77777777" w:rsidTr="00DC2288"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0511BB6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2A0CE8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</w:tbl>
    <w:p w14:paraId="202FDD62" w14:textId="72DE9695" w:rsidR="00F70EE9" w:rsidRDefault="00DC2288" w:rsidP="00DC2288">
      <w:pPr>
        <w:ind w:firstLine="0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XXII</w:t>
      </w:r>
      <w:r w:rsidR="00F24A94">
        <w:rPr>
          <w:i/>
          <w:iCs/>
          <w:color w:val="AEAAAA" w:themeColor="background2" w:themeShade="BF"/>
        </w:rPr>
        <w:t xml:space="preserve"> в ред. п</w:t>
      </w:r>
      <w:r w:rsidRPr="00DC2288">
        <w:rPr>
          <w:i/>
          <w:iCs/>
          <w:color w:val="AEAAAA" w:themeColor="background2" w:themeShade="BF"/>
        </w:rPr>
        <w:t xml:space="preserve">остановления Правительства ДНР </w:t>
      </w:r>
      <w:hyperlink r:id="rId19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60E065DD" w14:textId="77777777" w:rsidR="00DC2288" w:rsidRDefault="00DC2288" w:rsidP="00DC2288">
      <w:pPr>
        <w:ind w:firstLine="0"/>
      </w:pPr>
    </w:p>
    <w:p w14:paraId="674CCC98" w14:textId="5D49329E" w:rsidR="007772F7" w:rsidRDefault="007F1914" w:rsidP="007F1914">
      <w:pPr>
        <w:ind w:firstLine="0"/>
      </w:pPr>
      <w:r>
        <w:t>(</w:t>
      </w:r>
      <w:r w:rsidRPr="00DC2288">
        <w:rPr>
          <w:i/>
          <w:color w:val="AEAAAA" w:themeColor="background2" w:themeShade="BF"/>
        </w:rPr>
        <w:t xml:space="preserve">раздел </w:t>
      </w:r>
      <w:r w:rsidRPr="00DC2288">
        <w:rPr>
          <w:i/>
          <w:color w:val="AEAAAA" w:themeColor="background2" w:themeShade="BF"/>
          <w:lang w:val="en-US"/>
        </w:rPr>
        <w:t>XXIII</w:t>
      </w:r>
      <w:r w:rsidR="00F24A94">
        <w:rPr>
          <w:i/>
          <w:color w:val="AEAAAA" w:themeColor="background2" w:themeShade="BF"/>
        </w:rPr>
        <w:t xml:space="preserve"> искл. в ред. п</w:t>
      </w:r>
      <w:r w:rsidRPr="00DC2288">
        <w:rPr>
          <w:i/>
          <w:color w:val="AEAAAA" w:themeColor="background2" w:themeShade="BF"/>
        </w:rPr>
        <w:t>остановления Совета Министров ДНР</w:t>
      </w:r>
      <w:r w:rsidRPr="00DC2288">
        <w:rPr>
          <w:rStyle w:val="a5"/>
          <w:iCs/>
        </w:rPr>
        <w:t xml:space="preserve"> </w:t>
      </w:r>
      <w:hyperlink r:id="rId20" w:anchor="0003-8-11-20160625-5" w:history="1">
        <w:r w:rsidRPr="00DC2288">
          <w:rPr>
            <w:rStyle w:val="a5"/>
            <w:i/>
            <w:iCs/>
          </w:rPr>
          <w:t>от 25.06.2016 № 8-11</w:t>
        </w:r>
      </w:hyperlink>
      <w:r>
        <w:t>)</w:t>
      </w:r>
    </w:p>
    <w:p w14:paraId="0851D4D0" w14:textId="77777777" w:rsidR="007F1914" w:rsidRDefault="007F1914" w:rsidP="003163C7">
      <w:pPr>
        <w:jc w:val="center"/>
      </w:pPr>
    </w:p>
    <w:p w14:paraId="465DF120" w14:textId="77777777"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14:paraId="1CF82FFE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0DB1D93D" w14:textId="77777777" w:rsidTr="00B179D4">
        <w:trPr>
          <w:trHeight w:val="613"/>
        </w:trPr>
        <w:tc>
          <w:tcPr>
            <w:tcW w:w="4814" w:type="dxa"/>
            <w:vAlign w:val="center"/>
          </w:tcPr>
          <w:p w14:paraId="7855F52B" w14:textId="77777777"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14:paraId="14AB60EB" w14:textId="77777777"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14:paraId="5736E0D8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7AE79FAC" w14:textId="77777777"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14:paraId="22E57143" w14:textId="77777777"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14:paraId="18999560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6F5C9F93" w14:textId="77777777"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4F62B3D3" w14:textId="77777777"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14:paraId="570430AE" w14:textId="77777777" w:rsidR="007772F7" w:rsidRDefault="007772F7" w:rsidP="003163C7">
      <w:pPr>
        <w:jc w:val="center"/>
      </w:pPr>
    </w:p>
    <w:p w14:paraId="56CC74E0" w14:textId="77777777"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14:paraId="7CACA444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528AE886" w14:textId="77777777" w:rsidTr="00B179D4">
        <w:trPr>
          <w:trHeight w:val="623"/>
        </w:trPr>
        <w:tc>
          <w:tcPr>
            <w:tcW w:w="4814" w:type="dxa"/>
            <w:vAlign w:val="center"/>
          </w:tcPr>
          <w:p w14:paraId="0626BE51" w14:textId="77777777"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175FD569" w14:textId="77777777"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14:paraId="69047763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6072C2E" w14:textId="77777777"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C36AFD6" w14:textId="77777777"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14:paraId="7A59091E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B64F837" w14:textId="77777777"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1B933B5C" w14:textId="77777777"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14:paraId="6F09B62B" w14:textId="77777777" w:rsidTr="00B179D4">
        <w:trPr>
          <w:trHeight w:val="550"/>
        </w:trPr>
        <w:tc>
          <w:tcPr>
            <w:tcW w:w="4814" w:type="dxa"/>
            <w:vAlign w:val="center"/>
          </w:tcPr>
          <w:p w14:paraId="44BFB5CA" w14:textId="77777777"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09ADE3D2" w14:textId="77777777"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29E8961" w14:textId="77777777" w:rsidR="007772F7" w:rsidRDefault="007772F7" w:rsidP="003163C7">
      <w:pPr>
        <w:jc w:val="center"/>
      </w:pPr>
    </w:p>
    <w:p w14:paraId="77092E85" w14:textId="77777777" w:rsidR="007772F7" w:rsidRDefault="007772F7" w:rsidP="003163C7">
      <w:pPr>
        <w:jc w:val="center"/>
      </w:pPr>
      <w:r>
        <w:t>XXVI. Аграрный фонд</w:t>
      </w:r>
    </w:p>
    <w:p w14:paraId="364A8DD1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24766CC3" w14:textId="77777777" w:rsidTr="00D0020C">
        <w:trPr>
          <w:trHeight w:val="485"/>
        </w:trPr>
        <w:tc>
          <w:tcPr>
            <w:tcW w:w="4814" w:type="dxa"/>
            <w:vAlign w:val="center"/>
          </w:tcPr>
          <w:p w14:paraId="652F5B2C" w14:textId="77777777"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64C9956D" w14:textId="77777777"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14:paraId="6652BA82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6E373979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7A4BF7B" w14:textId="77777777"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14:paraId="26DBEDC6" w14:textId="77777777" w:rsidTr="00D0020C">
        <w:trPr>
          <w:trHeight w:val="429"/>
        </w:trPr>
        <w:tc>
          <w:tcPr>
            <w:tcW w:w="4814" w:type="dxa"/>
            <w:vAlign w:val="center"/>
          </w:tcPr>
          <w:p w14:paraId="0EC9EB7D" w14:textId="77777777"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735BE137" w14:textId="77777777"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14:paraId="6216C739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E3D82E5" w14:textId="77777777"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78D36D58" w14:textId="77777777"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14:paraId="1EE5B219" w14:textId="77777777" w:rsidR="007772F7" w:rsidRDefault="007772F7" w:rsidP="003163C7">
      <w:pPr>
        <w:jc w:val="center"/>
      </w:pPr>
    </w:p>
    <w:p w14:paraId="6CEE1B22" w14:textId="77777777" w:rsidR="00A33C45" w:rsidRDefault="00A33C45" w:rsidP="003163C7">
      <w:pPr>
        <w:jc w:val="center"/>
      </w:pPr>
      <w:r>
        <w:lastRenderedPageBreak/>
        <w:t>XXII. Учебные, учебно-производственные суда, учебные самолеты</w:t>
      </w:r>
    </w:p>
    <w:p w14:paraId="0593CE15" w14:textId="77777777" w:rsidR="00A33C45" w:rsidRDefault="00A33C45" w:rsidP="003163C7">
      <w:pPr>
        <w:jc w:val="center"/>
      </w:pPr>
      <w:r>
        <w:t>(вертолеты)</w:t>
      </w:r>
    </w:p>
    <w:p w14:paraId="1255B04E" w14:textId="77777777" w:rsidR="00A33C45" w:rsidRDefault="00A33C45" w:rsidP="003163C7">
      <w:pPr>
        <w:jc w:val="center"/>
      </w:pPr>
    </w:p>
    <w:p w14:paraId="7C596E68" w14:textId="77777777"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14:paraId="0DED965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174B7D66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6EACC272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74AC7683" w14:textId="77777777"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14:paraId="238AB5F8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461664A2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641F65A1" w14:textId="77777777"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14:paraId="1B73B4D3" w14:textId="77777777" w:rsidR="00A33C45" w:rsidRDefault="00A33C45" w:rsidP="003163C7">
      <w:pPr>
        <w:jc w:val="center"/>
      </w:pPr>
    </w:p>
    <w:p w14:paraId="40ECD24D" w14:textId="77777777" w:rsidR="00A33C45" w:rsidRDefault="00A33C45" w:rsidP="003163C7">
      <w:pPr>
        <w:jc w:val="center"/>
      </w:pPr>
      <w:r>
        <w:t>2. Учебные, учебно-производственные речные суда</w:t>
      </w:r>
    </w:p>
    <w:p w14:paraId="584CB108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7B89963" w14:textId="77777777" w:rsidTr="00D0020C">
        <w:trPr>
          <w:trHeight w:val="662"/>
        </w:trPr>
        <w:tc>
          <w:tcPr>
            <w:tcW w:w="4814" w:type="dxa"/>
            <w:vAlign w:val="center"/>
          </w:tcPr>
          <w:p w14:paraId="113070AD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0A5F5E7D" w14:textId="77777777"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14:paraId="5215483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FE11260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088ADB8C" w14:textId="77777777"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14:paraId="157FAB2A" w14:textId="77777777" w:rsidR="00A33C45" w:rsidRDefault="00A33C45" w:rsidP="003163C7">
      <w:pPr>
        <w:jc w:val="center"/>
      </w:pPr>
    </w:p>
    <w:p w14:paraId="5DD62D8B" w14:textId="77777777" w:rsidR="00A33C45" w:rsidRDefault="00A33C45" w:rsidP="003163C7">
      <w:pPr>
        <w:jc w:val="center"/>
      </w:pPr>
      <w:r>
        <w:t>3. Учебные самолеты (вертолеты)</w:t>
      </w:r>
    </w:p>
    <w:p w14:paraId="7C9E0BAD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E2ABC0B" w14:textId="77777777" w:rsidTr="00D0020C">
        <w:trPr>
          <w:trHeight w:val="609"/>
        </w:trPr>
        <w:tc>
          <w:tcPr>
            <w:tcW w:w="4814" w:type="dxa"/>
            <w:vAlign w:val="center"/>
          </w:tcPr>
          <w:p w14:paraId="5632F869" w14:textId="77777777"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14:paraId="7C70CB0D" w14:textId="77777777"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14:paraId="5425FC62" w14:textId="77777777" w:rsidTr="00D0020C">
        <w:trPr>
          <w:trHeight w:val="844"/>
        </w:trPr>
        <w:tc>
          <w:tcPr>
            <w:tcW w:w="4814" w:type="dxa"/>
            <w:vAlign w:val="center"/>
          </w:tcPr>
          <w:p w14:paraId="187CB177" w14:textId="77777777"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14:paraId="02B0CFF1" w14:textId="77777777"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14:paraId="50501F68" w14:textId="77777777" w:rsidR="00B42FAF" w:rsidRDefault="00B42FAF" w:rsidP="003163C7">
      <w:pPr>
        <w:jc w:val="center"/>
      </w:pPr>
    </w:p>
    <w:p w14:paraId="2CD1C787" w14:textId="77777777"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14:paraId="06E04B5B" w14:textId="77777777"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14:paraId="65B79635" w14:textId="77777777" w:rsidR="00A33C45" w:rsidRDefault="00A33C45" w:rsidP="003163C7">
      <w:pPr>
        <w:jc w:val="center"/>
      </w:pPr>
    </w:p>
    <w:p w14:paraId="4F0A5947" w14:textId="77777777"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14:paraId="5B0FD37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51D85AFE" w14:textId="77777777" w:rsidTr="00D0020C">
        <w:trPr>
          <w:trHeight w:val="629"/>
        </w:trPr>
        <w:tc>
          <w:tcPr>
            <w:tcW w:w="4814" w:type="dxa"/>
            <w:vAlign w:val="center"/>
          </w:tcPr>
          <w:p w14:paraId="0930011B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1A714DF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3B907BD7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7427B403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231CCF4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01C7736" w14:textId="77777777" w:rsidTr="00D0020C">
        <w:trPr>
          <w:trHeight w:val="1128"/>
        </w:trPr>
        <w:tc>
          <w:tcPr>
            <w:tcW w:w="4814" w:type="dxa"/>
            <w:vAlign w:val="center"/>
          </w:tcPr>
          <w:p w14:paraId="30EBC0B9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5F4D35F9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06988454" w14:textId="77777777" w:rsidTr="00D0020C">
        <w:trPr>
          <w:trHeight w:val="1258"/>
        </w:trPr>
        <w:tc>
          <w:tcPr>
            <w:tcW w:w="4814" w:type="dxa"/>
            <w:vAlign w:val="center"/>
          </w:tcPr>
          <w:p w14:paraId="4F161FB8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1ECBAC2A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6269B3A" w14:textId="77777777" w:rsidTr="00D0020C">
        <w:trPr>
          <w:trHeight w:val="837"/>
        </w:trPr>
        <w:tc>
          <w:tcPr>
            <w:tcW w:w="4814" w:type="dxa"/>
            <w:vAlign w:val="center"/>
          </w:tcPr>
          <w:p w14:paraId="24193F6B" w14:textId="77777777"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7A2A87C" w14:textId="77777777"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021DD56B" w14:textId="77777777" w:rsidR="00A33C45" w:rsidRDefault="00A33C45" w:rsidP="003163C7">
      <w:pPr>
        <w:jc w:val="center"/>
      </w:pPr>
    </w:p>
    <w:p w14:paraId="4D911913" w14:textId="77777777"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14:paraId="527BD861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4ADD1BE9" w14:textId="77777777" w:rsidTr="00D0020C">
        <w:trPr>
          <w:trHeight w:val="635"/>
        </w:trPr>
        <w:tc>
          <w:tcPr>
            <w:tcW w:w="4814" w:type="dxa"/>
            <w:vAlign w:val="center"/>
          </w:tcPr>
          <w:p w14:paraId="7428CFFC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CBFF314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0F2368C7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1F8484BA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9E48732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6AFE123B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5C774513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66A1DF3D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277B4F3D" w14:textId="77777777" w:rsidTr="00D0020C">
        <w:trPr>
          <w:trHeight w:val="1254"/>
        </w:trPr>
        <w:tc>
          <w:tcPr>
            <w:tcW w:w="4814" w:type="dxa"/>
            <w:vAlign w:val="center"/>
          </w:tcPr>
          <w:p w14:paraId="300E50EE" w14:textId="77777777"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304378BA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1915C4C6" w14:textId="77777777" w:rsidTr="00D0020C">
        <w:trPr>
          <w:trHeight w:val="847"/>
        </w:trPr>
        <w:tc>
          <w:tcPr>
            <w:tcW w:w="4814" w:type="dxa"/>
            <w:vAlign w:val="center"/>
          </w:tcPr>
          <w:p w14:paraId="409B9E91" w14:textId="77777777"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D1EFE7D" w14:textId="77777777"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14:paraId="732A9EB8" w14:textId="77777777" w:rsidR="00A33C45" w:rsidRDefault="00A33C45" w:rsidP="003163C7">
      <w:pPr>
        <w:jc w:val="center"/>
      </w:pPr>
    </w:p>
    <w:p w14:paraId="4517DAED" w14:textId="77777777"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14:paraId="3F368718" w14:textId="77777777"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14:paraId="29E98B1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17A61C3F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7F8AF136" w14:textId="77777777"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054935D" w14:textId="77777777"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14:paraId="3533F79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5A965EF9" w14:textId="77777777"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55C6583D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FA39DDB" w14:textId="77777777" w:rsidTr="00D0020C">
        <w:trPr>
          <w:trHeight w:val="1546"/>
        </w:trPr>
        <w:tc>
          <w:tcPr>
            <w:tcW w:w="4814" w:type="dxa"/>
            <w:vAlign w:val="center"/>
          </w:tcPr>
          <w:p w14:paraId="25AD8CF5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14:paraId="0E056295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C79D17C" w14:textId="77777777" w:rsidTr="00D0020C">
        <w:trPr>
          <w:trHeight w:val="1270"/>
        </w:trPr>
        <w:tc>
          <w:tcPr>
            <w:tcW w:w="4814" w:type="dxa"/>
            <w:vAlign w:val="center"/>
          </w:tcPr>
          <w:p w14:paraId="42EBCF72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6B82300A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6224EC4F" w14:textId="77777777" w:rsidTr="00D0020C">
        <w:trPr>
          <w:trHeight w:val="977"/>
        </w:trPr>
        <w:tc>
          <w:tcPr>
            <w:tcW w:w="4814" w:type="dxa"/>
            <w:vAlign w:val="center"/>
          </w:tcPr>
          <w:p w14:paraId="68668AF0" w14:textId="77777777"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14:paraId="40ED13FF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6860B2C5" w14:textId="77777777" w:rsidTr="00D0020C">
        <w:trPr>
          <w:trHeight w:val="990"/>
        </w:trPr>
        <w:tc>
          <w:tcPr>
            <w:tcW w:w="4814" w:type="dxa"/>
            <w:vAlign w:val="center"/>
          </w:tcPr>
          <w:p w14:paraId="3D8A8843" w14:textId="77777777"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069A4BF5" w14:textId="77777777"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0B71551" w14:textId="77777777" w:rsidR="0017203D" w:rsidRDefault="0017203D" w:rsidP="003163C7">
      <w:pPr>
        <w:jc w:val="center"/>
      </w:pPr>
    </w:p>
    <w:p w14:paraId="6AB9B7E3" w14:textId="77777777"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14:paraId="71D07C25" w14:textId="77777777" w:rsidR="0017203D" w:rsidRDefault="0017203D" w:rsidP="003163C7">
      <w:pPr>
        <w:jc w:val="center"/>
      </w:pPr>
      <w:r>
        <w:t>другие государственные телерадиоорганизации</w:t>
      </w:r>
    </w:p>
    <w:p w14:paraId="66377ADF" w14:textId="77777777"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14:paraId="79719859" w14:textId="77777777" w:rsidR="0017203D" w:rsidRDefault="0017203D" w:rsidP="003163C7">
      <w:pPr>
        <w:jc w:val="center"/>
      </w:pPr>
    </w:p>
    <w:p w14:paraId="15EE7849" w14:textId="77777777"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14:paraId="788935F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47144F1A" w14:textId="77777777" w:rsidTr="00D0020C">
        <w:trPr>
          <w:trHeight w:val="587"/>
        </w:trPr>
        <w:tc>
          <w:tcPr>
            <w:tcW w:w="4814" w:type="dxa"/>
            <w:vAlign w:val="center"/>
          </w:tcPr>
          <w:p w14:paraId="42E981A8" w14:textId="77777777"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131FD3FD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6839B687" w14:textId="77777777" w:rsidTr="00D0020C">
        <w:tc>
          <w:tcPr>
            <w:tcW w:w="4814" w:type="dxa"/>
            <w:vAlign w:val="center"/>
          </w:tcPr>
          <w:p w14:paraId="712B6924" w14:textId="77777777"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14:paraId="296D7BF9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40647C00" w14:textId="77777777" w:rsidTr="00D0020C">
        <w:trPr>
          <w:trHeight w:val="2683"/>
        </w:trPr>
        <w:tc>
          <w:tcPr>
            <w:tcW w:w="4814" w:type="dxa"/>
            <w:vAlign w:val="center"/>
          </w:tcPr>
          <w:p w14:paraId="091C464B" w14:textId="77777777"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14:paraId="1CC15848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38E6B900" w14:textId="77777777" w:rsidTr="00D0020C">
        <w:trPr>
          <w:trHeight w:val="976"/>
        </w:trPr>
        <w:tc>
          <w:tcPr>
            <w:tcW w:w="4814" w:type="dxa"/>
            <w:vAlign w:val="center"/>
          </w:tcPr>
          <w:p w14:paraId="69F5EE87" w14:textId="77777777"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14:paraId="1ACCABC7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2843F232" w14:textId="77777777" w:rsidTr="00D0020C">
        <w:trPr>
          <w:trHeight w:val="1557"/>
        </w:trPr>
        <w:tc>
          <w:tcPr>
            <w:tcW w:w="4814" w:type="dxa"/>
            <w:vAlign w:val="center"/>
          </w:tcPr>
          <w:p w14:paraId="06540853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60D00B07" w14:textId="77777777"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14:paraId="0674D931" w14:textId="77777777" w:rsidTr="00D0020C">
        <w:trPr>
          <w:trHeight w:val="1538"/>
        </w:trPr>
        <w:tc>
          <w:tcPr>
            <w:tcW w:w="4814" w:type="dxa"/>
            <w:vAlign w:val="center"/>
          </w:tcPr>
          <w:p w14:paraId="51AF3C28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14:paraId="4AA3BC1F" w14:textId="77777777"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14:paraId="3F9A693A" w14:textId="77777777" w:rsidTr="00D0020C">
        <w:trPr>
          <w:trHeight w:val="2126"/>
        </w:trPr>
        <w:tc>
          <w:tcPr>
            <w:tcW w:w="4814" w:type="dxa"/>
            <w:vAlign w:val="center"/>
          </w:tcPr>
          <w:p w14:paraId="4BBCDDCE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2795F9BC" w14:textId="77777777"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14:paraId="51FF1AD2" w14:textId="77777777" w:rsidTr="00D0020C">
        <w:trPr>
          <w:trHeight w:val="1547"/>
        </w:trPr>
        <w:tc>
          <w:tcPr>
            <w:tcW w:w="4814" w:type="dxa"/>
            <w:vAlign w:val="center"/>
          </w:tcPr>
          <w:p w14:paraId="21C3BE4C" w14:textId="77777777"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14:paraId="6D68367C" w14:textId="77777777"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14:paraId="490B83A4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42B4DA28" w14:textId="77777777"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2F2211A4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9CEACE2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59C5F3DB" w14:textId="77777777"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14:paraId="1A290B20" w14:textId="77777777"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14:paraId="339C9A0D" w14:textId="77777777"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14:paraId="226D8490" w14:textId="77777777" w:rsidTr="00D0020C">
        <w:trPr>
          <w:trHeight w:val="3250"/>
        </w:trPr>
        <w:tc>
          <w:tcPr>
            <w:tcW w:w="4814" w:type="dxa"/>
            <w:vAlign w:val="center"/>
          </w:tcPr>
          <w:p w14:paraId="28CB0A82" w14:textId="77777777" w:rsidR="0017203D" w:rsidRDefault="0017203D" w:rsidP="00D0020C">
            <w:pPr>
              <w:ind w:firstLine="0"/>
              <w:jc w:val="left"/>
            </w:pPr>
            <w:r>
              <w:lastRenderedPageBreak/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05EDDBE" w14:textId="77777777"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14:paraId="75877FDA" w14:textId="77777777" w:rsidTr="00D0020C">
        <w:trPr>
          <w:trHeight w:val="2260"/>
        </w:trPr>
        <w:tc>
          <w:tcPr>
            <w:tcW w:w="4814" w:type="dxa"/>
            <w:vAlign w:val="center"/>
          </w:tcPr>
          <w:p w14:paraId="5E83472D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6D4E7265" w14:textId="77777777"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14:paraId="150FAA8E" w14:textId="77777777" w:rsidTr="00D0020C">
        <w:trPr>
          <w:trHeight w:val="2250"/>
        </w:trPr>
        <w:tc>
          <w:tcPr>
            <w:tcW w:w="4814" w:type="dxa"/>
            <w:vAlign w:val="center"/>
          </w:tcPr>
          <w:p w14:paraId="6A40D570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14:paraId="544924A5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E6F5A03" w14:textId="77777777" w:rsidTr="00D0020C">
        <w:trPr>
          <w:trHeight w:val="1275"/>
        </w:trPr>
        <w:tc>
          <w:tcPr>
            <w:tcW w:w="4814" w:type="dxa"/>
            <w:vAlign w:val="center"/>
          </w:tcPr>
          <w:p w14:paraId="150ED08C" w14:textId="77777777"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74633EDB" w14:textId="77777777"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14:paraId="35DB1A62" w14:textId="77777777" w:rsidTr="00D0020C">
        <w:trPr>
          <w:trHeight w:val="969"/>
        </w:trPr>
        <w:tc>
          <w:tcPr>
            <w:tcW w:w="4814" w:type="dxa"/>
            <w:vAlign w:val="center"/>
          </w:tcPr>
          <w:p w14:paraId="30DCE1B5" w14:textId="77777777"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14:paraId="24CBB492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4D24D1D4" w14:textId="77777777" w:rsidTr="00D0020C">
        <w:trPr>
          <w:trHeight w:val="1563"/>
        </w:trPr>
        <w:tc>
          <w:tcPr>
            <w:tcW w:w="4814" w:type="dxa"/>
            <w:vAlign w:val="center"/>
          </w:tcPr>
          <w:p w14:paraId="318FF72C" w14:textId="77777777"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14:paraId="7B0A1717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7557D2F3" w14:textId="77777777" w:rsidTr="00D0020C">
        <w:trPr>
          <w:trHeight w:val="1304"/>
        </w:trPr>
        <w:tc>
          <w:tcPr>
            <w:tcW w:w="4814" w:type="dxa"/>
            <w:vAlign w:val="center"/>
          </w:tcPr>
          <w:p w14:paraId="18929141" w14:textId="77777777"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14:paraId="49DB18EB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42591404" w14:textId="77777777" w:rsidTr="00D0020C">
        <w:trPr>
          <w:trHeight w:val="1549"/>
        </w:trPr>
        <w:tc>
          <w:tcPr>
            <w:tcW w:w="4814" w:type="dxa"/>
            <w:vAlign w:val="center"/>
          </w:tcPr>
          <w:p w14:paraId="45449D7A" w14:textId="77777777" w:rsidR="0017203D" w:rsidRDefault="00EC5C98" w:rsidP="00D0020C">
            <w:pPr>
              <w:ind w:firstLine="0"/>
              <w:jc w:val="left"/>
            </w:pPr>
            <w:r>
              <w:t xml:space="preserve"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</w:t>
            </w:r>
            <w:r>
              <w:lastRenderedPageBreak/>
              <w:t>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14:paraId="745A2C0E" w14:textId="77777777" w:rsidR="0017203D" w:rsidRDefault="00EC5C98" w:rsidP="00B42FAF">
            <w:pPr>
              <w:ind w:firstLine="0"/>
              <w:jc w:val="center"/>
            </w:pPr>
            <w:r>
              <w:lastRenderedPageBreak/>
              <w:t>10-17</w:t>
            </w:r>
          </w:p>
        </w:tc>
      </w:tr>
      <w:tr w:rsidR="0017203D" w14:paraId="6305F687" w14:textId="77777777" w:rsidTr="00D0020C">
        <w:trPr>
          <w:trHeight w:val="3100"/>
        </w:trPr>
        <w:tc>
          <w:tcPr>
            <w:tcW w:w="4814" w:type="dxa"/>
            <w:vAlign w:val="center"/>
          </w:tcPr>
          <w:p w14:paraId="6E61ABE7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14:paraId="340C9D94" w14:textId="77777777"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14:paraId="7A48A023" w14:textId="77777777" w:rsidTr="00D0020C">
        <w:trPr>
          <w:trHeight w:val="2550"/>
        </w:trPr>
        <w:tc>
          <w:tcPr>
            <w:tcW w:w="4814" w:type="dxa"/>
            <w:vAlign w:val="center"/>
          </w:tcPr>
          <w:p w14:paraId="76CF88FC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14:paraId="12C713A0" w14:textId="77777777"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14:paraId="1C86B1D6" w14:textId="77777777" w:rsidTr="00D0020C">
        <w:trPr>
          <w:trHeight w:val="2529"/>
        </w:trPr>
        <w:tc>
          <w:tcPr>
            <w:tcW w:w="4814" w:type="dxa"/>
            <w:vAlign w:val="center"/>
          </w:tcPr>
          <w:p w14:paraId="4F3455B3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14:paraId="25C89EF4" w14:textId="77777777"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14:paraId="0C244313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7661253F" w14:textId="77777777"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14:paraId="07DEDF2C" w14:textId="77777777"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14:paraId="2E215516" w14:textId="77777777" w:rsidTr="00D0020C">
        <w:trPr>
          <w:trHeight w:val="689"/>
        </w:trPr>
        <w:tc>
          <w:tcPr>
            <w:tcW w:w="4814" w:type="dxa"/>
            <w:vAlign w:val="center"/>
          </w:tcPr>
          <w:p w14:paraId="662DEA32" w14:textId="77777777"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14:paraId="0A7E6625" w14:textId="77777777"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14:paraId="121A7A4B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4FC9F6F2" w14:textId="77777777"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14:paraId="12138679" w14:textId="77777777"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14:paraId="5D7F4C07" w14:textId="77777777" w:rsidTr="00D0020C">
        <w:tc>
          <w:tcPr>
            <w:tcW w:w="4814" w:type="dxa"/>
            <w:vAlign w:val="center"/>
          </w:tcPr>
          <w:p w14:paraId="1CD25AC7" w14:textId="77777777"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 xml:space="preserve">, осветитель, реквизитор, парикмахер, установщик </w:t>
            </w:r>
            <w:r>
              <w:lastRenderedPageBreak/>
              <w:t>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14:paraId="4CF13B5D" w14:textId="77777777" w:rsidR="00EC5C98" w:rsidRDefault="00EC5C98" w:rsidP="00B42FAF">
            <w:pPr>
              <w:ind w:firstLine="0"/>
              <w:jc w:val="center"/>
            </w:pPr>
            <w:r>
              <w:lastRenderedPageBreak/>
              <w:t>5-10</w:t>
            </w:r>
          </w:p>
        </w:tc>
      </w:tr>
    </w:tbl>
    <w:p w14:paraId="7794A24C" w14:textId="77777777" w:rsidR="0017203D" w:rsidRDefault="0017203D" w:rsidP="003163C7">
      <w:pPr>
        <w:jc w:val="center"/>
      </w:pPr>
    </w:p>
    <w:p w14:paraId="1C23442F" w14:textId="77777777"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14:paraId="0FFB7B3F" w14:textId="77777777"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14:paraId="1C5FF7E1" w14:textId="77777777" w:rsidTr="00D0020C">
        <w:trPr>
          <w:trHeight w:val="611"/>
        </w:trPr>
        <w:tc>
          <w:tcPr>
            <w:tcW w:w="4814" w:type="dxa"/>
            <w:vAlign w:val="center"/>
          </w:tcPr>
          <w:p w14:paraId="3DB3CDE5" w14:textId="77777777"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35EE91E6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2D1BD9EF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28B5259E" w14:textId="77777777"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4870DEB0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4250A2AC" w14:textId="77777777" w:rsidTr="00D0020C">
        <w:trPr>
          <w:trHeight w:val="543"/>
        </w:trPr>
        <w:tc>
          <w:tcPr>
            <w:tcW w:w="4814" w:type="dxa"/>
            <w:vAlign w:val="center"/>
          </w:tcPr>
          <w:p w14:paraId="2084710E" w14:textId="77777777"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14:paraId="13F1E7A7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0F6E06A3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2A7D7262" w14:textId="77777777"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14:paraId="2999E189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166D73C4" w14:textId="77777777" w:rsidTr="00D0020C">
        <w:trPr>
          <w:trHeight w:val="829"/>
        </w:trPr>
        <w:tc>
          <w:tcPr>
            <w:tcW w:w="4814" w:type="dxa"/>
            <w:vAlign w:val="center"/>
          </w:tcPr>
          <w:p w14:paraId="0B0141BB" w14:textId="77777777"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14:paraId="4A436458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038E9435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7FFED9FA" w14:textId="77777777"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14:paraId="6EFD395D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CE35903" w14:textId="77777777" w:rsidTr="00D0020C">
        <w:trPr>
          <w:trHeight w:val="565"/>
        </w:trPr>
        <w:tc>
          <w:tcPr>
            <w:tcW w:w="4814" w:type="dxa"/>
            <w:vAlign w:val="center"/>
          </w:tcPr>
          <w:p w14:paraId="0FD86CA1" w14:textId="77777777"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14:paraId="7CCC18E1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42C43F27" w14:textId="77777777" w:rsidTr="00D0020C">
        <w:trPr>
          <w:trHeight w:val="404"/>
        </w:trPr>
        <w:tc>
          <w:tcPr>
            <w:tcW w:w="4814" w:type="dxa"/>
            <w:vAlign w:val="center"/>
          </w:tcPr>
          <w:p w14:paraId="78DAA9DE" w14:textId="77777777"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14:paraId="77B3AB6C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510C477" w14:textId="77777777" w:rsidTr="00D0020C">
        <w:trPr>
          <w:trHeight w:val="848"/>
        </w:trPr>
        <w:tc>
          <w:tcPr>
            <w:tcW w:w="4814" w:type="dxa"/>
            <w:vAlign w:val="center"/>
          </w:tcPr>
          <w:p w14:paraId="7DB78AD0" w14:textId="77777777"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14:paraId="055550FE" w14:textId="77777777"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14:paraId="6B5F74FC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F4DD8CD" w14:textId="77777777"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14:paraId="48832CEE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74BD765B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4817CF2C" w14:textId="77777777"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14:paraId="5473ACEA" w14:textId="77777777"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14:paraId="237269BC" w14:textId="77777777" w:rsidR="00EC5C98" w:rsidRDefault="00EC5C98" w:rsidP="003163C7">
      <w:pPr>
        <w:jc w:val="center"/>
      </w:pPr>
    </w:p>
    <w:p w14:paraId="774F21B1" w14:textId="77777777" w:rsidR="00EC5C98" w:rsidRDefault="00EC5C98" w:rsidP="003163C7">
      <w:pPr>
        <w:jc w:val="center"/>
      </w:pPr>
      <w:r>
        <w:t>Артистический персонал</w:t>
      </w:r>
    </w:p>
    <w:p w14:paraId="31CC7FAF" w14:textId="77777777"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14:paraId="16B5F1BD" w14:textId="77777777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14:paraId="0D4B2422" w14:textId="77777777"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14:paraId="5E931B33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5D079AC7" w14:textId="77777777"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14:paraId="07C9AA33" w14:textId="77777777"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14:paraId="4AF588DD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4C8767F7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01AC52EA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7094DD1C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890666C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6B609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BCF8CEC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19F369B2" w14:textId="77777777"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A2A8225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35FAD654" w14:textId="77777777" w:rsidTr="00D0020C">
        <w:trPr>
          <w:trHeight w:val="830"/>
        </w:trPr>
        <w:tc>
          <w:tcPr>
            <w:tcW w:w="4814" w:type="dxa"/>
            <w:vAlign w:val="center"/>
          </w:tcPr>
          <w:p w14:paraId="245E1E84" w14:textId="77777777"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14:paraId="49C56D31" w14:textId="77777777"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14:paraId="0A10308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72FD3313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69D429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1F61E474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2A21D819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F6C0DF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1A2ADD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0985F083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II категории</w:t>
            </w:r>
          </w:p>
        </w:tc>
        <w:tc>
          <w:tcPr>
            <w:tcW w:w="4814" w:type="dxa"/>
            <w:vAlign w:val="center"/>
          </w:tcPr>
          <w:p w14:paraId="7268982B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C36E081" w14:textId="77777777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14:paraId="48F50E6A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14:paraId="1249F589" w14:textId="77777777" w:rsidTr="00D0020C">
        <w:trPr>
          <w:trHeight w:val="545"/>
        </w:trPr>
        <w:tc>
          <w:tcPr>
            <w:tcW w:w="4814" w:type="dxa"/>
            <w:vAlign w:val="center"/>
          </w:tcPr>
          <w:p w14:paraId="604FB98F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6D8E9729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4DD26B47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3A5D4324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26E582AA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547D0AB8" w14:textId="77777777" w:rsidTr="00D0020C">
        <w:trPr>
          <w:trHeight w:val="561"/>
        </w:trPr>
        <w:tc>
          <w:tcPr>
            <w:tcW w:w="4814" w:type="dxa"/>
            <w:vAlign w:val="center"/>
          </w:tcPr>
          <w:p w14:paraId="1C6A737D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3ADD3D14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194FB481" w14:textId="77777777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14:paraId="5C11289B" w14:textId="77777777"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14:paraId="31ECCA3E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21CC6573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395CA32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7C8E1A27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64177EA5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74625CC6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9706D76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728E3EAE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560784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315ABBF0" w14:textId="77777777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14:paraId="69245195" w14:textId="77777777"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14:paraId="1B95DBAA" w14:textId="77777777" w:rsidTr="00D0020C">
        <w:trPr>
          <w:trHeight w:val="555"/>
        </w:trPr>
        <w:tc>
          <w:tcPr>
            <w:tcW w:w="4814" w:type="dxa"/>
            <w:vAlign w:val="center"/>
          </w:tcPr>
          <w:p w14:paraId="00E8B4DE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A6F517B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2073A197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5F18D110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5619378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5D52F08A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0F0AE125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F6C004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0613EAF4" w14:textId="77777777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14:paraId="51E2D50B" w14:textId="77777777"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14:paraId="11D81B28" w14:textId="77777777" w:rsidTr="00D0020C">
        <w:trPr>
          <w:trHeight w:val="843"/>
        </w:trPr>
        <w:tc>
          <w:tcPr>
            <w:tcW w:w="4814" w:type="dxa"/>
            <w:vAlign w:val="center"/>
          </w:tcPr>
          <w:p w14:paraId="452951F4" w14:textId="77777777"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14:paraId="5D39EA23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14:paraId="299131F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2A968A3A" w14:textId="77777777"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14:paraId="6C418B7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14:paraId="4237D994" w14:textId="77777777" w:rsidR="006D22B6" w:rsidRDefault="006D22B6" w:rsidP="003163C7">
      <w:pPr>
        <w:jc w:val="center"/>
      </w:pPr>
    </w:p>
    <w:p w14:paraId="73A2E9B7" w14:textId="77777777" w:rsidR="006D22B6" w:rsidRDefault="006D22B6" w:rsidP="003163C7">
      <w:pPr>
        <w:jc w:val="center"/>
      </w:pPr>
      <w:r>
        <w:t>2. Республиканская телерадиокомпания</w:t>
      </w:r>
    </w:p>
    <w:p w14:paraId="4BED0159" w14:textId="77777777"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2DA355FC" w14:textId="77777777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14:paraId="5E599483" w14:textId="77777777"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14:paraId="144FB5EF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6E2669B4" w14:textId="77777777"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14:paraId="52B2115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14:paraId="1E7228E3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51035350" w14:textId="77777777"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14:paraId="079FF477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14:paraId="4E5088CB" w14:textId="77777777" w:rsidTr="00D0020C">
        <w:trPr>
          <w:trHeight w:val="1268"/>
        </w:trPr>
        <w:tc>
          <w:tcPr>
            <w:tcW w:w="4814" w:type="dxa"/>
            <w:vAlign w:val="center"/>
          </w:tcPr>
          <w:p w14:paraId="1C975406" w14:textId="77777777"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747F2F8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14:paraId="487997F0" w14:textId="77777777" w:rsidTr="00D0020C">
        <w:trPr>
          <w:trHeight w:val="1417"/>
        </w:trPr>
        <w:tc>
          <w:tcPr>
            <w:tcW w:w="4814" w:type="dxa"/>
            <w:vAlign w:val="center"/>
          </w:tcPr>
          <w:p w14:paraId="029CB9BA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14:paraId="518DD036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78FE2425" w14:textId="77777777" w:rsidTr="00D0020C">
        <w:trPr>
          <w:trHeight w:val="2390"/>
        </w:trPr>
        <w:tc>
          <w:tcPr>
            <w:tcW w:w="4814" w:type="dxa"/>
            <w:vAlign w:val="center"/>
          </w:tcPr>
          <w:p w14:paraId="7BC6A761" w14:textId="77777777"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0F10223C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05A1E708" w14:textId="77777777" w:rsidTr="00D0020C">
        <w:trPr>
          <w:trHeight w:val="978"/>
        </w:trPr>
        <w:tc>
          <w:tcPr>
            <w:tcW w:w="4814" w:type="dxa"/>
            <w:vAlign w:val="center"/>
          </w:tcPr>
          <w:p w14:paraId="48BDA32A" w14:textId="77777777"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14:paraId="2E2968B0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14:paraId="3553E41A" w14:textId="77777777" w:rsidTr="00D0020C">
        <w:trPr>
          <w:trHeight w:val="695"/>
        </w:trPr>
        <w:tc>
          <w:tcPr>
            <w:tcW w:w="4814" w:type="dxa"/>
            <w:vAlign w:val="center"/>
          </w:tcPr>
          <w:p w14:paraId="2F28CF23" w14:textId="77777777"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4B9F3227" w14:textId="77777777"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14:paraId="534C70A3" w14:textId="77777777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14:paraId="6E627C6E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14:paraId="5656BEA4" w14:textId="77777777" w:rsidTr="00D0020C">
        <w:trPr>
          <w:trHeight w:val="982"/>
        </w:trPr>
        <w:tc>
          <w:tcPr>
            <w:tcW w:w="4814" w:type="dxa"/>
            <w:vAlign w:val="center"/>
          </w:tcPr>
          <w:p w14:paraId="3689ED9D" w14:textId="77777777"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14:paraId="646D760D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14:paraId="03B306C2" w14:textId="77777777" w:rsidTr="00D0020C">
        <w:trPr>
          <w:trHeight w:val="2967"/>
        </w:trPr>
        <w:tc>
          <w:tcPr>
            <w:tcW w:w="4814" w:type="dxa"/>
            <w:vAlign w:val="center"/>
          </w:tcPr>
          <w:p w14:paraId="58DC8553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EF3A2A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14:paraId="3B67D9B4" w14:textId="77777777" w:rsidTr="00D0020C">
        <w:trPr>
          <w:trHeight w:val="1974"/>
        </w:trPr>
        <w:tc>
          <w:tcPr>
            <w:tcW w:w="4814" w:type="dxa"/>
            <w:vAlign w:val="center"/>
          </w:tcPr>
          <w:p w14:paraId="0616F528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39C7A73E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14:paraId="25FF2C66" w14:textId="77777777" w:rsidTr="00D0020C">
        <w:trPr>
          <w:trHeight w:val="2041"/>
        </w:trPr>
        <w:tc>
          <w:tcPr>
            <w:tcW w:w="4814" w:type="dxa"/>
            <w:vAlign w:val="center"/>
          </w:tcPr>
          <w:p w14:paraId="1A17A29D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17C61AC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14:paraId="01F26DA6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49571D8B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2E154B31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14:paraId="4B291DB2" w14:textId="77777777" w:rsidTr="00D0020C">
        <w:trPr>
          <w:trHeight w:val="1396"/>
        </w:trPr>
        <w:tc>
          <w:tcPr>
            <w:tcW w:w="4814" w:type="dxa"/>
            <w:vAlign w:val="center"/>
          </w:tcPr>
          <w:p w14:paraId="4C651A6C" w14:textId="77777777"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14:paraId="5DB3860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14:paraId="03651221" w14:textId="77777777" w:rsidR="006D22B6" w:rsidRDefault="006D22B6" w:rsidP="003163C7">
      <w:pPr>
        <w:jc w:val="center"/>
      </w:pPr>
    </w:p>
    <w:p w14:paraId="57753502" w14:textId="77777777"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14:paraId="467F7055" w14:textId="77777777"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69F73127" w14:textId="77777777" w:rsidTr="00D0020C">
        <w:trPr>
          <w:trHeight w:val="710"/>
        </w:trPr>
        <w:tc>
          <w:tcPr>
            <w:tcW w:w="4814" w:type="dxa"/>
            <w:vAlign w:val="center"/>
          </w:tcPr>
          <w:p w14:paraId="22054838" w14:textId="77777777"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3FB04FEE" w14:textId="77777777"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14:paraId="2D3AC77B" w14:textId="77777777" w:rsidTr="00D0020C">
        <w:trPr>
          <w:trHeight w:val="849"/>
        </w:trPr>
        <w:tc>
          <w:tcPr>
            <w:tcW w:w="4814" w:type="dxa"/>
            <w:vAlign w:val="center"/>
          </w:tcPr>
          <w:p w14:paraId="4B25A140" w14:textId="77777777"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14:paraId="7DA7E64B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14:paraId="68CE45E1" w14:textId="77777777" w:rsidTr="00D0020C">
        <w:trPr>
          <w:trHeight w:val="1271"/>
        </w:trPr>
        <w:tc>
          <w:tcPr>
            <w:tcW w:w="4814" w:type="dxa"/>
            <w:vAlign w:val="center"/>
          </w:tcPr>
          <w:p w14:paraId="43037374" w14:textId="77777777"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14:paraId="767104B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14:paraId="36647DFF" w14:textId="77777777" w:rsidTr="00D0020C">
        <w:trPr>
          <w:trHeight w:val="539"/>
        </w:trPr>
        <w:tc>
          <w:tcPr>
            <w:tcW w:w="4814" w:type="dxa"/>
            <w:vAlign w:val="center"/>
          </w:tcPr>
          <w:p w14:paraId="4C5BB682" w14:textId="77777777"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75757709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14:paraId="48425E80" w14:textId="77777777" w:rsidR="006D22B6" w:rsidRDefault="006D22B6" w:rsidP="003163C7">
      <w:pPr>
        <w:jc w:val="center"/>
      </w:pPr>
    </w:p>
    <w:p w14:paraId="35303D8D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14:paraId="16B61707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29E21FC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7C37CD8D" w14:textId="77777777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14:paraId="678AB475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F39ECA1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14:paraId="7F5A8A18" w14:textId="77777777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14:paraId="03D59E1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51EF2EF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462FA633" w14:textId="77777777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14:paraId="4F70C1A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3C275D8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14:paraId="24FAAE71" w14:textId="77777777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14:paraId="2D07DE5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21E9E4C9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14:paraId="4002DA1A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5FEC827E" w14:textId="77777777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14:paraId="4875E200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D6BE992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14:paraId="55250A90" w14:textId="77777777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14:paraId="0F5710BD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29EAE5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14:paraId="09131912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14C94C7E" w14:textId="77777777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14:paraId="3CB58A73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B8D3F7D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3AB79E6F" w14:textId="77777777" w:rsidTr="00230A42">
        <w:tc>
          <w:tcPr>
            <w:tcW w:w="4813" w:type="dxa"/>
            <w:shd w:val="clear" w:color="auto" w:fill="auto"/>
            <w:vAlign w:val="center"/>
            <w:hideMark/>
          </w:tcPr>
          <w:p w14:paraId="09884C74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CE9A6FA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14:paraId="3145EB75" w14:textId="77777777" w:rsidR="00B50EB5" w:rsidRDefault="00B50EB5" w:rsidP="003163C7">
      <w:pPr>
        <w:jc w:val="center"/>
      </w:pPr>
    </w:p>
    <w:p w14:paraId="6266A6E4" w14:textId="03E709B7" w:rsidR="00230A42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="00F24A94">
        <w:rPr>
          <w:i/>
          <w:color w:val="767171" w:themeColor="background2" w:themeShade="80"/>
        </w:rPr>
        <w:t xml:space="preserve"> введен п</w:t>
      </w:r>
      <w:r w:rsidRPr="00230A42">
        <w:rPr>
          <w:i/>
          <w:color w:val="767171" w:themeColor="background2" w:themeShade="80"/>
        </w:rPr>
        <w:t xml:space="preserve">остановлением Совета Министров ДНР </w:t>
      </w:r>
      <w:hyperlink r:id="rId21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p w14:paraId="516C6960" w14:textId="43408581" w:rsidR="006D6837" w:rsidRDefault="006D6837" w:rsidP="00230A42">
      <w:pPr>
        <w:ind w:firstLine="0"/>
      </w:pPr>
    </w:p>
    <w:p w14:paraId="5FDE6357" w14:textId="2B8BA1C3" w:rsidR="006D6837" w:rsidRDefault="006D6837" w:rsidP="006D6837">
      <w:pPr>
        <w:tabs>
          <w:tab w:val="left" w:pos="851"/>
        </w:tabs>
        <w:rPr>
          <w:szCs w:val="28"/>
        </w:rPr>
      </w:pPr>
      <w:r w:rsidRPr="003576FA">
        <w:rPr>
          <w:szCs w:val="28"/>
          <w:lang w:val="uk-UA"/>
        </w:rPr>
        <w:t>ХХХІ</w:t>
      </w:r>
      <w:r w:rsidRPr="003576FA">
        <w:rPr>
          <w:szCs w:val="28"/>
          <w:lang w:val="en-US"/>
        </w:rPr>
        <w:t>V</w:t>
      </w:r>
      <w:r w:rsidRPr="003576FA">
        <w:rPr>
          <w:szCs w:val="28"/>
          <w:lang w:val="uk-UA"/>
        </w:rPr>
        <w:t xml:space="preserve">. Оплата труда </w:t>
      </w:r>
      <w:r w:rsidRPr="003576FA">
        <w:rPr>
          <w:szCs w:val="28"/>
        </w:rPr>
        <w:t>работников государственных учреждений, осуществляющих деятельность в сфере государственных закупок, подведомственных Аппарату Правительства Донецкой Народной Республики</w:t>
      </w:r>
    </w:p>
    <w:p w14:paraId="26C970BC" w14:textId="77777777" w:rsidR="006D6837" w:rsidRPr="003576FA" w:rsidRDefault="006D6837" w:rsidP="006D6837">
      <w:pPr>
        <w:tabs>
          <w:tab w:val="left" w:pos="851"/>
        </w:tabs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0"/>
        <w:gridCol w:w="2400"/>
      </w:tblGrid>
      <w:tr w:rsidR="006D6837" w14:paraId="7C70ABBE" w14:textId="77777777" w:rsidTr="00F515E0">
        <w:trPr>
          <w:trHeight w:val="9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1B2" w14:textId="77777777" w:rsidR="006D6837" w:rsidRPr="00B008B4" w:rsidRDefault="006D6837" w:rsidP="00F515E0">
            <w:pPr>
              <w:jc w:val="center"/>
              <w:rPr>
                <w:szCs w:val="28"/>
              </w:rPr>
            </w:pPr>
            <w:r w:rsidRPr="00B008B4">
              <w:rPr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05A" w14:textId="77777777" w:rsidR="006D6837" w:rsidRPr="00B008B4" w:rsidRDefault="006D6837" w:rsidP="00F515E0">
            <w:pPr>
              <w:jc w:val="center"/>
              <w:rPr>
                <w:szCs w:val="28"/>
              </w:rPr>
            </w:pPr>
            <w:r w:rsidRPr="00B008B4">
              <w:rPr>
                <w:szCs w:val="28"/>
              </w:rPr>
              <w:t>Диапазон разрядов по Единой тарифной сетке</w:t>
            </w:r>
          </w:p>
        </w:tc>
      </w:tr>
      <w:tr w:rsidR="006D6837" w14:paraId="56FF76D1" w14:textId="77777777" w:rsidTr="00F515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8A11" w14:textId="77777777" w:rsidR="006D6837" w:rsidRPr="00B008B4" w:rsidRDefault="006D6837" w:rsidP="00F515E0">
            <w:pPr>
              <w:spacing w:before="240"/>
              <w:rPr>
                <w:szCs w:val="28"/>
              </w:rPr>
            </w:pPr>
            <w:r w:rsidRPr="00B008B4">
              <w:rPr>
                <w:szCs w:val="28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7356" w14:textId="77777777" w:rsidR="006D6837" w:rsidRPr="00B008B4" w:rsidRDefault="006D6837" w:rsidP="00F515E0">
            <w:pPr>
              <w:spacing w:before="240"/>
              <w:jc w:val="center"/>
              <w:rPr>
                <w:szCs w:val="28"/>
              </w:rPr>
            </w:pPr>
            <w:r w:rsidRPr="00B008B4">
              <w:rPr>
                <w:szCs w:val="28"/>
              </w:rPr>
              <w:t>23</w:t>
            </w:r>
          </w:p>
        </w:tc>
      </w:tr>
      <w:tr w:rsidR="006D6837" w14:paraId="39E6C41F" w14:textId="77777777" w:rsidTr="00F515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232" w14:textId="77777777" w:rsidR="006D6837" w:rsidRPr="00B008B4" w:rsidRDefault="006D6837" w:rsidP="00F515E0">
            <w:pPr>
              <w:rPr>
                <w:szCs w:val="28"/>
              </w:rPr>
            </w:pPr>
            <w:r w:rsidRPr="00B008B4">
              <w:rPr>
                <w:szCs w:val="28"/>
              </w:rPr>
              <w:t>Начальник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8BB6" w14:textId="77777777" w:rsidR="006D6837" w:rsidRPr="00B008B4" w:rsidRDefault="006D6837" w:rsidP="00F515E0">
            <w:pPr>
              <w:jc w:val="center"/>
              <w:rPr>
                <w:szCs w:val="28"/>
              </w:rPr>
            </w:pPr>
            <w:r w:rsidRPr="00B008B4">
              <w:rPr>
                <w:szCs w:val="28"/>
              </w:rPr>
              <w:t>14-17</w:t>
            </w:r>
          </w:p>
        </w:tc>
      </w:tr>
      <w:tr w:rsidR="006D6837" w14:paraId="5B9E3EF1" w14:textId="77777777" w:rsidTr="00F515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AE9A" w14:textId="77777777" w:rsidR="006D6837" w:rsidRPr="00B008B4" w:rsidRDefault="006D6837" w:rsidP="00F515E0">
            <w:pPr>
              <w:spacing w:after="80"/>
              <w:rPr>
                <w:szCs w:val="28"/>
              </w:rPr>
            </w:pPr>
            <w:r w:rsidRPr="00B008B4">
              <w:rPr>
                <w:szCs w:val="28"/>
              </w:rPr>
              <w:t xml:space="preserve">Главные специалисты: </w:t>
            </w:r>
          </w:p>
          <w:p w14:paraId="197D45E1" w14:textId="77777777" w:rsidR="006D6837" w:rsidRPr="00B008B4" w:rsidRDefault="006D6837" w:rsidP="00F515E0">
            <w:pPr>
              <w:spacing w:after="240"/>
              <w:rPr>
                <w:szCs w:val="28"/>
              </w:rPr>
            </w:pPr>
            <w:r w:rsidRPr="00B008B4">
              <w:rPr>
                <w:szCs w:val="28"/>
              </w:rPr>
              <w:t>программист, специалист по государственным закупкам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8CD8" w14:textId="77777777" w:rsidR="006D6837" w:rsidRPr="00B008B4" w:rsidRDefault="006D6837" w:rsidP="00F515E0">
            <w:pPr>
              <w:spacing w:after="240"/>
              <w:jc w:val="center"/>
              <w:rPr>
                <w:szCs w:val="28"/>
              </w:rPr>
            </w:pPr>
            <w:r w:rsidRPr="00B008B4">
              <w:rPr>
                <w:szCs w:val="28"/>
              </w:rPr>
              <w:t>13-16</w:t>
            </w:r>
          </w:p>
        </w:tc>
      </w:tr>
      <w:tr w:rsidR="006D6837" w14:paraId="5B6D5D27" w14:textId="77777777" w:rsidTr="00F515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82C8" w14:textId="77777777" w:rsidR="006D6837" w:rsidRPr="00B008B4" w:rsidRDefault="006D6837" w:rsidP="00F515E0">
            <w:pPr>
              <w:spacing w:after="80"/>
              <w:rPr>
                <w:szCs w:val="28"/>
              </w:rPr>
            </w:pPr>
            <w:r w:rsidRPr="00B008B4">
              <w:rPr>
                <w:szCs w:val="28"/>
              </w:rPr>
              <w:t>Профессионалы и специалисты:</w:t>
            </w:r>
          </w:p>
          <w:p w14:paraId="46632DB0" w14:textId="77777777" w:rsidR="006D6837" w:rsidRPr="00B008B4" w:rsidRDefault="006D6837" w:rsidP="00F515E0">
            <w:pPr>
              <w:rPr>
                <w:szCs w:val="28"/>
              </w:rPr>
            </w:pPr>
            <w:r w:rsidRPr="00B008B4">
              <w:rPr>
                <w:szCs w:val="28"/>
              </w:rPr>
              <w:t>системный администратор, программист системный, аудитор информационных технологий, аналитик по вопросам финансово-экономической безопасности</w:t>
            </w:r>
            <w:r>
              <w:rPr>
                <w:szCs w:val="28"/>
              </w:rPr>
              <w:t>,</w:t>
            </w:r>
            <w:r w:rsidRPr="00B008B4">
              <w:rPr>
                <w:szCs w:val="28"/>
              </w:rPr>
              <w:t xml:space="preserve"> специалист по государственным закупкам, специалист по внешнеэкономической деятельности, экономист по закупкам и логистике, юрист, инспектор по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9C84" w14:textId="77777777" w:rsidR="006D6837" w:rsidRPr="00B008B4" w:rsidRDefault="006D6837" w:rsidP="00F515E0">
            <w:pPr>
              <w:jc w:val="center"/>
              <w:rPr>
                <w:szCs w:val="28"/>
              </w:rPr>
            </w:pPr>
            <w:r w:rsidRPr="00B008B4">
              <w:rPr>
                <w:szCs w:val="28"/>
              </w:rPr>
              <w:t>10-15</w:t>
            </w:r>
          </w:p>
        </w:tc>
      </w:tr>
      <w:tr w:rsidR="006D6837" w14:paraId="3489F513" w14:textId="77777777" w:rsidTr="00F515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7BE9" w14:textId="77777777" w:rsidR="006D6837" w:rsidRPr="00B008B4" w:rsidRDefault="006D6837" w:rsidP="00F515E0">
            <w:pPr>
              <w:spacing w:after="120"/>
              <w:rPr>
                <w:szCs w:val="28"/>
              </w:rPr>
            </w:pPr>
            <w:r w:rsidRPr="00B008B4">
              <w:rPr>
                <w:szCs w:val="28"/>
              </w:rPr>
              <w:t xml:space="preserve">Технические специалисты: </w:t>
            </w:r>
          </w:p>
          <w:p w14:paraId="20ED4BD9" w14:textId="77777777" w:rsidR="006D6837" w:rsidRPr="00B008B4" w:rsidRDefault="006D6837" w:rsidP="00F515E0">
            <w:pPr>
              <w:rPr>
                <w:szCs w:val="28"/>
              </w:rPr>
            </w:pPr>
            <w:r w:rsidRPr="00B008B4">
              <w:rPr>
                <w:szCs w:val="28"/>
              </w:rPr>
              <w:t>оператор по обработке информ</w:t>
            </w:r>
            <w:r>
              <w:rPr>
                <w:szCs w:val="28"/>
              </w:rPr>
              <w:t>ации и программного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9222" w14:textId="77777777" w:rsidR="006D6837" w:rsidRPr="00B008B4" w:rsidRDefault="006D6837" w:rsidP="00F515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</w:tr>
    </w:tbl>
    <w:p w14:paraId="1D4E7B22" w14:textId="77777777" w:rsidR="006D6837" w:rsidRPr="006D22B6" w:rsidRDefault="006D6837" w:rsidP="00230A42">
      <w:pPr>
        <w:ind w:firstLine="0"/>
      </w:pPr>
    </w:p>
    <w:sectPr w:rsidR="006D6837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D6837"/>
    <w:rsid w:val="006E6F26"/>
    <w:rsid w:val="007055B9"/>
    <w:rsid w:val="00765F3F"/>
    <w:rsid w:val="007772F7"/>
    <w:rsid w:val="007961A3"/>
    <w:rsid w:val="007D1502"/>
    <w:rsid w:val="007F1914"/>
    <w:rsid w:val="007F6822"/>
    <w:rsid w:val="008F74A8"/>
    <w:rsid w:val="00994876"/>
    <w:rsid w:val="009F32DF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CB7F5E"/>
    <w:rsid w:val="00CD2B01"/>
    <w:rsid w:val="00D0020C"/>
    <w:rsid w:val="00DC2288"/>
    <w:rsid w:val="00DD3E9F"/>
    <w:rsid w:val="00E20B47"/>
    <w:rsid w:val="00E360C4"/>
    <w:rsid w:val="00EC5C98"/>
    <w:rsid w:val="00ED3634"/>
    <w:rsid w:val="00F10528"/>
    <w:rsid w:val="00F24A9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F9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styleId="a7">
    <w:name w:val="Emphasis"/>
    <w:basedOn w:val="a0"/>
    <w:uiPriority w:val="20"/>
    <w:qFormat/>
    <w:rsid w:val="00CB7F5E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6D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20-15-20200417/" TargetMode="External"/><Relationship Id="rId13" Type="http://schemas.openxmlformats.org/officeDocument/2006/relationships/hyperlink" Target="https://gisnpa-dnr.ru/npa/0003-10-47-20150603/" TargetMode="External"/><Relationship Id="rId18" Type="http://schemas.openxmlformats.org/officeDocument/2006/relationships/hyperlink" Target="https://gisnpa-dnr.ru/npa/0030-10-6-2019060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snpa-dnr.ru/npa/0003-24-9-20151204/" TargetMode="External"/><Relationship Id="rId7" Type="http://schemas.openxmlformats.org/officeDocument/2006/relationships/hyperlink" Target="https://gisnpa-dnr.ru/npa/0030-5-1-20190328/" TargetMode="External"/><Relationship Id="rId12" Type="http://schemas.openxmlformats.org/officeDocument/2006/relationships/hyperlink" Target="https://gisnpa-dnr.ru/npa/0003-10-48-20180810/" TargetMode="External"/><Relationship Id="rId17" Type="http://schemas.openxmlformats.org/officeDocument/2006/relationships/hyperlink" Target="https://gisnpa-dnr.ru/npa/0030-5-1-201903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03-13-7-20150722/" TargetMode="External"/><Relationship Id="rId20" Type="http://schemas.openxmlformats.org/officeDocument/2006/relationships/hyperlink" Target="https://gisnpa-dnr.ru/npa/0003-8-11-20160625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0-48-20180810/" TargetMode="External"/><Relationship Id="rId11" Type="http://schemas.openxmlformats.org/officeDocument/2006/relationships/hyperlink" Target="https://gisnpa-dnr.ru/npa/0003-14-11-20150724/" TargetMode="External"/><Relationship Id="rId5" Type="http://schemas.openxmlformats.org/officeDocument/2006/relationships/hyperlink" Target="https://gisnpa-dnr.ru/npa/0003-14-11-20150724/" TargetMode="External"/><Relationship Id="rId15" Type="http://schemas.openxmlformats.org/officeDocument/2006/relationships/hyperlink" Target="https://gisnpa-dnr.ru/npa/0003-8-11-201606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npa-dnr.ru/npa/0003-10-48-20180810/" TargetMode="External"/><Relationship Id="rId19" Type="http://schemas.openxmlformats.org/officeDocument/2006/relationships/hyperlink" Target="https://gisnpa-dnr.ru/npa/0030-10-6-20190605/" TargetMode="Externa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wp-content/uploads/2019/06/Prilozhenie-2-k-Postanovleniyu-6-4-v-red.-ot-07.06.2019.docx" TargetMode="External"/><Relationship Id="rId14" Type="http://schemas.openxmlformats.org/officeDocument/2006/relationships/hyperlink" Target="https://gisnpa-dnr.ru/npa/0030-21-10-2019080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43</Pages>
  <Words>6569</Words>
  <Characters>37448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Глав.спец.сектора гос.рег. инф. сист. НПА Сарбей В.С.</cp:lastModifiedBy>
  <cp:revision>10</cp:revision>
  <dcterms:created xsi:type="dcterms:W3CDTF">2019-05-24T09:14:00Z</dcterms:created>
  <dcterms:modified xsi:type="dcterms:W3CDTF">2020-04-29T09:03:00Z</dcterms:modified>
</cp:coreProperties>
</file>