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ED80" w14:textId="0F429992" w:rsidR="007D1B47" w:rsidRDefault="007D1B47" w:rsidP="007D1B47">
      <w:pPr>
        <w:ind w:left="5954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7D1B47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7D1B47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r w:rsidRPr="007D1B47">
        <w:rPr>
          <w:rFonts w:ascii="Times New Roman" w:hAnsi="Times New Roman" w:cs="Times New Roman"/>
          <w:sz w:val="24"/>
          <w:szCs w:val="24"/>
        </w:rPr>
        <w:t xml:space="preserve"> 25 октября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4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47">
        <w:rPr>
          <w:rFonts w:ascii="Times New Roman" w:hAnsi="Times New Roman" w:cs="Times New Roman"/>
          <w:sz w:val="24"/>
          <w:szCs w:val="24"/>
        </w:rPr>
        <w:t>3</w:t>
      </w:r>
      <w:r w:rsidRPr="007D1B47">
        <w:rPr>
          <w:rFonts w:ascii="Times New Roman" w:hAnsi="Times New Roman" w:cs="Times New Roman"/>
          <w:sz w:val="24"/>
          <w:szCs w:val="24"/>
        </w:rPr>
        <w:t>43</w:t>
      </w:r>
    </w:p>
    <w:p w14:paraId="15E6B833" w14:textId="77777777"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14:paraId="3DBAAAB3" w14:textId="04F5796A" w:rsidR="007D1B47" w:rsidRPr="007D1B47" w:rsidRDefault="007D1B47" w:rsidP="007D1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47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Pr="007D1B47">
        <w:rPr>
          <w:rFonts w:ascii="Times New Roman" w:hAnsi="Times New Roman" w:cs="Times New Roman"/>
          <w:b/>
          <w:bCs/>
          <w:sz w:val="24"/>
          <w:szCs w:val="24"/>
        </w:rPr>
        <w:t>ы Донецкой Народной Республики</w:t>
      </w:r>
    </w:p>
    <w:p w14:paraId="3D3363B4" w14:textId="77777777" w:rsidR="007D1B47" w:rsidRPr="007D1B47" w:rsidRDefault="007D1B47" w:rsidP="007D1B47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КАЩЕЕВ Дмитрий Леонидович - водитель автобуса первого класса автотранспортного предприятия общества с ограниченной ответственностью «Гор-Авто»;</w:t>
      </w:r>
    </w:p>
    <w:p w14:paraId="7784BF96" w14:textId="77777777" w:rsidR="007D1B47" w:rsidRPr="007D1B47" w:rsidRDefault="007D1B47" w:rsidP="007D1B47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НИКОЛАЙЦЕВ Иван Сергеевич - начальник участка №4 Государственного предприятия «</w:t>
      </w:r>
      <w:proofErr w:type="spellStart"/>
      <w:r w:rsidRPr="007D1B47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7D1B47">
        <w:rPr>
          <w:rFonts w:ascii="Times New Roman" w:hAnsi="Times New Roman" w:cs="Times New Roman"/>
          <w:sz w:val="24"/>
          <w:szCs w:val="24"/>
        </w:rPr>
        <w:t>»;</w:t>
      </w:r>
    </w:p>
    <w:p w14:paraId="3AB6DD78" w14:textId="5D9DF165" w:rsidR="007D1B47" w:rsidRPr="007D1B47" w:rsidRDefault="007D1B47" w:rsidP="007D1B47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ТИТОВЕЦ Василий Викторович - водитель автобуса первого класса автотранспортного предприятия общества с ограниченной ответственностью «Гор-Авто»;</w:t>
      </w:r>
    </w:p>
    <w:p w14:paraId="145B27BA" w14:textId="77777777" w:rsidR="007D1B47" w:rsidRPr="007D1B47" w:rsidRDefault="007D1B47" w:rsidP="007D1B47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 xml:space="preserve">ФЕДОРУК Владимир Григорьевич - водитель автобуса первого класса физического лица-предпринимателя </w:t>
      </w:r>
      <w:proofErr w:type="spellStart"/>
      <w:r w:rsidRPr="007D1B47">
        <w:rPr>
          <w:rFonts w:ascii="Times New Roman" w:hAnsi="Times New Roman" w:cs="Times New Roman"/>
          <w:sz w:val="24"/>
          <w:szCs w:val="24"/>
        </w:rPr>
        <w:t>Гривина</w:t>
      </w:r>
      <w:proofErr w:type="spellEnd"/>
      <w:r w:rsidRPr="007D1B47">
        <w:rPr>
          <w:rFonts w:ascii="Times New Roman" w:hAnsi="Times New Roman" w:cs="Times New Roman"/>
          <w:sz w:val="24"/>
          <w:szCs w:val="24"/>
        </w:rPr>
        <w:t xml:space="preserve"> С.Г.;</w:t>
      </w:r>
    </w:p>
    <w:p w14:paraId="2A4C8971" w14:textId="080FC9F7" w:rsidR="002275C8" w:rsidRPr="007D1B47" w:rsidRDefault="007D1B47" w:rsidP="007D1B47">
      <w:pPr>
        <w:jc w:val="both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ШИНЕЛЬ Марина Викторовна - начальник участка №2 Государственного предприятия «</w:t>
      </w:r>
      <w:proofErr w:type="spellStart"/>
      <w:r w:rsidRPr="007D1B47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7D1B47">
        <w:rPr>
          <w:rFonts w:ascii="Times New Roman" w:hAnsi="Times New Roman" w:cs="Times New Roman"/>
          <w:sz w:val="24"/>
          <w:szCs w:val="24"/>
        </w:rPr>
        <w:t>».</w:t>
      </w:r>
    </w:p>
    <w:sectPr w:rsidR="002275C8" w:rsidRPr="007D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A"/>
    <w:rsid w:val="002275C8"/>
    <w:rsid w:val="004049EA"/>
    <w:rsid w:val="007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AF77"/>
  <w15:chartTrackingRefBased/>
  <w15:docId w15:val="{6417C78B-95A3-4962-A2AD-9FBBD37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2020-06-05T12:43:00Z</dcterms:created>
  <dcterms:modified xsi:type="dcterms:W3CDTF">2020-06-05T12:49:00Z</dcterms:modified>
</cp:coreProperties>
</file>