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9"/>
        <w:gridCol w:w="9"/>
        <w:gridCol w:w="5773"/>
        <w:gridCol w:w="8"/>
        <w:gridCol w:w="9"/>
        <w:gridCol w:w="8"/>
        <w:gridCol w:w="1655"/>
        <w:gridCol w:w="11"/>
        <w:gridCol w:w="6"/>
        <w:gridCol w:w="8"/>
        <w:gridCol w:w="6590"/>
      </w:tblGrid>
      <w:tr w:rsidR="009301A5" w:rsidRPr="009301A5" w14:paraId="0D29DDCC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20296" w14:textId="77777777" w:rsidR="009301A5" w:rsidRPr="009301A5" w:rsidRDefault="009301A5" w:rsidP="0093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9FE72" w14:textId="77777777" w:rsidR="009301A5" w:rsidRPr="009301A5" w:rsidRDefault="009301A5" w:rsidP="0093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B07EA" w14:textId="77777777" w:rsidR="009301A5" w:rsidRDefault="009301A5" w:rsidP="009301A5">
            <w:pPr>
              <w:spacing w:after="0" w:line="240" w:lineRule="auto"/>
              <w:ind w:left="4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14:paraId="14333FF9" w14:textId="0B2951FD" w:rsidR="009301A5" w:rsidRPr="009301A5" w:rsidRDefault="009301A5" w:rsidP="009301A5">
            <w:pPr>
              <w:spacing w:after="0" w:line="240" w:lineRule="auto"/>
              <w:ind w:left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1A5" w:rsidRPr="009301A5" w14:paraId="777461AD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/>
          <w:jc w:val="center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E8047" w14:textId="77777777" w:rsidR="009301A5" w:rsidRPr="009301A5" w:rsidRDefault="009301A5" w:rsidP="0093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BDADF" w14:textId="2F73689D" w:rsidR="009301A5" w:rsidRDefault="009301A5" w:rsidP="009301A5">
            <w:pPr>
              <w:spacing w:after="0" w:line="240" w:lineRule="auto"/>
              <w:ind w:left="10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 2019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36</w:t>
            </w:r>
          </w:p>
          <w:p w14:paraId="5D35DE75" w14:textId="76A41AD9" w:rsidR="009301A5" w:rsidRDefault="009301A5" w:rsidP="0093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A6E9B3" w14:textId="77777777" w:rsidR="009301A5" w:rsidRPr="009301A5" w:rsidRDefault="009301A5" w:rsidP="0093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B91C2" w14:textId="77777777" w:rsidR="009301A5" w:rsidRDefault="009301A5" w:rsidP="0093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083D88" w14:textId="2F84B9E0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  <w:p w14:paraId="75A42536" w14:textId="77777777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увековечению подвига советского народа в Великой Отечественной войне 1941-1945 голов и чествованию ветеранов Великой Отечественной войны в 2019 году</w:t>
            </w:r>
          </w:p>
          <w:p w14:paraId="37D9DB6C" w14:textId="77777777" w:rsidR="009301A5" w:rsidRDefault="009301A5" w:rsidP="0093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2D5DCD" w14:textId="353470D8" w:rsidR="009301A5" w:rsidRPr="009301A5" w:rsidRDefault="009301A5" w:rsidP="0093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1A5" w:rsidRPr="009301A5" w14:paraId="54C3C551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32BE" w14:textId="77777777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7777" w14:textId="77777777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30545" w14:textId="77777777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F744" w14:textId="77777777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301A5" w:rsidRPr="009301A5" w14:paraId="3B440857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75978E" w14:textId="77777777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Памятно-мемориальные мероприятии</w:t>
            </w:r>
          </w:p>
        </w:tc>
      </w:tr>
      <w:tr w:rsidR="009301A5" w:rsidRPr="009301A5" w14:paraId="71D24C5F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00BEDB" w14:textId="77777777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A6BBD1" w14:textId="77777777" w:rsidR="009301A5" w:rsidRPr="009301A5" w:rsidRDefault="009301A5" w:rsidP="0093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благоустройство территории мемориального комплекса «</w:t>
            </w:r>
            <w:proofErr w:type="spellStart"/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</w:t>
            </w:r>
            <w:proofErr w:type="spellEnd"/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-Могила»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7FF5C0" w14:textId="77777777" w:rsidR="009301A5" w:rsidRPr="009301A5" w:rsidRDefault="009301A5" w:rsidP="009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3A2C2" w14:textId="77777777" w:rsidR="009301A5" w:rsidRPr="009301A5" w:rsidRDefault="009301A5" w:rsidP="0093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Республики. Министерство строительства и жилищно-коммунального хозяйства Донецкой Народной Республики,</w:t>
            </w:r>
          </w:p>
          <w:p w14:paraId="6C87EEC6" w14:textId="77777777" w:rsidR="009301A5" w:rsidRPr="009301A5" w:rsidRDefault="009301A5" w:rsidP="0093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города Снежное, администрация города </w:t>
            </w:r>
            <w:proofErr w:type="spellStart"/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Шахтёрски</w:t>
            </w:r>
            <w:proofErr w:type="spellEnd"/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администрация города Тореза, администрация </w:t>
            </w:r>
            <w:proofErr w:type="spellStart"/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Амвросисвского</w:t>
            </w:r>
            <w:proofErr w:type="spellEnd"/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</w:t>
            </w:r>
          </w:p>
          <w:p w14:paraId="35E01D56" w14:textId="77777777" w:rsidR="009301A5" w:rsidRPr="009301A5" w:rsidRDefault="009301A5" w:rsidP="0093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РЕСПУБЛИКА», ОБЩЕСТВЕННАЯ ОРГАНИЗАЦИЯ «МОЛОДАЯ РЕСПУБЛИКА»</w:t>
            </w:r>
          </w:p>
        </w:tc>
      </w:tr>
      <w:tr w:rsidR="006165D8" w:rsidRPr="006165D8" w14:paraId="4DC70632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C5700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D28A58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но ремонту, реставрации. благоустройству и упорядочиванию существующих памятников, мемориальных досок, памятных знаков, братских могил и других мест захоронения защитников Отечества и мирных граждан (в том числе, в рамках республиканской историко-патриотической акции учащейся молодежи «Вахта памяти»)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1228A9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BB4E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Донецкой 11ародной Республики,</w:t>
            </w:r>
          </w:p>
          <w:p w14:paraId="2D5465FF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Республики, администрации городов и районов Донецкой Народной Республики.</w:t>
            </w:r>
          </w:p>
          <w:p w14:paraId="19D9A621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РЕСПУБЛИКА», ОБЩЕСТВЕННАЯ ОРГАНИЗАЦИЯ «МОЛОДАЯ РЕСПУБЛИКА»</w:t>
            </w:r>
          </w:p>
        </w:tc>
      </w:tr>
      <w:tr w:rsidR="006165D8" w:rsidRPr="006165D8" w14:paraId="5F1BD486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58D92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54F8F8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Памятно-историческая акция «Сирень Победы» по высадке кустов сирени с участием ветеранов Великой Отечественной войны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0479E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463F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6165D8" w:rsidRPr="006165D8" w14:paraId="078F363B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B4F969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D11E17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порядок действующих систем, расположенных у мемориалов и памятников «Вечный огонь»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7C363D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B2D9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</w:t>
            </w:r>
          </w:p>
        </w:tc>
      </w:tr>
      <w:tr w:rsidR="006165D8" w:rsidRPr="006165D8" w14:paraId="718D0AB9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20319B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1BB551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</w:t>
            </w:r>
            <w:proofErr w:type="spellStart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Граффт</w:t>
            </w:r>
            <w:proofErr w:type="spellEnd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героев Великой </w:t>
            </w:r>
            <w:proofErr w:type="spellStart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Огсчествснной</w:t>
            </w:r>
            <w:proofErr w:type="spellEnd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войны» в городах и районах Донецкой 11ародной Республики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07AC22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апреля-5 мая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67AC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</w:t>
            </w:r>
          </w:p>
        </w:tc>
      </w:tr>
      <w:tr w:rsidR="006165D8" w:rsidRPr="006165D8" w14:paraId="1A10EE00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E141DC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86911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«Чистый обелиск»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D38A57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апреля-5 мая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0B4B" w14:textId="25084F26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</w:t>
            </w: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«ДОНЕЦКАЯ РЕСПУБЛИКА»</w:t>
            </w:r>
          </w:p>
        </w:tc>
      </w:tr>
      <w:tr w:rsidR="006165D8" w:rsidRPr="006165D8" w14:paraId="56A3BC6D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8740DB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CFD6A4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«Чистота - дело каждого» в рамках Международного дня памятников и исторических мест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A3D8E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1A3F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6165D8" w:rsidRPr="006165D8" w14:paraId="305D3993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807DC2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656559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Литературно-исторический проект «День Победы»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EDFA6C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DB14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6165D8" w:rsidRPr="006165D8" w14:paraId="3995BCF9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7695CC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5D5AF8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«Улица героев»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77CE35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B9AC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</w:t>
            </w:r>
          </w:p>
        </w:tc>
      </w:tr>
      <w:tr w:rsidR="006165D8" w:rsidRPr="006165D8" w14:paraId="5D55561F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7F6CDB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7FE393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Торжественные заседания городских и районных организаций ветеранов, посвященные Дню освобождения Донбасса от фашистских захватчиков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4A6C53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19D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районные организации ветеранов Донецкой Народной Республики</w:t>
            </w:r>
          </w:p>
        </w:tc>
      </w:tr>
      <w:tr w:rsidR="006165D8" w:rsidRPr="006165D8" w14:paraId="69C533E8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D5C50B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F51268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заседание пленума Совета организации ветеранов Донецкой Народной Республики, посвященное Дню освобождения Донбасса от фашистских захватчиков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D010B2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D72AE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</w:t>
            </w:r>
          </w:p>
        </w:tc>
      </w:tr>
      <w:tr w:rsidR="006165D8" w:rsidRPr="006165D8" w14:paraId="48A5E5CA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87EB2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153C6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проведении научно-исследовательской деятельности по увековечению памяти событий Великой Отечественной войны и ее участников, а также поисковых работ на территории Российской Федерации но установлению имен воинов-земляков, погибших 23 и 24 августа 1941 года под Одессой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E795FE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FA8D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</w:t>
            </w:r>
          </w:p>
        </w:tc>
      </w:tr>
      <w:tr w:rsidR="006165D8" w:rsidRPr="006165D8" w14:paraId="2CC5A350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6D45E2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1EBE3A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«Обелиск» в рамках республиканской историко-патриотической акции учащейся молодежи «Вахта памяти» (волонтерская работа по облагораживанию мест памяти, посвященных погибшим в годы Великой Отечественной войны и во время боевых действии 2014-2016 годов)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7489B7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18BB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6165D8" w:rsidRPr="006165D8" w14:paraId="67D71EF9" w14:textId="77777777" w:rsidTr="003F1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1704B0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B987F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министерствам и ведомствам Донецкой Народной Республики, администрациям городов и районов в проведении научно- исследовательской деятельности по увековечению памяти событий и участников Великой Отечественной войны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B621B1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702D" w14:textId="77777777" w:rsidR="006165D8" w:rsidRPr="006165D8" w:rsidRDefault="006165D8" w:rsidP="0061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Республики, городские и районные организации ветеранов Донецкой Народной Республики</w:t>
            </w:r>
          </w:p>
        </w:tc>
      </w:tr>
      <w:tr w:rsidR="006165D8" w:rsidRPr="006165D8" w14:paraId="2EB02AB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CC323D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Организовать проведение мероприятий:</w:t>
            </w:r>
          </w:p>
        </w:tc>
      </w:tr>
      <w:tr w:rsidR="006165D8" w:rsidRPr="006165D8" w14:paraId="6592D8F0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62D504" w14:textId="4E9E5CAA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Международному дню освобождения узников фашистских концлагерей:</w:t>
            </w:r>
          </w:p>
        </w:tc>
      </w:tr>
      <w:tr w:rsidR="006165D8" w:rsidRPr="006165D8" w14:paraId="18EFC6A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994AE6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B3FFC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фестиваль искусств «И помнит мир спасенный»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265A3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71F5CE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6165D8" w:rsidRPr="006165D8" w14:paraId="61FF94DC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A43D25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CA9DCA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встречи актива ОБЩЕСТВЕННОЙ ОРГАНИЗАЦИИ «МОЛОДАЯ РЕСПУБЛИКА» в городах и районах Донецкой Народной Республики, в том числе в общеобразовательных учреждениях Донецкой Народной Республики, с бывшими узниками фашистских концлагерей и другими жертвами нацизма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14370E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910AC6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Республики.</w:t>
            </w:r>
          </w:p>
          <w:p w14:paraId="0D571CFC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 Донецкой Народной Республики, Организация ветеранов Донецкой Народной Республики, ОБЩЕСТВЕННАЯ ОРГАНИЗАЦИЯ «МОЛОДАЯ РЕСПУБЛИКА»</w:t>
            </w:r>
          </w:p>
        </w:tc>
      </w:tr>
      <w:tr w:rsidR="006165D8" w:rsidRPr="006165D8" w14:paraId="3352E43E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FEA74C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4CD40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Великой Отечественной войны и бывшими узниками фашистских концлагерей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22E465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CFDC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РЕСПУБЛИКА», ОБЩЕСТВЕННАЯ ОРГАНИЗАЦИЯ «МОЛОДАЯ РЕСПУБЛИКА», Организация ветеранов Донецкой Народной Республики</w:t>
            </w:r>
          </w:p>
        </w:tc>
      </w:tr>
      <w:tr w:rsidR="006165D8" w:rsidRPr="006165D8" w14:paraId="300E14F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2F5DDA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305648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к памятникам погибшим узникам фашистских концлагерей и другим жертвам нацизма в городах и районах Донецкой Народной Республики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6AB2B7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F6EA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Республики,</w:t>
            </w:r>
          </w:p>
          <w:p w14:paraId="3C4B4E78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районные организации ветеранов Донецкой Народной Республики</w:t>
            </w:r>
          </w:p>
        </w:tc>
      </w:tr>
      <w:tr w:rsidR="006165D8" w:rsidRPr="006165D8" w14:paraId="1EFB46E9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46B9CC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5282D3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Митинг-реквием, посвященный Международному дню освобождения узников фашистских концлагерей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71CFEF" w14:textId="77777777" w:rsidR="006165D8" w:rsidRPr="006165D8" w:rsidRDefault="006165D8" w:rsidP="0061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0A9E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Донецка. Организация ветеранов Донецкой Народной Республики</w:t>
            </w:r>
          </w:p>
        </w:tc>
      </w:tr>
      <w:tr w:rsidR="006165D8" w:rsidRPr="006165D8" w14:paraId="20E8C379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DC279F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 Дню памяти и скорми (78-летие со дня начала Великой Отечественной войны):</w:t>
            </w:r>
          </w:p>
        </w:tc>
      </w:tr>
      <w:tr w:rsidR="006165D8" w:rsidRPr="006165D8" w14:paraId="6603DFF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9FC217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E5AA9F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«Слава, достойная памяти»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CF6D6F" w14:textId="77777777" w:rsidR="006165D8" w:rsidRPr="006165D8" w:rsidRDefault="006165D8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нюня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A5DC5E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6165D8" w:rsidRPr="006165D8" w14:paraId="1FB58F8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3AF3B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5637E9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Мягинги-рсквисмы</w:t>
            </w:r>
            <w:proofErr w:type="spellEnd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возложение цветов к памятникам и </w:t>
            </w:r>
            <w:proofErr w:type="spellStart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брагским</w:t>
            </w:r>
            <w:proofErr w:type="spellEnd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захоронениям Великой Отечественной войны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ABB870" w14:textId="77777777" w:rsidR="006165D8" w:rsidRPr="006165D8" w:rsidRDefault="006165D8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CF95DF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</w:t>
            </w:r>
          </w:p>
        </w:tc>
      </w:tr>
      <w:tr w:rsidR="006165D8" w:rsidRPr="006165D8" w14:paraId="47FD7F2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4F660A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0A521D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Концерт-реквием, посвященный Дню памяти и скорби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D237C" w14:textId="77777777" w:rsidR="006165D8" w:rsidRPr="006165D8" w:rsidRDefault="006165D8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473D0B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</w:t>
            </w:r>
            <w:proofErr w:type="spellEnd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культуры Донецкой Народной Республики</w:t>
            </w:r>
          </w:p>
        </w:tc>
      </w:tr>
      <w:tr w:rsidR="006165D8" w:rsidRPr="006165D8" w14:paraId="1DC5422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04B352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02E13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встреча «Судьбы, опаленные войной»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D46E35" w14:textId="77777777" w:rsidR="006165D8" w:rsidRPr="006165D8" w:rsidRDefault="006165D8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94E941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6165D8" w:rsidRPr="006165D8" w14:paraId="4E8DF949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775FC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617A4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военно-патриотические спортивные соревнования среди молодежи «Забег героев»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5D947" w14:textId="77777777" w:rsidR="006165D8" w:rsidRPr="006165D8" w:rsidRDefault="006165D8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ED4571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6165D8" w:rsidRPr="006165D8" w14:paraId="3F6D451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A13B50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 Дню партизан и подпольщиков:</w:t>
            </w:r>
          </w:p>
        </w:tc>
      </w:tr>
      <w:tr w:rsidR="006165D8" w:rsidRPr="006165D8" w14:paraId="62786FE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FFE203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E6D73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Возложение цвет </w:t>
            </w:r>
            <w:proofErr w:type="spellStart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блокам памяти с именами погибших партизан- подпольщиков в парке культуры и отдыха имени Ленинского комсомола (</w:t>
            </w:r>
            <w:proofErr w:type="spellStart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горол</w:t>
            </w:r>
            <w:proofErr w:type="spellEnd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Донецк. Киевский район)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99EE2" w14:textId="77777777" w:rsidR="006165D8" w:rsidRPr="006165D8" w:rsidRDefault="006165D8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21103A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6165D8" w:rsidRPr="006165D8" w14:paraId="6EE3BC5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94A2E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4FA411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к памятникам, памятным знакам, мемориальным доскам партизанам и подпольщикам в городах и районах Донецкой Народной Республики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562CD1" w14:textId="77777777" w:rsidR="006165D8" w:rsidRPr="006165D8" w:rsidRDefault="006165D8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шопя</w:t>
            </w:r>
            <w:proofErr w:type="spellEnd"/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2584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Республики,</w:t>
            </w:r>
          </w:p>
          <w:p w14:paraId="13661FC2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районные организации ветеранов Донецкой Народной Республики.</w:t>
            </w:r>
          </w:p>
          <w:p w14:paraId="4FDD110B" w14:textId="77777777" w:rsidR="006165D8" w:rsidRPr="006165D8" w:rsidRDefault="006165D8" w:rsidP="0061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РЕСПУБЛИКА», ОБЩЕСТВЕННАЯ ОРГАНИЗАЦИЯ «МОЛОДАЯ РЕСПУБЛИКА»</w:t>
            </w:r>
          </w:p>
        </w:tc>
      </w:tr>
      <w:tr w:rsidR="00F32D34" w:rsidRPr="00F32D34" w14:paraId="5FC1C64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659B23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FD7E1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Всгрсчн</w:t>
            </w:r>
            <w:proofErr w:type="spellEnd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общественности с участниками партизанского и подпольного движений в годы Великой Отечественно войны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DBBD54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B327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Республики,</w:t>
            </w:r>
          </w:p>
          <w:p w14:paraId="2DCB7E6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районные организации ветеранов Донецкой Народной Республики.</w:t>
            </w:r>
          </w:p>
          <w:p w14:paraId="72BD35B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РЕСПУБЛИКА». ОБЩЕСТВЕ! 111АЯ ОРГАНИЗА1ЩЯ «МОЛОДАЯ РЕСПУБЛИКА»</w:t>
            </w:r>
          </w:p>
        </w:tc>
      </w:tr>
      <w:tr w:rsidR="00F32D34" w:rsidRPr="00F32D34" w14:paraId="2D2F0C4C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E173AE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1FAFC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«Патриоты подполья Донбасса»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A74FC4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нюня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F05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</w:t>
            </w:r>
          </w:p>
        </w:tc>
      </w:tr>
      <w:tr w:rsidR="00F32D34" w:rsidRPr="00F32D34" w14:paraId="35004B60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F7944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Международному дню мира:</w:t>
            </w:r>
          </w:p>
        </w:tc>
      </w:tr>
      <w:tr w:rsidR="00F32D34" w:rsidRPr="00F32D34" w14:paraId="3D84167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864B6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C805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в городах и районах Донецкой Народной Республики:</w:t>
            </w:r>
          </w:p>
          <w:p w14:paraId="71750A4F" w14:textId="77777777" w:rsidR="00F32D34" w:rsidRPr="00F32D34" w:rsidRDefault="00F32D34" w:rsidP="00F32D34">
            <w:pPr>
              <w:tabs>
                <w:tab w:val="left" w:pos="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выставка детских рисунков «Мир глазами детей»;</w:t>
            </w:r>
          </w:p>
          <w:p w14:paraId="32195E14" w14:textId="77777777" w:rsidR="00F32D34" w:rsidRPr="00F32D34" w:rsidRDefault="00F32D34" w:rsidP="00F32D34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«Урок мира» в образовательных организациях.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3AF5F7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 сентября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FAD04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н науки Донецкой Народной Республики, администрации городов и районов Донецкой Народной Республики.</w:t>
            </w:r>
          </w:p>
          <w:p w14:paraId="0314516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районные организации ветеранов Донецкой Народной Республики</w:t>
            </w:r>
          </w:p>
        </w:tc>
      </w:tr>
      <w:tr w:rsidR="00F32D34" w:rsidRPr="00F32D34" w14:paraId="3E36934F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5EAD9A" w14:textId="3A142DD1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Информационно-пропагандистские, организационные и 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3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3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ассовые</w:t>
            </w:r>
            <w:r w:rsidRPr="00F3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32D34" w:rsidRPr="00F32D34" w14:paraId="0B40EC3C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BE178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99DAC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тарифного плана «Ветеран Великой Отечественной войны» для инвалидов Великой Отечественной войны, участников боевых действии, участников Великой Отечественной войны и лиц, к ним приравненных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6BEA3A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05815F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связи Донецкой Народной Республики</w:t>
            </w:r>
          </w:p>
        </w:tc>
      </w:tr>
      <w:tr w:rsidR="00F32D34" w:rsidRPr="00F32D34" w14:paraId="5E6C833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381A7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81C4EE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«Неделя памяти»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C8918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D4452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F32D34" w:rsidRPr="00F32D34" w14:paraId="68A7812A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F29D5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8BBE1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рекламных буклетов с акцией для ветеранов «Звонок Победы»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08793B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1FB67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связи Донецкой Народной Республики</w:t>
            </w:r>
          </w:p>
        </w:tc>
      </w:tr>
      <w:tr w:rsidR="00F32D34" w:rsidRPr="00F32D34" w14:paraId="5CB1C8F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3205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D968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«Их помнит мир спасенный»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13C37B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3F1FBF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F32D34" w:rsidRPr="00F32D34" w14:paraId="71763CCB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7778C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6079D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актива ОБЩЕСТВЕННОЙ ОР1АНИЗАЦИИ «МОЛОДАЯ РЕСПУБЛИКА» в музеи боевой славы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2E7B35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54C7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общественная ОРГАНИЗАЦИЯ «МОЛОДАЯ РЕСПУБЛИКА»</w:t>
            </w:r>
          </w:p>
        </w:tc>
      </w:tr>
      <w:tr w:rsidR="00F32D34" w:rsidRPr="00F32D34" w14:paraId="36EE727F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8E15E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ACDF6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«Сильные. Смелые. Родные»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2C0A24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апреля-26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F4A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58FDA41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AB39D7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6E6C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Межпрограммный </w:t>
            </w:r>
            <w:proofErr w:type="spellStart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видсоконтагг</w:t>
            </w:r>
            <w:proofErr w:type="spellEnd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включения в эфир телеканалов по гемам: «Война глазами детей», «Свидетели», «История одной</w:t>
            </w:r>
          </w:p>
          <w:p w14:paraId="3A60ACA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фотографии», «Треугольная повесть».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CB366A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10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548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</w:t>
            </w:r>
          </w:p>
        </w:tc>
      </w:tr>
      <w:tr w:rsidR="00F32D34" w:rsidRPr="00F32D34" w14:paraId="13E99EE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8CEE4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9E178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бесплатного посещения мероприятий Донецкой государственной академической филармонии в рамках проекта «Я помню. &gt;1 горжусь»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94193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592B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1815A67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815DB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F4AA2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 средствах массовой информации встреч с ветеранами Великой Отечественной войны и узниками фашистских концлагерей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30FD0D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8B5D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информации Донецкой Народной Республики</w:t>
            </w:r>
          </w:p>
        </w:tc>
      </w:tr>
      <w:tr w:rsidR="00F32D34" w:rsidRPr="00F32D34" w14:paraId="25B4C3EE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A0128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F2883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видеороликов о школьных музеях, посвященных Великой Отечественной войне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60D6BD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AD6F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информации Донецкой Народной Республики</w:t>
            </w:r>
          </w:p>
        </w:tc>
      </w:tr>
      <w:tr w:rsidR="00F32D34" w:rsidRPr="00F32D34" w14:paraId="0654068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CD35E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9A0B2E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трансляция на телеканалах Донецкой Народной Республики цикла видеороликов, сюжетов и телепередач о школьных музеях, посвященных Великой Отечественной войне. Проведение экскурсий с участием обучающихся общеобразовательных организаций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ABADE3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D6EC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информации Донецкой Народной Республики. Министерство образования и науки Донецкой Народной Республики</w:t>
            </w:r>
          </w:p>
        </w:tc>
      </w:tr>
      <w:tr w:rsidR="00F32D34" w:rsidRPr="00F32D34" w14:paraId="089F52F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A7CD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E45F9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радиопередачи с участием ветеранов Великой Отечественной войны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33AD4C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C121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информации Донецкой Народной Республики</w:t>
            </w:r>
          </w:p>
        </w:tc>
      </w:tr>
      <w:tr w:rsidR="00F32D34" w:rsidRPr="00F32D34" w14:paraId="26CA208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3E168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F25816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«Люди, скажем «НЕТ» войне!»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2A1C2E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08E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связи Донецкой Народной Республики</w:t>
            </w:r>
          </w:p>
        </w:tc>
      </w:tr>
      <w:tr w:rsidR="00F32D34" w:rsidRPr="00F32D34" w14:paraId="0BC07E9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4E544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04DA7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фильмов о Великой Отечественной войне в кинотеатрах Донецкой Народной Республики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E3F41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7EA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Республики, Министерство информации Донецкой Народной Республики</w:t>
            </w:r>
          </w:p>
        </w:tc>
      </w:tr>
      <w:tr w:rsidR="00F32D34" w:rsidRPr="00F32D34" w14:paraId="2A73261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47FD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8CB3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фильмов о Великой Отечественной войне в городах и районах Донецкой Народной Республики в рамках реализации проекта ОБЩЕСТВЕННОЙ ОРГАНИЗАЦИИ «МОЛОДАЯ РЕСПУБЛИКА» «Кинопередвижка»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491011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A253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ОБЩЕСТВЕННАЯ ОРГАНИЗАЦИЯ «МОЛОДАЯ РЕСПУБЛИКА», администрации городов а районов Донецкой Народной Республики</w:t>
            </w:r>
          </w:p>
        </w:tc>
      </w:tr>
      <w:tr w:rsidR="00F32D34" w:rsidRPr="00F32D34" w14:paraId="35116C0A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89428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C93C43" w14:textId="0CCA140D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созданию и трансляции видеоролика о Великой Отечественной войне на фоне памятных мест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19914F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5BA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информации Донецкой Народной Республики, Министерство образования и науки Донецкой Народной Республики</w:t>
            </w:r>
          </w:p>
        </w:tc>
      </w:tr>
      <w:tr w:rsidR="00F32D34" w:rsidRPr="00F32D34" w14:paraId="3075F0C1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6A88F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150A3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«...и превратились и белых журавлей»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362A37" w14:textId="713BBCC2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3CF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2189724A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1DCD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A26EA3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 «Поэзия фронтовиков», «Вспомним мы походы и былые гады...»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B3C15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B57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592C9A42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92A3A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9C16B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 телевизионного марафона музеев боевой славы «Мы выбираем память», посвященного 74-й годовщине Победы в Великом Отечественной войне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20C319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74A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F32D34" w:rsidRPr="00F32D34" w14:paraId="0746000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6B84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7887FC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трансляция агитационно-пропагандистских видеороликов на тему «День Победы не забудем никогда»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05A29E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C599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Управление Народной милиции Донецкой Народной Республики</w:t>
            </w:r>
          </w:p>
        </w:tc>
      </w:tr>
      <w:tr w:rsidR="00F32D34" w:rsidRPr="00F32D34" w14:paraId="2426877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7BBDEC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1D51C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под открытым небом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C96CDC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21E0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</w:t>
            </w:r>
          </w:p>
        </w:tc>
      </w:tr>
      <w:tr w:rsidR="00F32D34" w:rsidRPr="00F32D34" w14:paraId="5EC3FB91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27144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40D46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 на телеканале «Первый Республиканский» передачи «Верность Родине и долгу»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218F0C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97D2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Республиканский Центр здоровья Министерства здравоохранения Донецкой Народной Республики</w:t>
            </w:r>
          </w:p>
        </w:tc>
      </w:tr>
      <w:tr w:rsidR="00F32D34" w:rsidRPr="00F32D34" w14:paraId="525D945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96C9D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C8E5C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показ спектакля «Вечно живые»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34255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47E4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283ED800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10443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16BD5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«Бессмертие героев в балете «Ленинградская симфония» Шостаковича» в рамках цикла «Шедевры мирового музыкального театра»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69884C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841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23715B7C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F149D3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A9E49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альбом живописи и графики из собрания Донецкого республиканского художественного музея, посвященный теме Великой Отечественной войны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B44762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474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культуры Донецкой 11ародной Республики</w:t>
            </w:r>
          </w:p>
        </w:tc>
      </w:tr>
      <w:tr w:rsidR="00F32D34" w:rsidRPr="00F32D34" w14:paraId="0352FC40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CF79D7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82062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людей. Литературно-музыкальная композиция «Дорогие мои старики»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31A501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1E16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</w:t>
            </w:r>
          </w:p>
        </w:tc>
      </w:tr>
      <w:tr w:rsidR="00F32D34" w:rsidRPr="00F32D34" w14:paraId="790EF51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A3D6F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7A0EDC" w14:textId="0FCDC7DF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Мероприятие, приуроченное ко Дню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еоргиевского крес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98CB96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2623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информации Донецкой 11ародной Республики</w:t>
            </w:r>
          </w:p>
        </w:tc>
      </w:tr>
      <w:tr w:rsidR="00F32D34" w:rsidRPr="00F32D34" w14:paraId="4F1A8A1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DD4E2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0CA72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акция «Улица Героя», приуроченная ко Дню Отечества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573B7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E036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Республики, администрации городов и районов Донецкой 11ародной Республики.</w:t>
            </w:r>
          </w:p>
          <w:p w14:paraId="017A625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lastRenderedPageBreak/>
              <w:t>ОБЩЕСТВЕННАЯ ОРГАНИЗАЦИЯ «МОЛОДАЯ РЕСПУБЛИКА»</w:t>
            </w:r>
          </w:p>
        </w:tc>
      </w:tr>
      <w:tr w:rsidR="00F32D34" w:rsidRPr="00F32D34" w14:paraId="6698BE51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2FF423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2.30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5C3F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сайта «Белые журавли»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BF874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7619E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информации Донецкой Народной Республики</w:t>
            </w:r>
          </w:p>
        </w:tc>
      </w:tr>
      <w:tr w:rsidR="00F32D34" w:rsidRPr="00F32D34" w14:paraId="313CCD5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63FC9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E6FD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 средствах массовой информации мероприятий по чествованию ветеранов, а также тематических мероприятий в организациях культуры, спорта, образования Донецкой Народной Республики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74970A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течение года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34CF9" w14:textId="608F14DE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Министерство информации Донецкой Народной Республики. Управление Народной милиции Донецкой Народной Республики, Министерство образования и науки Донецкой Народной Республики</w:t>
            </w:r>
          </w:p>
        </w:tc>
      </w:tr>
      <w:tr w:rsidR="00F32D34" w:rsidRPr="00F32D34" w14:paraId="49813C4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9E572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F3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</w:tr>
      <w:tr w:rsidR="00F32D34" w:rsidRPr="00F32D34" w14:paraId="7525CE4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1EE2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49DB6E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патриотической песни и поэзии «Родине посвятим души прекрасные порывы»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3EAA5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FD940F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F32D34" w:rsidRPr="00F32D34" w14:paraId="34D2344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84B6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233FF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 в образовательных организациях, посвященные Дню защитника Отечества, Дню освобождения Донбасса от фашистских захватчиков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31753B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  <w:p w14:paraId="6D6B5017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EC85B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Республики. ОБЩЕСТВЕННАЯ ОРГАНИЗАЦИЯ «МОЛОДАЯ РЕСПУБЛИКА»</w:t>
            </w:r>
          </w:p>
        </w:tc>
      </w:tr>
      <w:tr w:rsidR="00F32D34" w:rsidRPr="00F32D34" w14:paraId="255F2BA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BE16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412C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</w:t>
            </w:r>
            <w:proofErr w:type="spellStart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лазертагу</w:t>
            </w:r>
            <w:proofErr w:type="spellEnd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«Квазар» ко Дню защитника Отечества в республиканском спортивном комплексе «Олимпийский» (город Донецк)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21438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CE88B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F32D34" w:rsidRPr="00F32D34" w14:paraId="5008C21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A3301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2393F1" w14:textId="54EE3AE8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 «Всемирная историческая значимость победы СССР в Великой Отечественной войне и Второй мировой войне» и «Подвиг советского народа в Великой Отечественной войне 1941-1945 годов» с участием студентов Донецкой государственной музыкальной академии имени С.С. Прокофьева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F5193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 апреля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196A1E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143B45C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AA0E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CABE3D" w14:textId="600FFDF9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акция по благоустройству воинских захоронений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F11695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FC259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Республики. ОБЩЕСТВЕН! 1АЯ ОРГАНИЗАЦИЯ «МОЛОДАЯ РЕСПУБЛИКА»</w:t>
            </w:r>
          </w:p>
        </w:tc>
      </w:tr>
      <w:tr w:rsidR="00F32D34" w:rsidRPr="00F32D34" w14:paraId="38C1DDB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F001F6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8161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районные слеты поисковых отрядов, посвященные 74-й годовщине Победы в Великой Отечественной воине, в рамках республиканской историко-патриотической акции учащейся молодежи «Вахта памяти»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3E3B1" w14:textId="45FDE73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02E2C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F32D34" w:rsidRPr="00F32D34" w14:paraId="01F74131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3294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2FE9A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 «Они сражались за Родину», встреч ветеранов и молодежи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5E3F2C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AA7280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F32D34" w:rsidRPr="00F32D34" w14:paraId="60293C0A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8C9A1E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0135E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слет советов музеев и отрядов поиска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7E0148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E30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F32D34" w:rsidRPr="00F32D34" w14:paraId="6889AB0E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53C4C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0ACB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для детей Донбасса по патриотическому воспитанию с посещением городов Российской Федерации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DF62D0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EC07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«ДОНЕЛЦСАЯ РЕСПУБЛИКА»</w:t>
            </w:r>
          </w:p>
        </w:tc>
      </w:tr>
      <w:tr w:rsidR="00F32D34" w:rsidRPr="00F32D34" w14:paraId="0A564D6C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74298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69FA07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вечер донецкой поэтессы и писательницы Лианы </w:t>
            </w:r>
            <w:proofErr w:type="spellStart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Мусатовой</w:t>
            </w:r>
            <w:proofErr w:type="spellEnd"/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 память подвига нам книга оживляет»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A9E484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6D1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60D3672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E4ECF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2C90C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«Бет слов»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C78FA0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C4C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</w:t>
            </w:r>
          </w:p>
        </w:tc>
      </w:tr>
      <w:tr w:rsidR="00F32D34" w:rsidRPr="00F32D34" w14:paraId="761D61E2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2920F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3008C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11атриотический вестник «Война и мир в стихах и песнях»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98B9A7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F76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12CE540E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4121E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BE45B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акция «Читаем детям о войне»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84D95D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3AFD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46E4296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B5B5B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6C635C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патриотических клубов, посвященные Дню Победы и Дню освобождения Донбасса от фашистских захватчиков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2CAE31" w14:textId="364F4EB6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36B9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08991E79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14ECD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CF0803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монооперы «Дневник Анны Франк»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734A5C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7B2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7E359D1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2CE3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EE28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республиканской историко-патриотической акции учащейся молодежи «Вахта памяти»:</w:t>
            </w:r>
          </w:p>
          <w:p w14:paraId="70E57CA8" w14:textId="4C59564B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операция «Герои среди пае»:</w:t>
            </w:r>
          </w:p>
          <w:p w14:paraId="2EEC1F89" w14:textId="1724DB6F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поисково-исследовательских работ «История одной улицы»;</w:t>
            </w:r>
          </w:p>
          <w:p w14:paraId="338290D4" w14:textId="17CDEA1A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операция «Я - правнук Великой Победы»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FAE87D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5C43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F32D34" w:rsidRPr="00F32D34" w14:paraId="0FD3401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D95CA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3EA33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конкурс творческих работ «Памяти павших будьте достойны»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FC9293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E865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F32D34" w:rsidRPr="00F32D34" w14:paraId="275C5F1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CC6B8D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46C502" w14:textId="7007F382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тематических мероприятий для учащейся молодежи с участием ветеранов Великой Отечественной войны, воинов-за</w:t>
            </w:r>
            <w:r w:rsid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итн</w:t>
            </w:r>
            <w:r w:rsid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Донецкой Народной Республики, ветеранов боевых действий в Афганистане (концерты, выставки, вечера памяти, уроки мужества, классные и воспитательные часы, викторины, экскурсии, лекции)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00ADD3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5829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Республики, Министерство образования и науки Донецкой Народной Республики, администрации городов и районов Донецкой Народной Республики,</w:t>
            </w:r>
          </w:p>
          <w:p w14:paraId="7657F4EF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Республики, Общественная Организация «Союз ветеранов Афганистана Донецкой Народной Республики», ОБЩЕСТВЕ! 1НОЕ ДВИЖК11ИЕ «ДОНЕЦКАЯ РЕСПУБЛИКА». ОБЩЕСТВЕННАЯ ОРГАНИЗАЦИЯ «МОЛОДАЯ РЕСПУБЛИКА»</w:t>
            </w:r>
          </w:p>
        </w:tc>
      </w:tr>
      <w:tr w:rsidR="00F32D34" w:rsidRPr="00F32D34" w14:paraId="359FBE7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8254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A2826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созданию и осуществлению деятельности на бате образовательных организаций клубов </w:t>
            </w: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патриотического воспитания, военно- патриотических и поисковых клубов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63051C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CBB4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Республики, городские и районные организации ветеранов Донецкой 11ародной Республики,</w:t>
            </w:r>
          </w:p>
          <w:p w14:paraId="35DE8BA3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ОБЩЕСТВЕННАЯ ОРГАНИЗАЦИЯ «МОЛОДАЯ РЕСПУБЛИКА»</w:t>
            </w:r>
          </w:p>
        </w:tc>
      </w:tr>
      <w:tr w:rsidR="00F32D34" w:rsidRPr="00F32D34" w14:paraId="72E7124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5B85D2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299CE8" w14:textId="77777777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по патриотическому и эстетическому воспитанию молодежи «Мы этой памяти верны» в исполнении заслуженного государственного академического ансамбля песни и танца «Донбасс»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756565" w14:textId="77777777" w:rsidR="00F32D34" w:rsidRPr="00F32D34" w:rsidRDefault="00F32D34" w:rsidP="00F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FA9EF" w14:textId="7C15B3D1" w:rsidR="00F32D34" w:rsidRPr="00F32D34" w:rsidRDefault="00F32D34" w:rsidP="00F3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7C76C8" w:rsidRPr="007C76C8" w14:paraId="53B93C3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0422D5" w14:textId="77777777" w:rsidR="007C76C8" w:rsidRPr="007C76C8" w:rsidRDefault="007C76C8" w:rsidP="007C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Проведение праздничных мероприятий</w:t>
            </w:r>
          </w:p>
        </w:tc>
      </w:tr>
      <w:tr w:rsidR="007C76C8" w:rsidRPr="007C76C8" w14:paraId="55747B8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47E6F8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 Дню защитника Отечества:</w:t>
            </w:r>
          </w:p>
        </w:tc>
      </w:tr>
      <w:tr w:rsidR="007C76C8" w:rsidRPr="007C76C8" w14:paraId="22A62CB0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3D629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BE738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</w:t>
            </w:r>
          </w:p>
          <w:p w14:paraId="355220CB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•митинги и возложение цветов к памятникам, чествование ветеранов Великой Отечественной войны;</w:t>
            </w:r>
          </w:p>
          <w:p w14:paraId="2AC0D03B" w14:textId="79FF9D31" w:rsidR="007C76C8" w:rsidRPr="007C76C8" w:rsidRDefault="007C76C8" w:rsidP="007C76C8">
            <w:pPr>
              <w:tabs>
                <w:tab w:val="left" w:pos="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беседы, уроки, воспитательные часы на тему: «Защитники Отечества среди нас» с участием ветеранов Великой Отечественной войны и воинов-за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итников Донецкой Народной Республики;</w:t>
            </w:r>
          </w:p>
          <w:p w14:paraId="42014206" w14:textId="77777777" w:rsidR="007C76C8" w:rsidRPr="007C76C8" w:rsidRDefault="007C76C8" w:rsidP="007C76C8">
            <w:pPr>
              <w:tabs>
                <w:tab w:val="left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конкурсы рисунков и поделок «Мой папа - защитник Отечества». «День защитника Отечества». «Любимому папе»;</w:t>
            </w:r>
          </w:p>
          <w:p w14:paraId="454EAACF" w14:textId="77777777" w:rsidR="007C76C8" w:rsidRPr="007C76C8" w:rsidRDefault="007C76C8" w:rsidP="007C76C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тематические выставки творческих работ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B9DBD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февраля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DF53FF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</w:t>
            </w:r>
          </w:p>
        </w:tc>
      </w:tr>
      <w:tr w:rsidR="007C76C8" w:rsidRPr="007C76C8" w14:paraId="7761467F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0D279D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59D67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выставок литературы в библиотеках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6483C8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февраля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208A2A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7C76C8" w:rsidRPr="007C76C8" w14:paraId="420B6C0B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A5CC9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268586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 - встреча в формате круглого стола (Донецкая республиканская универсальная научная библиотека имени Н. К. Крупской)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DD6535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808217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Республики, администрации городов и районов Донецкой Народной Республики</w:t>
            </w:r>
          </w:p>
        </w:tc>
      </w:tr>
      <w:tr w:rsidR="007C76C8" w:rsidRPr="007C76C8" w14:paraId="2D2992D1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CCAF8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3784A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уроки Памяти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A93D0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B55FD1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</w:t>
            </w:r>
          </w:p>
        </w:tc>
      </w:tr>
      <w:tr w:rsidR="007C76C8" w:rsidRPr="007C76C8" w14:paraId="5983345B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F2371D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392F8D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к памятникам и братским захоронениям защитников Отечества в городах и районах Донецкой Народной Республики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E1E9CC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 февраля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D30C14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11ародной Республики</w:t>
            </w:r>
          </w:p>
        </w:tc>
      </w:tr>
      <w:tr w:rsidR="007C76C8" w:rsidRPr="007C76C8" w14:paraId="362F560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7C5FC7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730B2A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Торжественные собрания с участием ветеранов Великой Отечественной войны и военнослужащих Донецкой Народной Республики, тематические мероприятия и праздничные концерт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03B19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681D0C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</w:t>
            </w:r>
          </w:p>
        </w:tc>
      </w:tr>
      <w:tr w:rsidR="007C76C8" w:rsidRPr="007C76C8" w14:paraId="3AEA5420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38648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36627" w14:textId="688FA65F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патриотической песни «Есть память, которой не будет забвенья, и слава, которой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конца!»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2B286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775AE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7C76C8" w:rsidRPr="007C76C8" w14:paraId="7CAC6FE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AA2724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74-й годовщине Победы в Великой Отечественной войне:</w:t>
            </w:r>
          </w:p>
        </w:tc>
      </w:tr>
      <w:tr w:rsidR="007C76C8" w:rsidRPr="007C76C8" w14:paraId="24508A60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E23B2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BC4CCB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фестиваль искусств «И помнит мир спасенный»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AB53A" w14:textId="77777777" w:rsidR="007C76C8" w:rsidRPr="007C76C8" w:rsidRDefault="007C76C8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6755B9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7C76C8" w:rsidRPr="007C76C8" w14:paraId="4AE5CD79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95B91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AA995" w14:textId="39AAE21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онлайн-акция «Пусть помнит мир спасенный» с указанием </w:t>
            </w:r>
            <w:proofErr w:type="spellStart"/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хэштега</w:t>
            </w:r>
            <w:proofErr w:type="spellEnd"/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ау9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68A626" w14:textId="11AB9BA4" w:rsidR="007C76C8" w:rsidRPr="007C76C8" w:rsidRDefault="007C76C8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ль-май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BAE4BD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иностранных дел Донецкой Народной Республики</w:t>
            </w:r>
          </w:p>
        </w:tc>
      </w:tr>
      <w:tr w:rsidR="007C76C8" w:rsidRPr="007C76C8" w14:paraId="5BA3501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08783E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F9C1D4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«Спасибо ветеранам». «Шел солдат во имя жизни», «Дети рисуют мир на планете», «Ты, я - дружная семья», «Спасибо за мир», «Сохраним память о подвиге»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8DE405" w14:textId="77777777" w:rsidR="007C76C8" w:rsidRPr="007C76C8" w:rsidRDefault="007C76C8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апрсля-8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14CFC" w14:textId="77777777" w:rsidR="007C76C8" w:rsidRPr="007C76C8" w:rsidRDefault="007C76C8" w:rsidP="007C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8B2AA5" w:rsidRPr="008B2AA5" w14:paraId="68C955EB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AE5A9D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7116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Выставки-конкурсы изобразительного искусства «Рисуют дети мир на планете». «Должны смеяться дети»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C26FA2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апреля-8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178F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8B2AA5" w:rsidRPr="008B2AA5" w14:paraId="54DB8F3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F2043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97B43F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военно-исторический музей Великой Отечественной войны государственного учреждения культуры «Донецкий республиканский краеведческий музей»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EADD08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 8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5764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8B2AA5" w:rsidRPr="008B2AA5" w14:paraId="520AFB2A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11FC7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0E04CA" w14:textId="50D961EA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Автопробег </w:t>
            </w:r>
            <w:proofErr w:type="spellStart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«Знамя Победы» по городам и районам Донецкой Народной Республики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DAAABF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апрсля-9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55AD8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ОБЩЕСТВЕ! И ЮЕ ДВИЖЕ11ИЕ «ДОНЕЦКАЯ РЕСПУБЛИКА»</w:t>
            </w:r>
          </w:p>
        </w:tc>
      </w:tr>
      <w:tr w:rsidR="008B2AA5" w:rsidRPr="008B2AA5" w14:paraId="20655C3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526D4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36E94E" w14:textId="7A0015AE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мероприятий, посвященных 74-й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довщине со дня Победы в Великой Отечественной войне:</w:t>
            </w:r>
          </w:p>
          <w:p w14:paraId="30A104C4" w14:textId="02B3ADAA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концерты «Со слезами на глазах», «Песни в военной шинели», «Нам дорога эти позабыть нельзя» с участием ветеранов Великой Отечественной войны и вой нов-защит ников Донецкой Народной Республики;</w:t>
            </w:r>
          </w:p>
          <w:p w14:paraId="2C40AC38" w14:textId="023E5186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торжественные мероприятия в городах и районах Донецкой Народной Республики с участием ветеранов Великой Отечественной войны и общественности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митинги, возложение цветов к памятникам и 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могилам Великой Отечественной войны, встречи с ветеранами, тематические мероприятия в организациях культуры и образования);</w:t>
            </w:r>
          </w:p>
          <w:p w14:paraId="481BB217" w14:textId="50E0BCDE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боевых листков и поздравительных листовок для жителей Донецкой Народной Республики;</w:t>
            </w:r>
          </w:p>
          <w:p w14:paraId="698BFCB6" w14:textId="075A91BA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выставки, обзор литературы, выставки фотодокументов «Литература о Великой Отечественной войне»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6AC296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1-24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7C09F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</w:t>
            </w:r>
          </w:p>
        </w:tc>
      </w:tr>
      <w:tr w:rsidR="008B2AA5" w:rsidRPr="008B2AA5" w14:paraId="42082C0B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8F9C9E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78562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Независимости Донецкой Народной Республики по боксу, посвященный Дню Победы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E00A4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B71C3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8B2AA5" w:rsidRPr="008B2AA5" w14:paraId="565230A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8E728B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CD2273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Праздничным митинг студенческой молодежи государственной образовательной организации высшего профессионального образования «Донецкий медицинский университет имени М. Горького», посвященный Дню Победы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F7B74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FDA3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</w:t>
            </w:r>
          </w:p>
        </w:tc>
      </w:tr>
      <w:tr w:rsidR="008B2AA5" w:rsidRPr="008B2AA5" w14:paraId="1D72D13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2159BA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7BECFD" w14:textId="1DC07EBB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уроки Памяти с участием ветеранов Великой Отечественной войны и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ов-за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3F9D80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9E71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11ародной Республики</w:t>
            </w:r>
          </w:p>
        </w:tc>
      </w:tr>
      <w:tr w:rsidR="008B2AA5" w:rsidRPr="008B2AA5" w14:paraId="6C2F22E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3F6FB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AD3F0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 у мемориального комплекса «</w:t>
            </w:r>
            <w:proofErr w:type="spellStart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</w:t>
            </w:r>
            <w:proofErr w:type="spellEnd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-Могила», посвященный 74-й годовщине Победы в Великой Отечественной войне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57EC4C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0A1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Республики. Министерство образования и науки Донецкой Народной Республики,</w:t>
            </w:r>
          </w:p>
          <w:p w14:paraId="7CBCA5BC" w14:textId="4A9E11BE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Снежное, администрация города Шахтерск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администрация города Тореза, администрация </w:t>
            </w:r>
            <w:proofErr w:type="spellStart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Амвросисвского</w:t>
            </w:r>
            <w:proofErr w:type="spellEnd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B2AA5" w:rsidRPr="008B2AA5" w14:paraId="12543D6B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5A7FEF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EADE73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парад</w:t>
            </w:r>
            <w:proofErr w:type="gramStart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74-й годовщине Победы ц Великой Отечественной войне (город Донецк)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64A775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30DC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Народной милиции Донецкой Народной Республики, Министерство культуры Донецкой Народной Республики, администрация города Донецк</w:t>
            </w:r>
          </w:p>
        </w:tc>
      </w:tr>
      <w:tr w:rsidR="008B2AA5" w:rsidRPr="008B2AA5" w14:paraId="0406E1F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C4EF03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12285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акция «Бессмертный полк»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A1B0A7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A87E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ОРГАНИЗА1 (ИЯ «МОЛОДАЯ РЕСПУБЛИКА»</w:t>
            </w:r>
          </w:p>
        </w:tc>
      </w:tr>
      <w:tr w:rsidR="008B2AA5" w:rsidRPr="008B2AA5" w14:paraId="6AC7125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75B5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1791DC" w14:textId="10814C52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«Песни Победы», посвященный 74-й годовщине Победы в Великой Отечественной войне (Донецкий государственный академический театр оперы и балета имени А.Б. Соловьян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4397CB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2E56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8B2AA5" w:rsidRPr="008B2AA5" w14:paraId="7B4D021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172686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2DCA9A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митинг, посвященный 74-й годовщине со Дня Победы в Великой Отечественной войне 1941-1945 годов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C273C0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65B1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8B2AA5" w:rsidRPr="008B2AA5" w14:paraId="11C50B5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559DBE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91723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Победы (парк культуры и отдыха имени А.С. Щербакова)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D6986B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19D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8B2AA5" w:rsidRPr="008B2AA5" w14:paraId="50F36209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50ED1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A42EB8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митинг, посвященный 74-й годовщине со Дня Победы в Великой Отечественной войне (мемориальный комплекс «Твоим освободителям. Донбасс»)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A13EDB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534B1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8B2AA5" w:rsidRPr="008B2AA5" w14:paraId="4076C22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04D72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4.26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BEAB83" w14:textId="7BB93A8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легкоатлетический пробег, посвященный празднованию 74-й годовщины со Дня Победы в Великой Отечественной войне (город Енак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6B134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1851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8B2AA5" w:rsidRPr="008B2AA5" w14:paraId="554CA8D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032D2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73875" w14:textId="5E0880F9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Автопробег, посвященный 74-й годовщине со Дня Победы в Великой Отечественной войне (г.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к-с. Приморское)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6DC8CE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5AAF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8B2AA5" w:rsidRPr="008B2AA5" w14:paraId="0E42FCC9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71673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536C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Гала-концерт городского фестиваля искусств «И помнит мир спасенный»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B2896B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98A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8B2AA5" w:rsidRPr="008B2AA5" w14:paraId="27B8E951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B3C9E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55720B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Военно-полевая игра «Зарница»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04E2A4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94D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Республики,</w:t>
            </w:r>
          </w:p>
          <w:p w14:paraId="48956E6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OPI АНИЗАЦИЯ «МОЛОДАЯ РЕСПУБЛИКА»</w:t>
            </w:r>
          </w:p>
        </w:tc>
      </w:tr>
      <w:tr w:rsidR="008B2AA5" w:rsidRPr="008B2AA5" w14:paraId="698B0B3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B8CFB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BC811B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марафон-концерт «Территория Мира» (Донецкий Республиканский дворец молодежи «Юность»)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B1AF77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54D16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8B2AA5" w:rsidRPr="008B2AA5" w14:paraId="2EE972B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3984F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DA3C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«Этот День Победы» - концертная программа народного вокально- хорео1рафическото ансамбля «Сувенир»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7028A3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C2EB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8B2AA5" w:rsidRPr="008B2AA5" w14:paraId="27E2079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27294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52760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концерт «Этих дней не меркнет слава»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86B15A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961E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8B2AA5" w:rsidRPr="008B2AA5" w14:paraId="7FABCC5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A0E1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0B40DA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патриотической песни хоровых коллективов ветеранских организаций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C3C363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7EC9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</w:t>
            </w:r>
          </w:p>
        </w:tc>
      </w:tr>
      <w:tr w:rsidR="008B2AA5" w:rsidRPr="008B2AA5" w14:paraId="21D34C49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B385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3C4814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соревнования по начальной военной подготовке «Будущий воин». Открытое первенство Донецкой Народной Республики по военно- прикладному семиборью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A5FA35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C66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Республики, администрации юродов и районов Донецкой Народной Республики</w:t>
            </w:r>
          </w:p>
        </w:tc>
      </w:tr>
      <w:tr w:rsidR="008B2AA5" w:rsidRPr="008B2AA5" w14:paraId="738FFA81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2463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EC8093" w14:textId="466DF194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вечер «Ваш подвиг в бронзе и в поэзии» - тематическое мероприятие в народном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музыкально-драматическом театре «О!»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D6404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B469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8B2AA5" w:rsidRPr="008B2AA5" w14:paraId="66E201B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A294F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5FC50B" w14:textId="02D99B0D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 в народном ансамбле греческой песни и тайца «</w:t>
            </w:r>
            <w:proofErr w:type="spellStart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Панаир</w:t>
            </w:r>
            <w:proofErr w:type="spellEnd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народной шоу-группе «Аква»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170EE4" w14:textId="77777777" w:rsidR="008B2AA5" w:rsidRPr="008B2AA5" w:rsidRDefault="008B2AA5" w:rsidP="008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F6C6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</w:tc>
      </w:tr>
      <w:tr w:rsidR="008B2AA5" w:rsidRPr="008B2AA5" w14:paraId="795947D0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699A83" w14:textId="3D56B563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76-й годовщине освобождения Донбасса от неме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ко-ф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ских захватч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8B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B2AA5" w:rsidRPr="008B2AA5" w14:paraId="593F5A6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24E78D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4.37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D40921" w14:textId="41D436EA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бесед, уроков, воспитательных часов по темам: «Они сражались за Родину», «Героическое прошлое», «Этих дней не умолкнет слава» с приглашением ветеранов Великой Отечественной войны 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Донецкой Народной Республики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F0908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2-30 сентября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BA7423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Республики.</w:t>
            </w:r>
          </w:p>
          <w:p w14:paraId="260642DA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</w:t>
            </w:r>
          </w:p>
        </w:tc>
      </w:tr>
      <w:tr w:rsidR="008B2AA5" w:rsidRPr="008B2AA5" w14:paraId="74375F1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7BAD2E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AFAB69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Донецкой Народной Республики по теннису, посвященные Дню освобождения Донбасса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F8BA1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сентября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409C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8B2AA5" w:rsidRPr="008B2AA5" w14:paraId="00727D7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3C0514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B779B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Торжественные мероприятия в городах и районах Донецкой Народной Республики с участием ветеранов Великой Отечественной войны и общественности (митинги, возложение цветов к памятникам и братским могилам Великой Отечественной войны, встречи с ветеранами, тематические мероприятия)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4836A6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сентября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40C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</w:t>
            </w:r>
          </w:p>
        </w:tc>
      </w:tr>
      <w:tr w:rsidR="008B2AA5" w:rsidRPr="008B2AA5" w14:paraId="3675027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44050A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821D1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 у мемориального комплекса «</w:t>
            </w:r>
            <w:proofErr w:type="spellStart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</w:t>
            </w:r>
            <w:proofErr w:type="spellEnd"/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-Могила», проведение республиканской акции «Аллея Славы»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1B83E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FCAA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Республики. Министерство образования и науки Донецкой Народной Республики,</w:t>
            </w:r>
          </w:p>
          <w:p w14:paraId="005ACCF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Снежное, администрация города Шахтерска, администрация города Тореза, администрация Амвросиевского района</w:t>
            </w:r>
          </w:p>
        </w:tc>
      </w:tr>
      <w:tr w:rsidR="008B2AA5" w:rsidRPr="008B2AA5" w14:paraId="62E96EA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EC123B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4.4]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42D7D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 у мемориального комплекса «Твоим освободителям, Донбасс»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D1D5E6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7A8F5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8B2AA5" w:rsidRPr="008B2AA5" w14:paraId="7DC7F0A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4710F4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622607" w14:textId="3457E532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концерт, посвященный 76-й годовщине освобождения Донбасса от немецко-фашистских захватчиков (Донецкий государственный академический театр оперы и балета имени А.Б. Соловьян</w:t>
            </w:r>
            <w:r w:rsid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5995AA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5A4D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</w:t>
            </w:r>
          </w:p>
        </w:tc>
      </w:tr>
      <w:tr w:rsidR="008B2AA5" w:rsidRPr="008B2AA5" w14:paraId="11BD2F3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67DE6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CB1390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турнир по хоккею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BA83E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сентября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3A36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8B2AA5" w:rsidRPr="008B2AA5" w14:paraId="56518D0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C925BA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4.44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B914C1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турнир по боевому самбо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5E153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D3E9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8B2AA5" w:rsidRPr="008B2AA5" w14:paraId="153DCF7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9D0BDC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DCAC1F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кинофильмов об исторических событиях Великой Отечественной войны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C3F9C1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1287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Республики,</w:t>
            </w:r>
          </w:p>
          <w:p w14:paraId="55897441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«МОЛОДАЯ РЕСПУБЛИКА»</w:t>
            </w:r>
          </w:p>
        </w:tc>
      </w:tr>
      <w:tr w:rsidR="008B2AA5" w:rsidRPr="008B2AA5" w14:paraId="3CAB776A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4CA047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4.46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ADCFC2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концерты для ветеранов Великой Отечественной войны в городах и районах Донецкой Народной Республики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082B01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A3EC" w14:textId="77777777" w:rsidR="008B2AA5" w:rsidRPr="008B2AA5" w:rsidRDefault="008B2AA5" w:rsidP="008B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Республики, администрации городов и районов Донецкой Народной Республики</w:t>
            </w:r>
          </w:p>
        </w:tc>
      </w:tr>
      <w:tr w:rsidR="003F13C9" w:rsidRPr="003F13C9" w14:paraId="446D2B63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61535C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7D1D4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«Донбасс: прошлое и настоящее» - экскурсия для лиц с ограниченными возможностями в государственное учреждение культуры «Донецкий республиканский краеведческий музей»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C990F3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9970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Донецка</w:t>
            </w:r>
          </w:p>
        </w:tc>
      </w:tr>
      <w:tr w:rsidR="003F13C9" w:rsidRPr="003F13C9" w14:paraId="79BDCE94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265CAB" w14:textId="77777777" w:rsidR="003F13C9" w:rsidRPr="003F13C9" w:rsidRDefault="003F13C9" w:rsidP="003F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Улучшение обслуживания и условий жизни ветеранов</w:t>
            </w:r>
          </w:p>
        </w:tc>
      </w:tr>
      <w:tr w:rsidR="003F13C9" w:rsidRPr="003F13C9" w14:paraId="17A80FA5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AB0865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6DAB4A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комплектации и вручению продуктовых наборов участникам боевых действий в период Великой Отечественной войны 1941-1945 годов, включая войну с Японией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50E9E3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 февраля, до 9 мая. до 8 сентября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297630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Республики, администрации городов и районов Донецкой Народной Республики</w:t>
            </w:r>
          </w:p>
        </w:tc>
      </w:tr>
      <w:tr w:rsidR="003F13C9" w:rsidRPr="003F13C9" w14:paraId="38A1D22A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6CD854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B3C882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обеды и концерты в территориальных центрах социального обслуживания (предоставления социальных услуг)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013B2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14:paraId="38A05FCB" w14:textId="1A524445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ай.</w:t>
            </w:r>
          </w:p>
          <w:p w14:paraId="7B87B733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8C122B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 тики Донецкой Народной Республики, администрации городов и районов Донецкой Народной Республики</w:t>
            </w:r>
          </w:p>
        </w:tc>
      </w:tr>
      <w:tr w:rsidR="003F13C9" w:rsidRPr="003F13C9" w14:paraId="3E91BB5D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8673B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6D1155" w14:textId="32CE2BBA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норазовой денежной помощи ветеранам войны, постоянно проживающим на территории Донецкой Народной Республики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3ECDFC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апрель-нюнь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7109CC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</w:t>
            </w:r>
          </w:p>
        </w:tc>
      </w:tr>
      <w:tr w:rsidR="003F13C9" w:rsidRPr="003F13C9" w14:paraId="0FDF8DF8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CDB9F8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646178" w14:textId="2A704591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профилактических, лечебных, реабилитационных услуг ветеранам. Организация ежегодных углубленных медицинских осмотров в поликлиниках и на дому ветеранов Великой Отечественной воины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FC1487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AC7A60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</w:t>
            </w:r>
          </w:p>
        </w:tc>
      </w:tr>
      <w:tr w:rsidR="003F13C9" w:rsidRPr="003F13C9" w14:paraId="5F84DB5B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61573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8192A7" w14:textId="216442AD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«Никто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забыт, ничто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забыто» (оказание материальной помощи ветеранам)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E3DB25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5B096A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связи Донецкой Народной Республики</w:t>
            </w:r>
          </w:p>
        </w:tc>
      </w:tr>
      <w:tr w:rsidR="003F13C9" w:rsidRPr="003F13C9" w14:paraId="19730ED6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E02693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349A2F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митинг «День героев Отечества. День Георгиевской ленты»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BF389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8AAF47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</w:t>
            </w:r>
          </w:p>
        </w:tc>
      </w:tr>
      <w:tr w:rsidR="003F13C9" w:rsidRPr="003F13C9" w14:paraId="640FA817" w14:textId="77777777" w:rsidTr="003F13C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0CEBA0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848B3" w14:textId="467974D0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ветеранов и лиц пожилого возраста, достигших 90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C999F9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4BFF9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Республики,</w:t>
            </w:r>
          </w:p>
          <w:p w14:paraId="01E58296" w14:textId="103B2629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районные организации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еранов Донецкой Народной Республики,</w:t>
            </w:r>
          </w:p>
          <w:p w14:paraId="5CCF60C6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РЕСПУБЛИКА»,</w:t>
            </w:r>
          </w:p>
          <w:p w14:paraId="1AC07330" w14:textId="77777777" w:rsidR="003F13C9" w:rsidRPr="003F13C9" w:rsidRDefault="003F13C9" w:rsidP="003F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ОЫ ЦНСТВЕННАЯ ОРГАНИЗАЦИЯ «МОЛОДАЯ РЕСПУБЛИКА»</w:t>
            </w:r>
          </w:p>
        </w:tc>
      </w:tr>
      <w:tr w:rsidR="00AA2450" w:rsidRPr="00AA2450" w14:paraId="7401FBA1" w14:textId="77777777" w:rsidTr="00AA245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619DEB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F41F01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ветеранов войны в домах-интернатах, стационарных отделениях территориальных центров социального обслуживания (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тавления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услуг)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565304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7847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груда и социальной политики Донецкой Народной Республики, администрации городов н районов Донецкой Народной Республики</w:t>
            </w:r>
          </w:p>
        </w:tc>
      </w:tr>
      <w:tr w:rsidR="00AA2450" w:rsidRPr="00AA2450" w14:paraId="384526D7" w14:textId="77777777" w:rsidTr="00AA245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1F4667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DC9B15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«Ветеран живет рядом» в райках республиканской историко- патриотической акции учащейся молодежи «Вахта памяти»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366147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A2CE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</w:t>
            </w:r>
          </w:p>
          <w:p w14:paraId="01F893A7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</w:tr>
      <w:tr w:rsidR="00AA2450" w:rsidRPr="00AA2450" w14:paraId="18B8DB8D" w14:textId="77777777" w:rsidTr="00AA245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EFD049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166A9E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бытовой помощи ветеранам Великой Отечественной войны, одиноким пожилым людям в городах и районах Донецкой Народной Республики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051107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2D62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ОБЩЕСТВЕН! 1АЯ ОРГАНИЗАЦИЯ «МОЛОДАЯ РЕСПУБЛИКА»</w:t>
            </w:r>
          </w:p>
        </w:tc>
      </w:tr>
      <w:tr w:rsidR="00AA2450" w:rsidRPr="00AA2450" w14:paraId="431CFE26" w14:textId="77777777" w:rsidTr="00AA245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CB66A0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2CB6A8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материально-бытовых условий проживания ветеранов войны в целях оказания им всесторонней поддержки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81D28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3E00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11ародной Республики,</w:t>
            </w:r>
          </w:p>
          <w:p w14:paraId="1BDE883B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Донецкой Народной Республики</w:t>
            </w:r>
          </w:p>
        </w:tc>
      </w:tr>
      <w:tr w:rsidR="00AA2450" w:rsidRPr="00AA2450" w14:paraId="70D526AD" w14:textId="77777777" w:rsidTr="00AA245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ED2EB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E566A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выявлению одиноких ветеранов войны, которые нуждаются в социальной защите, в целях постановки их на учет в городских, районных в городах, районных территориальных центрах социального обслуживания (предоставления социальных услуг)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460091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08F46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Республики, администрации городов и районов Донецкой Народной Республики</w:t>
            </w:r>
          </w:p>
        </w:tc>
      </w:tr>
      <w:tr w:rsidR="00AA2450" w:rsidRPr="00AA2450" w14:paraId="35F8B27D" w14:textId="77777777" w:rsidTr="00AA245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39A82B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55410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на дому ветеранов Великой Отечественной войны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A6A682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81A7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городов и районов Донецкой Народной Республики,</w:t>
            </w:r>
          </w:p>
          <w:p w14:paraId="22D08E88" w14:textId="77777777" w:rsidR="00AA2450" w:rsidRPr="00AA2450" w:rsidRDefault="00AA2450" w:rsidP="00A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«ДОНЕЦКАЯ РЕСПУБЛИКА», ОБЩЕСТВЕННАЯ ОРГАНИЗАЦИЯ «МОЛОДАЯ РЕСПУБЛИКА»</w:t>
            </w:r>
          </w:p>
        </w:tc>
      </w:tr>
    </w:tbl>
    <w:p w14:paraId="468BE09E" w14:textId="77777777" w:rsidR="009B65A8" w:rsidRPr="008B2AA5" w:rsidRDefault="009B65A8">
      <w:pPr>
        <w:rPr>
          <w:rFonts w:ascii="Times New Roman" w:hAnsi="Times New Roman" w:cs="Times New Roman"/>
          <w:sz w:val="24"/>
          <w:szCs w:val="24"/>
        </w:rPr>
      </w:pPr>
    </w:p>
    <w:sectPr w:rsidR="009B65A8" w:rsidRPr="008B2AA5" w:rsidSect="006165D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D0"/>
    <w:rsid w:val="00332CD0"/>
    <w:rsid w:val="003C062E"/>
    <w:rsid w:val="003F13C9"/>
    <w:rsid w:val="006165D8"/>
    <w:rsid w:val="007C76C8"/>
    <w:rsid w:val="008B2AA5"/>
    <w:rsid w:val="009301A5"/>
    <w:rsid w:val="009B65A8"/>
    <w:rsid w:val="00AA2450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D47C"/>
  <w15:chartTrackingRefBased/>
  <w15:docId w15:val="{A052B80C-762F-42C0-A515-D433267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BA7F-C549-42F7-84B7-D8CE4CF9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4</cp:revision>
  <dcterms:created xsi:type="dcterms:W3CDTF">2020-07-28T09:09:00Z</dcterms:created>
  <dcterms:modified xsi:type="dcterms:W3CDTF">2020-07-28T11:40:00Z</dcterms:modified>
</cp:coreProperties>
</file>