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E06A" w14:textId="77777777" w:rsidR="00CA5CA9" w:rsidRPr="00CA5CA9" w:rsidRDefault="00CA5CA9" w:rsidP="00CA5CA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 </w:t>
      </w:r>
      <w:r w:rsidR="00A01D07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</w:p>
    <w:p w14:paraId="7D524388" w14:textId="77777777" w:rsidR="00A86469" w:rsidRDefault="00CA5CA9" w:rsidP="00CA5CA9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CA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="00A86469" w:rsidRPr="00A86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Порядку учета страховщиком договоров страхования (страховых полисов) </w:t>
      </w:r>
    </w:p>
    <w:p w14:paraId="57F5B084" w14:textId="77777777" w:rsidR="00CA5CA9" w:rsidRPr="00CA5CA9" w:rsidRDefault="00CA5CA9" w:rsidP="00CA5CA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30F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1253B">
        <w:rPr>
          <w:rFonts w:ascii="Times New Roman" w:hAnsi="Times New Roman" w:cs="Times New Roman"/>
          <w:sz w:val="28"/>
          <w:szCs w:val="28"/>
        </w:rPr>
        <w:t>4</w:t>
      </w:r>
      <w:r w:rsidRPr="00CA5CA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CA5CA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0F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5CA9">
        <w:rPr>
          <w:rFonts w:ascii="Times New Roman" w:hAnsi="Times New Roman" w:cs="Times New Roman"/>
          <w:sz w:val="28"/>
          <w:szCs w:val="28"/>
        </w:rPr>
        <w:t>)</w:t>
      </w:r>
    </w:p>
    <w:p w14:paraId="07819864" w14:textId="77777777" w:rsidR="009B3E97" w:rsidRDefault="009B3E97" w:rsidP="009B3E97"/>
    <w:p w14:paraId="11BFDF0A" w14:textId="77777777" w:rsidR="00C27727" w:rsidRDefault="0061253B" w:rsidP="00C2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27727" w:rsidRPr="00C27727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C27727" w:rsidRPr="00C27727">
        <w:rPr>
          <w:rFonts w:ascii="Times New Roman" w:hAnsi="Times New Roman" w:cs="Times New Roman"/>
          <w:b/>
          <w:sz w:val="28"/>
          <w:szCs w:val="28"/>
        </w:rPr>
        <w:t>об утраченных, украденных, испорченных и уничтоженных бланках</w:t>
      </w:r>
      <w:r w:rsidR="008C4A35">
        <w:rPr>
          <w:rFonts w:ascii="Times New Roman" w:hAnsi="Times New Roman" w:cs="Times New Roman"/>
          <w:b/>
          <w:sz w:val="28"/>
          <w:szCs w:val="28"/>
        </w:rPr>
        <w:t xml:space="preserve"> страховых полисов</w:t>
      </w:r>
    </w:p>
    <w:p w14:paraId="08DC4AA5" w14:textId="77777777" w:rsidR="00C27727" w:rsidRDefault="00C27727" w:rsidP="00567958">
      <w:pPr>
        <w:spacing w:after="0" w:line="240" w:lineRule="auto"/>
      </w:pPr>
    </w:p>
    <w:p w14:paraId="06283E6A" w14:textId="77777777" w:rsidR="00C27727" w:rsidRPr="00C27727" w:rsidRDefault="00C27727" w:rsidP="0061253B">
      <w:pPr>
        <w:spacing w:after="0" w:line="240" w:lineRule="auto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772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Председателю Центрального </w:t>
      </w:r>
    </w:p>
    <w:p w14:paraId="50EF0AE6" w14:textId="77777777" w:rsidR="00C27727" w:rsidRPr="00C27727" w:rsidRDefault="00C27727" w:rsidP="0061253B">
      <w:pPr>
        <w:spacing w:after="0" w:line="240" w:lineRule="auto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7727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Республиканского Банка</w:t>
      </w:r>
    </w:p>
    <w:p w14:paraId="7D8201B4" w14:textId="77777777" w:rsidR="00C27727" w:rsidRPr="00C27727" w:rsidRDefault="00C27727" w:rsidP="0061253B">
      <w:pPr>
        <w:spacing w:after="0" w:line="240" w:lineRule="auto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7727">
        <w:rPr>
          <w:rFonts w:ascii="Times New Roman" w:eastAsia="Times New Roman" w:hAnsi="Times New Roman" w:cs="Arial"/>
          <w:sz w:val="28"/>
          <w:szCs w:val="28"/>
          <w:lang w:eastAsia="ru-RU"/>
        </w:rPr>
        <w:t>Донецкой Народной Республики</w:t>
      </w:r>
    </w:p>
    <w:p w14:paraId="7F8842A9" w14:textId="77777777" w:rsidR="00C27727" w:rsidRPr="00C27727" w:rsidRDefault="00C27727" w:rsidP="0061253B">
      <w:pPr>
        <w:spacing w:after="0" w:line="240" w:lineRule="auto"/>
        <w:ind w:left="5216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27727">
        <w:rPr>
          <w:rFonts w:ascii="Times New Roman" w:eastAsia="Times New Roman" w:hAnsi="Times New Roman" w:cs="Arial"/>
          <w:sz w:val="28"/>
          <w:szCs w:val="28"/>
          <w:lang w:eastAsia="ru-RU"/>
        </w:rPr>
        <w:t>______________________</w:t>
      </w:r>
    </w:p>
    <w:p w14:paraId="2972395E" w14:textId="77777777" w:rsidR="00C27727" w:rsidRDefault="00C27727" w:rsidP="0056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0F9B40" w14:textId="77777777" w:rsidR="009B3E97" w:rsidRPr="00C27727" w:rsidRDefault="004558D7" w:rsidP="0056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27">
        <w:rPr>
          <w:rFonts w:ascii="Times New Roman" w:hAnsi="Times New Roman" w:cs="Times New Roman"/>
          <w:sz w:val="28"/>
          <w:szCs w:val="28"/>
        </w:rPr>
        <w:t>Сведения</w:t>
      </w:r>
      <w:r w:rsidR="009B3E97" w:rsidRPr="00C27727">
        <w:rPr>
          <w:rFonts w:ascii="Times New Roman" w:hAnsi="Times New Roman" w:cs="Times New Roman"/>
          <w:sz w:val="28"/>
          <w:szCs w:val="28"/>
        </w:rPr>
        <w:t xml:space="preserve"> об утраченных, украденных, испорченных и уничтож</w:t>
      </w:r>
      <w:r w:rsidR="008C4A35">
        <w:rPr>
          <w:rFonts w:ascii="Times New Roman" w:hAnsi="Times New Roman" w:cs="Times New Roman"/>
          <w:sz w:val="28"/>
          <w:szCs w:val="28"/>
        </w:rPr>
        <w:t>енных бланках страховых полисов</w:t>
      </w:r>
    </w:p>
    <w:p w14:paraId="57C3A065" w14:textId="77777777" w:rsidR="009F5A4F" w:rsidRDefault="009F5A4F" w:rsidP="0056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14:paraId="06ED1ABC" w14:textId="77777777" w:rsidR="009F5A4F" w:rsidRPr="009D33D0" w:rsidRDefault="009F5A4F" w:rsidP="00567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33D0">
        <w:rPr>
          <w:rFonts w:ascii="Times New Roman" w:hAnsi="Times New Roman" w:cs="Times New Roman"/>
          <w:sz w:val="20"/>
          <w:szCs w:val="20"/>
        </w:rPr>
        <w:t>(наименование страховой организации)</w:t>
      </w:r>
    </w:p>
    <w:p w14:paraId="5127622E" w14:textId="77777777" w:rsidR="009F5A4F" w:rsidRPr="00C27727" w:rsidRDefault="00754055" w:rsidP="00567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727">
        <w:rPr>
          <w:rFonts w:ascii="Times New Roman" w:hAnsi="Times New Roman" w:cs="Times New Roman"/>
          <w:sz w:val="28"/>
          <w:szCs w:val="28"/>
        </w:rPr>
        <w:t>за ______________ месяц 20___года</w:t>
      </w:r>
    </w:p>
    <w:p w14:paraId="6EEE6E47" w14:textId="77777777" w:rsidR="009B3E97" w:rsidRPr="00A26274" w:rsidRDefault="00AD5A5A" w:rsidP="0056795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047"/>
      </w:tblGrid>
      <w:tr w:rsidR="00567958" w:rsidRPr="00CA5CA9" w14:paraId="244F20E0" w14:textId="77777777" w:rsidTr="00567958">
        <w:trPr>
          <w:jc w:val="center"/>
        </w:trPr>
        <w:tc>
          <w:tcPr>
            <w:tcW w:w="7654" w:type="dxa"/>
            <w:gridSpan w:val="4"/>
          </w:tcPr>
          <w:p w14:paraId="4C098564" w14:textId="77777777" w:rsidR="00567958" w:rsidRPr="00CA5CA9" w:rsidRDefault="00567958" w:rsidP="00A26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A9">
              <w:rPr>
                <w:rFonts w:ascii="Times New Roman" w:hAnsi="Times New Roman" w:cs="Times New Roman"/>
                <w:sz w:val="28"/>
                <w:szCs w:val="28"/>
              </w:rPr>
              <w:t>Категория бланка страхового полиса</w:t>
            </w:r>
            <w:r w:rsidR="00A26274">
              <w:rPr>
                <w:rFonts w:ascii="Times New Roman" w:hAnsi="Times New Roman" w:cs="Times New Roman"/>
                <w:sz w:val="28"/>
                <w:szCs w:val="28"/>
              </w:rPr>
              <w:t xml:space="preserve"> (количество штук)</w:t>
            </w:r>
          </w:p>
        </w:tc>
      </w:tr>
      <w:tr w:rsidR="00567958" w:rsidRPr="00CA5CA9" w14:paraId="6412D7AC" w14:textId="77777777" w:rsidTr="00567958">
        <w:trPr>
          <w:jc w:val="center"/>
        </w:trPr>
        <w:tc>
          <w:tcPr>
            <w:tcW w:w="1869" w:type="dxa"/>
            <w:vAlign w:val="center"/>
          </w:tcPr>
          <w:p w14:paraId="0AACF929" w14:textId="77777777" w:rsidR="00567958" w:rsidRPr="00CA5CA9" w:rsidRDefault="00567958" w:rsidP="009B3E9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5CA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Утраченные</w:t>
            </w:r>
          </w:p>
        </w:tc>
        <w:tc>
          <w:tcPr>
            <w:tcW w:w="1869" w:type="dxa"/>
            <w:vAlign w:val="center"/>
          </w:tcPr>
          <w:p w14:paraId="28DF4DD2" w14:textId="77777777" w:rsidR="00567958" w:rsidRPr="00CA5CA9" w:rsidRDefault="00567958" w:rsidP="009B3E9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5CA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Украденные</w:t>
            </w:r>
          </w:p>
        </w:tc>
        <w:tc>
          <w:tcPr>
            <w:tcW w:w="1869" w:type="dxa"/>
          </w:tcPr>
          <w:p w14:paraId="19B94669" w14:textId="77777777" w:rsidR="00567958" w:rsidRPr="00CA5CA9" w:rsidRDefault="00567958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CA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Испорченные</w:t>
            </w:r>
          </w:p>
        </w:tc>
        <w:tc>
          <w:tcPr>
            <w:tcW w:w="2047" w:type="dxa"/>
            <w:vAlign w:val="center"/>
          </w:tcPr>
          <w:p w14:paraId="73CEEACE" w14:textId="77777777" w:rsidR="00567958" w:rsidRPr="00CA5CA9" w:rsidRDefault="00567958" w:rsidP="009B3E97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CA5CA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Уничтоженные</w:t>
            </w:r>
          </w:p>
        </w:tc>
      </w:tr>
      <w:tr w:rsidR="00567958" w:rsidRPr="00CA5CA9" w14:paraId="1238A6B3" w14:textId="77777777" w:rsidTr="00567958">
        <w:trPr>
          <w:jc w:val="center"/>
        </w:trPr>
        <w:tc>
          <w:tcPr>
            <w:tcW w:w="1869" w:type="dxa"/>
          </w:tcPr>
          <w:p w14:paraId="41E8BE9F" w14:textId="77777777" w:rsidR="00567958" w:rsidRPr="00CA5CA9" w:rsidRDefault="00567958" w:rsidP="00CA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14:paraId="18E5AB23" w14:textId="77777777" w:rsidR="00567958" w:rsidRPr="00CA5CA9" w:rsidRDefault="00567958" w:rsidP="00CA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14:paraId="3DE31B3B" w14:textId="77777777" w:rsidR="00567958" w:rsidRPr="00CA5CA9" w:rsidRDefault="00567958" w:rsidP="00CA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7" w:type="dxa"/>
          </w:tcPr>
          <w:p w14:paraId="4C988524" w14:textId="77777777" w:rsidR="00567958" w:rsidRPr="00CA5CA9" w:rsidRDefault="00567958" w:rsidP="00CA5C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67958" w:rsidRPr="00CA5CA9" w14:paraId="3B933932" w14:textId="77777777" w:rsidTr="00567958">
        <w:trPr>
          <w:jc w:val="center"/>
        </w:trPr>
        <w:tc>
          <w:tcPr>
            <w:tcW w:w="1869" w:type="dxa"/>
          </w:tcPr>
          <w:p w14:paraId="225FD4BB" w14:textId="77777777" w:rsidR="00567958" w:rsidRPr="00CA5CA9" w:rsidRDefault="00567958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5170CA25" w14:textId="77777777" w:rsidR="00567958" w:rsidRPr="00CA5CA9" w:rsidRDefault="00567958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F07E0D4" w14:textId="77777777" w:rsidR="00567958" w:rsidRPr="00CA5CA9" w:rsidRDefault="00567958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14:paraId="1C491ABB" w14:textId="77777777" w:rsidR="00567958" w:rsidRPr="00CA5CA9" w:rsidRDefault="00567958" w:rsidP="009B3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061506" w14:textId="77777777" w:rsidR="009B3E97" w:rsidRPr="000842AB" w:rsidRDefault="009B3E97" w:rsidP="009B3E97">
      <w:pPr>
        <w:rPr>
          <w:sz w:val="28"/>
          <w:szCs w:val="28"/>
        </w:rPr>
      </w:pPr>
    </w:p>
    <w:p w14:paraId="76614332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A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14:paraId="0C5BC1F7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AB">
        <w:rPr>
          <w:rFonts w:ascii="Times New Roman" w:hAnsi="Times New Roman" w:cs="Times New Roman"/>
          <w:sz w:val="28"/>
          <w:szCs w:val="28"/>
        </w:rPr>
        <w:t>страховой организации</w:t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0842A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372CCA51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  <w:t>(ФИО)</w:t>
      </w:r>
    </w:p>
    <w:p w14:paraId="4C5A57FF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EEB1EB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AB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14:paraId="202C6DDF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AB">
        <w:rPr>
          <w:rFonts w:ascii="Times New Roman" w:hAnsi="Times New Roman" w:cs="Times New Roman"/>
          <w:sz w:val="28"/>
          <w:szCs w:val="28"/>
        </w:rPr>
        <w:t>страховой организации</w:t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0842AB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37FD442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</w:r>
      <w:r w:rsidRPr="000842AB">
        <w:rPr>
          <w:rFonts w:ascii="Times New Roman" w:hAnsi="Times New Roman" w:cs="Times New Roman"/>
          <w:sz w:val="28"/>
          <w:szCs w:val="28"/>
        </w:rPr>
        <w:tab/>
        <w:t>(ФИО)</w:t>
      </w:r>
    </w:p>
    <w:p w14:paraId="39FED66C" w14:textId="77777777" w:rsidR="00CA5CA9" w:rsidRPr="000842AB" w:rsidRDefault="00CA5CA9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4BD0A" w14:textId="77777777" w:rsidR="000061A2" w:rsidRPr="000842AB" w:rsidRDefault="000061A2" w:rsidP="00426A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CCBEBF" w14:textId="77777777" w:rsidR="00CA5CA9" w:rsidRPr="008F44A1" w:rsidRDefault="00CA5CA9" w:rsidP="00CA5C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4A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14:paraId="7CBE8451" w14:textId="77777777" w:rsidR="00CA5CA9" w:rsidRPr="00130859" w:rsidRDefault="00CA5CA9" w:rsidP="0061253B">
      <w:pPr>
        <w:tabs>
          <w:tab w:val="left" w:pos="7088"/>
        </w:tabs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F44A1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>едседателя</w:t>
      </w:r>
      <w:r>
        <w:rPr>
          <w:rFonts w:ascii="Times New Roman" w:hAnsi="Times New Roman" w:cs="Times New Roman"/>
          <w:b/>
          <w:sz w:val="28"/>
          <w:szCs w:val="28"/>
        </w:rPr>
        <w:tab/>
        <w:t>Ю.А. Дмитренко</w:t>
      </w:r>
    </w:p>
    <w:sectPr w:rsidR="00CA5CA9" w:rsidRPr="00130859" w:rsidSect="00F25A3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DEC7C" w14:textId="77777777" w:rsidR="00117110" w:rsidRDefault="00117110" w:rsidP="00F25A38">
      <w:pPr>
        <w:spacing w:after="0" w:line="240" w:lineRule="auto"/>
      </w:pPr>
      <w:r>
        <w:separator/>
      </w:r>
    </w:p>
  </w:endnote>
  <w:endnote w:type="continuationSeparator" w:id="0">
    <w:p w14:paraId="14F06B36" w14:textId="77777777" w:rsidR="00117110" w:rsidRDefault="00117110" w:rsidP="00F2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BBD2D" w14:textId="77777777" w:rsidR="00117110" w:rsidRDefault="00117110" w:rsidP="00F25A38">
      <w:pPr>
        <w:spacing w:after="0" w:line="240" w:lineRule="auto"/>
      </w:pPr>
      <w:r>
        <w:separator/>
      </w:r>
    </w:p>
  </w:footnote>
  <w:footnote w:type="continuationSeparator" w:id="0">
    <w:p w14:paraId="15DDD921" w14:textId="77777777" w:rsidR="00117110" w:rsidRDefault="00117110" w:rsidP="00F25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0270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552A4FC" w14:textId="77777777" w:rsidR="00F25A38" w:rsidRPr="00F25A38" w:rsidRDefault="006442F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25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25A38" w:rsidRPr="00F25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25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68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25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90398D" w14:textId="77777777" w:rsidR="00F25A38" w:rsidRDefault="00A01D07" w:rsidP="00F25A38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Продолжение приложения 9</w:t>
    </w:r>
  </w:p>
  <w:p w14:paraId="5DFCD201" w14:textId="77777777" w:rsidR="00A01D07" w:rsidRPr="00F25A38" w:rsidRDefault="00A01D07" w:rsidP="00F25A38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967B2"/>
    <w:multiLevelType w:val="multilevel"/>
    <w:tmpl w:val="DD5CD5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E97"/>
    <w:rsid w:val="000061A2"/>
    <w:rsid w:val="00073710"/>
    <w:rsid w:val="000842AB"/>
    <w:rsid w:val="000B5C9D"/>
    <w:rsid w:val="000D0A7F"/>
    <w:rsid w:val="000E7757"/>
    <w:rsid w:val="00117110"/>
    <w:rsid w:val="00122583"/>
    <w:rsid w:val="00344931"/>
    <w:rsid w:val="003B764F"/>
    <w:rsid w:val="00426A93"/>
    <w:rsid w:val="004558D7"/>
    <w:rsid w:val="00535BD7"/>
    <w:rsid w:val="00567958"/>
    <w:rsid w:val="005B3BD2"/>
    <w:rsid w:val="0061253B"/>
    <w:rsid w:val="006442FF"/>
    <w:rsid w:val="00681A84"/>
    <w:rsid w:val="00754055"/>
    <w:rsid w:val="008C4A35"/>
    <w:rsid w:val="00905240"/>
    <w:rsid w:val="0090532D"/>
    <w:rsid w:val="0095613B"/>
    <w:rsid w:val="009B3E97"/>
    <w:rsid w:val="009E1CAC"/>
    <w:rsid w:val="009F5A4F"/>
    <w:rsid w:val="00A01D07"/>
    <w:rsid w:val="00A26274"/>
    <w:rsid w:val="00A86469"/>
    <w:rsid w:val="00AD5A5A"/>
    <w:rsid w:val="00B1423E"/>
    <w:rsid w:val="00BF2407"/>
    <w:rsid w:val="00C27727"/>
    <w:rsid w:val="00C82B26"/>
    <w:rsid w:val="00C968A0"/>
    <w:rsid w:val="00CA5CA9"/>
    <w:rsid w:val="00D172FC"/>
    <w:rsid w:val="00D1793F"/>
    <w:rsid w:val="00E36ACE"/>
    <w:rsid w:val="00F25A38"/>
    <w:rsid w:val="00F25FF4"/>
    <w:rsid w:val="00F30FFD"/>
    <w:rsid w:val="00F46402"/>
    <w:rsid w:val="00F52433"/>
    <w:rsid w:val="00FB6F41"/>
    <w:rsid w:val="00FD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DD15"/>
  <w15:docId w15:val="{335B6C91-EDF0-4798-BFF1-C8BA7E0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1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5A38"/>
  </w:style>
  <w:style w:type="paragraph" w:styleId="a7">
    <w:name w:val="footer"/>
    <w:basedOn w:val="a"/>
    <w:link w:val="a8"/>
    <w:uiPriority w:val="99"/>
    <w:unhideWhenUsed/>
    <w:rsid w:val="00F25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5A38"/>
  </w:style>
  <w:style w:type="paragraph" w:styleId="a9">
    <w:name w:val="Balloon Text"/>
    <w:basedOn w:val="a"/>
    <w:link w:val="aa"/>
    <w:uiPriority w:val="99"/>
    <w:semiHidden/>
    <w:unhideWhenUsed/>
    <w:rsid w:val="00AD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A5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3449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49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49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49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4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756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2020-04-30T09:39:00Z</dcterms:created>
  <dcterms:modified xsi:type="dcterms:W3CDTF">2020-05-13T08:08:00Z</dcterms:modified>
</cp:coreProperties>
</file>