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EDDA" w14:textId="77777777" w:rsidR="009F186E" w:rsidRDefault="009F186E" w:rsidP="004E1135">
      <w:pPr>
        <w:ind w:firstLine="698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4D16B3FD" w14:textId="77777777" w:rsidR="00F36D0C" w:rsidRDefault="005F2BD1" w:rsidP="005F2BD1">
      <w:pPr>
        <w:jc w:val="center"/>
        <w:rPr>
          <w:rFonts w:ascii="Times New Roman" w:hAnsi="Times New Roman"/>
          <w:sz w:val="28"/>
          <w:szCs w:val="28"/>
        </w:rPr>
      </w:pPr>
      <w:r w:rsidRPr="005F2BD1">
        <w:rPr>
          <w:rFonts w:ascii="Times New Roman" w:hAnsi="Times New Roman"/>
          <w:sz w:val="28"/>
          <w:szCs w:val="28"/>
        </w:rPr>
        <w:t>Срок получения СПО по ППКРС в очной форме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2268"/>
      </w:tblGrid>
      <w:tr w:rsidR="00F36D0C" w:rsidRPr="009F186E" w14:paraId="76D82555" w14:textId="77777777" w:rsidTr="00EB624E">
        <w:trPr>
          <w:trHeight w:val="431"/>
        </w:trPr>
        <w:tc>
          <w:tcPr>
            <w:tcW w:w="5103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B03CB0C" w14:textId="77777777" w:rsidR="00F36D0C" w:rsidRPr="009F186E" w:rsidRDefault="00F27515" w:rsidP="00710139">
            <w:pPr>
              <w:pStyle w:val="a4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9178E7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При сроке обучения:</w:t>
            </w:r>
          </w:p>
        </w:tc>
      </w:tr>
      <w:tr w:rsidR="00F36D0C" w:rsidRPr="009F186E" w14:paraId="6FCF5821" w14:textId="77777777" w:rsidTr="00EB624E">
        <w:trPr>
          <w:trHeight w:val="423"/>
        </w:trPr>
        <w:tc>
          <w:tcPr>
            <w:tcW w:w="510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D1D31E7" w14:textId="77777777" w:rsidR="00F36D0C" w:rsidRPr="009F186E" w:rsidRDefault="00F36D0C" w:rsidP="00896568">
            <w:pPr>
              <w:pStyle w:val="a4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1046DB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7B1487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2 года 10 месяцев</w:t>
            </w:r>
          </w:p>
        </w:tc>
      </w:tr>
      <w:tr w:rsidR="00F36D0C" w:rsidRPr="009F186E" w14:paraId="50566F04" w14:textId="77777777" w:rsidTr="00EB624E">
        <w:trPr>
          <w:trHeight w:val="869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74E912" w14:textId="77777777" w:rsidR="00896568" w:rsidRPr="00896568" w:rsidRDefault="00F27515" w:rsidP="00896568">
            <w:pPr>
              <w:pStyle w:val="a5"/>
            </w:pPr>
            <w:r w:rsidRPr="009F186E">
              <w:t>Обучен</w:t>
            </w:r>
            <w:r>
              <w:t xml:space="preserve">ие по учебным циклам и разделу </w:t>
            </w:r>
            <w:r w:rsidR="00896568">
              <w:t>«</w:t>
            </w:r>
            <w:r w:rsidR="00F36D0C" w:rsidRPr="009F186E">
              <w:t>Физическая культура</w:t>
            </w:r>
            <w:r w:rsidR="00896568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1E0D6A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16 нед.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F565FD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20 нед.</w:t>
            </w:r>
          </w:p>
        </w:tc>
      </w:tr>
      <w:tr w:rsidR="00F36D0C" w:rsidRPr="009F186E" w14:paraId="3E78ABD2" w14:textId="77777777" w:rsidTr="00EB624E">
        <w:trPr>
          <w:trHeight w:val="85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EDD55B" w14:textId="77777777" w:rsidR="004E1135" w:rsidRPr="009F186E" w:rsidRDefault="00F36D0C" w:rsidP="00896568">
            <w:pPr>
              <w:pStyle w:val="a5"/>
            </w:pPr>
            <w:r w:rsidRPr="009F186E">
              <w:t>Учебная практика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1EC2ED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22 нед.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828C0C9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39 нед.</w:t>
            </w:r>
          </w:p>
        </w:tc>
      </w:tr>
      <w:tr w:rsidR="00F36D0C" w:rsidRPr="009F186E" w14:paraId="5B715C1A" w14:textId="77777777" w:rsidTr="00EB624E">
        <w:trPr>
          <w:trHeight w:val="823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647819" w14:textId="77777777" w:rsidR="004E1135" w:rsidRPr="009F186E" w:rsidRDefault="00F36D0C" w:rsidP="001A782B">
            <w:pPr>
              <w:pStyle w:val="a5"/>
            </w:pPr>
            <w:r w:rsidRPr="009F186E">
              <w:t>Производственная практика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024A2" w14:textId="77777777" w:rsidR="00F36D0C" w:rsidRPr="009F186E" w:rsidRDefault="00F36D0C" w:rsidP="00896568">
            <w:pPr>
              <w:pStyle w:val="a4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6A349D" w14:textId="77777777" w:rsidR="00F36D0C" w:rsidRPr="009F186E" w:rsidRDefault="00F36D0C" w:rsidP="00896568">
            <w:pPr>
              <w:pStyle w:val="a4"/>
              <w:jc w:val="center"/>
            </w:pPr>
          </w:p>
        </w:tc>
      </w:tr>
      <w:tr w:rsidR="00F36D0C" w:rsidRPr="009F186E" w14:paraId="6D4875F6" w14:textId="77777777" w:rsidTr="00EB624E">
        <w:trPr>
          <w:trHeight w:val="707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6E72EF5" w14:textId="77777777" w:rsidR="004E1135" w:rsidRPr="009F186E" w:rsidRDefault="00F36D0C" w:rsidP="001A782B">
            <w:pPr>
              <w:pStyle w:val="a5"/>
            </w:pPr>
            <w:r w:rsidRPr="009F186E"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013ADC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1 нед.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3BB2D5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1 нед.</w:t>
            </w:r>
          </w:p>
        </w:tc>
      </w:tr>
      <w:tr w:rsidR="00F36D0C" w:rsidRPr="009F186E" w14:paraId="14C25AC7" w14:textId="77777777" w:rsidTr="00EB624E">
        <w:trPr>
          <w:trHeight w:val="70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E23D61" w14:textId="77777777" w:rsidR="004E1135" w:rsidRPr="009F186E" w:rsidRDefault="00F36D0C" w:rsidP="001A782B">
            <w:pPr>
              <w:pStyle w:val="a5"/>
            </w:pPr>
            <w:r w:rsidRPr="009F186E"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597200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2 нед.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7759F2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3 нед.</w:t>
            </w:r>
          </w:p>
        </w:tc>
      </w:tr>
      <w:tr w:rsidR="00F36D0C" w:rsidRPr="009F186E" w14:paraId="56D54F0E" w14:textId="77777777" w:rsidTr="00EB624E">
        <w:trPr>
          <w:trHeight w:val="699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F21512A" w14:textId="77777777" w:rsidR="004E1135" w:rsidRPr="009F186E" w:rsidRDefault="00F36D0C" w:rsidP="001A782B">
            <w:pPr>
              <w:pStyle w:val="a5"/>
            </w:pPr>
            <w:r w:rsidRPr="009F186E">
              <w:t>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33C666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2 нед.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4F0090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2 нед.</w:t>
            </w:r>
          </w:p>
        </w:tc>
      </w:tr>
      <w:tr w:rsidR="00F36D0C" w:rsidRPr="009F186E" w14:paraId="2587CB68" w14:textId="77777777" w:rsidTr="00EB624E">
        <w:trPr>
          <w:trHeight w:val="69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6B582" w14:textId="77777777" w:rsidR="004E1135" w:rsidRPr="009F186E" w:rsidRDefault="00F36D0C" w:rsidP="001A782B">
            <w:pPr>
              <w:pStyle w:val="a5"/>
            </w:pPr>
            <w:r w:rsidRPr="009F186E"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E2BDF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43 нед.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5D638" w14:textId="77777777" w:rsidR="00F36D0C" w:rsidRPr="009F186E" w:rsidRDefault="00F36D0C" w:rsidP="00896568">
            <w:pPr>
              <w:pStyle w:val="a4"/>
              <w:jc w:val="center"/>
            </w:pPr>
            <w:r w:rsidRPr="009F186E">
              <w:t>65 нед.</w:t>
            </w:r>
          </w:p>
        </w:tc>
      </w:tr>
    </w:tbl>
    <w:p w14:paraId="65931CEF" w14:textId="77777777" w:rsidR="00152939" w:rsidRDefault="00152939"/>
    <w:p w14:paraId="57C9F9F4" w14:textId="77777777" w:rsidR="00152939" w:rsidRDefault="00152939" w:rsidP="00152939"/>
    <w:p w14:paraId="7A86EC84" w14:textId="77777777" w:rsidR="005468D8" w:rsidRPr="0069619B" w:rsidRDefault="00152939" w:rsidP="00152939">
      <w:pPr>
        <w:tabs>
          <w:tab w:val="left" w:pos="2437"/>
        </w:tabs>
        <w:rPr>
          <w:u w:val="single"/>
        </w:rPr>
      </w:pPr>
      <w:r>
        <w:tab/>
      </w:r>
    </w:p>
    <w:sectPr w:rsidR="005468D8" w:rsidRPr="0069619B" w:rsidSect="009F1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1ED3A" w14:textId="77777777" w:rsidR="00A05363" w:rsidRDefault="00A05363" w:rsidP="004E1135">
      <w:pPr>
        <w:spacing w:after="0" w:line="240" w:lineRule="auto"/>
      </w:pPr>
      <w:r>
        <w:separator/>
      </w:r>
    </w:p>
  </w:endnote>
  <w:endnote w:type="continuationSeparator" w:id="0">
    <w:p w14:paraId="72013FFD" w14:textId="77777777" w:rsidR="00A05363" w:rsidRDefault="00A05363" w:rsidP="004E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B25A" w14:textId="77777777" w:rsidR="00512DB7" w:rsidRDefault="00512D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7457" w14:textId="77777777" w:rsidR="00512DB7" w:rsidRDefault="00512DB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1D30" w14:textId="77777777" w:rsidR="00512DB7" w:rsidRDefault="00512D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51F23" w14:textId="77777777" w:rsidR="00A05363" w:rsidRDefault="00A05363" w:rsidP="004E1135">
      <w:pPr>
        <w:spacing w:after="0" w:line="240" w:lineRule="auto"/>
      </w:pPr>
      <w:r>
        <w:separator/>
      </w:r>
    </w:p>
  </w:footnote>
  <w:footnote w:type="continuationSeparator" w:id="0">
    <w:p w14:paraId="45B401DD" w14:textId="77777777" w:rsidR="00A05363" w:rsidRDefault="00A05363" w:rsidP="004E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E3646" w14:textId="77777777" w:rsidR="00512DB7" w:rsidRDefault="00512D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4080" w14:textId="77777777" w:rsidR="004E1135" w:rsidRPr="00581DDC" w:rsidRDefault="004E1135" w:rsidP="004E1135">
    <w:pPr>
      <w:pStyle w:val="aa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</w:t>
    </w:r>
    <w:r w:rsidR="00243055">
      <w:rPr>
        <w:sz w:val="22"/>
        <w:szCs w:val="22"/>
      </w:rPr>
      <w:t>4</w:t>
    </w:r>
  </w:p>
  <w:p w14:paraId="65EF444A" w14:textId="77777777" w:rsidR="004E1135" w:rsidRPr="004A040E" w:rsidRDefault="004E1135" w:rsidP="00243055">
    <w:pPr>
      <w:pStyle w:val="aa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>профессии 15.0</w:t>
    </w:r>
    <w:r w:rsidR="00512DB7">
      <w:rPr>
        <w:spacing w:val="-3"/>
        <w:sz w:val="22"/>
        <w:szCs w:val="22"/>
      </w:rPr>
      <w:t>1.05 Сварщик (ручной и частично</w:t>
    </w:r>
    <w:r>
      <w:rPr>
        <w:spacing w:val="-3"/>
        <w:sz w:val="22"/>
        <w:szCs w:val="22"/>
      </w:rPr>
      <w:t xml:space="preserve"> механизированной сварки (наплавки)</w:t>
    </w:r>
    <w:r w:rsidR="00243055">
      <w:rPr>
        <w:spacing w:val="-3"/>
        <w:sz w:val="22"/>
        <w:szCs w:val="22"/>
      </w:rPr>
      <w:t xml:space="preserve">) </w:t>
    </w:r>
    <w:r>
      <w:rPr>
        <w:color w:val="000000" w:themeColor="text1"/>
        <w:spacing w:val="6"/>
        <w:sz w:val="22"/>
        <w:szCs w:val="22"/>
      </w:rPr>
      <w:t>(пункт 6.3</w:t>
    </w:r>
    <w:r w:rsidRPr="004A040E">
      <w:rPr>
        <w:color w:val="000000" w:themeColor="text1"/>
        <w:spacing w:val="6"/>
        <w:sz w:val="22"/>
        <w:szCs w:val="22"/>
      </w:rPr>
      <w:t>)</w:t>
    </w:r>
  </w:p>
  <w:p w14:paraId="271BCA43" w14:textId="77777777" w:rsidR="004E1135" w:rsidRDefault="004E1135" w:rsidP="004E1135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1C2D" w14:textId="77777777" w:rsidR="00512DB7" w:rsidRDefault="00512D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0C"/>
    <w:rsid w:val="00094188"/>
    <w:rsid w:val="00152939"/>
    <w:rsid w:val="001A782B"/>
    <w:rsid w:val="0020362D"/>
    <w:rsid w:val="002072EA"/>
    <w:rsid w:val="00243055"/>
    <w:rsid w:val="002527FF"/>
    <w:rsid w:val="002777D6"/>
    <w:rsid w:val="002967E3"/>
    <w:rsid w:val="002F7DA6"/>
    <w:rsid w:val="003E2092"/>
    <w:rsid w:val="00423048"/>
    <w:rsid w:val="004572B5"/>
    <w:rsid w:val="004A040E"/>
    <w:rsid w:val="004E1135"/>
    <w:rsid w:val="00512DB7"/>
    <w:rsid w:val="005468D8"/>
    <w:rsid w:val="00581DDC"/>
    <w:rsid w:val="005B6EFA"/>
    <w:rsid w:val="005F2BD1"/>
    <w:rsid w:val="0069619B"/>
    <w:rsid w:val="00710139"/>
    <w:rsid w:val="00896568"/>
    <w:rsid w:val="008A469C"/>
    <w:rsid w:val="00947E4A"/>
    <w:rsid w:val="00957886"/>
    <w:rsid w:val="009F186E"/>
    <w:rsid w:val="00A05363"/>
    <w:rsid w:val="00A61968"/>
    <w:rsid w:val="00CF671E"/>
    <w:rsid w:val="00EB624E"/>
    <w:rsid w:val="00F27515"/>
    <w:rsid w:val="00F36D0C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D8CD6"/>
  <w14:defaultImageDpi w14:val="0"/>
  <w15:docId w15:val="{58D32742-FCC5-4ECC-8C80-44CDBF7E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6D0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36D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36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E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113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E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1135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4E113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locked/>
    <w:rsid w:val="004E1135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2021-02-08T11:32:00Z</cp:lastPrinted>
  <dcterms:created xsi:type="dcterms:W3CDTF">2021-03-15T11:04:00Z</dcterms:created>
  <dcterms:modified xsi:type="dcterms:W3CDTF">2021-03-15T11:04:00Z</dcterms:modified>
</cp:coreProperties>
</file>