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9C" w:rsidRPr="00141652" w:rsidRDefault="001F439C" w:rsidP="004B565D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1F439C" w:rsidRDefault="001F439C" w:rsidP="007F73BD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Методике проведения конкурсов на замещение вакантных должностей государственной гражданской службы и включение в кадровый резерв администрации города Снежное (пункт 4.12)</w:t>
      </w:r>
    </w:p>
    <w:p w:rsidR="001F439C" w:rsidRPr="00141652" w:rsidRDefault="001F439C" w:rsidP="004B565D">
      <w:pPr>
        <w:spacing w:after="0" w:line="240" w:lineRule="auto"/>
        <w:ind w:firstLine="6"/>
        <w:rPr>
          <w:rFonts w:ascii="Times New Roman" w:hAnsi="Times New Roman"/>
          <w:sz w:val="28"/>
          <w:szCs w:val="28"/>
        </w:rPr>
      </w:pPr>
    </w:p>
    <w:p w:rsidR="001F439C" w:rsidRDefault="001F439C" w:rsidP="003C76A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1F439C" w:rsidRDefault="001F439C" w:rsidP="003C76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491C">
        <w:rPr>
          <w:rFonts w:ascii="Times New Roman" w:hAnsi="Times New Roman"/>
          <w:b/>
          <w:sz w:val="28"/>
          <w:szCs w:val="28"/>
        </w:rPr>
        <w:t>ПРОТОКОЛ</w:t>
      </w:r>
    </w:p>
    <w:p w:rsidR="001F439C" w:rsidRDefault="001F439C" w:rsidP="003C76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конкурсной комиссии по результатам конкурса на включение в кадровый резерв </w:t>
      </w:r>
      <w:r w:rsidRPr="00090E78">
        <w:rPr>
          <w:rFonts w:ascii="Times New Roman" w:hAnsi="Times New Roman"/>
          <w:b/>
          <w:sz w:val="28"/>
          <w:szCs w:val="28"/>
        </w:rPr>
        <w:t>администрации города Снежное</w:t>
      </w:r>
    </w:p>
    <w:p w:rsidR="001F439C" w:rsidRDefault="001F439C" w:rsidP="003C76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439C" w:rsidRDefault="001F439C" w:rsidP="003C76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«____»___________________20_____г.</w:t>
      </w:r>
    </w:p>
    <w:p w:rsidR="001F439C" w:rsidRDefault="001F439C" w:rsidP="003C76A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(дата проведения конкурса)</w:t>
      </w:r>
    </w:p>
    <w:p w:rsidR="001F439C" w:rsidRPr="000A0932" w:rsidRDefault="001F439C" w:rsidP="003C76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39C" w:rsidRDefault="001F439C" w:rsidP="003C76A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Присутствовало на заседании ________ из ________ членов конкурсной комиссии</w:t>
      </w:r>
    </w:p>
    <w:p w:rsidR="001F439C" w:rsidRDefault="001F439C" w:rsidP="003C76A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1F439C" w:rsidRPr="00B1637A" w:rsidTr="009F38CD">
        <w:tc>
          <w:tcPr>
            <w:tcW w:w="4785" w:type="dxa"/>
          </w:tcPr>
          <w:p w:rsidR="001F439C" w:rsidRPr="00B1637A" w:rsidRDefault="001F439C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37A">
              <w:rPr>
                <w:rFonts w:ascii="Times New Roman" w:hAnsi="Times New Roman"/>
                <w:sz w:val="28"/>
                <w:szCs w:val="28"/>
              </w:rP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4786" w:type="dxa"/>
            <w:vAlign w:val="center"/>
          </w:tcPr>
          <w:p w:rsidR="001F439C" w:rsidRPr="00B1637A" w:rsidRDefault="001F439C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37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1F439C" w:rsidRPr="00B1637A" w:rsidTr="009F38CD">
        <w:tc>
          <w:tcPr>
            <w:tcW w:w="4785" w:type="dxa"/>
          </w:tcPr>
          <w:p w:rsidR="001F439C" w:rsidRPr="00B1637A" w:rsidRDefault="001F439C" w:rsidP="009F3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F439C" w:rsidRPr="00B1637A" w:rsidRDefault="001F439C" w:rsidP="009F3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39C" w:rsidRPr="00B1637A" w:rsidTr="009F38CD">
        <w:tc>
          <w:tcPr>
            <w:tcW w:w="4785" w:type="dxa"/>
          </w:tcPr>
          <w:p w:rsidR="001F439C" w:rsidRPr="00B1637A" w:rsidRDefault="001F439C" w:rsidP="009F3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F439C" w:rsidRPr="00B1637A" w:rsidRDefault="001F439C" w:rsidP="009F3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39C" w:rsidRPr="00B1637A" w:rsidTr="009F38CD">
        <w:tc>
          <w:tcPr>
            <w:tcW w:w="4785" w:type="dxa"/>
          </w:tcPr>
          <w:p w:rsidR="001F439C" w:rsidRPr="00B1637A" w:rsidRDefault="001F439C" w:rsidP="009F3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F439C" w:rsidRPr="00B1637A" w:rsidRDefault="001F439C" w:rsidP="009F3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439C" w:rsidRDefault="001F439C" w:rsidP="003C76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439C" w:rsidRDefault="001F439C" w:rsidP="00C53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Проведен конкурс на включение в кадровый резерв администрации города Снежное по следующей группе должностей государственной гражданской службы Донецкой Народной Республики</w:t>
      </w:r>
    </w:p>
    <w:p w:rsidR="001F439C" w:rsidRDefault="001F439C" w:rsidP="00C53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1F439C" w:rsidRPr="00B1637A" w:rsidTr="009F38CD">
        <w:tc>
          <w:tcPr>
            <w:tcW w:w="9571" w:type="dxa"/>
          </w:tcPr>
          <w:p w:rsidR="001F439C" w:rsidRPr="00B1637A" w:rsidRDefault="001F439C" w:rsidP="009F3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39C" w:rsidRPr="00B1637A" w:rsidTr="009F38CD">
        <w:tc>
          <w:tcPr>
            <w:tcW w:w="9571" w:type="dxa"/>
          </w:tcPr>
          <w:p w:rsidR="001F439C" w:rsidRPr="00B1637A" w:rsidRDefault="001F439C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7A">
              <w:rPr>
                <w:rFonts w:ascii="Times New Roman" w:hAnsi="Times New Roman"/>
                <w:sz w:val="16"/>
                <w:szCs w:val="16"/>
              </w:rPr>
              <w:t>(наименование группы должностей)</w:t>
            </w:r>
          </w:p>
          <w:p w:rsidR="001F439C" w:rsidRPr="00B1637A" w:rsidRDefault="001F439C" w:rsidP="009F38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439C" w:rsidRPr="00B1637A" w:rsidTr="009F38CD">
        <w:tc>
          <w:tcPr>
            <w:tcW w:w="9571" w:type="dxa"/>
          </w:tcPr>
          <w:p w:rsidR="001F439C" w:rsidRPr="00B1637A" w:rsidRDefault="001F439C" w:rsidP="009F3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439C" w:rsidRDefault="001F439C" w:rsidP="003C76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439C" w:rsidRDefault="001F439C" w:rsidP="003C76A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Результаты рейтинговой оценки кандидатов</w:t>
      </w:r>
    </w:p>
    <w:p w:rsidR="001F439C" w:rsidRDefault="001F439C" w:rsidP="003C76A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2444"/>
        <w:gridCol w:w="3191"/>
      </w:tblGrid>
      <w:tr w:rsidR="001F439C" w:rsidRPr="00B1637A" w:rsidTr="009F38CD">
        <w:tc>
          <w:tcPr>
            <w:tcW w:w="3936" w:type="dxa"/>
          </w:tcPr>
          <w:p w:rsidR="001F439C" w:rsidRPr="00B1637A" w:rsidRDefault="001F439C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37A">
              <w:rPr>
                <w:rFonts w:ascii="Times New Roman" w:hAnsi="Times New Roman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2444" w:type="dxa"/>
            <w:vAlign w:val="center"/>
          </w:tcPr>
          <w:p w:rsidR="001F439C" w:rsidRPr="00B1637A" w:rsidRDefault="001F439C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37A">
              <w:rPr>
                <w:rFonts w:ascii="Times New Roman" w:hAnsi="Times New Roman"/>
                <w:sz w:val="28"/>
                <w:szCs w:val="28"/>
              </w:rPr>
              <w:t>Итоговый балл</w:t>
            </w:r>
          </w:p>
        </w:tc>
        <w:tc>
          <w:tcPr>
            <w:tcW w:w="3191" w:type="dxa"/>
            <w:vAlign w:val="center"/>
          </w:tcPr>
          <w:p w:rsidR="001F439C" w:rsidRPr="00B1637A" w:rsidRDefault="001F439C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37A">
              <w:rPr>
                <w:rFonts w:ascii="Times New Roman" w:hAnsi="Times New Roman"/>
                <w:sz w:val="28"/>
                <w:szCs w:val="28"/>
              </w:rPr>
              <w:t xml:space="preserve">Место в рейтинге </w:t>
            </w:r>
          </w:p>
          <w:p w:rsidR="001F439C" w:rsidRPr="00B1637A" w:rsidRDefault="001F439C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37A">
              <w:rPr>
                <w:rFonts w:ascii="Times New Roman" w:hAnsi="Times New Roman"/>
                <w:sz w:val="28"/>
                <w:szCs w:val="28"/>
              </w:rPr>
              <w:t>(в порядке убывания)</w:t>
            </w:r>
          </w:p>
        </w:tc>
      </w:tr>
      <w:tr w:rsidR="001F439C" w:rsidRPr="00B1637A" w:rsidTr="009F38CD">
        <w:tc>
          <w:tcPr>
            <w:tcW w:w="3936" w:type="dxa"/>
          </w:tcPr>
          <w:p w:rsidR="001F439C" w:rsidRPr="00B1637A" w:rsidRDefault="001F439C" w:rsidP="009F3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1F439C" w:rsidRPr="00B1637A" w:rsidRDefault="001F439C" w:rsidP="009F3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F439C" w:rsidRPr="00B1637A" w:rsidRDefault="001F439C" w:rsidP="009F3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39C" w:rsidRPr="00B1637A" w:rsidTr="009F38CD">
        <w:tc>
          <w:tcPr>
            <w:tcW w:w="3936" w:type="dxa"/>
          </w:tcPr>
          <w:p w:rsidR="001F439C" w:rsidRPr="00B1637A" w:rsidRDefault="001F439C" w:rsidP="009F3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1F439C" w:rsidRPr="00B1637A" w:rsidRDefault="001F439C" w:rsidP="009F3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F439C" w:rsidRPr="00B1637A" w:rsidRDefault="001F439C" w:rsidP="009F3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439C" w:rsidRDefault="001F439C" w:rsidP="003C76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439C" w:rsidRDefault="001F439C" w:rsidP="001724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4.Результаты голосования по определению кандидата (кандидатов) для включения в кадровый резерв государственного органа (заполняется по кандидатам, получившим по итогам оценки не менее 50% максимального балла</w:t>
      </w:r>
      <w:r w:rsidR="00172402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1560"/>
        <w:gridCol w:w="1842"/>
        <w:gridCol w:w="2092"/>
      </w:tblGrid>
      <w:tr w:rsidR="001F439C" w:rsidRPr="00B1637A" w:rsidTr="009F38CD">
        <w:tc>
          <w:tcPr>
            <w:tcW w:w="9571" w:type="dxa"/>
            <w:gridSpan w:val="4"/>
          </w:tcPr>
          <w:p w:rsidR="001F439C" w:rsidRPr="00B1637A" w:rsidRDefault="001F439C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37A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</w:t>
            </w:r>
          </w:p>
          <w:p w:rsidR="001F439C" w:rsidRPr="00B1637A" w:rsidRDefault="001F439C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7A">
              <w:rPr>
                <w:rFonts w:ascii="Times New Roman" w:hAnsi="Times New Roman"/>
                <w:sz w:val="16"/>
                <w:szCs w:val="16"/>
              </w:rPr>
              <w:t>(фамилия, имя, отчество кандидата, занявшего первое место в рейтинге)</w:t>
            </w:r>
          </w:p>
          <w:p w:rsidR="001F439C" w:rsidRPr="00B1637A" w:rsidRDefault="001F439C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439C" w:rsidRPr="00B1637A" w:rsidTr="009F38CD">
        <w:tc>
          <w:tcPr>
            <w:tcW w:w="4077" w:type="dxa"/>
          </w:tcPr>
          <w:p w:rsidR="001F439C" w:rsidRPr="00B1637A" w:rsidRDefault="008612BE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  <w:r w:rsidR="001F439C" w:rsidRPr="00B1637A">
              <w:rPr>
                <w:rFonts w:ascii="Times New Roman" w:hAnsi="Times New Roman"/>
                <w:sz w:val="28"/>
                <w:szCs w:val="28"/>
              </w:rPr>
              <w:t xml:space="preserve"> члена конкурсной комиссии</w:t>
            </w:r>
          </w:p>
        </w:tc>
        <w:tc>
          <w:tcPr>
            <w:tcW w:w="5494" w:type="dxa"/>
            <w:gridSpan w:val="3"/>
            <w:vAlign w:val="center"/>
          </w:tcPr>
          <w:p w:rsidR="001F439C" w:rsidRPr="00B1637A" w:rsidRDefault="001F439C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37A">
              <w:rPr>
                <w:rFonts w:ascii="Times New Roman" w:hAnsi="Times New Roman"/>
                <w:sz w:val="28"/>
                <w:szCs w:val="28"/>
              </w:rPr>
              <w:t>Голосование</w:t>
            </w:r>
          </w:p>
        </w:tc>
      </w:tr>
      <w:tr w:rsidR="001F439C" w:rsidRPr="00B1637A" w:rsidTr="009F38CD">
        <w:tc>
          <w:tcPr>
            <w:tcW w:w="4077" w:type="dxa"/>
          </w:tcPr>
          <w:p w:rsidR="001F439C" w:rsidRPr="00B1637A" w:rsidRDefault="001F439C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F439C" w:rsidRPr="00B1637A" w:rsidRDefault="001F439C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37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1842" w:type="dxa"/>
          </w:tcPr>
          <w:p w:rsidR="001F439C" w:rsidRPr="00B1637A" w:rsidRDefault="001F439C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37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2092" w:type="dxa"/>
          </w:tcPr>
          <w:p w:rsidR="001F439C" w:rsidRPr="00B1637A" w:rsidRDefault="001F439C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37A">
              <w:rPr>
                <w:rFonts w:ascii="Times New Roman" w:hAnsi="Times New Roman"/>
                <w:sz w:val="28"/>
                <w:szCs w:val="28"/>
              </w:rPr>
              <w:t>«воздержался»</w:t>
            </w:r>
          </w:p>
        </w:tc>
      </w:tr>
      <w:tr w:rsidR="001F439C" w:rsidRPr="00B1637A" w:rsidTr="009F38CD">
        <w:tc>
          <w:tcPr>
            <w:tcW w:w="4077" w:type="dxa"/>
          </w:tcPr>
          <w:p w:rsidR="001F439C" w:rsidRPr="00B1637A" w:rsidRDefault="001F439C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F439C" w:rsidRPr="00B1637A" w:rsidRDefault="001F439C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F439C" w:rsidRPr="00B1637A" w:rsidRDefault="001F439C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F439C" w:rsidRPr="00B1637A" w:rsidRDefault="001F439C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39C" w:rsidRPr="00B1637A" w:rsidTr="009F38CD">
        <w:tc>
          <w:tcPr>
            <w:tcW w:w="4077" w:type="dxa"/>
          </w:tcPr>
          <w:p w:rsidR="001F439C" w:rsidRPr="00B1637A" w:rsidRDefault="001F439C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F439C" w:rsidRPr="00B1637A" w:rsidRDefault="001F439C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F439C" w:rsidRPr="00B1637A" w:rsidRDefault="001F439C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F439C" w:rsidRPr="00B1637A" w:rsidRDefault="001F439C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39C" w:rsidRPr="00B1637A" w:rsidTr="009F38CD">
        <w:tc>
          <w:tcPr>
            <w:tcW w:w="4077" w:type="dxa"/>
          </w:tcPr>
          <w:p w:rsidR="001F439C" w:rsidRPr="00B1637A" w:rsidRDefault="001F439C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F439C" w:rsidRPr="00B1637A" w:rsidRDefault="001F439C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F439C" w:rsidRPr="00B1637A" w:rsidRDefault="001F439C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F439C" w:rsidRPr="00B1637A" w:rsidRDefault="001F439C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39C" w:rsidRPr="00B1637A" w:rsidTr="009F38CD">
        <w:tc>
          <w:tcPr>
            <w:tcW w:w="4077" w:type="dxa"/>
          </w:tcPr>
          <w:p w:rsidR="001F439C" w:rsidRPr="00B1637A" w:rsidRDefault="001F439C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37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1F439C" w:rsidRPr="00B1637A" w:rsidRDefault="001F439C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F439C" w:rsidRPr="00B1637A" w:rsidRDefault="001F439C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F439C" w:rsidRPr="00B1637A" w:rsidRDefault="001F439C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439C" w:rsidRDefault="001F439C" w:rsidP="003C76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439C" w:rsidRPr="00900D75" w:rsidRDefault="001F439C" w:rsidP="003C76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1560"/>
        <w:gridCol w:w="1842"/>
        <w:gridCol w:w="2092"/>
      </w:tblGrid>
      <w:tr w:rsidR="001F439C" w:rsidRPr="00B1637A" w:rsidTr="009F38CD">
        <w:tc>
          <w:tcPr>
            <w:tcW w:w="9571" w:type="dxa"/>
            <w:gridSpan w:val="4"/>
          </w:tcPr>
          <w:p w:rsidR="001F439C" w:rsidRPr="00B1637A" w:rsidRDefault="001F439C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37A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</w:t>
            </w:r>
          </w:p>
          <w:p w:rsidR="001F439C" w:rsidRPr="00B1637A" w:rsidRDefault="001F439C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7A">
              <w:rPr>
                <w:rFonts w:ascii="Times New Roman" w:hAnsi="Times New Roman"/>
                <w:sz w:val="16"/>
                <w:szCs w:val="16"/>
              </w:rPr>
              <w:t>(фамилия, имя, отчество кандидата, занявшего второе место в рейтинге)</w:t>
            </w:r>
          </w:p>
          <w:p w:rsidR="001F439C" w:rsidRPr="00B1637A" w:rsidRDefault="001F439C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439C" w:rsidRPr="00B1637A" w:rsidTr="009F38CD">
        <w:tc>
          <w:tcPr>
            <w:tcW w:w="4077" w:type="dxa"/>
          </w:tcPr>
          <w:p w:rsidR="001F439C" w:rsidRPr="00B1637A" w:rsidRDefault="008612BE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  <w:r w:rsidR="001F439C" w:rsidRPr="00B1637A">
              <w:rPr>
                <w:rFonts w:ascii="Times New Roman" w:hAnsi="Times New Roman"/>
                <w:sz w:val="28"/>
                <w:szCs w:val="28"/>
              </w:rPr>
              <w:t xml:space="preserve"> члена конкурсной комиссии</w:t>
            </w:r>
          </w:p>
        </w:tc>
        <w:tc>
          <w:tcPr>
            <w:tcW w:w="5494" w:type="dxa"/>
            <w:gridSpan w:val="3"/>
            <w:vAlign w:val="center"/>
          </w:tcPr>
          <w:p w:rsidR="001F439C" w:rsidRPr="00B1637A" w:rsidRDefault="001F439C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37A">
              <w:rPr>
                <w:rFonts w:ascii="Times New Roman" w:hAnsi="Times New Roman"/>
                <w:sz w:val="28"/>
                <w:szCs w:val="28"/>
              </w:rPr>
              <w:t>Голосование</w:t>
            </w:r>
          </w:p>
        </w:tc>
      </w:tr>
      <w:tr w:rsidR="001F439C" w:rsidRPr="00B1637A" w:rsidTr="009F38CD">
        <w:tc>
          <w:tcPr>
            <w:tcW w:w="4077" w:type="dxa"/>
          </w:tcPr>
          <w:p w:rsidR="001F439C" w:rsidRPr="00B1637A" w:rsidRDefault="001F439C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F439C" w:rsidRPr="00B1637A" w:rsidRDefault="001F439C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37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1842" w:type="dxa"/>
          </w:tcPr>
          <w:p w:rsidR="001F439C" w:rsidRPr="00B1637A" w:rsidRDefault="001F439C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37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2092" w:type="dxa"/>
          </w:tcPr>
          <w:p w:rsidR="001F439C" w:rsidRPr="00B1637A" w:rsidRDefault="001F439C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37A">
              <w:rPr>
                <w:rFonts w:ascii="Times New Roman" w:hAnsi="Times New Roman"/>
                <w:sz w:val="28"/>
                <w:szCs w:val="28"/>
              </w:rPr>
              <w:t>«воздержался»</w:t>
            </w:r>
          </w:p>
        </w:tc>
      </w:tr>
      <w:tr w:rsidR="001F439C" w:rsidRPr="00B1637A" w:rsidTr="009F38CD">
        <w:tc>
          <w:tcPr>
            <w:tcW w:w="4077" w:type="dxa"/>
          </w:tcPr>
          <w:p w:rsidR="001F439C" w:rsidRPr="00B1637A" w:rsidRDefault="001F439C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F439C" w:rsidRPr="00B1637A" w:rsidRDefault="001F439C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F439C" w:rsidRPr="00B1637A" w:rsidRDefault="001F439C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F439C" w:rsidRPr="00B1637A" w:rsidRDefault="001F439C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39C" w:rsidRPr="00B1637A" w:rsidTr="009F38CD">
        <w:tc>
          <w:tcPr>
            <w:tcW w:w="4077" w:type="dxa"/>
          </w:tcPr>
          <w:p w:rsidR="001F439C" w:rsidRPr="00B1637A" w:rsidRDefault="001F439C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F439C" w:rsidRPr="00B1637A" w:rsidRDefault="001F439C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F439C" w:rsidRPr="00B1637A" w:rsidRDefault="001F439C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F439C" w:rsidRPr="00B1637A" w:rsidRDefault="001F439C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39C" w:rsidRPr="00B1637A" w:rsidTr="009F38CD">
        <w:tc>
          <w:tcPr>
            <w:tcW w:w="4077" w:type="dxa"/>
          </w:tcPr>
          <w:p w:rsidR="001F439C" w:rsidRPr="00B1637A" w:rsidRDefault="001F439C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F439C" w:rsidRPr="00B1637A" w:rsidRDefault="001F439C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F439C" w:rsidRPr="00B1637A" w:rsidRDefault="001F439C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F439C" w:rsidRPr="00B1637A" w:rsidRDefault="001F439C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39C" w:rsidRPr="00B1637A" w:rsidTr="009F38CD">
        <w:tc>
          <w:tcPr>
            <w:tcW w:w="4077" w:type="dxa"/>
          </w:tcPr>
          <w:p w:rsidR="001F439C" w:rsidRPr="00B1637A" w:rsidRDefault="001F439C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37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1F439C" w:rsidRPr="00B1637A" w:rsidRDefault="001F439C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F439C" w:rsidRPr="00B1637A" w:rsidRDefault="001F439C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F439C" w:rsidRPr="00B1637A" w:rsidRDefault="001F439C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439C" w:rsidRPr="00900D75" w:rsidRDefault="001F439C" w:rsidP="003C76AD">
      <w:pPr>
        <w:spacing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1560"/>
        <w:gridCol w:w="1842"/>
        <w:gridCol w:w="2092"/>
      </w:tblGrid>
      <w:tr w:rsidR="001F439C" w:rsidRPr="00B1637A" w:rsidTr="009F38CD">
        <w:tc>
          <w:tcPr>
            <w:tcW w:w="9571" w:type="dxa"/>
            <w:gridSpan w:val="4"/>
          </w:tcPr>
          <w:p w:rsidR="001F439C" w:rsidRPr="00B1637A" w:rsidRDefault="001F439C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37A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</w:t>
            </w:r>
          </w:p>
          <w:p w:rsidR="001F439C" w:rsidRPr="00B1637A" w:rsidRDefault="001F439C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7A">
              <w:rPr>
                <w:rFonts w:ascii="Times New Roman" w:hAnsi="Times New Roman"/>
                <w:sz w:val="16"/>
                <w:szCs w:val="16"/>
              </w:rPr>
              <w:t>(фамилия, имя, отчество кандидата, занявшего третье место в рейтинге)</w:t>
            </w:r>
          </w:p>
          <w:p w:rsidR="001F439C" w:rsidRPr="00B1637A" w:rsidRDefault="001F439C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439C" w:rsidRPr="00B1637A" w:rsidTr="009F38CD">
        <w:tc>
          <w:tcPr>
            <w:tcW w:w="4077" w:type="dxa"/>
          </w:tcPr>
          <w:p w:rsidR="001F439C" w:rsidRPr="00B1637A" w:rsidRDefault="008612BE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  <w:r w:rsidR="001F439C" w:rsidRPr="00B1637A">
              <w:rPr>
                <w:rFonts w:ascii="Times New Roman" w:hAnsi="Times New Roman"/>
                <w:sz w:val="28"/>
                <w:szCs w:val="28"/>
              </w:rPr>
              <w:t xml:space="preserve"> члена конкурсной комиссии</w:t>
            </w:r>
          </w:p>
        </w:tc>
        <w:tc>
          <w:tcPr>
            <w:tcW w:w="5494" w:type="dxa"/>
            <w:gridSpan w:val="3"/>
            <w:vAlign w:val="center"/>
          </w:tcPr>
          <w:p w:rsidR="001F439C" w:rsidRPr="00B1637A" w:rsidRDefault="001F439C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37A">
              <w:rPr>
                <w:rFonts w:ascii="Times New Roman" w:hAnsi="Times New Roman"/>
                <w:sz w:val="28"/>
                <w:szCs w:val="28"/>
              </w:rPr>
              <w:t>Голосование</w:t>
            </w:r>
          </w:p>
        </w:tc>
      </w:tr>
      <w:tr w:rsidR="001F439C" w:rsidRPr="00B1637A" w:rsidTr="009F38CD">
        <w:tc>
          <w:tcPr>
            <w:tcW w:w="4077" w:type="dxa"/>
          </w:tcPr>
          <w:p w:rsidR="001F439C" w:rsidRPr="00B1637A" w:rsidRDefault="001F439C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F439C" w:rsidRPr="00B1637A" w:rsidRDefault="001F439C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37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1842" w:type="dxa"/>
          </w:tcPr>
          <w:p w:rsidR="001F439C" w:rsidRPr="00B1637A" w:rsidRDefault="001F439C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37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2092" w:type="dxa"/>
          </w:tcPr>
          <w:p w:rsidR="001F439C" w:rsidRPr="00B1637A" w:rsidRDefault="001F439C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37A">
              <w:rPr>
                <w:rFonts w:ascii="Times New Roman" w:hAnsi="Times New Roman"/>
                <w:sz w:val="28"/>
                <w:szCs w:val="28"/>
              </w:rPr>
              <w:t>«воздержался»</w:t>
            </w:r>
          </w:p>
        </w:tc>
      </w:tr>
      <w:tr w:rsidR="001F439C" w:rsidRPr="00B1637A" w:rsidTr="009F38CD">
        <w:tc>
          <w:tcPr>
            <w:tcW w:w="4077" w:type="dxa"/>
          </w:tcPr>
          <w:p w:rsidR="001F439C" w:rsidRPr="00B1637A" w:rsidRDefault="001F439C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F439C" w:rsidRPr="00B1637A" w:rsidRDefault="001F439C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F439C" w:rsidRPr="00B1637A" w:rsidRDefault="001F439C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F439C" w:rsidRPr="00B1637A" w:rsidRDefault="001F439C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39C" w:rsidRPr="00B1637A" w:rsidTr="009F38CD">
        <w:tc>
          <w:tcPr>
            <w:tcW w:w="4077" w:type="dxa"/>
          </w:tcPr>
          <w:p w:rsidR="001F439C" w:rsidRPr="00B1637A" w:rsidRDefault="001F439C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F439C" w:rsidRPr="00B1637A" w:rsidRDefault="001F439C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F439C" w:rsidRPr="00B1637A" w:rsidRDefault="001F439C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F439C" w:rsidRPr="00B1637A" w:rsidRDefault="001F439C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39C" w:rsidRPr="00B1637A" w:rsidTr="009F38CD">
        <w:tc>
          <w:tcPr>
            <w:tcW w:w="4077" w:type="dxa"/>
          </w:tcPr>
          <w:p w:rsidR="001F439C" w:rsidRPr="00B1637A" w:rsidRDefault="001F439C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F439C" w:rsidRPr="00B1637A" w:rsidRDefault="001F439C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F439C" w:rsidRPr="00B1637A" w:rsidRDefault="001F439C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F439C" w:rsidRPr="00B1637A" w:rsidRDefault="001F439C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39C" w:rsidRPr="00B1637A" w:rsidTr="009F38CD">
        <w:tc>
          <w:tcPr>
            <w:tcW w:w="4077" w:type="dxa"/>
          </w:tcPr>
          <w:p w:rsidR="001F439C" w:rsidRPr="00B1637A" w:rsidRDefault="001F439C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37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1F439C" w:rsidRPr="00B1637A" w:rsidRDefault="001F439C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F439C" w:rsidRPr="00B1637A" w:rsidRDefault="001F439C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F439C" w:rsidRPr="00B1637A" w:rsidRDefault="001F439C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439C" w:rsidRDefault="001F439C" w:rsidP="003C76AD">
      <w:pPr>
        <w:spacing w:after="0"/>
        <w:rPr>
          <w:rFonts w:ascii="Times New Roman" w:hAnsi="Times New Roman"/>
          <w:sz w:val="28"/>
          <w:szCs w:val="28"/>
        </w:rPr>
      </w:pPr>
    </w:p>
    <w:p w:rsidR="001F439C" w:rsidRDefault="001F439C" w:rsidP="003C76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Комментарии к результатам  голосования (при  необходимости)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1F439C" w:rsidRPr="00B1637A" w:rsidTr="009F38CD">
        <w:tc>
          <w:tcPr>
            <w:tcW w:w="9571" w:type="dxa"/>
          </w:tcPr>
          <w:p w:rsidR="001F439C" w:rsidRPr="00B1637A" w:rsidRDefault="001F439C" w:rsidP="009F3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39C" w:rsidRPr="00B1637A" w:rsidTr="009F38CD">
        <w:tc>
          <w:tcPr>
            <w:tcW w:w="9571" w:type="dxa"/>
          </w:tcPr>
          <w:p w:rsidR="001F439C" w:rsidRPr="00B1637A" w:rsidRDefault="001F439C" w:rsidP="009F3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439C" w:rsidRDefault="001F439C" w:rsidP="003C7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39C" w:rsidRDefault="001F439C" w:rsidP="003C7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39C" w:rsidRDefault="001F439C" w:rsidP="00471F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5. По результатам голосования конкурсная комиссия определяет следующего кандидата (кандидатов) для включения в кадровый резерв государственного органа</w:t>
      </w:r>
    </w:p>
    <w:p w:rsidR="001F439C" w:rsidRDefault="001F439C" w:rsidP="00471F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1F439C" w:rsidRPr="00B1637A" w:rsidTr="009F38CD">
        <w:tc>
          <w:tcPr>
            <w:tcW w:w="4785" w:type="dxa"/>
            <w:vAlign w:val="center"/>
          </w:tcPr>
          <w:p w:rsidR="001F439C" w:rsidRPr="00B1637A" w:rsidRDefault="001F439C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37A">
              <w:rPr>
                <w:rFonts w:ascii="Times New Roman" w:hAnsi="Times New Roman"/>
                <w:sz w:val="28"/>
                <w:szCs w:val="28"/>
              </w:rPr>
              <w:t>Фамилия, имя, отчество кандидата, признанного победителем</w:t>
            </w:r>
          </w:p>
        </w:tc>
        <w:tc>
          <w:tcPr>
            <w:tcW w:w="4786" w:type="dxa"/>
            <w:vAlign w:val="center"/>
          </w:tcPr>
          <w:p w:rsidR="001F439C" w:rsidRPr="00B1637A" w:rsidRDefault="001F439C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637A">
              <w:rPr>
                <w:rFonts w:ascii="Times New Roman" w:hAnsi="Times New Roman"/>
                <w:sz w:val="28"/>
                <w:szCs w:val="28"/>
              </w:rPr>
              <w:t xml:space="preserve">Группа должностей государственной гражданской службы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города Снежное</w:t>
            </w:r>
          </w:p>
        </w:tc>
      </w:tr>
      <w:tr w:rsidR="001F439C" w:rsidRPr="00B1637A" w:rsidTr="009F38CD">
        <w:tc>
          <w:tcPr>
            <w:tcW w:w="4785" w:type="dxa"/>
          </w:tcPr>
          <w:p w:rsidR="001F439C" w:rsidRPr="00B1637A" w:rsidRDefault="001F439C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F439C" w:rsidRPr="00B1637A" w:rsidRDefault="001F439C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439C" w:rsidRDefault="001F439C" w:rsidP="003C7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39C" w:rsidRDefault="001F439C" w:rsidP="003C76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заседании конкурсной комиссии не участвовали следующие члены комиссии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1F439C" w:rsidRPr="00B1637A" w:rsidTr="009F38CD">
        <w:tc>
          <w:tcPr>
            <w:tcW w:w="9571" w:type="dxa"/>
          </w:tcPr>
          <w:p w:rsidR="001F439C" w:rsidRPr="00B1637A" w:rsidRDefault="001F439C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39C" w:rsidRPr="00B1637A" w:rsidTr="009F38CD">
        <w:tc>
          <w:tcPr>
            <w:tcW w:w="9571" w:type="dxa"/>
          </w:tcPr>
          <w:p w:rsidR="001F439C" w:rsidRPr="00B1637A" w:rsidRDefault="001F439C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7A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1F439C" w:rsidRPr="00B1637A" w:rsidRDefault="001F439C" w:rsidP="009F38C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F439C" w:rsidRDefault="001F439C" w:rsidP="003C7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39C" w:rsidRDefault="001F439C" w:rsidP="003C7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F439C" w:rsidRDefault="001F439C" w:rsidP="003C7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конкурсной комиссии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</w:t>
      </w:r>
    </w:p>
    <w:p w:rsidR="001F439C" w:rsidRPr="00184B28" w:rsidRDefault="001F439C" w:rsidP="003C76A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(фамилия, имя, отчество)</w:t>
      </w:r>
    </w:p>
    <w:p w:rsidR="001F439C" w:rsidRPr="00D7491C" w:rsidRDefault="001F439C" w:rsidP="003C76A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F439C" w:rsidRDefault="001F439C" w:rsidP="003C7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1F439C" w:rsidRDefault="001F439C" w:rsidP="003C7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конкурсной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</w:t>
      </w:r>
    </w:p>
    <w:p w:rsidR="001F439C" w:rsidRDefault="001F439C" w:rsidP="003C76A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(фамилия, имя, отчество</w:t>
      </w:r>
      <w:r w:rsidR="008612BE">
        <w:rPr>
          <w:rFonts w:ascii="Times New Roman" w:hAnsi="Times New Roman"/>
          <w:sz w:val="16"/>
          <w:szCs w:val="16"/>
        </w:rPr>
        <w:t>)</w:t>
      </w:r>
    </w:p>
    <w:p w:rsidR="001F439C" w:rsidRPr="00D7491C" w:rsidRDefault="001F439C" w:rsidP="003C76A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F439C" w:rsidRDefault="001F439C" w:rsidP="003C7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</w:t>
      </w:r>
    </w:p>
    <w:p w:rsidR="001F439C" w:rsidRPr="00184B28" w:rsidRDefault="001F439C" w:rsidP="003C76A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(фамилия, имя, отчество</w:t>
      </w:r>
      <w:r w:rsidR="008612BE">
        <w:rPr>
          <w:rFonts w:ascii="Times New Roman" w:hAnsi="Times New Roman"/>
          <w:sz w:val="16"/>
          <w:szCs w:val="16"/>
        </w:rPr>
        <w:t>)</w:t>
      </w:r>
    </w:p>
    <w:p w:rsidR="001F439C" w:rsidRDefault="001F439C" w:rsidP="003C7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</w:p>
    <w:p w:rsidR="001F439C" w:rsidRDefault="001F439C" w:rsidP="003C7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конкурсной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</w:t>
      </w:r>
    </w:p>
    <w:p w:rsidR="001F439C" w:rsidRPr="00184B28" w:rsidRDefault="001F439C" w:rsidP="003C76A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(фамилия, имя, отчество</w:t>
      </w:r>
      <w:r w:rsidR="008612BE">
        <w:rPr>
          <w:rFonts w:ascii="Times New Roman" w:hAnsi="Times New Roman"/>
          <w:sz w:val="16"/>
          <w:szCs w:val="16"/>
        </w:rPr>
        <w:t>)</w:t>
      </w:r>
    </w:p>
    <w:p w:rsidR="001F439C" w:rsidRPr="00D7491C" w:rsidRDefault="001F439C" w:rsidP="003C76A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F439C" w:rsidRDefault="001F439C" w:rsidP="003C7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члены комиссии</w:t>
      </w:r>
      <w:r>
        <w:rPr>
          <w:rFonts w:ascii="Times New Roman" w:hAnsi="Times New Roman"/>
          <w:sz w:val="28"/>
          <w:szCs w:val="28"/>
        </w:rPr>
        <w:tab/>
        <w:t>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</w:t>
      </w:r>
    </w:p>
    <w:p w:rsidR="001F439C" w:rsidRPr="00184B28" w:rsidRDefault="001F439C" w:rsidP="003C76A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(фамилия, имя, отчество</w:t>
      </w:r>
      <w:r w:rsidR="008612BE">
        <w:rPr>
          <w:rFonts w:ascii="Times New Roman" w:hAnsi="Times New Roman"/>
          <w:sz w:val="16"/>
          <w:szCs w:val="16"/>
        </w:rPr>
        <w:t>)</w:t>
      </w:r>
    </w:p>
    <w:p w:rsidR="001F439C" w:rsidRPr="00D7491C" w:rsidRDefault="001F439C" w:rsidP="003C76A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F439C" w:rsidRDefault="001F439C" w:rsidP="003C7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</w:t>
      </w:r>
    </w:p>
    <w:p w:rsidR="001F439C" w:rsidRPr="00184B28" w:rsidRDefault="001F439C" w:rsidP="003C76A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(фамилия, имя, отчество</w:t>
      </w:r>
      <w:r w:rsidR="008612BE">
        <w:rPr>
          <w:rFonts w:ascii="Times New Roman" w:hAnsi="Times New Roman"/>
          <w:sz w:val="16"/>
          <w:szCs w:val="16"/>
        </w:rPr>
        <w:t>)</w:t>
      </w:r>
    </w:p>
    <w:p w:rsidR="001F439C" w:rsidRPr="00D7491C" w:rsidRDefault="001F439C" w:rsidP="003C76A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F439C" w:rsidRDefault="001F439C" w:rsidP="003C7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</w:t>
      </w:r>
    </w:p>
    <w:p w:rsidR="001F439C" w:rsidRPr="00184B28" w:rsidRDefault="001F439C" w:rsidP="003C76A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(фамилия, имя, отчество</w:t>
      </w:r>
      <w:r w:rsidR="008612BE">
        <w:rPr>
          <w:rFonts w:ascii="Times New Roman" w:hAnsi="Times New Roman"/>
          <w:sz w:val="16"/>
          <w:szCs w:val="16"/>
        </w:rPr>
        <w:t>)</w:t>
      </w:r>
    </w:p>
    <w:p w:rsidR="001F439C" w:rsidRDefault="001F439C" w:rsidP="003C7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Независимые эксперты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</w:t>
      </w:r>
    </w:p>
    <w:p w:rsidR="001F439C" w:rsidRPr="00184B28" w:rsidRDefault="001F439C" w:rsidP="003C76A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(фамилия, имя, отчество</w:t>
      </w:r>
      <w:r w:rsidR="008612BE">
        <w:rPr>
          <w:rFonts w:ascii="Times New Roman" w:hAnsi="Times New Roman"/>
          <w:sz w:val="16"/>
          <w:szCs w:val="16"/>
        </w:rPr>
        <w:t>)</w:t>
      </w:r>
    </w:p>
    <w:p w:rsidR="001F439C" w:rsidRPr="00D7491C" w:rsidRDefault="001F439C" w:rsidP="003C76A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F439C" w:rsidRDefault="001F439C" w:rsidP="003C7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</w:t>
      </w:r>
    </w:p>
    <w:p w:rsidR="001F439C" w:rsidRPr="00184B28" w:rsidRDefault="001F439C" w:rsidP="003C76A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(фамилия, имя, отчество</w:t>
      </w:r>
      <w:r w:rsidR="008612BE">
        <w:rPr>
          <w:rFonts w:ascii="Times New Roman" w:hAnsi="Times New Roman"/>
          <w:sz w:val="16"/>
          <w:szCs w:val="16"/>
        </w:rPr>
        <w:t>)</w:t>
      </w:r>
    </w:p>
    <w:p w:rsidR="001F439C" w:rsidRPr="00D7491C" w:rsidRDefault="001F439C" w:rsidP="003C76A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F439C" w:rsidRDefault="001F439C" w:rsidP="003C7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</w:t>
      </w:r>
    </w:p>
    <w:p w:rsidR="001F439C" w:rsidRPr="00184B28" w:rsidRDefault="001F439C" w:rsidP="003C76A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(фамилия, имя, отчество</w:t>
      </w:r>
      <w:r w:rsidR="008612BE">
        <w:rPr>
          <w:rFonts w:ascii="Times New Roman" w:hAnsi="Times New Roman"/>
          <w:sz w:val="16"/>
          <w:szCs w:val="16"/>
        </w:rPr>
        <w:t>)</w:t>
      </w:r>
    </w:p>
    <w:p w:rsidR="001F439C" w:rsidRDefault="001F439C" w:rsidP="008648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439C" w:rsidRDefault="001F439C" w:rsidP="008648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439C" w:rsidRDefault="001F439C" w:rsidP="008648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439C" w:rsidRDefault="001F439C" w:rsidP="008648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1F439C" w:rsidSect="00D80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EB8" w:rsidRDefault="00C27EB8" w:rsidP="00D809EB">
      <w:pPr>
        <w:spacing w:after="0" w:line="240" w:lineRule="auto"/>
      </w:pPr>
      <w:r>
        <w:separator/>
      </w:r>
    </w:p>
  </w:endnote>
  <w:endnote w:type="continuationSeparator" w:id="1">
    <w:p w:rsidR="00C27EB8" w:rsidRDefault="00C27EB8" w:rsidP="00D8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9C" w:rsidRDefault="001F439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9C" w:rsidRDefault="001F439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9C" w:rsidRDefault="001F43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EB8" w:rsidRDefault="00C27EB8" w:rsidP="00D809EB">
      <w:pPr>
        <w:spacing w:after="0" w:line="240" w:lineRule="auto"/>
      </w:pPr>
      <w:r>
        <w:separator/>
      </w:r>
    </w:p>
  </w:footnote>
  <w:footnote w:type="continuationSeparator" w:id="1">
    <w:p w:rsidR="00C27EB8" w:rsidRDefault="00C27EB8" w:rsidP="00D80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9C" w:rsidRDefault="001F439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9C" w:rsidRDefault="008F5F9F">
    <w:pPr>
      <w:pStyle w:val="a4"/>
      <w:jc w:val="center"/>
    </w:pPr>
    <w:fldSimple w:instr=" PAGE   \* MERGEFORMAT ">
      <w:r w:rsidR="00172402">
        <w:rPr>
          <w:noProof/>
        </w:rPr>
        <w:t>2</w:t>
      </w:r>
    </w:fldSimple>
  </w:p>
  <w:p w:rsidR="001F439C" w:rsidRPr="0007559C" w:rsidRDefault="001F439C" w:rsidP="00D809EB">
    <w:pPr>
      <w:pStyle w:val="a4"/>
      <w:jc w:val="right"/>
      <w:rPr>
        <w:b/>
      </w:rPr>
    </w:pPr>
    <w:r w:rsidRPr="000276A9">
      <w:rPr>
        <w:rFonts w:ascii="Times New Roman" w:hAnsi="Times New Roman"/>
        <w:sz w:val="24"/>
        <w:szCs w:val="24"/>
      </w:rPr>
      <w:t>Продолжение приложения</w:t>
    </w:r>
    <w:r>
      <w:rPr>
        <w:rFonts w:ascii="Times New Roman" w:hAnsi="Times New Roman"/>
        <w:sz w:val="24"/>
        <w:szCs w:val="24"/>
      </w:rPr>
      <w:t xml:space="preserve"> 6</w:t>
    </w:r>
  </w:p>
  <w:p w:rsidR="001F439C" w:rsidRDefault="001F439C">
    <w:pPr>
      <w:pStyle w:val="a4"/>
      <w:jc w:val="center"/>
    </w:pPr>
  </w:p>
  <w:p w:rsidR="001F439C" w:rsidRDefault="001F439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9C" w:rsidRDefault="001F439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66EB9"/>
    <w:multiLevelType w:val="hybridMultilevel"/>
    <w:tmpl w:val="FE48BB78"/>
    <w:lvl w:ilvl="0" w:tplc="B48611C4">
      <w:start w:val="1"/>
      <w:numFmt w:val="upperRoman"/>
      <w:lvlText w:val="%1."/>
      <w:lvlJc w:val="left"/>
      <w:pPr>
        <w:ind w:left="72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652"/>
    <w:rsid w:val="00022025"/>
    <w:rsid w:val="000276A9"/>
    <w:rsid w:val="00074AC8"/>
    <w:rsid w:val="0007559C"/>
    <w:rsid w:val="00090E78"/>
    <w:rsid w:val="000A0932"/>
    <w:rsid w:val="000E5B91"/>
    <w:rsid w:val="00106625"/>
    <w:rsid w:val="00141652"/>
    <w:rsid w:val="00162A31"/>
    <w:rsid w:val="00172402"/>
    <w:rsid w:val="00174CD0"/>
    <w:rsid w:val="00184B28"/>
    <w:rsid w:val="00193C1A"/>
    <w:rsid w:val="001A3B25"/>
    <w:rsid w:val="001F439C"/>
    <w:rsid w:val="00221F1E"/>
    <w:rsid w:val="002621A9"/>
    <w:rsid w:val="002B448A"/>
    <w:rsid w:val="003474EE"/>
    <w:rsid w:val="00380563"/>
    <w:rsid w:val="003C76AD"/>
    <w:rsid w:val="004063D9"/>
    <w:rsid w:val="00471F36"/>
    <w:rsid w:val="004B565D"/>
    <w:rsid w:val="00535F30"/>
    <w:rsid w:val="005C2BC9"/>
    <w:rsid w:val="00637DEC"/>
    <w:rsid w:val="006A2FB8"/>
    <w:rsid w:val="006A6608"/>
    <w:rsid w:val="006A6A12"/>
    <w:rsid w:val="006B2D83"/>
    <w:rsid w:val="006D64EB"/>
    <w:rsid w:val="0071160E"/>
    <w:rsid w:val="0075099C"/>
    <w:rsid w:val="00782F9F"/>
    <w:rsid w:val="007855A9"/>
    <w:rsid w:val="007F73BD"/>
    <w:rsid w:val="00813FBE"/>
    <w:rsid w:val="008612BE"/>
    <w:rsid w:val="00863448"/>
    <w:rsid w:val="00864812"/>
    <w:rsid w:val="008748C3"/>
    <w:rsid w:val="008C299E"/>
    <w:rsid w:val="008F5F9F"/>
    <w:rsid w:val="00900D75"/>
    <w:rsid w:val="0090210A"/>
    <w:rsid w:val="00936021"/>
    <w:rsid w:val="009A5D6C"/>
    <w:rsid w:val="009F38CD"/>
    <w:rsid w:val="00A018FB"/>
    <w:rsid w:val="00A20387"/>
    <w:rsid w:val="00A21E24"/>
    <w:rsid w:val="00A321B5"/>
    <w:rsid w:val="00AC3637"/>
    <w:rsid w:val="00B1637A"/>
    <w:rsid w:val="00B23AEE"/>
    <w:rsid w:val="00B949FE"/>
    <w:rsid w:val="00BA5F2A"/>
    <w:rsid w:val="00BE5F2B"/>
    <w:rsid w:val="00C11789"/>
    <w:rsid w:val="00C27EB8"/>
    <w:rsid w:val="00C53DE2"/>
    <w:rsid w:val="00C578AF"/>
    <w:rsid w:val="00CB6C76"/>
    <w:rsid w:val="00CE6507"/>
    <w:rsid w:val="00D12C32"/>
    <w:rsid w:val="00D2483B"/>
    <w:rsid w:val="00D442A8"/>
    <w:rsid w:val="00D7491C"/>
    <w:rsid w:val="00D809EB"/>
    <w:rsid w:val="00DA1FFE"/>
    <w:rsid w:val="00DA721D"/>
    <w:rsid w:val="00DB5E29"/>
    <w:rsid w:val="00DE6147"/>
    <w:rsid w:val="00E619FF"/>
    <w:rsid w:val="00F02E9C"/>
    <w:rsid w:val="00F40E0B"/>
    <w:rsid w:val="00F86D25"/>
    <w:rsid w:val="00FA3197"/>
    <w:rsid w:val="00FB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721D"/>
    <w:pPr>
      <w:ind w:left="720"/>
      <w:contextualSpacing/>
    </w:pPr>
  </w:style>
  <w:style w:type="paragraph" w:styleId="a4">
    <w:name w:val="header"/>
    <w:basedOn w:val="a"/>
    <w:link w:val="a5"/>
    <w:uiPriority w:val="99"/>
    <w:rsid w:val="00D8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809EB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8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809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0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499</Words>
  <Characters>2850</Characters>
  <DocSecurity>0</DocSecurity>
  <Lines>23</Lines>
  <Paragraphs>6</Paragraphs>
  <ScaleCrop>false</ScaleCrop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2021-02-08T14:01:00Z</cp:lastPrinted>
  <dcterms:created xsi:type="dcterms:W3CDTF">2021-02-08T09:08:00Z</dcterms:created>
  <dcterms:modified xsi:type="dcterms:W3CDTF">2021-03-09T12:55:00Z</dcterms:modified>
</cp:coreProperties>
</file>