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B950D" w14:textId="77777777" w:rsidR="004005E8" w:rsidRPr="00BA3B56" w:rsidRDefault="004005E8" w:rsidP="00D81BD2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 xml:space="preserve">Приложение 4 к Регламенту </w:t>
      </w:r>
      <w:r w:rsidRPr="00BA3B56">
        <w:rPr>
          <w:rFonts w:ascii="Arial" w:hAnsi="Arial" w:cs="Arial"/>
          <w:sz w:val="28"/>
          <w:szCs w:val="28"/>
        </w:rPr>
        <w:br/>
      </w:r>
      <w:proofErr w:type="spellStart"/>
      <w:r w:rsidRPr="00BA3B56">
        <w:rPr>
          <w:rFonts w:ascii="Arial" w:hAnsi="Arial" w:cs="Arial"/>
          <w:sz w:val="28"/>
          <w:szCs w:val="28"/>
        </w:rPr>
        <w:t>Ясиноватского</w:t>
      </w:r>
      <w:proofErr w:type="spellEnd"/>
      <w:r w:rsidRPr="00BA3B56">
        <w:rPr>
          <w:rFonts w:ascii="Arial" w:hAnsi="Arial" w:cs="Arial"/>
          <w:sz w:val="28"/>
          <w:szCs w:val="28"/>
        </w:rPr>
        <w:t xml:space="preserve"> муниципального совета </w:t>
      </w:r>
      <w:r w:rsidRPr="00BA3B56">
        <w:rPr>
          <w:rFonts w:ascii="Arial" w:hAnsi="Arial" w:cs="Arial"/>
          <w:sz w:val="28"/>
          <w:szCs w:val="28"/>
        </w:rPr>
        <w:br/>
        <w:t>Донецкой Народной Республики первого созыва</w:t>
      </w:r>
    </w:p>
    <w:p w14:paraId="2F0214AD" w14:textId="77777777" w:rsidR="004005E8" w:rsidRPr="00BA3B56" w:rsidRDefault="004005E8" w:rsidP="004005E8">
      <w:pPr>
        <w:spacing w:line="276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в новой редакции (часть 1 статьи 54)</w:t>
      </w:r>
    </w:p>
    <w:p w14:paraId="7DDFFB8C" w14:textId="77777777" w:rsidR="00F76939" w:rsidRPr="00BA3B56" w:rsidRDefault="00F76939" w:rsidP="00F76939">
      <w:pPr>
        <w:pStyle w:val="Standard"/>
        <w:spacing w:line="276" w:lineRule="auto"/>
        <w:rPr>
          <w:rStyle w:val="1a"/>
          <w:sz w:val="28"/>
          <w:szCs w:val="28"/>
        </w:rPr>
      </w:pPr>
    </w:p>
    <w:p w14:paraId="14C22DBC" w14:textId="77777777" w:rsidR="0085094A" w:rsidRPr="00BA3B56" w:rsidRDefault="0085094A" w:rsidP="00F76939">
      <w:pPr>
        <w:pStyle w:val="Standard"/>
        <w:spacing w:line="276" w:lineRule="auto"/>
        <w:rPr>
          <w:rStyle w:val="1a"/>
          <w:sz w:val="28"/>
          <w:szCs w:val="28"/>
        </w:rPr>
      </w:pPr>
    </w:p>
    <w:p w14:paraId="78615325" w14:textId="77777777" w:rsidR="00F76939" w:rsidRPr="00BA3B56" w:rsidRDefault="00F76939" w:rsidP="00F76939">
      <w:pPr>
        <w:tabs>
          <w:tab w:val="left" w:pos="1392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 xml:space="preserve">Бланк письма </w:t>
      </w:r>
      <w:proofErr w:type="spellStart"/>
      <w:r w:rsidRPr="00BA3B56">
        <w:rPr>
          <w:rFonts w:ascii="Arial" w:hAnsi="Arial" w:cs="Arial"/>
          <w:sz w:val="28"/>
          <w:szCs w:val="28"/>
        </w:rPr>
        <w:t>Ясиноватского</w:t>
      </w:r>
      <w:proofErr w:type="spellEnd"/>
      <w:r w:rsidRPr="00BA3B56">
        <w:rPr>
          <w:rFonts w:ascii="Arial" w:hAnsi="Arial" w:cs="Arial"/>
          <w:sz w:val="28"/>
          <w:szCs w:val="28"/>
        </w:rPr>
        <w:t xml:space="preserve"> муниципального совета </w:t>
      </w:r>
    </w:p>
    <w:p w14:paraId="48BFA814" w14:textId="77777777" w:rsidR="00F76939" w:rsidRPr="00BA3B56" w:rsidRDefault="00F76939" w:rsidP="00F76939">
      <w:pPr>
        <w:tabs>
          <w:tab w:val="left" w:pos="1392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 xml:space="preserve">Донецкой Народной Республики </w:t>
      </w:r>
    </w:p>
    <w:p w14:paraId="7B9FE7FF" w14:textId="77777777" w:rsidR="004449F1" w:rsidRPr="00BA3B56" w:rsidRDefault="00F76939" w:rsidP="00F76939">
      <w:pPr>
        <w:tabs>
          <w:tab w:val="left" w:pos="1392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первого созыва</w:t>
      </w:r>
    </w:p>
    <w:p w14:paraId="40940E95" w14:textId="77777777" w:rsidR="00F24979" w:rsidRPr="00BA3B56" w:rsidRDefault="00F24979" w:rsidP="00F76939">
      <w:pPr>
        <w:tabs>
          <w:tab w:val="left" w:pos="1392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B00482B" w14:textId="77777777" w:rsidR="00F24979" w:rsidRPr="00BA3B56" w:rsidRDefault="00F24979" w:rsidP="00F76939">
      <w:pPr>
        <w:tabs>
          <w:tab w:val="left" w:pos="1392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4DD4B86" w14:textId="77777777" w:rsidR="00F24979" w:rsidRPr="00BA3B56" w:rsidRDefault="00F24979" w:rsidP="00F24979">
      <w:pPr>
        <w:pStyle w:val="Standard"/>
        <w:spacing w:line="276" w:lineRule="auto"/>
        <w:jc w:val="center"/>
        <w:rPr>
          <w:rStyle w:val="1a"/>
          <w:b/>
          <w:bCs/>
          <w:sz w:val="28"/>
          <w:szCs w:val="28"/>
        </w:rPr>
      </w:pPr>
      <w:r w:rsidRPr="00BA3B56">
        <w:rPr>
          <w:rStyle w:val="1a"/>
          <w:b/>
          <w:bCs/>
          <w:sz w:val="28"/>
          <w:szCs w:val="28"/>
        </w:rPr>
        <w:t>ЯСИНОВАТСКИЙ МУНИЦИПАЛЬНЫЙ СОВЕТ</w:t>
      </w:r>
    </w:p>
    <w:p w14:paraId="58A72C78" w14:textId="77777777" w:rsidR="00F24979" w:rsidRPr="00BA3B56" w:rsidRDefault="00F24979" w:rsidP="00F24979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A3B56">
        <w:rPr>
          <w:rStyle w:val="1a"/>
          <w:b/>
          <w:bCs/>
          <w:sz w:val="28"/>
          <w:szCs w:val="28"/>
        </w:rPr>
        <w:t>ДОНЕЦКОЙ НАРОДНОЙ РЕСПУБЛИКИ</w:t>
      </w:r>
    </w:p>
    <w:p w14:paraId="2061DACD" w14:textId="77777777" w:rsidR="00F24979" w:rsidRPr="00BA3B56" w:rsidRDefault="00F24979" w:rsidP="00884801">
      <w:pPr>
        <w:pStyle w:val="Standard"/>
        <w:spacing w:line="276" w:lineRule="auto"/>
        <w:jc w:val="center"/>
        <w:rPr>
          <w:rStyle w:val="1a"/>
          <w:sz w:val="28"/>
          <w:szCs w:val="28"/>
        </w:rPr>
      </w:pPr>
      <w:r w:rsidRPr="00BA3B56">
        <w:rPr>
          <w:rStyle w:val="1a"/>
          <w:sz w:val="28"/>
          <w:szCs w:val="28"/>
        </w:rPr>
        <w:t>(первый созыв)</w:t>
      </w:r>
    </w:p>
    <w:p w14:paraId="6513B0D4" w14:textId="77777777" w:rsidR="0085094A" w:rsidRPr="00BA3B56" w:rsidRDefault="0085094A" w:rsidP="0085094A">
      <w:pPr>
        <w:pStyle w:val="Standard"/>
        <w:jc w:val="center"/>
        <w:rPr>
          <w:rStyle w:val="1a"/>
          <w:sz w:val="22"/>
          <w:szCs w:val="22"/>
        </w:rPr>
      </w:pPr>
      <w:r w:rsidRPr="00BA3B56">
        <w:rPr>
          <w:rStyle w:val="1a"/>
          <w:sz w:val="22"/>
          <w:szCs w:val="22"/>
        </w:rPr>
        <w:t xml:space="preserve">ул. Орджоникидзе, д. 147, </w:t>
      </w:r>
      <w:proofErr w:type="spellStart"/>
      <w:r w:rsidRPr="00BA3B56">
        <w:rPr>
          <w:rStyle w:val="1a"/>
          <w:sz w:val="22"/>
          <w:szCs w:val="22"/>
        </w:rPr>
        <w:t>м.о</w:t>
      </w:r>
      <w:proofErr w:type="spellEnd"/>
      <w:r w:rsidRPr="00BA3B56">
        <w:rPr>
          <w:rStyle w:val="1a"/>
          <w:sz w:val="22"/>
          <w:szCs w:val="22"/>
        </w:rPr>
        <w:t xml:space="preserve">. </w:t>
      </w:r>
      <w:proofErr w:type="spellStart"/>
      <w:r w:rsidRPr="00BA3B56">
        <w:rPr>
          <w:rStyle w:val="1a"/>
          <w:sz w:val="22"/>
          <w:szCs w:val="22"/>
        </w:rPr>
        <w:t>Ясиноватский</w:t>
      </w:r>
      <w:proofErr w:type="spellEnd"/>
      <w:r w:rsidRPr="00BA3B56">
        <w:rPr>
          <w:rStyle w:val="1a"/>
          <w:sz w:val="22"/>
          <w:szCs w:val="22"/>
        </w:rPr>
        <w:t>, г. Ясиноватая, ДНР, РФ, 286000</w:t>
      </w:r>
    </w:p>
    <w:p w14:paraId="3F73A45C" w14:textId="77777777" w:rsidR="0085094A" w:rsidRPr="00BA3B56" w:rsidRDefault="0085094A" w:rsidP="0085094A">
      <w:pPr>
        <w:pStyle w:val="Standard"/>
        <w:jc w:val="center"/>
        <w:rPr>
          <w:rStyle w:val="1a"/>
          <w:sz w:val="22"/>
          <w:szCs w:val="22"/>
          <w:lang w:val="en-US"/>
        </w:rPr>
      </w:pPr>
      <w:r w:rsidRPr="00BA3B56">
        <w:rPr>
          <w:rStyle w:val="1a"/>
          <w:sz w:val="22"/>
          <w:szCs w:val="22"/>
          <w:lang w:val="en-US"/>
        </w:rPr>
        <w:t>email: sovet@yasinovataya.gov-dpr.ru</w:t>
      </w:r>
    </w:p>
    <w:p w14:paraId="5275341D" w14:textId="77777777" w:rsidR="0085094A" w:rsidRPr="00BA3B56" w:rsidRDefault="0085094A" w:rsidP="0085094A">
      <w:pPr>
        <w:widowControl/>
        <w:rPr>
          <w:rFonts w:ascii="Arial" w:hAnsi="Arial" w:cs="Arial"/>
          <w:sz w:val="28"/>
          <w:szCs w:val="28"/>
        </w:rPr>
      </w:pPr>
      <w:r w:rsidRPr="00BA3B56">
        <w:rPr>
          <w:rFonts w:ascii="Arial" w:eastAsia="Times New Roman" w:hAnsi="Arial" w:cs="Arial"/>
          <w:noProof/>
          <w:sz w:val="20"/>
          <w:szCs w:val="20"/>
          <w:lang w:bidi="ar-SA"/>
        </w:rPr>
        <w:drawing>
          <wp:inline distT="0" distB="0" distL="0" distR="0" wp14:anchorId="4A9A72AE" wp14:editId="222E6896">
            <wp:extent cx="6029960" cy="23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D1C71" w14:textId="77777777" w:rsidR="0085094A" w:rsidRPr="00BA3B56" w:rsidRDefault="0085094A" w:rsidP="0085094A">
      <w:pPr>
        <w:autoSpaceDE w:val="0"/>
        <w:jc w:val="both"/>
        <w:rPr>
          <w:rFonts w:ascii="Arial" w:hAnsi="Arial" w:cs="Arial"/>
          <w:color w:val="auto"/>
          <w:sz w:val="22"/>
          <w:szCs w:val="22"/>
          <w:u w:val="thick"/>
        </w:rPr>
      </w:pPr>
      <w:r w:rsidRPr="00BA3B56">
        <w:rPr>
          <w:rFonts w:ascii="Arial" w:hAnsi="Arial" w:cs="Arial"/>
          <w:bCs/>
          <w:sz w:val="28"/>
          <w:szCs w:val="28"/>
        </w:rPr>
        <w:t>__________№ _______________</w:t>
      </w:r>
    </w:p>
    <w:p w14:paraId="10190813" w14:textId="77777777" w:rsidR="0085094A" w:rsidRPr="00BA3B56" w:rsidRDefault="0085094A" w:rsidP="0085094A">
      <w:pPr>
        <w:autoSpaceDE w:val="0"/>
        <w:jc w:val="both"/>
        <w:rPr>
          <w:rFonts w:ascii="Arial" w:hAnsi="Arial" w:cs="Arial"/>
          <w:bCs/>
          <w:sz w:val="28"/>
          <w:szCs w:val="28"/>
        </w:rPr>
      </w:pPr>
      <w:r w:rsidRPr="00BA3B56">
        <w:rPr>
          <w:rFonts w:ascii="Arial" w:hAnsi="Arial" w:cs="Arial"/>
          <w:bCs/>
          <w:sz w:val="28"/>
          <w:szCs w:val="28"/>
        </w:rPr>
        <w:t>на № от______________</w:t>
      </w:r>
    </w:p>
    <w:p w14:paraId="2B577F78" w14:textId="748535AB" w:rsidR="0085094A" w:rsidRPr="00BA3B56" w:rsidRDefault="0085094A">
      <w:pPr>
        <w:widowControl/>
        <w:spacing w:after="160" w:line="259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5094A" w:rsidRPr="00BA3B56" w:rsidSect="0085094A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D62E" w14:textId="77777777" w:rsidR="00263ED0" w:rsidRDefault="00263ED0" w:rsidP="00B678CC">
      <w:r>
        <w:separator/>
      </w:r>
    </w:p>
  </w:endnote>
  <w:endnote w:type="continuationSeparator" w:id="0">
    <w:p w14:paraId="45AE9B4A" w14:textId="77777777" w:rsidR="00263ED0" w:rsidRDefault="00263ED0" w:rsidP="00B6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23F4" w14:textId="77777777" w:rsidR="00263ED0" w:rsidRDefault="00263ED0" w:rsidP="00B678CC">
      <w:r>
        <w:separator/>
      </w:r>
    </w:p>
  </w:footnote>
  <w:footnote w:type="continuationSeparator" w:id="0">
    <w:p w14:paraId="19CF25C5" w14:textId="77777777" w:rsidR="00263ED0" w:rsidRDefault="00263ED0" w:rsidP="00B6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738838"/>
      <w:docPartObj>
        <w:docPartGallery w:val="Page Numbers (Top of Page)"/>
        <w:docPartUnique/>
      </w:docPartObj>
    </w:sdtPr>
    <w:sdtEndPr/>
    <w:sdtContent>
      <w:p w14:paraId="2352C6B2" w14:textId="77777777" w:rsidR="00B678CC" w:rsidRDefault="000D6336">
        <w:pPr>
          <w:pStyle w:val="aa"/>
          <w:jc w:val="center"/>
        </w:pPr>
        <w:r>
          <w:fldChar w:fldCharType="begin"/>
        </w:r>
        <w:r w:rsidR="00B678CC">
          <w:instrText>PAGE   \* MERGEFORMAT</w:instrText>
        </w:r>
        <w:r>
          <w:fldChar w:fldCharType="separate"/>
        </w:r>
        <w:r w:rsidR="00BA3B56">
          <w:rPr>
            <w:noProof/>
          </w:rPr>
          <w:t>54</w:t>
        </w:r>
        <w:r>
          <w:fldChar w:fldCharType="end"/>
        </w:r>
      </w:p>
    </w:sdtContent>
  </w:sdt>
  <w:p w14:paraId="399D6D9C" w14:textId="77777777" w:rsidR="00B678CC" w:rsidRDefault="00B678CC" w:rsidP="00B678C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05E1A"/>
    <w:multiLevelType w:val="multilevel"/>
    <w:tmpl w:val="B628B26A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075D6"/>
    <w:multiLevelType w:val="multilevel"/>
    <w:tmpl w:val="C6C4F45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57FAA"/>
    <w:multiLevelType w:val="hybridMultilevel"/>
    <w:tmpl w:val="EEE0C2E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F1539"/>
    <w:multiLevelType w:val="multilevel"/>
    <w:tmpl w:val="DFD21EF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10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6A265A"/>
    <w:multiLevelType w:val="hybridMultilevel"/>
    <w:tmpl w:val="F4286E02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730C2"/>
    <w:multiLevelType w:val="multilevel"/>
    <w:tmpl w:val="1CD8FAAA"/>
    <w:lvl w:ilvl="0">
      <w:start w:val="1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EF7F51"/>
    <w:multiLevelType w:val="hybridMultilevel"/>
    <w:tmpl w:val="2D3839F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FD2231D"/>
    <w:multiLevelType w:val="multilevel"/>
    <w:tmpl w:val="89E2180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B647D06"/>
    <w:multiLevelType w:val="multilevel"/>
    <w:tmpl w:val="E10ABD44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9" w15:restartNumberingAfterBreak="0">
    <w:nsid w:val="4E543BCF"/>
    <w:multiLevelType w:val="hybridMultilevel"/>
    <w:tmpl w:val="B1743C7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EE6818"/>
    <w:multiLevelType w:val="multilevel"/>
    <w:tmpl w:val="58788FB0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5B70DA9"/>
    <w:multiLevelType w:val="hybridMultilevel"/>
    <w:tmpl w:val="9C0E37E8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9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9F55FA4"/>
    <w:multiLevelType w:val="hybridMultilevel"/>
    <w:tmpl w:val="801EA58A"/>
    <w:lvl w:ilvl="0" w:tplc="E020E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B4708BD"/>
    <w:multiLevelType w:val="hybridMultilevel"/>
    <w:tmpl w:val="36ACD644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13A292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1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EC6BF0"/>
    <w:multiLevelType w:val="hybridMultilevel"/>
    <w:tmpl w:val="10F033AC"/>
    <w:lvl w:ilvl="0" w:tplc="4C8ABF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6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8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2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6" w15:restartNumberingAfterBreak="0">
    <w:nsid w:val="76FD1C3B"/>
    <w:multiLevelType w:val="hybridMultilevel"/>
    <w:tmpl w:val="5212FB3C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2"/>
  </w:num>
  <w:num w:numId="3">
    <w:abstractNumId w:val="47"/>
  </w:num>
  <w:num w:numId="4">
    <w:abstractNumId w:val="68"/>
  </w:num>
  <w:num w:numId="5">
    <w:abstractNumId w:val="23"/>
  </w:num>
  <w:num w:numId="6">
    <w:abstractNumId w:val="78"/>
  </w:num>
  <w:num w:numId="7">
    <w:abstractNumId w:val="80"/>
  </w:num>
  <w:num w:numId="8">
    <w:abstractNumId w:val="54"/>
  </w:num>
  <w:num w:numId="9">
    <w:abstractNumId w:val="73"/>
  </w:num>
  <w:num w:numId="10">
    <w:abstractNumId w:val="64"/>
  </w:num>
  <w:num w:numId="11">
    <w:abstractNumId w:val="58"/>
  </w:num>
  <w:num w:numId="12">
    <w:abstractNumId w:val="70"/>
  </w:num>
  <w:num w:numId="13">
    <w:abstractNumId w:val="11"/>
  </w:num>
  <w:num w:numId="14">
    <w:abstractNumId w:val="88"/>
  </w:num>
  <w:num w:numId="15">
    <w:abstractNumId w:val="77"/>
  </w:num>
  <w:num w:numId="16">
    <w:abstractNumId w:val="81"/>
  </w:num>
  <w:num w:numId="17">
    <w:abstractNumId w:val="57"/>
  </w:num>
  <w:num w:numId="18">
    <w:abstractNumId w:val="9"/>
  </w:num>
  <w:num w:numId="19">
    <w:abstractNumId w:val="43"/>
  </w:num>
  <w:num w:numId="20">
    <w:abstractNumId w:val="19"/>
  </w:num>
  <w:num w:numId="21">
    <w:abstractNumId w:val="89"/>
  </w:num>
  <w:num w:numId="22">
    <w:abstractNumId w:val="42"/>
  </w:num>
  <w:num w:numId="23">
    <w:abstractNumId w:val="72"/>
  </w:num>
  <w:num w:numId="24">
    <w:abstractNumId w:val="16"/>
  </w:num>
  <w:num w:numId="25">
    <w:abstractNumId w:val="27"/>
  </w:num>
  <w:num w:numId="26">
    <w:abstractNumId w:val="22"/>
  </w:num>
  <w:num w:numId="27">
    <w:abstractNumId w:val="8"/>
  </w:num>
  <w:num w:numId="28">
    <w:abstractNumId w:val="36"/>
  </w:num>
  <w:num w:numId="29">
    <w:abstractNumId w:val="6"/>
  </w:num>
  <w:num w:numId="30">
    <w:abstractNumId w:val="63"/>
  </w:num>
  <w:num w:numId="31">
    <w:abstractNumId w:val="75"/>
  </w:num>
  <w:num w:numId="32">
    <w:abstractNumId w:val="85"/>
  </w:num>
  <w:num w:numId="33">
    <w:abstractNumId w:val="10"/>
  </w:num>
  <w:num w:numId="34">
    <w:abstractNumId w:val="62"/>
  </w:num>
  <w:num w:numId="35">
    <w:abstractNumId w:val="35"/>
  </w:num>
  <w:num w:numId="36">
    <w:abstractNumId w:val="60"/>
  </w:num>
  <w:num w:numId="37">
    <w:abstractNumId w:val="44"/>
  </w:num>
  <w:num w:numId="38">
    <w:abstractNumId w:val="2"/>
  </w:num>
  <w:num w:numId="39">
    <w:abstractNumId w:val="29"/>
  </w:num>
  <w:num w:numId="40">
    <w:abstractNumId w:val="33"/>
  </w:num>
  <w:num w:numId="41">
    <w:abstractNumId w:val="84"/>
  </w:num>
  <w:num w:numId="42">
    <w:abstractNumId w:val="87"/>
  </w:num>
  <w:num w:numId="43">
    <w:abstractNumId w:val="82"/>
  </w:num>
  <w:num w:numId="44">
    <w:abstractNumId w:val="39"/>
  </w:num>
  <w:num w:numId="45">
    <w:abstractNumId w:val="24"/>
  </w:num>
  <w:num w:numId="46">
    <w:abstractNumId w:val="4"/>
  </w:num>
  <w:num w:numId="47">
    <w:abstractNumId w:val="41"/>
  </w:num>
  <w:num w:numId="48">
    <w:abstractNumId w:val="17"/>
  </w:num>
  <w:num w:numId="49">
    <w:abstractNumId w:val="12"/>
  </w:num>
  <w:num w:numId="50">
    <w:abstractNumId w:val="0"/>
  </w:num>
  <w:num w:numId="51">
    <w:abstractNumId w:val="7"/>
  </w:num>
  <w:num w:numId="52">
    <w:abstractNumId w:val="28"/>
  </w:num>
  <w:num w:numId="53">
    <w:abstractNumId w:val="65"/>
  </w:num>
  <w:num w:numId="54">
    <w:abstractNumId w:val="38"/>
  </w:num>
  <w:num w:numId="55">
    <w:abstractNumId w:val="76"/>
  </w:num>
  <w:num w:numId="56">
    <w:abstractNumId w:val="59"/>
  </w:num>
  <w:num w:numId="57">
    <w:abstractNumId w:val="49"/>
  </w:num>
  <w:num w:numId="58">
    <w:abstractNumId w:val="83"/>
  </w:num>
  <w:num w:numId="59">
    <w:abstractNumId w:val="1"/>
  </w:num>
  <w:num w:numId="60">
    <w:abstractNumId w:val="34"/>
  </w:num>
  <w:num w:numId="61">
    <w:abstractNumId w:val="20"/>
  </w:num>
  <w:num w:numId="62">
    <w:abstractNumId w:val="79"/>
  </w:num>
  <w:num w:numId="63">
    <w:abstractNumId w:val="25"/>
  </w:num>
  <w:num w:numId="64">
    <w:abstractNumId w:val="67"/>
  </w:num>
  <w:num w:numId="65">
    <w:abstractNumId w:val="86"/>
  </w:num>
  <w:num w:numId="66">
    <w:abstractNumId w:val="14"/>
  </w:num>
  <w:num w:numId="67">
    <w:abstractNumId w:val="56"/>
  </w:num>
  <w:num w:numId="68">
    <w:abstractNumId w:val="5"/>
  </w:num>
  <w:num w:numId="69">
    <w:abstractNumId w:val="40"/>
  </w:num>
  <w:num w:numId="70">
    <w:abstractNumId w:val="50"/>
  </w:num>
  <w:num w:numId="71">
    <w:abstractNumId w:val="30"/>
  </w:num>
  <w:num w:numId="72">
    <w:abstractNumId w:val="53"/>
  </w:num>
  <w:num w:numId="73">
    <w:abstractNumId w:val="71"/>
  </w:num>
  <w:num w:numId="74">
    <w:abstractNumId w:val="69"/>
  </w:num>
  <w:num w:numId="75">
    <w:abstractNumId w:val="31"/>
  </w:num>
  <w:num w:numId="76">
    <w:abstractNumId w:val="15"/>
  </w:num>
  <w:num w:numId="77">
    <w:abstractNumId w:val="13"/>
  </w:num>
  <w:num w:numId="78">
    <w:abstractNumId w:val="51"/>
  </w:num>
  <w:num w:numId="79">
    <w:abstractNumId w:val="45"/>
  </w:num>
  <w:num w:numId="80">
    <w:abstractNumId w:val="21"/>
  </w:num>
  <w:num w:numId="81">
    <w:abstractNumId w:val="37"/>
  </w:num>
  <w:num w:numId="82">
    <w:abstractNumId w:val="18"/>
  </w:num>
  <w:num w:numId="83">
    <w:abstractNumId w:val="55"/>
  </w:num>
  <w:num w:numId="84">
    <w:abstractNumId w:val="66"/>
  </w:num>
  <w:num w:numId="85">
    <w:abstractNumId w:val="74"/>
  </w:num>
  <w:num w:numId="86">
    <w:abstractNumId w:val="3"/>
  </w:num>
  <w:num w:numId="87">
    <w:abstractNumId w:val="46"/>
  </w:num>
  <w:num w:numId="88">
    <w:abstractNumId w:val="26"/>
  </w:num>
  <w:num w:numId="89">
    <w:abstractNumId w:val="52"/>
  </w:num>
  <w:num w:numId="90">
    <w:abstractNumId w:val="4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1726A"/>
    <w:rsid w:val="00023547"/>
    <w:rsid w:val="000D6336"/>
    <w:rsid w:val="000E1C0C"/>
    <w:rsid w:val="00152B6E"/>
    <w:rsid w:val="001E531C"/>
    <w:rsid w:val="00202959"/>
    <w:rsid w:val="00204CA8"/>
    <w:rsid w:val="0020664A"/>
    <w:rsid w:val="00207CEF"/>
    <w:rsid w:val="00212CF5"/>
    <w:rsid w:val="00215256"/>
    <w:rsid w:val="00263ED0"/>
    <w:rsid w:val="002E49E7"/>
    <w:rsid w:val="00302BF1"/>
    <w:rsid w:val="00327133"/>
    <w:rsid w:val="00340CBC"/>
    <w:rsid w:val="00361BA9"/>
    <w:rsid w:val="0038080E"/>
    <w:rsid w:val="003B1D15"/>
    <w:rsid w:val="004005E8"/>
    <w:rsid w:val="00404C02"/>
    <w:rsid w:val="004253AF"/>
    <w:rsid w:val="00432A04"/>
    <w:rsid w:val="00433EBD"/>
    <w:rsid w:val="004449F1"/>
    <w:rsid w:val="00447192"/>
    <w:rsid w:val="004763D8"/>
    <w:rsid w:val="00492EC6"/>
    <w:rsid w:val="004B1882"/>
    <w:rsid w:val="004C5862"/>
    <w:rsid w:val="004F7B2B"/>
    <w:rsid w:val="00545029"/>
    <w:rsid w:val="005600B9"/>
    <w:rsid w:val="00572EBC"/>
    <w:rsid w:val="00573BA0"/>
    <w:rsid w:val="005B407B"/>
    <w:rsid w:val="005B579D"/>
    <w:rsid w:val="005C0790"/>
    <w:rsid w:val="005E41C9"/>
    <w:rsid w:val="005F1AF3"/>
    <w:rsid w:val="00620089"/>
    <w:rsid w:val="00643EC2"/>
    <w:rsid w:val="00684232"/>
    <w:rsid w:val="00694D04"/>
    <w:rsid w:val="006B52B7"/>
    <w:rsid w:val="006E3A46"/>
    <w:rsid w:val="00704218"/>
    <w:rsid w:val="00705B5D"/>
    <w:rsid w:val="00717C09"/>
    <w:rsid w:val="00760D33"/>
    <w:rsid w:val="00760F6E"/>
    <w:rsid w:val="007B393C"/>
    <w:rsid w:val="0080047E"/>
    <w:rsid w:val="0085094A"/>
    <w:rsid w:val="008647EA"/>
    <w:rsid w:val="00884801"/>
    <w:rsid w:val="008B390D"/>
    <w:rsid w:val="008D4649"/>
    <w:rsid w:val="00916F43"/>
    <w:rsid w:val="00927932"/>
    <w:rsid w:val="00940BF2"/>
    <w:rsid w:val="0097151C"/>
    <w:rsid w:val="00996633"/>
    <w:rsid w:val="009B1C39"/>
    <w:rsid w:val="009F1A3A"/>
    <w:rsid w:val="00A352B6"/>
    <w:rsid w:val="00A40AB3"/>
    <w:rsid w:val="00A455EF"/>
    <w:rsid w:val="00AB04E7"/>
    <w:rsid w:val="00B667C5"/>
    <w:rsid w:val="00B678CC"/>
    <w:rsid w:val="00B704D5"/>
    <w:rsid w:val="00B8102E"/>
    <w:rsid w:val="00BA3B56"/>
    <w:rsid w:val="00BD3658"/>
    <w:rsid w:val="00C04F55"/>
    <w:rsid w:val="00C47978"/>
    <w:rsid w:val="00C72597"/>
    <w:rsid w:val="00CC1E5E"/>
    <w:rsid w:val="00D20866"/>
    <w:rsid w:val="00D81BD2"/>
    <w:rsid w:val="00DF64BE"/>
    <w:rsid w:val="00E16583"/>
    <w:rsid w:val="00E561D7"/>
    <w:rsid w:val="00E7394F"/>
    <w:rsid w:val="00EC329E"/>
    <w:rsid w:val="00ED4AB0"/>
    <w:rsid w:val="00F02520"/>
    <w:rsid w:val="00F24979"/>
    <w:rsid w:val="00F605C0"/>
    <w:rsid w:val="00F66287"/>
    <w:rsid w:val="00F76939"/>
    <w:rsid w:val="00F93703"/>
    <w:rsid w:val="00FB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2ED12"/>
  <w15:docId w15:val="{CD6D0FDB-F343-4526-9792-CBC66490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9B1C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6C57-5E86-4F3B-BDC3-74DF580C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K.216 PC 1</dc:creator>
  <cp:keywords/>
  <dc:description/>
  <cp:lastModifiedBy>Грищенко Инна Викторовна</cp:lastModifiedBy>
  <cp:revision>3</cp:revision>
  <cp:lastPrinted>2023-11-24T07:40:00Z</cp:lastPrinted>
  <dcterms:created xsi:type="dcterms:W3CDTF">2024-01-16T08:48:00Z</dcterms:created>
  <dcterms:modified xsi:type="dcterms:W3CDTF">2024-01-16T08:48:00Z</dcterms:modified>
</cp:coreProperties>
</file>