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CE8B" w14:textId="77777777" w:rsidR="00614E82" w:rsidRDefault="001C04CD">
      <w:pPr>
        <w:widowControl w:val="0"/>
        <w:spacing w:after="36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1B37BCA" w14:textId="77777777" w:rsidR="00614E82" w:rsidRDefault="001C04CD">
      <w:pPr>
        <w:widowControl w:val="0"/>
        <w:spacing w:after="36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DA0F7A9" w14:textId="77777777" w:rsidR="00614E82" w:rsidRDefault="001C04CD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политики Донецкой Народной Республики </w:t>
      </w:r>
    </w:p>
    <w:p w14:paraId="7356C2B5" w14:textId="3E2B63BB" w:rsidR="001F6095" w:rsidRDefault="001F6095" w:rsidP="001F6095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2024 г. № 133/Д</w:t>
      </w:r>
    </w:p>
    <w:p w14:paraId="219DC564" w14:textId="77777777" w:rsidR="001F6095" w:rsidRDefault="001F6095" w:rsidP="001F6095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F84A29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_________________________</w:t>
      </w:r>
    </w:p>
    <w:p w14:paraId="00420AFF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органа опеки и попечительства)</w:t>
      </w:r>
    </w:p>
    <w:p w14:paraId="00AC951C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7E0F6B0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C64A9E6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14:paraId="0CD6A144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14:paraId="20F576D6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3DCAE03" w14:textId="77777777" w:rsidR="00614E82" w:rsidRDefault="001C04CD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</w:t>
      </w:r>
    </w:p>
    <w:p w14:paraId="440C5A65" w14:textId="77777777" w:rsidR="00614E82" w:rsidRDefault="00614E8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F49C1A" w14:textId="77777777" w:rsidR="00614E82" w:rsidRDefault="001C04CD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4B1548E4" w14:textId="77777777" w:rsidR="00614E82" w:rsidRDefault="00614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A3C8E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14:paraId="5A11D260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(фамилия, имя, отчество (при наличии), число, месяц, год рождения) </w:t>
      </w:r>
    </w:p>
    <w:p w14:paraId="78C08EF4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личность: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E391DEE" w14:textId="77777777" w:rsidR="00614E82" w:rsidRDefault="001C04CD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(наименование, серия, номер, когда и кем выдан)</w:t>
      </w:r>
    </w:p>
    <w:p w14:paraId="403DED88" w14:textId="77777777" w:rsidR="00614E82" w:rsidRDefault="001C04CD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2CE4B7B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 (а) по месту жительства (месту пребывания) по адресу: ______</w:t>
      </w:r>
    </w:p>
    <w:p w14:paraId="5F3275B0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DD9D022" w14:textId="77777777" w:rsidR="00614E82" w:rsidRDefault="001C04CD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являюсь:</w:t>
      </w:r>
    </w:p>
    <w:p w14:paraId="1812711C" w14:textId="77777777" w:rsidR="00614E82" w:rsidRDefault="001C04CD">
      <w:pPr>
        <w:pStyle w:val="a7"/>
        <w:tabs>
          <w:tab w:val="left" w:pos="9446"/>
        </w:tabs>
        <w:spacing w:line="244" w:lineRule="auto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sym w:font="Times New Roman" w:char="F00E"/>
      </w:r>
      <w:r>
        <w:rPr>
          <w:sz w:val="28"/>
          <w:szCs w:val="28"/>
        </w:rPr>
        <w:t> законным представителем ребе</w:t>
      </w:r>
      <w:r>
        <w:rPr>
          <w:sz w:val="28"/>
          <w:szCs w:val="28"/>
        </w:rPr>
        <w:t xml:space="preserve">нка-сироты или ребенка, оставшегося </w:t>
      </w:r>
      <w:r>
        <w:rPr>
          <w:sz w:val="28"/>
          <w:szCs w:val="28"/>
        </w:rPr>
        <w:br/>
        <w:t>без попечения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родителей, на основании __________________________________</w:t>
      </w:r>
    </w:p>
    <w:p w14:paraId="168A00F6" w14:textId="77777777" w:rsidR="00614E82" w:rsidRDefault="001C04CD">
      <w:pPr>
        <w:spacing w:after="0" w:line="232" w:lineRule="auto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(указываются</w:t>
      </w:r>
      <w:r>
        <w:rPr>
          <w:rFonts w:ascii="Times New Roman" w:hAnsi="Times New Roman" w:cs="Times New Roman"/>
          <w:spacing w:val="2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реквизиты</w:t>
      </w:r>
      <w:r>
        <w:rPr>
          <w:rFonts w:ascii="Times New Roman" w:hAnsi="Times New Roman" w:cs="Times New Roman"/>
          <w:spacing w:val="17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(наименование, дата, номер)</w:t>
      </w:r>
      <w:r>
        <w:rPr>
          <w:rFonts w:ascii="Times New Roman" w:hAnsi="Times New Roman" w:cs="Times New Roman"/>
          <w:spacing w:val="17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акта органа опеки и попечительства, подтверждающего полномочия попечителя)   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_______________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_____________________________________________________________________________________________</w:t>
      </w:r>
      <w:r>
        <w:rPr>
          <w:sz w:val="28"/>
          <w:szCs w:val="28"/>
        </w:rPr>
        <w:t>;</w:t>
      </w:r>
    </w:p>
    <w:p w14:paraId="4753A346" w14:textId="77777777" w:rsidR="00614E82" w:rsidRDefault="001C04CD">
      <w:pPr>
        <w:pStyle w:val="a7"/>
        <w:tabs>
          <w:tab w:val="left" w:pos="9446"/>
        </w:tabs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 xml:space="preserve"> законным представителем недееспособного или ограниченного </w:t>
      </w:r>
      <w:r>
        <w:rPr>
          <w:sz w:val="28"/>
          <w:szCs w:val="28"/>
        </w:rPr>
        <w:br/>
        <w:t>в дееспособности лица из числа детей-сирот и детей, оставшихся без попечения родителей, лица, которо</w:t>
      </w:r>
      <w:r>
        <w:rPr>
          <w:sz w:val="28"/>
          <w:szCs w:val="28"/>
        </w:rPr>
        <w:t xml:space="preserve">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>
        <w:rPr>
          <w:sz w:val="28"/>
          <w:szCs w:val="28"/>
        </w:rPr>
        <w:br/>
        <w:t>на основании_________________________________________________________</w:t>
      </w:r>
    </w:p>
    <w:p w14:paraId="6EABA053" w14:textId="77777777" w:rsidR="00614E82" w:rsidRDefault="001C04CD">
      <w:pPr>
        <w:spacing w:after="0" w:line="232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                                                                (указываются реквизиты (наименование, дата, номер) документа, 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;</w:t>
      </w:r>
    </w:p>
    <w:p w14:paraId="49327F92" w14:textId="77777777" w:rsidR="00614E82" w:rsidRDefault="001C04CD">
      <w:pPr>
        <w:spacing w:after="0" w:line="232" w:lineRule="auto"/>
        <w:contextualSpacing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                                                                 подтверждающего полномочия опекуна (попечителя)   </w:t>
      </w:r>
    </w:p>
    <w:p w14:paraId="3154E1C7" w14:textId="77777777" w:rsidR="00614E82" w:rsidRDefault="001C04CD">
      <w:pPr>
        <w:pStyle w:val="a7"/>
        <w:spacing w:before="1" w:line="244" w:lineRule="auto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lastRenderedPageBreak/>
        <w:sym w:font="Times New Roman" w:char="F00E"/>
      </w:r>
      <w:r>
        <w:rPr>
          <w:sz w:val="28"/>
          <w:szCs w:val="28"/>
        </w:rPr>
        <w:t xml:space="preserve"> ребенком-сиротой или ребенком, оставшимся без попечения родителей, приобретшим полную дееспособность до достижения </w:t>
      </w:r>
      <w:r>
        <w:rPr>
          <w:sz w:val="28"/>
          <w:szCs w:val="28"/>
        </w:rPr>
        <w:t>совершеннолетия, на основании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14:paraId="20664BB0" w14:textId="77777777" w:rsidR="00614E82" w:rsidRDefault="001C04CD">
      <w:pPr>
        <w:spacing w:after="0" w:line="232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                                                                                                   (указываются</w:t>
      </w:r>
      <w:r>
        <w:rPr>
          <w:rFonts w:ascii="Times New Roman" w:hAnsi="Times New Roman" w:cs="Times New Roman"/>
          <w:spacing w:val="2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реквизиты</w:t>
      </w:r>
      <w:r>
        <w:rPr>
          <w:rFonts w:ascii="Times New Roman" w:hAnsi="Times New Roman" w:cs="Times New Roman"/>
          <w:spacing w:val="17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документа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 xml:space="preserve">(наименование, дата, номер)  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14:paraId="0F7261DA" w14:textId="77777777" w:rsidR="00614E82" w:rsidRDefault="001C04CD">
      <w:pPr>
        <w:spacing w:after="0" w:line="232" w:lineRule="auto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о приобретении полной дееспособности до достижения возраста 18 лет)</w:t>
      </w:r>
    </w:p>
    <w:p w14:paraId="3220A38A" w14:textId="77777777" w:rsidR="00614E82" w:rsidRDefault="001C04CD">
      <w:pPr>
        <w:pStyle w:val="a7"/>
        <w:spacing w:line="247" w:lineRule="auto"/>
        <w:ind w:firstLine="709"/>
        <w:jc w:val="both"/>
        <w:rPr>
          <w:spacing w:val="-2"/>
          <w:sz w:val="28"/>
          <w:szCs w:val="28"/>
        </w:rPr>
      </w:pPr>
      <w:r>
        <w:rPr>
          <w:sz w:val="52"/>
          <w:szCs w:val="52"/>
        </w:rPr>
        <w:sym w:font="Times New Roman" w:char="F00E"/>
      </w:r>
      <w:r>
        <w:t> </w:t>
      </w:r>
      <w:r>
        <w:rPr>
          <w:sz w:val="28"/>
          <w:szCs w:val="28"/>
        </w:rPr>
        <w:t>лицом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детей-сирот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попечения </w:t>
      </w:r>
      <w:r>
        <w:rPr>
          <w:spacing w:val="-2"/>
          <w:sz w:val="28"/>
          <w:szCs w:val="28"/>
        </w:rPr>
        <w:t>родителей;</w:t>
      </w:r>
    </w:p>
    <w:p w14:paraId="292EB994" w14:textId="77777777" w:rsidR="00614E82" w:rsidRDefault="001C04CD">
      <w:pPr>
        <w:pStyle w:val="a7"/>
        <w:spacing w:line="249" w:lineRule="auto"/>
        <w:ind w:firstLine="709"/>
        <w:jc w:val="both"/>
        <w:rPr>
          <w:rStyle w:val="hps"/>
          <w:sz w:val="28"/>
          <w:szCs w:val="28"/>
          <w:lang w:eastAsia="uk-UA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 xml:space="preserve"> лицом, </w:t>
      </w:r>
      <w:r>
        <w:rPr>
          <w:rStyle w:val="hps"/>
          <w:sz w:val="28"/>
          <w:szCs w:val="28"/>
          <w:lang w:eastAsia="uk-UA"/>
        </w:rPr>
        <w:t>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лет;</w:t>
      </w:r>
    </w:p>
    <w:p w14:paraId="00923172" w14:textId="77777777" w:rsidR="00614E82" w:rsidRDefault="001C04CD">
      <w:pPr>
        <w:pStyle w:val="a7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 xml:space="preserve"> представителем, </w:t>
      </w:r>
      <w:r>
        <w:rPr>
          <w:sz w:val="28"/>
          <w:szCs w:val="28"/>
        </w:rPr>
        <w:t>действующим на основании доверенности от ______ № ________, выданной________________________________________________</w:t>
      </w:r>
    </w:p>
    <w:p w14:paraId="037F8B41" w14:textId="77777777" w:rsidR="00614E82" w:rsidRDefault="001C04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14:paraId="4F0DEFDD" w14:textId="77777777" w:rsidR="00614E82" w:rsidRDefault="001C04CD">
      <w:pPr>
        <w:pStyle w:val="a7"/>
        <w:spacing w:before="1"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уполномоченным должностным лицам _______________________</w:t>
      </w:r>
    </w:p>
    <w:p w14:paraId="64B7DFE9" w14:textId="77777777" w:rsidR="00614E82" w:rsidRDefault="001C04CD">
      <w:pPr>
        <w:pStyle w:val="a7"/>
        <w:spacing w:before="1" w:line="244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органа опеки и попечительства)</w:t>
      </w:r>
    </w:p>
    <w:p w14:paraId="7D15DA70" w14:textId="77777777" w:rsidR="00614E82" w:rsidRDefault="001C04CD">
      <w:pPr>
        <w:pStyle w:val="a7"/>
        <w:spacing w:before="1"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A69F100" w14:textId="77777777" w:rsidR="00614E82" w:rsidRDefault="001C04CD">
      <w:pPr>
        <w:pStyle w:val="a7"/>
        <w:spacing w:before="1"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____________________________________________,</w:t>
      </w:r>
    </w:p>
    <w:p w14:paraId="5D4F5FA5" w14:textId="77777777" w:rsidR="00614E82" w:rsidRDefault="001C04CD">
      <w:pPr>
        <w:pStyle w:val="a7"/>
        <w:spacing w:before="1"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27 июля 2006 г. № </w:t>
      </w:r>
      <w:r>
        <w:rPr>
          <w:sz w:val="28"/>
          <w:szCs w:val="28"/>
        </w:rPr>
        <w:t>152-ФЗ «О персональных данных» на обработку:</w:t>
      </w:r>
    </w:p>
    <w:p w14:paraId="49152431" w14:textId="77777777" w:rsidR="00614E82" w:rsidRDefault="001C04CD">
      <w:pPr>
        <w:pStyle w:val="a7"/>
        <w:spacing w:before="1" w:line="244" w:lineRule="auto"/>
        <w:ind w:firstLine="709"/>
        <w:jc w:val="both"/>
        <w:rPr>
          <w:sz w:val="28"/>
          <w:szCs w:val="28"/>
        </w:rPr>
      </w:pPr>
      <w:r>
        <w:rPr>
          <w:sz w:val="52"/>
          <w:szCs w:val="52"/>
        </w:rPr>
        <w:sym w:font="Times New Roman" w:char="F00E"/>
      </w:r>
      <w:r>
        <w:t> </w:t>
      </w:r>
      <w:r>
        <w:rPr>
          <w:sz w:val="28"/>
          <w:szCs w:val="28"/>
        </w:rPr>
        <w:t>своих персональных данных,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4E82" w14:paraId="4290B6F8" w14:textId="77777777">
        <w:tc>
          <w:tcPr>
            <w:tcW w:w="9854" w:type="dxa"/>
          </w:tcPr>
          <w:p w14:paraId="4B1A512E" w14:textId="77777777" w:rsidR="00614E82" w:rsidRDefault="001C04CD">
            <w:pPr>
              <w:pStyle w:val="a7"/>
              <w:spacing w:before="1" w:line="24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52"/>
                <w:szCs w:val="52"/>
              </w:rPr>
              <w:sym w:font="Times New Roman" w:char="F00E"/>
            </w:r>
            <w:r>
              <w:t> </w:t>
            </w:r>
            <w:r>
              <w:rPr>
                <w:sz w:val="28"/>
                <w:szCs w:val="28"/>
              </w:rPr>
              <w:t xml:space="preserve"> на обработку персональных данных ____________________________</w:t>
            </w:r>
          </w:p>
          <w:p w14:paraId="4BA92255" w14:textId="77777777" w:rsidR="00614E82" w:rsidRDefault="001C04CD">
            <w:pPr>
              <w:pStyle w:val="a7"/>
              <w:spacing w:before="1"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14:paraId="329701CD" w14:textId="77777777" w:rsidR="00614E82" w:rsidRDefault="001C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(фамилия, имя, отчество (при наличии),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число, месяц, год рождения)</w:t>
            </w:r>
          </w:p>
          <w:p w14:paraId="662CF707" w14:textId="77777777" w:rsidR="00614E82" w:rsidRDefault="001C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гражданина Российской Федерации или иной документ, удостоверяющий личность: ____________________________________________</w:t>
            </w:r>
          </w:p>
          <w:p w14:paraId="660DB469" w14:textId="77777777" w:rsidR="00614E82" w:rsidRDefault="001C04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(наименование, серия, номер, когда и кем выдан)</w:t>
            </w:r>
          </w:p>
          <w:p w14:paraId="36CF1D6D" w14:textId="77777777" w:rsidR="00614E82" w:rsidRDefault="001C04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____________________________________________________________________,</w:t>
            </w:r>
          </w:p>
          <w:p w14:paraId="42A8AD0C" w14:textId="77777777" w:rsidR="00614E82" w:rsidRDefault="001C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зарегистрированного (ой) по месту жительства (месту пребывания) по адресу:</w:t>
            </w:r>
          </w:p>
          <w:p w14:paraId="5C038604" w14:textId="77777777" w:rsidR="00614E82" w:rsidRDefault="001C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________,</w:t>
            </w:r>
          </w:p>
          <w:p w14:paraId="0E392D6F" w14:textId="77777777" w:rsidR="00614E82" w:rsidRDefault="001C04CD">
            <w:pPr>
              <w:pStyle w:val="a7"/>
              <w:spacing w:before="1"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которого я действую,</w:t>
            </w:r>
          </w:p>
        </w:tc>
      </w:tr>
    </w:tbl>
    <w:p w14:paraId="44C8120C" w14:textId="77777777" w:rsidR="00614E82" w:rsidRDefault="001C04CD">
      <w:pPr>
        <w:pStyle w:val="a7"/>
        <w:spacing w:before="1"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(заполняется в случае подачи заявления законным представителем или представителем по доверенности)</w:t>
      </w:r>
    </w:p>
    <w:p w14:paraId="4A693AEA" w14:textId="77777777" w:rsidR="00614E82" w:rsidRDefault="001C04CD">
      <w:pPr>
        <w:pStyle w:val="a7"/>
        <w:spacing w:line="249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 также иных данных, которые необходимы оператору в целях:</w:t>
      </w:r>
    </w:p>
    <w:p w14:paraId="4205F3B5" w14:textId="77777777" w:rsidR="00614E82" w:rsidRDefault="001C04CD">
      <w:pPr>
        <w:pStyle w:val="a7"/>
        <w:ind w:firstLine="709"/>
        <w:jc w:val="both"/>
        <w:rPr>
          <w:rStyle w:val="hps"/>
          <w:sz w:val="28"/>
          <w:szCs w:val="28"/>
          <w:lang w:eastAsia="uk-UA"/>
        </w:rPr>
      </w:pPr>
      <w:r>
        <w:rPr>
          <w:sz w:val="52"/>
          <w:szCs w:val="52"/>
        </w:rPr>
        <w:t></w:t>
      </w:r>
      <w:r>
        <w:rPr>
          <w:sz w:val="28"/>
          <w:szCs w:val="28"/>
        </w:rPr>
        <w:t xml:space="preserve"> включения в список детей-сирот и детей, </w:t>
      </w:r>
      <w:r>
        <w:rPr>
          <w:sz w:val="28"/>
          <w:szCs w:val="28"/>
        </w:rPr>
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</w:t>
      </w:r>
      <w:r>
        <w:rPr>
          <w:sz w:val="28"/>
          <w:szCs w:val="28"/>
        </w:rPr>
        <w:t xml:space="preserve">я родителей, и достигли возраста 23 лет, место жительства которых находится на территории Донецкой Народной Республики, которые подлежат обеспечению жилыми помещениями специализированного </w:t>
      </w:r>
      <w:r>
        <w:rPr>
          <w:sz w:val="28"/>
          <w:szCs w:val="28"/>
        </w:rPr>
        <w:lastRenderedPageBreak/>
        <w:t>жилищного фонда Донецкой Народной Республики по договорам найма спец</w:t>
      </w:r>
      <w:r>
        <w:rPr>
          <w:sz w:val="28"/>
          <w:szCs w:val="28"/>
        </w:rPr>
        <w:t>иализированных жилых помещений</w:t>
      </w:r>
      <w:r>
        <w:rPr>
          <w:rStyle w:val="hps"/>
          <w:sz w:val="28"/>
          <w:szCs w:val="28"/>
          <w:lang w:eastAsia="uk-UA"/>
        </w:rPr>
        <w:t>;</w:t>
      </w:r>
    </w:p>
    <w:p w14:paraId="79633247" w14:textId="77777777" w:rsidR="00614E82" w:rsidRDefault="001C04CD">
      <w:pPr>
        <w:pStyle w:val="a7"/>
        <w:spacing w:line="247" w:lineRule="auto"/>
        <w:ind w:firstLine="709"/>
        <w:jc w:val="both"/>
        <w:rPr>
          <w:spacing w:val="-2"/>
          <w:sz w:val="28"/>
          <w:szCs w:val="28"/>
        </w:rPr>
      </w:pPr>
      <w:r>
        <w:rPr>
          <w:sz w:val="52"/>
          <w:szCs w:val="52"/>
        </w:rPr>
        <w:sym w:font="Times New Roman" w:char="F00E"/>
      </w:r>
      <w:r>
        <w:rPr>
          <w:sz w:val="28"/>
          <w:szCs w:val="28"/>
        </w:rPr>
        <w:t> 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</w:t>
      </w:r>
      <w:r>
        <w:rPr>
          <w:sz w:val="28"/>
          <w:szCs w:val="28"/>
        </w:rPr>
        <w:t xml:space="preserve">етей, оставшихся без попечения родителей, лиц из числа </w:t>
      </w:r>
      <w:r>
        <w:rPr>
          <w:sz w:val="28"/>
          <w:szCs w:val="28"/>
        </w:rPr>
        <w:br/>
        <w:t>детей-сирот и детей, оставшихся без попечения родителей, и достигли возраста 23 лет, в ранее занимаемых жилых помещениях, нанимателями или членами семей нанимателей по договорам социального найма либо</w:t>
      </w:r>
      <w:r>
        <w:rPr>
          <w:sz w:val="28"/>
          <w:szCs w:val="28"/>
        </w:rPr>
        <w:t xml:space="preserve"> собственниками которых они являются</w:t>
      </w:r>
      <w:r>
        <w:rPr>
          <w:spacing w:val="-2"/>
          <w:sz w:val="28"/>
          <w:szCs w:val="28"/>
        </w:rPr>
        <w:t>,</w:t>
      </w:r>
    </w:p>
    <w:p w14:paraId="6D8CD197" w14:textId="77777777" w:rsidR="00614E82" w:rsidRDefault="00614E82">
      <w:pPr>
        <w:pStyle w:val="a7"/>
        <w:spacing w:line="247" w:lineRule="auto"/>
        <w:ind w:firstLine="709"/>
        <w:jc w:val="both"/>
        <w:rPr>
          <w:spacing w:val="-2"/>
          <w:sz w:val="28"/>
          <w:szCs w:val="28"/>
        </w:rPr>
      </w:pPr>
    </w:p>
    <w:p w14:paraId="4E517B2D" w14:textId="77777777" w:rsidR="00614E82" w:rsidRDefault="001C04CD">
      <w:pPr>
        <w:pStyle w:val="a7"/>
        <w:spacing w:line="249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 именно на совершение </w:t>
      </w:r>
      <w:proofErr w:type="gramStart"/>
      <w:r>
        <w:rPr>
          <w:spacing w:val="-2"/>
          <w:sz w:val="28"/>
          <w:szCs w:val="28"/>
        </w:rPr>
        <w:t>действий</w:t>
      </w:r>
      <w:proofErr w:type="gramEnd"/>
      <w:r>
        <w:rPr>
          <w:spacing w:val="-2"/>
          <w:sz w:val="28"/>
          <w:szCs w:val="28"/>
        </w:rPr>
        <w:t xml:space="preserve"> предусмотренных пунктом 3 статьи 3 </w:t>
      </w:r>
      <w:r>
        <w:rPr>
          <w:sz w:val="28"/>
          <w:szCs w:val="28"/>
        </w:rPr>
        <w:t>Федерального закона от 27 июля 2006 г. № 152-ФЗ «О персональных данных».</w:t>
      </w:r>
    </w:p>
    <w:p w14:paraId="26EF47CA" w14:textId="77777777" w:rsidR="00614E82" w:rsidRDefault="001C04CD">
      <w:pPr>
        <w:pStyle w:val="a7"/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 (а), что:</w:t>
      </w:r>
    </w:p>
    <w:p w14:paraId="44A1CD13" w14:textId="77777777" w:rsidR="00614E82" w:rsidRDefault="001C04CD">
      <w:pPr>
        <w:pStyle w:val="a7"/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согласие на обработку персональных данных действует</w:t>
      </w:r>
      <w:r>
        <w:rPr>
          <w:sz w:val="28"/>
          <w:szCs w:val="28"/>
        </w:rPr>
        <w:t xml:space="preserve"> с даты подписания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14:paraId="0E4530B1" w14:textId="77777777" w:rsidR="00614E82" w:rsidRDefault="001C04CD">
      <w:pPr>
        <w:pStyle w:val="a7"/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согласие на обработку персональных данных </w:t>
      </w:r>
      <w:r>
        <w:rPr>
          <w:sz w:val="28"/>
          <w:szCs w:val="28"/>
        </w:rPr>
        <w:t xml:space="preserve">может быть отозвано </w:t>
      </w:r>
      <w:r>
        <w:rPr>
          <w:sz w:val="28"/>
          <w:szCs w:val="28"/>
        </w:rPr>
        <w:br/>
        <w:t>на основании письменного заявления в произвольной форме;</w:t>
      </w:r>
    </w:p>
    <w:p w14:paraId="0F69A12A" w14:textId="77777777" w:rsidR="00614E82" w:rsidRDefault="001C04CD">
      <w:pPr>
        <w:pStyle w:val="a7"/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</w:t>
      </w:r>
      <w:r>
        <w:rPr>
          <w:sz w:val="28"/>
          <w:szCs w:val="28"/>
        </w:rPr>
        <w:t xml:space="preserve">Федерации на органы опеки </w:t>
      </w:r>
      <w:r>
        <w:rPr>
          <w:sz w:val="28"/>
          <w:szCs w:val="28"/>
        </w:rPr>
        <w:br/>
        <w:t>и попечительства.</w:t>
      </w:r>
    </w:p>
    <w:p w14:paraId="625877D6" w14:textId="77777777" w:rsidR="00614E82" w:rsidRDefault="00614E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A33B1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                     ___________                           ________________</w:t>
      </w:r>
    </w:p>
    <w:p w14:paraId="779DFD2A" w14:textId="77777777" w:rsidR="00614E82" w:rsidRDefault="001C0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(ФИО)</w:t>
      </w:r>
    </w:p>
    <w:sectPr w:rsidR="00614E82">
      <w:headerReference w:type="default" r:id="rId7"/>
      <w:pgSz w:w="11906" w:h="16838"/>
      <w:pgMar w:top="1134" w:right="567" w:bottom="709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7E5D" w14:textId="77777777" w:rsidR="001C04CD" w:rsidRDefault="001C04CD">
      <w:pPr>
        <w:spacing w:line="240" w:lineRule="auto"/>
      </w:pPr>
      <w:r>
        <w:separator/>
      </w:r>
    </w:p>
  </w:endnote>
  <w:endnote w:type="continuationSeparator" w:id="0">
    <w:p w14:paraId="340D7241" w14:textId="77777777" w:rsidR="001C04CD" w:rsidRDefault="001C0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2F7C" w14:textId="77777777" w:rsidR="001C04CD" w:rsidRDefault="001C04CD">
      <w:pPr>
        <w:spacing w:after="0"/>
      </w:pPr>
      <w:r>
        <w:separator/>
      </w:r>
    </w:p>
  </w:footnote>
  <w:footnote w:type="continuationSeparator" w:id="0">
    <w:p w14:paraId="35867510" w14:textId="77777777" w:rsidR="001C04CD" w:rsidRDefault="001C04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016970"/>
    </w:sdtPr>
    <w:sdtEndPr>
      <w:rPr>
        <w:rFonts w:ascii="Times New Roman" w:hAnsi="Times New Roman" w:cs="Times New Roman"/>
        <w:sz w:val="28"/>
        <w:szCs w:val="28"/>
      </w:rPr>
    </w:sdtEndPr>
    <w:sdtContent>
      <w:p w14:paraId="1876AEFB" w14:textId="77777777" w:rsidR="00614E82" w:rsidRDefault="001C04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5A9"/>
    <w:rsid w:val="00000E90"/>
    <w:rsid w:val="00001FE1"/>
    <w:rsid w:val="00010A6B"/>
    <w:rsid w:val="00017552"/>
    <w:rsid w:val="00017AA1"/>
    <w:rsid w:val="00020735"/>
    <w:rsid w:val="00022F2C"/>
    <w:rsid w:val="00025F2D"/>
    <w:rsid w:val="00032B0D"/>
    <w:rsid w:val="00037F70"/>
    <w:rsid w:val="00041505"/>
    <w:rsid w:val="00042413"/>
    <w:rsid w:val="000507D2"/>
    <w:rsid w:val="00062923"/>
    <w:rsid w:val="000640DC"/>
    <w:rsid w:val="0006469F"/>
    <w:rsid w:val="000742FD"/>
    <w:rsid w:val="00082D85"/>
    <w:rsid w:val="0008577B"/>
    <w:rsid w:val="000A5550"/>
    <w:rsid w:val="000A78C2"/>
    <w:rsid w:val="000D1B83"/>
    <w:rsid w:val="000D552B"/>
    <w:rsid w:val="000D64C8"/>
    <w:rsid w:val="000D68C7"/>
    <w:rsid w:val="000E3B79"/>
    <w:rsid w:val="000E56B5"/>
    <w:rsid w:val="000F409B"/>
    <w:rsid w:val="00115FCE"/>
    <w:rsid w:val="001176BF"/>
    <w:rsid w:val="00127A77"/>
    <w:rsid w:val="0014043D"/>
    <w:rsid w:val="001446E4"/>
    <w:rsid w:val="001605F1"/>
    <w:rsid w:val="00165A64"/>
    <w:rsid w:val="00167FAA"/>
    <w:rsid w:val="001704BF"/>
    <w:rsid w:val="00183AFA"/>
    <w:rsid w:val="00195112"/>
    <w:rsid w:val="001A7247"/>
    <w:rsid w:val="001A7500"/>
    <w:rsid w:val="001B366A"/>
    <w:rsid w:val="001C04CD"/>
    <w:rsid w:val="001D10AE"/>
    <w:rsid w:val="001E1BF4"/>
    <w:rsid w:val="001E39B4"/>
    <w:rsid w:val="001F325A"/>
    <w:rsid w:val="001F6095"/>
    <w:rsid w:val="0020087A"/>
    <w:rsid w:val="00232D83"/>
    <w:rsid w:val="0023323C"/>
    <w:rsid w:val="00241530"/>
    <w:rsid w:val="00241C0C"/>
    <w:rsid w:val="002435E4"/>
    <w:rsid w:val="002461D4"/>
    <w:rsid w:val="00252188"/>
    <w:rsid w:val="00256804"/>
    <w:rsid w:val="00257C1B"/>
    <w:rsid w:val="002621CB"/>
    <w:rsid w:val="00263997"/>
    <w:rsid w:val="00264877"/>
    <w:rsid w:val="002713D7"/>
    <w:rsid w:val="00272330"/>
    <w:rsid w:val="00272FFA"/>
    <w:rsid w:val="002837E7"/>
    <w:rsid w:val="00297554"/>
    <w:rsid w:val="002A4D74"/>
    <w:rsid w:val="002B0AAF"/>
    <w:rsid w:val="002B7CAD"/>
    <w:rsid w:val="002D11BE"/>
    <w:rsid w:val="002D5477"/>
    <w:rsid w:val="002E0048"/>
    <w:rsid w:val="002E5287"/>
    <w:rsid w:val="002E6584"/>
    <w:rsid w:val="002E7A86"/>
    <w:rsid w:val="002F214F"/>
    <w:rsid w:val="002F3915"/>
    <w:rsid w:val="002F6913"/>
    <w:rsid w:val="003011ED"/>
    <w:rsid w:val="0030728D"/>
    <w:rsid w:val="0031319A"/>
    <w:rsid w:val="00331FBB"/>
    <w:rsid w:val="0033413C"/>
    <w:rsid w:val="003354FB"/>
    <w:rsid w:val="0034687C"/>
    <w:rsid w:val="00360C60"/>
    <w:rsid w:val="003618FA"/>
    <w:rsid w:val="00363568"/>
    <w:rsid w:val="00363E54"/>
    <w:rsid w:val="0037285D"/>
    <w:rsid w:val="003749AE"/>
    <w:rsid w:val="00375017"/>
    <w:rsid w:val="003763DD"/>
    <w:rsid w:val="0039008A"/>
    <w:rsid w:val="003924C2"/>
    <w:rsid w:val="00393DC8"/>
    <w:rsid w:val="003A0D23"/>
    <w:rsid w:val="003A7B2D"/>
    <w:rsid w:val="003D356C"/>
    <w:rsid w:val="003D627F"/>
    <w:rsid w:val="003F036C"/>
    <w:rsid w:val="003F57CA"/>
    <w:rsid w:val="003F6DB0"/>
    <w:rsid w:val="004028AE"/>
    <w:rsid w:val="00403358"/>
    <w:rsid w:val="00413A7F"/>
    <w:rsid w:val="00433740"/>
    <w:rsid w:val="004469F3"/>
    <w:rsid w:val="00452540"/>
    <w:rsid w:val="00460B7A"/>
    <w:rsid w:val="00465CFB"/>
    <w:rsid w:val="00475964"/>
    <w:rsid w:val="004807B9"/>
    <w:rsid w:val="00482A3A"/>
    <w:rsid w:val="00482E76"/>
    <w:rsid w:val="004919E3"/>
    <w:rsid w:val="004B5518"/>
    <w:rsid w:val="004C076E"/>
    <w:rsid w:val="004D3288"/>
    <w:rsid w:val="004D769B"/>
    <w:rsid w:val="004F3BA2"/>
    <w:rsid w:val="004F7AFB"/>
    <w:rsid w:val="00502B8A"/>
    <w:rsid w:val="00524130"/>
    <w:rsid w:val="005270D5"/>
    <w:rsid w:val="005513F2"/>
    <w:rsid w:val="00554791"/>
    <w:rsid w:val="005625A5"/>
    <w:rsid w:val="005647AE"/>
    <w:rsid w:val="00577759"/>
    <w:rsid w:val="00580844"/>
    <w:rsid w:val="005A0823"/>
    <w:rsid w:val="005A111D"/>
    <w:rsid w:val="005A16F3"/>
    <w:rsid w:val="005A2200"/>
    <w:rsid w:val="005B10E3"/>
    <w:rsid w:val="005C76AB"/>
    <w:rsid w:val="005C7E5A"/>
    <w:rsid w:val="005E6A54"/>
    <w:rsid w:val="005F0168"/>
    <w:rsid w:val="005F1B83"/>
    <w:rsid w:val="00611A85"/>
    <w:rsid w:val="00614E82"/>
    <w:rsid w:val="00621AE1"/>
    <w:rsid w:val="00622390"/>
    <w:rsid w:val="00676BF7"/>
    <w:rsid w:val="00680D41"/>
    <w:rsid w:val="006833B3"/>
    <w:rsid w:val="00686D23"/>
    <w:rsid w:val="00690376"/>
    <w:rsid w:val="00694999"/>
    <w:rsid w:val="00695B18"/>
    <w:rsid w:val="006A4C58"/>
    <w:rsid w:val="006B354D"/>
    <w:rsid w:val="006B3566"/>
    <w:rsid w:val="006C0BC3"/>
    <w:rsid w:val="006C1D43"/>
    <w:rsid w:val="006C3EA6"/>
    <w:rsid w:val="006D0869"/>
    <w:rsid w:val="006E1E57"/>
    <w:rsid w:val="006F3C6D"/>
    <w:rsid w:val="006F625D"/>
    <w:rsid w:val="00705F31"/>
    <w:rsid w:val="007060C5"/>
    <w:rsid w:val="00706E98"/>
    <w:rsid w:val="00707F21"/>
    <w:rsid w:val="007132EA"/>
    <w:rsid w:val="00717415"/>
    <w:rsid w:val="00723C26"/>
    <w:rsid w:val="00723CE5"/>
    <w:rsid w:val="007240DF"/>
    <w:rsid w:val="007308C2"/>
    <w:rsid w:val="00743722"/>
    <w:rsid w:val="00747FD5"/>
    <w:rsid w:val="00750C37"/>
    <w:rsid w:val="00752EFA"/>
    <w:rsid w:val="007611A4"/>
    <w:rsid w:val="007640EF"/>
    <w:rsid w:val="00774684"/>
    <w:rsid w:val="007762D2"/>
    <w:rsid w:val="00786A6B"/>
    <w:rsid w:val="00786B29"/>
    <w:rsid w:val="00793AC2"/>
    <w:rsid w:val="0079700D"/>
    <w:rsid w:val="007974F1"/>
    <w:rsid w:val="007A0103"/>
    <w:rsid w:val="007A5799"/>
    <w:rsid w:val="007A5902"/>
    <w:rsid w:val="007A5989"/>
    <w:rsid w:val="007B5CF2"/>
    <w:rsid w:val="007C77D7"/>
    <w:rsid w:val="007C7B1C"/>
    <w:rsid w:val="007E612A"/>
    <w:rsid w:val="007F3032"/>
    <w:rsid w:val="007F5AEE"/>
    <w:rsid w:val="008026EC"/>
    <w:rsid w:val="00805387"/>
    <w:rsid w:val="008111FB"/>
    <w:rsid w:val="00814556"/>
    <w:rsid w:val="0082106F"/>
    <w:rsid w:val="00822182"/>
    <w:rsid w:val="00833FF8"/>
    <w:rsid w:val="00847E98"/>
    <w:rsid w:val="008507DE"/>
    <w:rsid w:val="00855A4A"/>
    <w:rsid w:val="0087063B"/>
    <w:rsid w:val="00872BBE"/>
    <w:rsid w:val="00890F1F"/>
    <w:rsid w:val="008952F6"/>
    <w:rsid w:val="008A297B"/>
    <w:rsid w:val="008A6101"/>
    <w:rsid w:val="008A71D7"/>
    <w:rsid w:val="008B3E65"/>
    <w:rsid w:val="008B5C5B"/>
    <w:rsid w:val="008D2B0C"/>
    <w:rsid w:val="008D65E9"/>
    <w:rsid w:val="008E36F6"/>
    <w:rsid w:val="008F1111"/>
    <w:rsid w:val="00901A4B"/>
    <w:rsid w:val="009034FD"/>
    <w:rsid w:val="00904DA7"/>
    <w:rsid w:val="009073DB"/>
    <w:rsid w:val="009114A4"/>
    <w:rsid w:val="00921460"/>
    <w:rsid w:val="00927C6E"/>
    <w:rsid w:val="009323F3"/>
    <w:rsid w:val="00934D35"/>
    <w:rsid w:val="009410A6"/>
    <w:rsid w:val="00941EA6"/>
    <w:rsid w:val="00946958"/>
    <w:rsid w:val="00951F85"/>
    <w:rsid w:val="00964A5C"/>
    <w:rsid w:val="00964A97"/>
    <w:rsid w:val="00972E8D"/>
    <w:rsid w:val="00984F46"/>
    <w:rsid w:val="0099041B"/>
    <w:rsid w:val="00991CFE"/>
    <w:rsid w:val="009942AF"/>
    <w:rsid w:val="009A403A"/>
    <w:rsid w:val="009B1301"/>
    <w:rsid w:val="009B4647"/>
    <w:rsid w:val="009B5B7A"/>
    <w:rsid w:val="009C3CA1"/>
    <w:rsid w:val="009C4B21"/>
    <w:rsid w:val="009D4CAA"/>
    <w:rsid w:val="009E01E6"/>
    <w:rsid w:val="009E396A"/>
    <w:rsid w:val="009E5F45"/>
    <w:rsid w:val="009E6D2F"/>
    <w:rsid w:val="00A0282C"/>
    <w:rsid w:val="00A205F9"/>
    <w:rsid w:val="00A22550"/>
    <w:rsid w:val="00A2451D"/>
    <w:rsid w:val="00A3392F"/>
    <w:rsid w:val="00A3405C"/>
    <w:rsid w:val="00A37382"/>
    <w:rsid w:val="00A45333"/>
    <w:rsid w:val="00A64B85"/>
    <w:rsid w:val="00A64CB8"/>
    <w:rsid w:val="00A668D3"/>
    <w:rsid w:val="00A723BA"/>
    <w:rsid w:val="00A732A5"/>
    <w:rsid w:val="00A810A5"/>
    <w:rsid w:val="00A84FBC"/>
    <w:rsid w:val="00A869C1"/>
    <w:rsid w:val="00A87182"/>
    <w:rsid w:val="00A87C3E"/>
    <w:rsid w:val="00A87E38"/>
    <w:rsid w:val="00A90908"/>
    <w:rsid w:val="00AA2004"/>
    <w:rsid w:val="00AA46C1"/>
    <w:rsid w:val="00AA63A6"/>
    <w:rsid w:val="00AD1BB0"/>
    <w:rsid w:val="00AD2149"/>
    <w:rsid w:val="00AE0EA8"/>
    <w:rsid w:val="00AE7923"/>
    <w:rsid w:val="00AF0362"/>
    <w:rsid w:val="00AF0639"/>
    <w:rsid w:val="00AF2384"/>
    <w:rsid w:val="00B01952"/>
    <w:rsid w:val="00B104BB"/>
    <w:rsid w:val="00B215FF"/>
    <w:rsid w:val="00B23D82"/>
    <w:rsid w:val="00B24029"/>
    <w:rsid w:val="00B24759"/>
    <w:rsid w:val="00B27B0B"/>
    <w:rsid w:val="00B32AF9"/>
    <w:rsid w:val="00B32CEC"/>
    <w:rsid w:val="00B35D3E"/>
    <w:rsid w:val="00B544D1"/>
    <w:rsid w:val="00B56659"/>
    <w:rsid w:val="00B62954"/>
    <w:rsid w:val="00B64F44"/>
    <w:rsid w:val="00B716EA"/>
    <w:rsid w:val="00B811D1"/>
    <w:rsid w:val="00B83158"/>
    <w:rsid w:val="00B87411"/>
    <w:rsid w:val="00B90A65"/>
    <w:rsid w:val="00B97339"/>
    <w:rsid w:val="00BA2DE0"/>
    <w:rsid w:val="00BA4FB8"/>
    <w:rsid w:val="00BA5343"/>
    <w:rsid w:val="00BF165F"/>
    <w:rsid w:val="00C06068"/>
    <w:rsid w:val="00C16A13"/>
    <w:rsid w:val="00C335A9"/>
    <w:rsid w:val="00C375F9"/>
    <w:rsid w:val="00C437EE"/>
    <w:rsid w:val="00C43820"/>
    <w:rsid w:val="00C61DC1"/>
    <w:rsid w:val="00C676E2"/>
    <w:rsid w:val="00C73BA2"/>
    <w:rsid w:val="00C75777"/>
    <w:rsid w:val="00C85337"/>
    <w:rsid w:val="00C96F5A"/>
    <w:rsid w:val="00CA4EAE"/>
    <w:rsid w:val="00CB6BCC"/>
    <w:rsid w:val="00CC168A"/>
    <w:rsid w:val="00CC20D9"/>
    <w:rsid w:val="00CC645C"/>
    <w:rsid w:val="00CC7B86"/>
    <w:rsid w:val="00CD7BA7"/>
    <w:rsid w:val="00CF1D6A"/>
    <w:rsid w:val="00D01429"/>
    <w:rsid w:val="00D01DB1"/>
    <w:rsid w:val="00D17C4B"/>
    <w:rsid w:val="00D27259"/>
    <w:rsid w:val="00D323EB"/>
    <w:rsid w:val="00D40260"/>
    <w:rsid w:val="00D440A0"/>
    <w:rsid w:val="00D46AD6"/>
    <w:rsid w:val="00D51964"/>
    <w:rsid w:val="00D5354B"/>
    <w:rsid w:val="00D57CFD"/>
    <w:rsid w:val="00D70074"/>
    <w:rsid w:val="00D76B2A"/>
    <w:rsid w:val="00D819AC"/>
    <w:rsid w:val="00D96DDD"/>
    <w:rsid w:val="00DA55BE"/>
    <w:rsid w:val="00DB5E24"/>
    <w:rsid w:val="00DB5E90"/>
    <w:rsid w:val="00DC37EA"/>
    <w:rsid w:val="00DD0449"/>
    <w:rsid w:val="00DD6450"/>
    <w:rsid w:val="00DF0C80"/>
    <w:rsid w:val="00DF49D3"/>
    <w:rsid w:val="00E0267C"/>
    <w:rsid w:val="00E139CE"/>
    <w:rsid w:val="00E13A45"/>
    <w:rsid w:val="00E178B7"/>
    <w:rsid w:val="00E24080"/>
    <w:rsid w:val="00E256B5"/>
    <w:rsid w:val="00E359B6"/>
    <w:rsid w:val="00E4670E"/>
    <w:rsid w:val="00E47586"/>
    <w:rsid w:val="00E5183E"/>
    <w:rsid w:val="00E630C3"/>
    <w:rsid w:val="00E6600A"/>
    <w:rsid w:val="00E70525"/>
    <w:rsid w:val="00E7586C"/>
    <w:rsid w:val="00E87DBB"/>
    <w:rsid w:val="00E95AFE"/>
    <w:rsid w:val="00EA33DD"/>
    <w:rsid w:val="00EC33EA"/>
    <w:rsid w:val="00EC3D5A"/>
    <w:rsid w:val="00EC51EE"/>
    <w:rsid w:val="00EC666E"/>
    <w:rsid w:val="00EC7FE3"/>
    <w:rsid w:val="00EE19B1"/>
    <w:rsid w:val="00EE5603"/>
    <w:rsid w:val="00EF5CC6"/>
    <w:rsid w:val="00EF75D2"/>
    <w:rsid w:val="00F03D1B"/>
    <w:rsid w:val="00F07C76"/>
    <w:rsid w:val="00F12884"/>
    <w:rsid w:val="00F2092A"/>
    <w:rsid w:val="00F2201E"/>
    <w:rsid w:val="00F24E50"/>
    <w:rsid w:val="00F349F0"/>
    <w:rsid w:val="00F358D7"/>
    <w:rsid w:val="00F401F7"/>
    <w:rsid w:val="00F46048"/>
    <w:rsid w:val="00F50C49"/>
    <w:rsid w:val="00F50E64"/>
    <w:rsid w:val="00F52276"/>
    <w:rsid w:val="00F56600"/>
    <w:rsid w:val="00F64DC2"/>
    <w:rsid w:val="00F77687"/>
    <w:rsid w:val="00F856D4"/>
    <w:rsid w:val="00F94850"/>
    <w:rsid w:val="00F95EBC"/>
    <w:rsid w:val="00FA4B5D"/>
    <w:rsid w:val="00FB05F3"/>
    <w:rsid w:val="00FD7260"/>
    <w:rsid w:val="00FE0B7D"/>
    <w:rsid w:val="00FE1C5A"/>
    <w:rsid w:val="00FE421D"/>
    <w:rsid w:val="00FE58AD"/>
    <w:rsid w:val="00FF39A0"/>
    <w:rsid w:val="10C0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8E36"/>
  <w15:docId w15:val="{504C1EF9-7172-4096-916E-98B4B46B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HAnsi"/>
      <w:lang w:eastAsia="en-US"/>
    </w:rPr>
  </w:style>
  <w:style w:type="paragraph" w:customStyle="1" w:styleId="Default">
    <w:name w:val="Default"/>
    <w:basedOn w:val="a"/>
    <w:qFormat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hps">
    <w:name w:val="hp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1F41-0809-49D7-9C66-FFD7F652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5650</Characters>
  <Application>Microsoft Office Word</Application>
  <DocSecurity>0</DocSecurity>
  <Lines>47</Lines>
  <Paragraphs>13</Paragraphs>
  <ScaleCrop>false</ScaleCrop>
  <Company>Home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BeregovayaTI</dc:creator>
  <cp:lastModifiedBy>А.Н. Куприй</cp:lastModifiedBy>
  <cp:revision>17</cp:revision>
  <cp:lastPrinted>2024-05-20T09:51:00Z</cp:lastPrinted>
  <dcterms:created xsi:type="dcterms:W3CDTF">2024-05-16T11:52:00Z</dcterms:created>
  <dcterms:modified xsi:type="dcterms:W3CDTF">2024-10-07T08:16:00Z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A56C8E4441604C269EB9A95D491CAB45_12</vt:lpwstr>
  </property>
</Properties>
</file>