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D790CF" w14:textId="3FEC4970" w:rsidR="006E1768" w:rsidRPr="00154509" w:rsidRDefault="00E0533E" w:rsidP="007606C2">
      <w:pPr>
        <w:tabs>
          <w:tab w:val="left" w:pos="5670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Приложение</w:t>
      </w:r>
      <w:r w:rsidR="000508C6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1</w:t>
      </w:r>
    </w:p>
    <w:p w14:paraId="6FE0F8FE" w14:textId="77777777" w:rsidR="006E1768" w:rsidRPr="00154509" w:rsidRDefault="00E0533E" w:rsidP="007606C2">
      <w:pPr>
        <w:tabs>
          <w:tab w:val="left" w:pos="5670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к Положению</w:t>
      </w:r>
      <w:r w:rsidR="006E1768" w:rsidRPr="0015450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90F6998" w14:textId="14AA9DD8" w:rsidR="00E0533E" w:rsidRPr="00154509" w:rsidRDefault="00E0533E" w:rsidP="007606C2">
      <w:pPr>
        <w:tabs>
          <w:tab w:val="left" w:pos="5670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о муниципальном жилищном фонде</w:t>
      </w:r>
      <w:r w:rsidR="006E1768" w:rsidRPr="00154509">
        <w:rPr>
          <w:rFonts w:ascii="Times New Roman" w:hAnsi="Times New Roman" w:cs="Times New Roman"/>
          <w:sz w:val="28"/>
          <w:szCs w:val="28"/>
        </w:rPr>
        <w:t xml:space="preserve"> </w:t>
      </w:r>
      <w:r w:rsidRPr="00154509">
        <w:rPr>
          <w:rFonts w:ascii="Times New Roman" w:hAnsi="Times New Roman" w:cs="Times New Roman"/>
          <w:sz w:val="28"/>
          <w:szCs w:val="28"/>
        </w:rPr>
        <w:t>коммерческого</w:t>
      </w:r>
      <w:r w:rsidR="006E1768" w:rsidRPr="00154509">
        <w:rPr>
          <w:rFonts w:ascii="Times New Roman" w:hAnsi="Times New Roman" w:cs="Times New Roman"/>
          <w:sz w:val="28"/>
          <w:szCs w:val="28"/>
        </w:rPr>
        <w:t xml:space="preserve"> </w:t>
      </w:r>
      <w:r w:rsidRPr="00154509">
        <w:rPr>
          <w:rFonts w:ascii="Times New Roman" w:hAnsi="Times New Roman" w:cs="Times New Roman"/>
          <w:sz w:val="28"/>
          <w:szCs w:val="28"/>
        </w:rPr>
        <w:t>использования и о порядке</w:t>
      </w:r>
      <w:r w:rsidR="000508C6" w:rsidRPr="00154509">
        <w:rPr>
          <w:rFonts w:ascii="Times New Roman" w:hAnsi="Times New Roman" w:cs="Times New Roman"/>
          <w:sz w:val="28"/>
          <w:szCs w:val="28"/>
        </w:rPr>
        <w:t xml:space="preserve"> </w:t>
      </w:r>
      <w:r w:rsidRPr="00154509">
        <w:rPr>
          <w:rFonts w:ascii="Times New Roman" w:hAnsi="Times New Roman" w:cs="Times New Roman"/>
          <w:sz w:val="28"/>
          <w:szCs w:val="28"/>
        </w:rPr>
        <w:t>предоставления жилых</w:t>
      </w:r>
      <w:r w:rsidR="006E1768" w:rsidRPr="00154509">
        <w:rPr>
          <w:rFonts w:ascii="Times New Roman" w:hAnsi="Times New Roman" w:cs="Times New Roman"/>
          <w:sz w:val="28"/>
          <w:szCs w:val="28"/>
        </w:rPr>
        <w:t xml:space="preserve"> </w:t>
      </w:r>
      <w:r w:rsidRPr="00154509">
        <w:rPr>
          <w:rFonts w:ascii="Times New Roman" w:hAnsi="Times New Roman" w:cs="Times New Roman"/>
          <w:sz w:val="28"/>
          <w:szCs w:val="28"/>
        </w:rPr>
        <w:t>помещений муниципального</w:t>
      </w:r>
      <w:r w:rsidR="006E1768" w:rsidRPr="00154509">
        <w:rPr>
          <w:rFonts w:ascii="Times New Roman" w:hAnsi="Times New Roman" w:cs="Times New Roman"/>
          <w:sz w:val="28"/>
          <w:szCs w:val="28"/>
        </w:rPr>
        <w:t xml:space="preserve"> </w:t>
      </w:r>
      <w:r w:rsidRPr="00154509">
        <w:rPr>
          <w:rFonts w:ascii="Times New Roman" w:hAnsi="Times New Roman" w:cs="Times New Roman"/>
          <w:sz w:val="28"/>
          <w:szCs w:val="28"/>
        </w:rPr>
        <w:t>жилищного фонда коммерческого использования на территории муниципального образования городско</w:t>
      </w:r>
      <w:r w:rsidR="006E1768" w:rsidRPr="00154509">
        <w:rPr>
          <w:rFonts w:ascii="Times New Roman" w:hAnsi="Times New Roman" w:cs="Times New Roman"/>
          <w:sz w:val="28"/>
          <w:szCs w:val="28"/>
        </w:rPr>
        <w:t>го</w:t>
      </w:r>
      <w:r w:rsidRPr="00154509">
        <w:rPr>
          <w:rFonts w:ascii="Times New Roman" w:hAnsi="Times New Roman" w:cs="Times New Roman"/>
          <w:sz w:val="28"/>
          <w:szCs w:val="28"/>
        </w:rPr>
        <w:t xml:space="preserve"> округ</w:t>
      </w:r>
      <w:r w:rsidR="006E1768" w:rsidRPr="00154509">
        <w:rPr>
          <w:rFonts w:ascii="Times New Roman" w:hAnsi="Times New Roman" w:cs="Times New Roman"/>
          <w:sz w:val="28"/>
          <w:szCs w:val="28"/>
        </w:rPr>
        <w:t>а</w:t>
      </w:r>
      <w:r w:rsidRPr="00154509">
        <w:rPr>
          <w:rFonts w:ascii="Times New Roman" w:hAnsi="Times New Roman" w:cs="Times New Roman"/>
          <w:sz w:val="28"/>
          <w:szCs w:val="28"/>
        </w:rPr>
        <w:t xml:space="preserve"> Мариуполь </w:t>
      </w:r>
    </w:p>
    <w:p w14:paraId="5F52D45E" w14:textId="77777777" w:rsidR="00E0533E" w:rsidRPr="00154509" w:rsidRDefault="00E0533E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7AA0693" w14:textId="77777777" w:rsidR="00E0533E" w:rsidRPr="00154509" w:rsidRDefault="00E0533E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77993029"/>
      <w:r w:rsidRPr="00154509">
        <w:rPr>
          <w:rFonts w:ascii="Times New Roman" w:hAnsi="Times New Roman" w:cs="Times New Roman"/>
          <w:sz w:val="28"/>
          <w:szCs w:val="28"/>
        </w:rPr>
        <w:t xml:space="preserve">Договор </w:t>
      </w:r>
    </w:p>
    <w:p w14:paraId="20CAE283" w14:textId="77777777" w:rsidR="00E0533E" w:rsidRPr="00154509" w:rsidRDefault="00E0533E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найма жилого помещения коммерческого использования № _____</w:t>
      </w:r>
    </w:p>
    <w:bookmarkEnd w:id="0"/>
    <w:p w14:paraId="22607C68" w14:textId="77777777" w:rsidR="00E0533E" w:rsidRPr="00154509" w:rsidRDefault="00E0533E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(форма)</w:t>
      </w:r>
    </w:p>
    <w:p w14:paraId="6A9159D3" w14:textId="77777777" w:rsidR="00E0533E" w:rsidRPr="00154509" w:rsidRDefault="00E0533E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«___» ____________ 20__ г.</w:t>
      </w:r>
    </w:p>
    <w:p w14:paraId="652FEEC2" w14:textId="77777777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AE77305" w14:textId="221A8052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Уполномоченный орган муниципального образования городско</w:t>
      </w:r>
      <w:r w:rsidR="000508C6" w:rsidRPr="00154509">
        <w:rPr>
          <w:rFonts w:ascii="Times New Roman" w:hAnsi="Times New Roman" w:cs="Times New Roman"/>
          <w:sz w:val="28"/>
          <w:szCs w:val="28"/>
        </w:rPr>
        <w:t>го</w:t>
      </w:r>
      <w:r w:rsidRPr="00154509">
        <w:rPr>
          <w:rFonts w:ascii="Times New Roman" w:hAnsi="Times New Roman" w:cs="Times New Roman"/>
          <w:sz w:val="28"/>
          <w:szCs w:val="28"/>
        </w:rPr>
        <w:t xml:space="preserve"> округ</w:t>
      </w:r>
      <w:r w:rsidR="000508C6" w:rsidRPr="00154509">
        <w:rPr>
          <w:rFonts w:ascii="Times New Roman" w:hAnsi="Times New Roman" w:cs="Times New Roman"/>
          <w:sz w:val="28"/>
          <w:szCs w:val="28"/>
        </w:rPr>
        <w:t>а</w:t>
      </w:r>
      <w:r w:rsidRPr="00154509">
        <w:rPr>
          <w:rFonts w:ascii="Times New Roman" w:hAnsi="Times New Roman" w:cs="Times New Roman"/>
          <w:sz w:val="28"/>
          <w:szCs w:val="28"/>
        </w:rPr>
        <w:t xml:space="preserve"> Мариуполь в лице ________________________, действующего на основании ___________________, именуемый в дальнейшем «Наймодатель», с одной стороны,</w:t>
      </w:r>
      <w:r w:rsidR="000508C6" w:rsidRPr="00154509">
        <w:rPr>
          <w:rFonts w:ascii="Times New Roman" w:hAnsi="Times New Roman" w:cs="Times New Roman"/>
          <w:sz w:val="28"/>
          <w:szCs w:val="28"/>
        </w:rPr>
        <w:t xml:space="preserve"> </w:t>
      </w:r>
      <w:r w:rsidRPr="00154509">
        <w:rPr>
          <w:rFonts w:ascii="Times New Roman" w:hAnsi="Times New Roman" w:cs="Times New Roman"/>
          <w:sz w:val="28"/>
          <w:szCs w:val="28"/>
        </w:rPr>
        <w:t>и гражданин: (Ф.И.О., адрес места жительства) ________________________________________________________ (паспортные данные), именуемый в дальнейшем «Наниматель», с другой стороны, заключили настоящий договор о нижеследующем:</w:t>
      </w:r>
    </w:p>
    <w:p w14:paraId="1C349243" w14:textId="77777777" w:rsidR="00E0533E" w:rsidRPr="00154509" w:rsidRDefault="00E0533E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7DBC92B" w14:textId="77777777" w:rsidR="00E0533E" w:rsidRPr="00154509" w:rsidRDefault="00E0533E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1. Предмет договора</w:t>
      </w:r>
    </w:p>
    <w:p w14:paraId="4ECC2F01" w14:textId="5FE8C596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1.1.</w:t>
      </w:r>
      <w:r w:rsidR="003074BB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 xml:space="preserve">Наймодатель передает Нанимателю и членам его семьи в срочное возмездное владение и пользование жилое помещение, являющееся муниципальной собственностью, состоящее из ___ комнат(ы) </w:t>
      </w:r>
      <w:r w:rsidR="000508C6" w:rsidRPr="0015450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Pr="00154509">
        <w:rPr>
          <w:rFonts w:ascii="Times New Roman" w:hAnsi="Times New Roman" w:cs="Times New Roman"/>
          <w:sz w:val="28"/>
          <w:szCs w:val="28"/>
        </w:rPr>
        <w:t xml:space="preserve">в ________________ квартире (доме) общей площадью _______ кв. метров, </w:t>
      </w:r>
      <w:r w:rsidR="0081143D" w:rsidRPr="00154509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154509">
        <w:rPr>
          <w:rFonts w:ascii="Times New Roman" w:hAnsi="Times New Roman" w:cs="Times New Roman"/>
          <w:sz w:val="28"/>
          <w:szCs w:val="28"/>
        </w:rPr>
        <w:t>в том числе жилой _____ кв. метров, по адресу:</w:t>
      </w:r>
      <w:r w:rsidR="00790FA6" w:rsidRPr="00154509">
        <w:rPr>
          <w:rFonts w:ascii="Times New Roman" w:hAnsi="Times New Roman" w:cs="Times New Roman"/>
          <w:sz w:val="28"/>
          <w:szCs w:val="28"/>
        </w:rPr>
        <w:t xml:space="preserve"> </w:t>
      </w:r>
      <w:r w:rsidRPr="0015450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____________________________________________________________, для проживания в нем, а также обеспечивает предоставление за плату коммунальных услуг (холодное водоснабжение, водоотведение (канализация), горячее водоснабжение и теплоснабжение (отопление) - нужное указать). </w:t>
      </w:r>
    </w:p>
    <w:p w14:paraId="0A340E56" w14:textId="1EA7DE7A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1.2.</w:t>
      </w:r>
      <w:r w:rsidR="003074BB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Совместно с Нанимателем в жилое помещение вселяются следующие члены семьи:</w:t>
      </w:r>
    </w:p>
    <w:p w14:paraId="0A16ABF9" w14:textId="77777777" w:rsidR="00E0533E" w:rsidRPr="00154509" w:rsidRDefault="00E0533E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1) __________________________________________________________________;</w:t>
      </w:r>
    </w:p>
    <w:p w14:paraId="22D021D0" w14:textId="77777777" w:rsidR="00E0533E" w:rsidRPr="00154509" w:rsidRDefault="00E0533E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(фамилия, имя, отчество члена семьи и степень родства с Нанимателем)</w:t>
      </w:r>
    </w:p>
    <w:p w14:paraId="25ADDE70" w14:textId="77777777" w:rsidR="00E0533E" w:rsidRPr="00154509" w:rsidRDefault="00E0533E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2) __________________________________________________________________;</w:t>
      </w:r>
    </w:p>
    <w:p w14:paraId="1A3B392B" w14:textId="77777777" w:rsidR="00E0533E" w:rsidRPr="00154509" w:rsidRDefault="00E0533E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(фамилия, имя, отчество члена семьи и степень родства с Нанимателем)</w:t>
      </w:r>
    </w:p>
    <w:p w14:paraId="6D0CEF39" w14:textId="77777777" w:rsidR="00E0533E" w:rsidRPr="00154509" w:rsidRDefault="00E0533E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lastRenderedPageBreak/>
        <w:t>3) __________________________________________________________________;</w:t>
      </w:r>
    </w:p>
    <w:p w14:paraId="24425E49" w14:textId="77777777" w:rsidR="00E0533E" w:rsidRPr="00154509" w:rsidRDefault="00E0533E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(фамилия, имя, отчество члена семьи и степень родства с Нанимателем)</w:t>
      </w:r>
    </w:p>
    <w:p w14:paraId="2127E4AC" w14:textId="50ACA814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1.3.</w:t>
      </w:r>
      <w:r w:rsidR="003074BB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Лица, указанные в п.</w:t>
      </w:r>
      <w:r w:rsidR="008A32A2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1.2. настоящего Договора, пользуются равными правами и несут солидарную ответственность по обязательствам Нанимателя, вытекающим из настоящего Договора.</w:t>
      </w:r>
    </w:p>
    <w:p w14:paraId="127C5F46" w14:textId="103EAA87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1.4.</w:t>
      </w:r>
      <w:r w:rsidR="003074BB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 xml:space="preserve">Срок найма жилого помещения устанавливается на 1 год </w:t>
      </w:r>
      <w:r w:rsidR="008A32A2" w:rsidRPr="00154509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Pr="00154509">
        <w:rPr>
          <w:rFonts w:ascii="Times New Roman" w:hAnsi="Times New Roman" w:cs="Times New Roman"/>
          <w:sz w:val="28"/>
          <w:szCs w:val="28"/>
        </w:rPr>
        <w:t>с «__» __________ 20__ г. по «___» ________ 20__ г.</w:t>
      </w:r>
    </w:p>
    <w:p w14:paraId="485FAA2A" w14:textId="0E8921E6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1.5.</w:t>
      </w:r>
      <w:r w:rsidR="003074BB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Основанием для вселения и проживания Нанимателя в жилом помещении, указанном в п.</w:t>
      </w:r>
      <w:r w:rsidR="008A32A2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1.1</w:t>
      </w:r>
      <w:r w:rsidR="008A32A2" w:rsidRPr="00154509">
        <w:rPr>
          <w:rFonts w:ascii="Times New Roman" w:hAnsi="Times New Roman" w:cs="Times New Roman"/>
          <w:sz w:val="28"/>
          <w:szCs w:val="28"/>
        </w:rPr>
        <w:t>.</w:t>
      </w:r>
      <w:r w:rsidRPr="00154509">
        <w:rPr>
          <w:rFonts w:ascii="Times New Roman" w:hAnsi="Times New Roman" w:cs="Times New Roman"/>
          <w:sz w:val="28"/>
          <w:szCs w:val="28"/>
        </w:rPr>
        <w:t xml:space="preserve"> настоящего Договора является распорядительный акт ______________________________________________ (</w:t>
      </w:r>
      <w:r w:rsidRPr="00154509">
        <w:rPr>
          <w:rFonts w:ascii="Times New Roman" w:hAnsi="Times New Roman" w:cs="Times New Roman"/>
          <w:i/>
          <w:iCs/>
          <w:sz w:val="28"/>
          <w:szCs w:val="28"/>
        </w:rPr>
        <w:t>примечание: п.</w:t>
      </w:r>
      <w:r w:rsidR="008A32A2" w:rsidRPr="00154509">
        <w:rPr>
          <w:rFonts w:ascii="Times New Roman" w:hAnsi="Times New Roman" w:cs="Times New Roman"/>
          <w:i/>
          <w:iCs/>
          <w:sz w:val="28"/>
          <w:szCs w:val="28"/>
        </w:rPr>
        <w:t> </w:t>
      </w:r>
      <w:r w:rsidRPr="00154509">
        <w:rPr>
          <w:rFonts w:ascii="Times New Roman" w:hAnsi="Times New Roman" w:cs="Times New Roman"/>
          <w:i/>
          <w:iCs/>
          <w:sz w:val="28"/>
          <w:szCs w:val="28"/>
        </w:rPr>
        <w:t>10</w:t>
      </w:r>
      <w:r w:rsidR="008A32A2" w:rsidRPr="00154509">
        <w:rPr>
          <w:rFonts w:ascii="Times New Roman" w:hAnsi="Times New Roman" w:cs="Times New Roman"/>
          <w:i/>
          <w:iCs/>
          <w:sz w:val="28"/>
          <w:szCs w:val="28"/>
        </w:rPr>
        <w:t> </w:t>
      </w:r>
      <w:r w:rsidRPr="00154509">
        <w:rPr>
          <w:rFonts w:ascii="Times New Roman" w:hAnsi="Times New Roman" w:cs="Times New Roman"/>
          <w:i/>
          <w:iCs/>
          <w:sz w:val="28"/>
          <w:szCs w:val="28"/>
        </w:rPr>
        <w:t>Положения</w:t>
      </w:r>
      <w:r w:rsidRPr="00154509">
        <w:rPr>
          <w:rFonts w:ascii="Times New Roman" w:hAnsi="Times New Roman" w:cs="Times New Roman"/>
          <w:sz w:val="28"/>
          <w:szCs w:val="28"/>
        </w:rPr>
        <w:t>). Жилое помещение считается принятым Нанимателем после подписания акта приема-передачи жилого помещения, являющегося неотъемлемой частью настоящего Договора (составляемого</w:t>
      </w:r>
      <w:r w:rsidR="00CF6C39" w:rsidRPr="00154509">
        <w:rPr>
          <w:rFonts w:ascii="Times New Roman" w:hAnsi="Times New Roman" w:cs="Times New Roman"/>
          <w:sz w:val="28"/>
          <w:szCs w:val="28"/>
        </w:rPr>
        <w:t xml:space="preserve"> </w:t>
      </w:r>
      <w:r w:rsidRPr="00154509">
        <w:rPr>
          <w:rFonts w:ascii="Times New Roman" w:hAnsi="Times New Roman" w:cs="Times New Roman"/>
          <w:sz w:val="28"/>
          <w:szCs w:val="28"/>
        </w:rPr>
        <w:t>по форме, согласно приложению к настоящему Договору).</w:t>
      </w:r>
    </w:p>
    <w:p w14:paraId="190FEDC5" w14:textId="77777777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321503F" w14:textId="77777777" w:rsidR="00E0533E" w:rsidRPr="00154509" w:rsidRDefault="00E0533E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 Права и обязанности сторон</w:t>
      </w:r>
    </w:p>
    <w:p w14:paraId="001044C7" w14:textId="77777777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2.1. Наниматель обязан:</w:t>
      </w:r>
    </w:p>
    <w:p w14:paraId="0B2B2923" w14:textId="786728C8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2.1.1.</w:t>
      </w:r>
      <w:r w:rsidR="00F83A9F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 xml:space="preserve">Использовать жилое помещение по назначению, указанному </w:t>
      </w:r>
      <w:r w:rsidR="009D2F94" w:rsidRPr="00154509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154509">
        <w:rPr>
          <w:rFonts w:ascii="Times New Roman" w:hAnsi="Times New Roman" w:cs="Times New Roman"/>
          <w:sz w:val="28"/>
          <w:szCs w:val="28"/>
        </w:rPr>
        <w:t>в п. 1.1</w:t>
      </w:r>
      <w:r w:rsidR="008A32A2" w:rsidRPr="00154509">
        <w:rPr>
          <w:rFonts w:ascii="Times New Roman" w:hAnsi="Times New Roman" w:cs="Times New Roman"/>
          <w:sz w:val="28"/>
          <w:szCs w:val="28"/>
        </w:rPr>
        <w:t>.</w:t>
      </w:r>
      <w:r w:rsidRPr="00154509">
        <w:rPr>
          <w:rFonts w:ascii="Times New Roman" w:hAnsi="Times New Roman" w:cs="Times New Roman"/>
          <w:sz w:val="28"/>
          <w:szCs w:val="28"/>
        </w:rPr>
        <w:t xml:space="preserve"> настоящего Договора.</w:t>
      </w:r>
    </w:p>
    <w:p w14:paraId="11D5E8F4" w14:textId="6ACD6CB0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2.1.2.</w:t>
      </w:r>
      <w:r w:rsidR="00F83A9F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Содержать жилое помещение в состоянии, соответствующем акту приема-передачи жилого помещения на момент предоставления, обеспечивать соблюдение проживающими гражданами правил пользования жилыми помещениями, в том числе правил безопасности, принимать необходимые меры к сохранности жилого помещения.</w:t>
      </w:r>
    </w:p>
    <w:p w14:paraId="5656937A" w14:textId="05D0A6F1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2.1.3.</w:t>
      </w:r>
      <w:r w:rsidR="00F83A9F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Не производить перепланировок и переоборудования жилого помещения без согласования в установленном порядке с Наймодателем.</w:t>
      </w:r>
    </w:p>
    <w:p w14:paraId="526497DD" w14:textId="2F304CBA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2.1.4.</w:t>
      </w:r>
      <w:r w:rsidR="00F83A9F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 xml:space="preserve">Своевременно производить за свой счет текущий ремонт жилого помещения и установленного в ней сантехнического и иного оборудования </w:t>
      </w:r>
      <w:r w:rsidR="008A32A2" w:rsidRPr="00154509"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gramStart"/>
      <w:r w:rsidR="008A32A2" w:rsidRPr="00154509">
        <w:rPr>
          <w:rFonts w:ascii="Times New Roman" w:hAnsi="Times New Roman" w:cs="Times New Roman"/>
          <w:sz w:val="28"/>
          <w:szCs w:val="28"/>
        </w:rPr>
        <w:t xml:space="preserve">   </w:t>
      </w:r>
      <w:r w:rsidRPr="00154509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154509">
        <w:rPr>
          <w:rFonts w:ascii="Times New Roman" w:hAnsi="Times New Roman" w:cs="Times New Roman"/>
          <w:sz w:val="28"/>
          <w:szCs w:val="28"/>
        </w:rPr>
        <w:t>при наличии). Обеспечивать Наймодателю и организациям, осуществляющим ремонт и эксплуатацию жилого дома, беспрепятственный доступ в жилое помещение для осмотра его технического состояния.</w:t>
      </w:r>
    </w:p>
    <w:p w14:paraId="7822DA2A" w14:textId="405E2000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2.1.5.</w:t>
      </w:r>
      <w:r w:rsidR="002D3E75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Незамедлительно сообщать Наймодателю об аварийных ситуациях.</w:t>
      </w:r>
    </w:p>
    <w:p w14:paraId="6C187823" w14:textId="0FF8F05A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2.1.6.</w:t>
      </w:r>
      <w:r w:rsidR="00F83A9F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 xml:space="preserve">В случае освобождения Нанимателем жилого помещения </w:t>
      </w:r>
      <w:r w:rsidR="00F83A9F" w:rsidRPr="00154509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154509">
        <w:rPr>
          <w:rFonts w:ascii="Times New Roman" w:hAnsi="Times New Roman" w:cs="Times New Roman"/>
          <w:sz w:val="28"/>
          <w:szCs w:val="28"/>
        </w:rPr>
        <w:t>до истечения срока действия настоящего договора или в связи с окончанием срока действия настоящего договора он и члены его семьи обязаны освободить жилое помещение и в течение месяца сдать его по акту приема-передачи представителю Наймодателя в состоянии, соответствующем акту приема-передачи жилого помещения на момент предоставления, погасить задолженность по оплате за жилое помещение и коммунальные услуги.</w:t>
      </w:r>
    </w:p>
    <w:p w14:paraId="01C5D2BA" w14:textId="176C29BB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2.1.7.</w:t>
      </w:r>
      <w:r w:rsidR="002D3E75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 xml:space="preserve">В установленные настоящим договором сроки вносить плату </w:t>
      </w:r>
      <w:r w:rsidR="009D2F94" w:rsidRPr="00154509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154509">
        <w:rPr>
          <w:rFonts w:ascii="Times New Roman" w:hAnsi="Times New Roman" w:cs="Times New Roman"/>
          <w:sz w:val="28"/>
          <w:szCs w:val="28"/>
        </w:rPr>
        <w:t>за наем жилого помещения.</w:t>
      </w:r>
    </w:p>
    <w:p w14:paraId="1D31CE5D" w14:textId="3A610966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2.1.8.</w:t>
      </w:r>
      <w:r w:rsidR="00F83A9F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Своевременно вносить платежи за содержание и ремонт жилого помещения, а также коммунальные услуги.</w:t>
      </w:r>
    </w:p>
    <w:p w14:paraId="1AC68062" w14:textId="1E846EFA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2.1.9.</w:t>
      </w:r>
      <w:r w:rsidR="002D3E75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Соблюдать законные права соседей.</w:t>
      </w:r>
    </w:p>
    <w:p w14:paraId="4C37FBBA" w14:textId="50FB1CDD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lastRenderedPageBreak/>
        <w:t>2.1.10.</w:t>
      </w:r>
      <w:r w:rsidR="00F83A9F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Выполнять другие обязанности, установленные действующим законодательством для нанимателей жилых помещений.</w:t>
      </w:r>
    </w:p>
    <w:p w14:paraId="1AC0FD64" w14:textId="2CFED38E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2.1.11.</w:t>
      </w:r>
      <w:r w:rsidR="00F83A9F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В период действия настоящего Договора Наниматель не вправе передавать жилое помещение в залог или обременять его какими-либо иными обязательствами, не связанными с исполнением настоящего Договора.</w:t>
      </w:r>
    </w:p>
    <w:p w14:paraId="78C5B19A" w14:textId="4DB916EF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2.2.</w:t>
      </w:r>
      <w:r w:rsidR="00B62E17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Наниматель имеет право:</w:t>
      </w:r>
    </w:p>
    <w:p w14:paraId="533B5DB3" w14:textId="6621FEDC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2.2.1.</w:t>
      </w:r>
      <w:r w:rsidR="00F83A9F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Сдать жилое помещение Наймодателю до истечения срока действия настоящего Договора, письменно предупредив Наймодателя об этом за месяц.</w:t>
      </w:r>
    </w:p>
    <w:p w14:paraId="27868681" w14:textId="16E1C2DD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2.2.2.</w:t>
      </w:r>
      <w:r w:rsidR="00F83A9F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С письменного согласия Наймодателя и всех совершеннолетних граждан, указанных в п. 1.3</w:t>
      </w:r>
      <w:r w:rsidR="00F83A9F" w:rsidRPr="00154509">
        <w:rPr>
          <w:rFonts w:ascii="Times New Roman" w:hAnsi="Times New Roman" w:cs="Times New Roman"/>
          <w:sz w:val="28"/>
          <w:szCs w:val="28"/>
        </w:rPr>
        <w:t>.</w:t>
      </w:r>
      <w:r w:rsidRPr="00154509">
        <w:rPr>
          <w:rFonts w:ascii="Times New Roman" w:hAnsi="Times New Roman" w:cs="Times New Roman"/>
          <w:sz w:val="28"/>
          <w:szCs w:val="28"/>
        </w:rPr>
        <w:t xml:space="preserve"> настоящего Договора, вселить в жилое помещение супруга (супругу), детей, родителей, и других лиц при условии, если </w:t>
      </w:r>
      <w:r w:rsidR="009D2F94" w:rsidRPr="00154509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Pr="00154509">
        <w:rPr>
          <w:rFonts w:ascii="Times New Roman" w:hAnsi="Times New Roman" w:cs="Times New Roman"/>
          <w:sz w:val="28"/>
          <w:szCs w:val="28"/>
        </w:rPr>
        <w:t xml:space="preserve">в результате вселения указанных лиц размер жилой площади будет не менее учетной нормы. </w:t>
      </w:r>
    </w:p>
    <w:p w14:paraId="6EE2BA9B" w14:textId="59B0ADB6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 xml:space="preserve">На вселение несовершеннолетних детей согласия Наймодателя </w:t>
      </w:r>
      <w:r w:rsidR="00F83A9F" w:rsidRPr="00154509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154509">
        <w:rPr>
          <w:rFonts w:ascii="Times New Roman" w:hAnsi="Times New Roman" w:cs="Times New Roman"/>
          <w:sz w:val="28"/>
          <w:szCs w:val="28"/>
        </w:rPr>
        <w:t>и совершеннолетних граждан, указанных в настоящем Договоре, не требуется.</w:t>
      </w:r>
    </w:p>
    <w:p w14:paraId="0B1DD1E9" w14:textId="5CEF13BE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2.2.3.</w:t>
      </w:r>
      <w:r w:rsidR="00F83A9F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Осуществлять иные права, предоставленные нанимателям жилых помещений действующим законодательством Российской Федерации.</w:t>
      </w:r>
    </w:p>
    <w:p w14:paraId="120A8607" w14:textId="4D978BC6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2.3.</w:t>
      </w:r>
      <w:r w:rsidR="00B62E17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Наймодатель обязан:</w:t>
      </w:r>
    </w:p>
    <w:p w14:paraId="38C47EBA" w14:textId="1923FC00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2.3.1.</w:t>
      </w:r>
      <w:r w:rsidR="00B62E17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В ________ срок после подписания договора предоставить указанное в п. 1.1</w:t>
      </w:r>
      <w:r w:rsidR="00F83A9F" w:rsidRPr="00154509">
        <w:rPr>
          <w:rFonts w:ascii="Times New Roman" w:hAnsi="Times New Roman" w:cs="Times New Roman"/>
          <w:sz w:val="28"/>
          <w:szCs w:val="28"/>
        </w:rPr>
        <w:t>.</w:t>
      </w:r>
      <w:r w:rsidRPr="00154509">
        <w:rPr>
          <w:rFonts w:ascii="Times New Roman" w:hAnsi="Times New Roman" w:cs="Times New Roman"/>
          <w:sz w:val="28"/>
          <w:szCs w:val="28"/>
        </w:rPr>
        <w:t xml:space="preserve"> настоящего Договора жилое помещение Нанимателю </w:t>
      </w:r>
      <w:r w:rsidR="009D2F94" w:rsidRPr="00154509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154509">
        <w:rPr>
          <w:rFonts w:ascii="Times New Roman" w:hAnsi="Times New Roman" w:cs="Times New Roman"/>
          <w:sz w:val="28"/>
          <w:szCs w:val="28"/>
        </w:rPr>
        <w:t>с подписанием соответствующего акта приема-передачи и обеспечить свободный доступ Нанимателю в жилое помещение.</w:t>
      </w:r>
    </w:p>
    <w:p w14:paraId="653E8AA6" w14:textId="4283D4A9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2.3.2.</w:t>
      </w:r>
      <w:r w:rsidR="00F83A9F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В случае аварийных ситуаций немедленно принимать все необходимые меры к их устранению.</w:t>
      </w:r>
    </w:p>
    <w:p w14:paraId="2B59DD6B" w14:textId="0F584396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2.3.3.</w:t>
      </w:r>
      <w:r w:rsidR="002D3E75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В период действия настоящего Договора Наймодатель не вправе передавать жилое помещение в залог или обременять его какими-либо иными обязательствами, не связанными с исполнением настоящего Договора.</w:t>
      </w:r>
    </w:p>
    <w:p w14:paraId="319026EA" w14:textId="77777777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2.4. Наймодатель имеет право:</w:t>
      </w:r>
    </w:p>
    <w:p w14:paraId="0231BF12" w14:textId="607C8602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2.4.1.</w:t>
      </w:r>
      <w:r w:rsidR="002D3E75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Требовать своевременного внесения платы за наем, содержание жилого помещения и коммунальные услуги.</w:t>
      </w:r>
    </w:p>
    <w:p w14:paraId="497BC3C5" w14:textId="58DD17E6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2.4.2.</w:t>
      </w:r>
      <w:r w:rsidR="002D3E75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Требовать допуск в жилое помещение в заранее согласованное сторонами настоящего договора время своих работников или уполномоченных лиц для осмотра технического и санитарного состояния жилого помещения, санитарно-технического и иного оборудования, находящегося в нем</w:t>
      </w:r>
      <w:r w:rsidR="00CF6C39" w:rsidRPr="00154509">
        <w:rPr>
          <w:rFonts w:ascii="Times New Roman" w:hAnsi="Times New Roman" w:cs="Times New Roman"/>
          <w:sz w:val="28"/>
          <w:szCs w:val="28"/>
        </w:rPr>
        <w:t xml:space="preserve"> </w:t>
      </w:r>
      <w:r w:rsidRPr="00154509">
        <w:rPr>
          <w:rFonts w:ascii="Times New Roman" w:hAnsi="Times New Roman" w:cs="Times New Roman"/>
          <w:sz w:val="28"/>
          <w:szCs w:val="28"/>
        </w:rPr>
        <w:t>(при наличии), для выполнения необходимых ремонтных работ, а для ликвидации аварий - в любое время.</w:t>
      </w:r>
    </w:p>
    <w:p w14:paraId="2C12392F" w14:textId="3A8C2297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2.4.3. Запретить вселение жильцов при условии несоблюдения требований законодательства о норме общей площади жилого помещения на одного человека.</w:t>
      </w:r>
    </w:p>
    <w:p w14:paraId="522877AC" w14:textId="77777777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2.4.4. Иные права в соответствии с законодательством.</w:t>
      </w:r>
    </w:p>
    <w:p w14:paraId="7583D2C7" w14:textId="77777777" w:rsidR="00E0533E" w:rsidRPr="00154509" w:rsidRDefault="00E0533E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D3A1F91" w14:textId="77777777" w:rsidR="00E0533E" w:rsidRPr="00154509" w:rsidRDefault="00E0533E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3. Размер оплаты жилья и расчеты по договору</w:t>
      </w:r>
    </w:p>
    <w:p w14:paraId="19D9E082" w14:textId="4B556B48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3.1.</w:t>
      </w:r>
      <w:r w:rsidR="00F83A9F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За указанное в п.</w:t>
      </w:r>
      <w:r w:rsidR="00B62E17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 xml:space="preserve">1.1 договора жилое помещение Наниматель оплачивает Наймодателю плату за пользование жилым помещением (плата </w:t>
      </w:r>
      <w:r w:rsidR="00F83A9F" w:rsidRPr="00154509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154509">
        <w:rPr>
          <w:rFonts w:ascii="Times New Roman" w:hAnsi="Times New Roman" w:cs="Times New Roman"/>
          <w:sz w:val="28"/>
          <w:szCs w:val="28"/>
        </w:rPr>
        <w:t xml:space="preserve">за коммерческий наем) в размере ____________________________________ </w:t>
      </w:r>
      <w:r w:rsidRPr="00154509">
        <w:rPr>
          <w:rFonts w:ascii="Times New Roman" w:hAnsi="Times New Roman" w:cs="Times New Roman"/>
          <w:sz w:val="28"/>
          <w:szCs w:val="28"/>
        </w:rPr>
        <w:lastRenderedPageBreak/>
        <w:t>рублей. Плата вносится ежемесячно не позднее десятого числа месяца, следующего за истекшим месяцем, в бюджет муниципального образования _____________________________.</w:t>
      </w:r>
    </w:p>
    <w:p w14:paraId="5686A51B" w14:textId="77777777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678DA66" w14:textId="77777777" w:rsidR="00E0533E" w:rsidRPr="00154509" w:rsidRDefault="00E0533E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4. Ответственность сторон</w:t>
      </w:r>
    </w:p>
    <w:p w14:paraId="655F2982" w14:textId="5795EDD5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4.1.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При неуплате Нанимателем платы за жилое помещение, коммунальных и прочих платежей в установленные договором сроки начисляются пени в размере одной трехсотой ключевой ставки Центрального банка Российской Федерации, действующей на момент оплаты, от не выплаченных в срок сумм за каждый день просрочки, начиная со следующего дня после наступления установленного срока оплаты по день фактической выплаты включительно.</w:t>
      </w:r>
    </w:p>
    <w:p w14:paraId="0EC851BF" w14:textId="0CF890DB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4.2.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 xml:space="preserve">Начисление пеней, установленных настоящим </w:t>
      </w:r>
      <w:proofErr w:type="gramStart"/>
      <w:r w:rsidRPr="00154509">
        <w:rPr>
          <w:rFonts w:ascii="Times New Roman" w:hAnsi="Times New Roman" w:cs="Times New Roman"/>
          <w:sz w:val="28"/>
          <w:szCs w:val="28"/>
        </w:rPr>
        <w:t xml:space="preserve">договором, </w:t>
      </w:r>
      <w:r w:rsidR="00F67A71" w:rsidRPr="0015450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F67A71" w:rsidRPr="00154509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154509">
        <w:rPr>
          <w:rFonts w:ascii="Times New Roman" w:hAnsi="Times New Roman" w:cs="Times New Roman"/>
          <w:sz w:val="28"/>
          <w:szCs w:val="28"/>
        </w:rPr>
        <w:t xml:space="preserve">не освобождает стороны от выполнения возложенных на них обязательств </w:t>
      </w:r>
      <w:r w:rsidR="00F67A71" w:rsidRPr="00154509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154509">
        <w:rPr>
          <w:rFonts w:ascii="Times New Roman" w:hAnsi="Times New Roman" w:cs="Times New Roman"/>
          <w:sz w:val="28"/>
          <w:szCs w:val="28"/>
        </w:rPr>
        <w:t>и устранения нарушений.</w:t>
      </w:r>
    </w:p>
    <w:p w14:paraId="35F4C6FB" w14:textId="2F30DF96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4.3.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 xml:space="preserve">При нарушении правил пользования жилым помещением </w:t>
      </w:r>
      <w:r w:rsidR="00F67A71" w:rsidRPr="00154509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154509">
        <w:rPr>
          <w:rFonts w:ascii="Times New Roman" w:hAnsi="Times New Roman" w:cs="Times New Roman"/>
          <w:sz w:val="28"/>
          <w:szCs w:val="28"/>
        </w:rPr>
        <w:t xml:space="preserve">и придомовой территорией в соответствии с действующим законодательством Наниматель обязан возместить Наймодателю возникшие при этом убытки </w:t>
      </w:r>
      <w:r w:rsidR="00F67A71" w:rsidRPr="00154509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154509">
        <w:rPr>
          <w:rFonts w:ascii="Times New Roman" w:hAnsi="Times New Roman" w:cs="Times New Roman"/>
          <w:sz w:val="28"/>
          <w:szCs w:val="28"/>
        </w:rPr>
        <w:t>в установленном порядке.</w:t>
      </w:r>
    </w:p>
    <w:p w14:paraId="0A8266AD" w14:textId="3788F3A4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4.4.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Ликвидация последствий аварий, происшедших по вине Нанимателя, производится силами и за счет Нанимателя.</w:t>
      </w:r>
    </w:p>
    <w:p w14:paraId="47A9A602" w14:textId="67FB941E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4.5.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 xml:space="preserve">Наймодатель не несет ответственность за недостатки сданного </w:t>
      </w:r>
      <w:r w:rsidR="00F67A71" w:rsidRPr="00154509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154509">
        <w:rPr>
          <w:rFonts w:ascii="Times New Roman" w:hAnsi="Times New Roman" w:cs="Times New Roman"/>
          <w:sz w:val="28"/>
          <w:szCs w:val="28"/>
        </w:rPr>
        <w:t xml:space="preserve">в коммерческий наем жилого помещения, которые были указаны </w:t>
      </w:r>
      <w:r w:rsidR="00F67A71" w:rsidRPr="00154509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154509">
        <w:rPr>
          <w:rFonts w:ascii="Times New Roman" w:hAnsi="Times New Roman" w:cs="Times New Roman"/>
          <w:sz w:val="28"/>
          <w:szCs w:val="28"/>
        </w:rPr>
        <w:t>при заключении договора коммерческого найма либо были обнаружены Нанимателем после передачи жилого помещения.</w:t>
      </w:r>
    </w:p>
    <w:p w14:paraId="5252662E" w14:textId="64720EF5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4.6.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 xml:space="preserve">Споры, возникающие при исполнении договора, рассматриваются </w:t>
      </w:r>
      <w:r w:rsidR="00F67A71" w:rsidRPr="00154509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154509">
        <w:rPr>
          <w:rFonts w:ascii="Times New Roman" w:hAnsi="Times New Roman" w:cs="Times New Roman"/>
          <w:sz w:val="28"/>
          <w:szCs w:val="28"/>
        </w:rPr>
        <w:t>в соответствии с действующим законодательством.</w:t>
      </w:r>
      <w:r w:rsidRPr="00154509">
        <w:rPr>
          <w:rFonts w:ascii="Times New Roman" w:hAnsi="Times New Roman" w:cs="Times New Roman"/>
          <w:sz w:val="28"/>
          <w:szCs w:val="28"/>
        </w:rPr>
        <w:cr/>
      </w:r>
    </w:p>
    <w:p w14:paraId="3E26C92E" w14:textId="77777777" w:rsidR="00E0533E" w:rsidRPr="00154509" w:rsidRDefault="00E0533E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5. Порядок расторжения договора</w:t>
      </w:r>
    </w:p>
    <w:p w14:paraId="7100B4B6" w14:textId="5BD059DF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5.1.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Расторжение договора допускается по соглашению сторон.</w:t>
      </w:r>
    </w:p>
    <w:p w14:paraId="4321A380" w14:textId="2AEB9483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5.2.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Договор найма подлежит досрочному расторжению по требованию Наймодателя, а Наниматель и граждане, за действия которых отвечает Наниматель, - выселению в следующих случаях:</w:t>
      </w:r>
    </w:p>
    <w:p w14:paraId="7C8A493A" w14:textId="5F7F9198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5.2.1.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При использовании жилого помещения в нарушение п.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1.1</w:t>
      </w:r>
      <w:r w:rsidR="00F67A71" w:rsidRPr="00154509">
        <w:rPr>
          <w:rFonts w:ascii="Times New Roman" w:hAnsi="Times New Roman" w:cs="Times New Roman"/>
          <w:sz w:val="28"/>
          <w:szCs w:val="28"/>
        </w:rPr>
        <w:t>.</w:t>
      </w:r>
      <w:r w:rsidRPr="00154509">
        <w:rPr>
          <w:rFonts w:ascii="Times New Roman" w:hAnsi="Times New Roman" w:cs="Times New Roman"/>
          <w:sz w:val="28"/>
          <w:szCs w:val="28"/>
        </w:rPr>
        <w:t xml:space="preserve"> настоящего Договора.</w:t>
      </w:r>
    </w:p>
    <w:p w14:paraId="60282D34" w14:textId="1CF93AA3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5.2.2.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Если Наниматель и граждане, за действия которых он отвечает, умышленно наносят вред жилому помещению, а также систематически нарушают законные права соседей.</w:t>
      </w:r>
    </w:p>
    <w:p w14:paraId="005B1CE7" w14:textId="0E666976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5.2.3.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 xml:space="preserve">Если Наниматель не внес платежи, указанные в пунктах 2.1.7, 3.1, </w:t>
      </w:r>
      <w:r w:rsidR="00F67A71" w:rsidRPr="00154509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154509">
        <w:rPr>
          <w:rFonts w:ascii="Times New Roman" w:hAnsi="Times New Roman" w:cs="Times New Roman"/>
          <w:sz w:val="28"/>
          <w:szCs w:val="28"/>
        </w:rPr>
        <w:t>в течение трех месяцев.</w:t>
      </w:r>
    </w:p>
    <w:p w14:paraId="42708ACE" w14:textId="386C2ED7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5.2.4.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Если Наниматель нарушает обязательства по договору.</w:t>
      </w:r>
    </w:p>
    <w:p w14:paraId="7289E636" w14:textId="77777777" w:rsidR="00E0533E" w:rsidRPr="00154509" w:rsidRDefault="00E0533E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F51AAFE" w14:textId="77777777" w:rsidR="00E0533E" w:rsidRPr="00154509" w:rsidRDefault="00E0533E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6. Прочие условия</w:t>
      </w:r>
    </w:p>
    <w:p w14:paraId="6B199209" w14:textId="26EB4CE0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6.1.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Все изменения к настоящему договору действительны, если они изложены в письменной форме и подписаны обеими сторонами.</w:t>
      </w:r>
    </w:p>
    <w:p w14:paraId="4F045336" w14:textId="540B7010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lastRenderedPageBreak/>
        <w:t>6.2.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Разногласия, возникающие в процессе заключения и исполнения договора, рассматриваются в порядке, предусмотренном действующим законодательством.</w:t>
      </w:r>
    </w:p>
    <w:p w14:paraId="73F926D7" w14:textId="33BCF3EF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6.3.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 xml:space="preserve">По вопросам, не предусмотренным настоящим договором, стороны руководствуются законодательством Российской Федерации. </w:t>
      </w:r>
    </w:p>
    <w:p w14:paraId="3853F959" w14:textId="1E341691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6.4.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Договор вступает в силу с момента его подписания обеими сторонами.</w:t>
      </w:r>
    </w:p>
    <w:p w14:paraId="08918CE6" w14:textId="2828A48C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509">
        <w:rPr>
          <w:rFonts w:ascii="Times New Roman" w:hAnsi="Times New Roman" w:cs="Times New Roman"/>
          <w:sz w:val="28"/>
          <w:szCs w:val="28"/>
        </w:rPr>
        <w:t>6.5.</w:t>
      </w:r>
      <w:r w:rsidR="00F67A71" w:rsidRPr="00154509">
        <w:rPr>
          <w:rFonts w:ascii="Times New Roman" w:hAnsi="Times New Roman" w:cs="Times New Roman"/>
          <w:sz w:val="28"/>
          <w:szCs w:val="28"/>
        </w:rPr>
        <w:t> </w:t>
      </w:r>
      <w:r w:rsidRPr="00154509">
        <w:rPr>
          <w:rFonts w:ascii="Times New Roman" w:hAnsi="Times New Roman" w:cs="Times New Roman"/>
          <w:sz w:val="28"/>
          <w:szCs w:val="28"/>
        </w:rPr>
        <w:t>Настоящий договор составлен в 2 экземплярах, из которых один хранится у Нанимателя, один - у Наймодателя. Все экземпляры имеют одинаковую юридическую силу.</w:t>
      </w:r>
    </w:p>
    <w:p w14:paraId="52D7048F" w14:textId="77777777" w:rsidR="00E0533E" w:rsidRPr="00154509" w:rsidRDefault="00E0533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DD6B3D9" w14:textId="77777777" w:rsidR="00E0533E" w:rsidRPr="00154509" w:rsidRDefault="00E0533E" w:rsidP="007606C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83523928"/>
      <w:r w:rsidRPr="00154509">
        <w:rPr>
          <w:rFonts w:ascii="Times New Roman" w:hAnsi="Times New Roman" w:cs="Times New Roman"/>
          <w:sz w:val="28"/>
          <w:szCs w:val="28"/>
        </w:rPr>
        <w:t xml:space="preserve">7. Реквизиты и подписи сторон 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746"/>
        <w:gridCol w:w="4742"/>
      </w:tblGrid>
      <w:tr w:rsidR="00E0533E" w:rsidRPr="00154509" w14:paraId="0FF9810E" w14:textId="77777777" w:rsidTr="00F93ADE">
        <w:tc>
          <w:tcPr>
            <w:tcW w:w="4814" w:type="dxa"/>
          </w:tcPr>
          <w:p w14:paraId="50BE53C3" w14:textId="77777777" w:rsidR="00E0533E" w:rsidRPr="00154509" w:rsidRDefault="00E0533E" w:rsidP="007606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4509">
              <w:rPr>
                <w:rFonts w:ascii="Times New Roman" w:hAnsi="Times New Roman" w:cs="Times New Roman"/>
                <w:sz w:val="28"/>
                <w:szCs w:val="28"/>
              </w:rPr>
              <w:t xml:space="preserve">От Наймодателя: </w:t>
            </w:r>
          </w:p>
        </w:tc>
        <w:tc>
          <w:tcPr>
            <w:tcW w:w="4814" w:type="dxa"/>
          </w:tcPr>
          <w:p w14:paraId="30A04811" w14:textId="77777777" w:rsidR="00E0533E" w:rsidRPr="00154509" w:rsidRDefault="00E0533E" w:rsidP="007606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4509">
              <w:rPr>
                <w:rFonts w:ascii="Times New Roman" w:hAnsi="Times New Roman" w:cs="Times New Roman"/>
                <w:sz w:val="28"/>
                <w:szCs w:val="28"/>
              </w:rPr>
              <w:t>От Нанимателя:</w:t>
            </w:r>
          </w:p>
        </w:tc>
      </w:tr>
      <w:tr w:rsidR="00E0533E" w:rsidRPr="00154509" w14:paraId="1FB9EE9A" w14:textId="77777777" w:rsidTr="00F93ADE">
        <w:tc>
          <w:tcPr>
            <w:tcW w:w="4814" w:type="dxa"/>
          </w:tcPr>
          <w:p w14:paraId="71D8B77F" w14:textId="77777777" w:rsidR="00E0533E" w:rsidRPr="00154509" w:rsidRDefault="00E0533E" w:rsidP="007606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4" w:type="dxa"/>
          </w:tcPr>
          <w:p w14:paraId="220472EF" w14:textId="77777777" w:rsidR="00E0533E" w:rsidRPr="00154509" w:rsidRDefault="00E0533E" w:rsidP="007606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bookmarkEnd w:id="1"/>
    </w:tbl>
    <w:p w14:paraId="7D213638" w14:textId="695576D8" w:rsidR="00E0533E" w:rsidRPr="00154509" w:rsidRDefault="00E0533E" w:rsidP="007606C2">
      <w:pPr>
        <w:tabs>
          <w:tab w:val="left" w:pos="7088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0EBD2539" w14:textId="3DCC12CC" w:rsidR="00783A5E" w:rsidRPr="00154509" w:rsidRDefault="00783A5E" w:rsidP="007606C2">
      <w:pPr>
        <w:tabs>
          <w:tab w:val="left" w:pos="7088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58F9E457" w14:textId="05B9BB58" w:rsidR="004F04DD" w:rsidRPr="00154509" w:rsidRDefault="004F04DD" w:rsidP="007606C2">
      <w:pPr>
        <w:tabs>
          <w:tab w:val="left" w:pos="7088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4154DB5C" w14:textId="6F7041B2" w:rsidR="004F04DD" w:rsidRPr="001A7937" w:rsidRDefault="004F04DD" w:rsidP="007606C2">
      <w:pPr>
        <w:tabs>
          <w:tab w:val="left" w:pos="7088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14:paraId="40952B5F" w14:textId="35ADAFF5" w:rsidR="004F04DD" w:rsidRPr="001A7937" w:rsidRDefault="004F04DD" w:rsidP="007606C2">
      <w:pPr>
        <w:tabs>
          <w:tab w:val="left" w:pos="7088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14:paraId="634418AD" w14:textId="46739A69" w:rsidR="004F04DD" w:rsidRPr="001A7937" w:rsidRDefault="004F04DD" w:rsidP="007606C2">
      <w:pPr>
        <w:tabs>
          <w:tab w:val="left" w:pos="7088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14:paraId="5BF787C2" w14:textId="4220009B" w:rsidR="004F04DD" w:rsidRPr="001A7937" w:rsidRDefault="004F04DD" w:rsidP="007606C2">
      <w:pPr>
        <w:tabs>
          <w:tab w:val="left" w:pos="7088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14:paraId="60C4200F" w14:textId="5F0ED2EA" w:rsidR="004F04DD" w:rsidRPr="001A7937" w:rsidRDefault="004F04DD" w:rsidP="007606C2">
      <w:pPr>
        <w:tabs>
          <w:tab w:val="left" w:pos="7088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14:paraId="56BE3153" w14:textId="59772095" w:rsidR="004F04DD" w:rsidRPr="001A7937" w:rsidRDefault="004F04DD" w:rsidP="007606C2">
      <w:pPr>
        <w:tabs>
          <w:tab w:val="left" w:pos="7088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14:paraId="4A29CF64" w14:textId="4106124F" w:rsidR="004F04DD" w:rsidRPr="001A7937" w:rsidRDefault="004F04DD" w:rsidP="007606C2">
      <w:pPr>
        <w:tabs>
          <w:tab w:val="left" w:pos="7088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14:paraId="20F93884" w14:textId="13F9F54D" w:rsidR="004F04DD" w:rsidRPr="001A7937" w:rsidRDefault="004F04DD" w:rsidP="007606C2">
      <w:pPr>
        <w:tabs>
          <w:tab w:val="left" w:pos="7088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14:paraId="77443A2D" w14:textId="0F78BAD3" w:rsidR="004F04DD" w:rsidRPr="001A7937" w:rsidRDefault="004F04DD" w:rsidP="007606C2">
      <w:pPr>
        <w:tabs>
          <w:tab w:val="left" w:pos="7088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14:paraId="25A3E87A" w14:textId="1C1A5029" w:rsidR="004F04DD" w:rsidRPr="001A7937" w:rsidRDefault="004F04DD" w:rsidP="007606C2">
      <w:pPr>
        <w:tabs>
          <w:tab w:val="left" w:pos="7088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bookmarkStart w:id="2" w:name="_GoBack"/>
      <w:bookmarkEnd w:id="2"/>
    </w:p>
    <w:sectPr w:rsidR="004F04DD" w:rsidRPr="001A7937" w:rsidSect="0081143D">
      <w:headerReference w:type="default" r:id="rId8"/>
      <w:pgSz w:w="11906" w:h="16838"/>
      <w:pgMar w:top="1134" w:right="70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B13BF3" w14:textId="77777777" w:rsidR="001213E9" w:rsidRDefault="001213E9" w:rsidP="00220E40">
      <w:pPr>
        <w:spacing w:after="0" w:line="240" w:lineRule="auto"/>
      </w:pPr>
      <w:r>
        <w:separator/>
      </w:r>
    </w:p>
  </w:endnote>
  <w:endnote w:type="continuationSeparator" w:id="0">
    <w:p w14:paraId="2B9A0E00" w14:textId="77777777" w:rsidR="001213E9" w:rsidRDefault="001213E9" w:rsidP="00220E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F3643A" w14:textId="77777777" w:rsidR="001213E9" w:rsidRDefault="001213E9" w:rsidP="00220E40">
      <w:pPr>
        <w:spacing w:after="0" w:line="240" w:lineRule="auto"/>
      </w:pPr>
      <w:r>
        <w:separator/>
      </w:r>
    </w:p>
  </w:footnote>
  <w:footnote w:type="continuationSeparator" w:id="0">
    <w:p w14:paraId="0F4C414A" w14:textId="77777777" w:rsidR="001213E9" w:rsidRDefault="001213E9" w:rsidP="00220E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1022F7" w14:textId="6FB6D688" w:rsidR="004275DF" w:rsidRPr="00220E40" w:rsidRDefault="004275DF">
    <w:pPr>
      <w:pStyle w:val="a5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62509B"/>
    <w:multiLevelType w:val="hybridMultilevel"/>
    <w:tmpl w:val="2C90F1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C30464"/>
    <w:multiLevelType w:val="hybridMultilevel"/>
    <w:tmpl w:val="19DC8F5E"/>
    <w:lvl w:ilvl="0" w:tplc="9118D23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1F73"/>
    <w:rsid w:val="0000348F"/>
    <w:rsid w:val="00012A52"/>
    <w:rsid w:val="00025C04"/>
    <w:rsid w:val="0002614C"/>
    <w:rsid w:val="00034495"/>
    <w:rsid w:val="00034A5A"/>
    <w:rsid w:val="000416D7"/>
    <w:rsid w:val="0004603B"/>
    <w:rsid w:val="000508C6"/>
    <w:rsid w:val="00055599"/>
    <w:rsid w:val="00071698"/>
    <w:rsid w:val="0007362A"/>
    <w:rsid w:val="0007428D"/>
    <w:rsid w:val="00082EB6"/>
    <w:rsid w:val="000868B4"/>
    <w:rsid w:val="00097954"/>
    <w:rsid w:val="000A1C44"/>
    <w:rsid w:val="000B5B52"/>
    <w:rsid w:val="000C7694"/>
    <w:rsid w:val="000C7AD2"/>
    <w:rsid w:val="000E5573"/>
    <w:rsid w:val="000F3BA6"/>
    <w:rsid w:val="00106C65"/>
    <w:rsid w:val="001117AC"/>
    <w:rsid w:val="001118F2"/>
    <w:rsid w:val="001213E9"/>
    <w:rsid w:val="00142161"/>
    <w:rsid w:val="001422BF"/>
    <w:rsid w:val="0014348F"/>
    <w:rsid w:val="001476A9"/>
    <w:rsid w:val="00151509"/>
    <w:rsid w:val="00154509"/>
    <w:rsid w:val="00155119"/>
    <w:rsid w:val="00167149"/>
    <w:rsid w:val="00170318"/>
    <w:rsid w:val="00174574"/>
    <w:rsid w:val="0019259B"/>
    <w:rsid w:val="00196450"/>
    <w:rsid w:val="001A12A8"/>
    <w:rsid w:val="001A7937"/>
    <w:rsid w:val="001B1B54"/>
    <w:rsid w:val="001B407B"/>
    <w:rsid w:val="001B5C72"/>
    <w:rsid w:val="001B68C1"/>
    <w:rsid w:val="001C77A6"/>
    <w:rsid w:val="001E07AC"/>
    <w:rsid w:val="001F0CDA"/>
    <w:rsid w:val="001F4D5A"/>
    <w:rsid w:val="001F647C"/>
    <w:rsid w:val="002007BC"/>
    <w:rsid w:val="00215D28"/>
    <w:rsid w:val="00220E40"/>
    <w:rsid w:val="00225882"/>
    <w:rsid w:val="00225F62"/>
    <w:rsid w:val="00232ED6"/>
    <w:rsid w:val="00236817"/>
    <w:rsid w:val="00250556"/>
    <w:rsid w:val="0025730B"/>
    <w:rsid w:val="0026151F"/>
    <w:rsid w:val="002705EC"/>
    <w:rsid w:val="00274122"/>
    <w:rsid w:val="00287D53"/>
    <w:rsid w:val="00291A49"/>
    <w:rsid w:val="002928F5"/>
    <w:rsid w:val="00293217"/>
    <w:rsid w:val="00297EB4"/>
    <w:rsid w:val="002A34E1"/>
    <w:rsid w:val="002A3A05"/>
    <w:rsid w:val="002A5393"/>
    <w:rsid w:val="002B073B"/>
    <w:rsid w:val="002D3E75"/>
    <w:rsid w:val="002D5E19"/>
    <w:rsid w:val="002E67ED"/>
    <w:rsid w:val="002F6D20"/>
    <w:rsid w:val="003074BB"/>
    <w:rsid w:val="003277A7"/>
    <w:rsid w:val="00340846"/>
    <w:rsid w:val="0034303F"/>
    <w:rsid w:val="003436C5"/>
    <w:rsid w:val="003455F7"/>
    <w:rsid w:val="003469F1"/>
    <w:rsid w:val="003504E6"/>
    <w:rsid w:val="003514E1"/>
    <w:rsid w:val="00352DB6"/>
    <w:rsid w:val="00372972"/>
    <w:rsid w:val="0037625C"/>
    <w:rsid w:val="00385236"/>
    <w:rsid w:val="00391021"/>
    <w:rsid w:val="003962FF"/>
    <w:rsid w:val="003C4F5D"/>
    <w:rsid w:val="003E47C2"/>
    <w:rsid w:val="003F1953"/>
    <w:rsid w:val="003F44EF"/>
    <w:rsid w:val="00400301"/>
    <w:rsid w:val="00404B08"/>
    <w:rsid w:val="00405BD1"/>
    <w:rsid w:val="004062D9"/>
    <w:rsid w:val="004275DF"/>
    <w:rsid w:val="00437479"/>
    <w:rsid w:val="004409EB"/>
    <w:rsid w:val="004470E6"/>
    <w:rsid w:val="004515F9"/>
    <w:rsid w:val="00452C8D"/>
    <w:rsid w:val="00477839"/>
    <w:rsid w:val="00477F2C"/>
    <w:rsid w:val="00482F56"/>
    <w:rsid w:val="004A43EF"/>
    <w:rsid w:val="004A53F0"/>
    <w:rsid w:val="004A5858"/>
    <w:rsid w:val="004B22AF"/>
    <w:rsid w:val="004B6D7F"/>
    <w:rsid w:val="004C076A"/>
    <w:rsid w:val="004C0E50"/>
    <w:rsid w:val="004D106A"/>
    <w:rsid w:val="004E652B"/>
    <w:rsid w:val="004F04DD"/>
    <w:rsid w:val="004F1D36"/>
    <w:rsid w:val="004F6DDD"/>
    <w:rsid w:val="00505121"/>
    <w:rsid w:val="00507175"/>
    <w:rsid w:val="0052285A"/>
    <w:rsid w:val="0052347A"/>
    <w:rsid w:val="00531E83"/>
    <w:rsid w:val="00553276"/>
    <w:rsid w:val="00566A3E"/>
    <w:rsid w:val="0057074C"/>
    <w:rsid w:val="0057307E"/>
    <w:rsid w:val="005B4573"/>
    <w:rsid w:val="005C7C86"/>
    <w:rsid w:val="005E0EE7"/>
    <w:rsid w:val="005E1D51"/>
    <w:rsid w:val="00612E01"/>
    <w:rsid w:val="006248FF"/>
    <w:rsid w:val="00634841"/>
    <w:rsid w:val="006356D4"/>
    <w:rsid w:val="0064126D"/>
    <w:rsid w:val="006622E9"/>
    <w:rsid w:val="00666DB0"/>
    <w:rsid w:val="00666EAF"/>
    <w:rsid w:val="00667455"/>
    <w:rsid w:val="00667766"/>
    <w:rsid w:val="00673C3E"/>
    <w:rsid w:val="00675912"/>
    <w:rsid w:val="0068173F"/>
    <w:rsid w:val="0069216E"/>
    <w:rsid w:val="00694D9F"/>
    <w:rsid w:val="006965D8"/>
    <w:rsid w:val="006A5FA2"/>
    <w:rsid w:val="006B1083"/>
    <w:rsid w:val="006B354E"/>
    <w:rsid w:val="006B4AD2"/>
    <w:rsid w:val="006C09A4"/>
    <w:rsid w:val="006C4189"/>
    <w:rsid w:val="006D42CF"/>
    <w:rsid w:val="006E1768"/>
    <w:rsid w:val="006F29B4"/>
    <w:rsid w:val="0070257E"/>
    <w:rsid w:val="00716A21"/>
    <w:rsid w:val="007235F8"/>
    <w:rsid w:val="007352F1"/>
    <w:rsid w:val="00737D6B"/>
    <w:rsid w:val="00744DB2"/>
    <w:rsid w:val="007606C2"/>
    <w:rsid w:val="0076159E"/>
    <w:rsid w:val="00770484"/>
    <w:rsid w:val="007737AD"/>
    <w:rsid w:val="00775E60"/>
    <w:rsid w:val="007831C6"/>
    <w:rsid w:val="00783A5E"/>
    <w:rsid w:val="00786B70"/>
    <w:rsid w:val="007906D9"/>
    <w:rsid w:val="00790FA6"/>
    <w:rsid w:val="007943BA"/>
    <w:rsid w:val="0079573C"/>
    <w:rsid w:val="007A1DF5"/>
    <w:rsid w:val="007A44AC"/>
    <w:rsid w:val="007B1D2B"/>
    <w:rsid w:val="007B4C05"/>
    <w:rsid w:val="007C6368"/>
    <w:rsid w:val="007C6D48"/>
    <w:rsid w:val="007C701F"/>
    <w:rsid w:val="007D29E9"/>
    <w:rsid w:val="007D6EA8"/>
    <w:rsid w:val="007E7569"/>
    <w:rsid w:val="007F42EC"/>
    <w:rsid w:val="007F48D4"/>
    <w:rsid w:val="007F51AC"/>
    <w:rsid w:val="0081143D"/>
    <w:rsid w:val="00822CE1"/>
    <w:rsid w:val="00823EB0"/>
    <w:rsid w:val="00824205"/>
    <w:rsid w:val="00831B5E"/>
    <w:rsid w:val="008357CD"/>
    <w:rsid w:val="00836C8A"/>
    <w:rsid w:val="00873030"/>
    <w:rsid w:val="0088238F"/>
    <w:rsid w:val="00890818"/>
    <w:rsid w:val="008A16AE"/>
    <w:rsid w:val="008A32A2"/>
    <w:rsid w:val="008A430F"/>
    <w:rsid w:val="008A5598"/>
    <w:rsid w:val="008C160F"/>
    <w:rsid w:val="008C4633"/>
    <w:rsid w:val="008D7F13"/>
    <w:rsid w:val="009011FE"/>
    <w:rsid w:val="00911783"/>
    <w:rsid w:val="009144A8"/>
    <w:rsid w:val="00916F37"/>
    <w:rsid w:val="00920E6A"/>
    <w:rsid w:val="009225A9"/>
    <w:rsid w:val="00927289"/>
    <w:rsid w:val="00932B0C"/>
    <w:rsid w:val="00950B79"/>
    <w:rsid w:val="00985274"/>
    <w:rsid w:val="00990B2C"/>
    <w:rsid w:val="00993CFF"/>
    <w:rsid w:val="009958A4"/>
    <w:rsid w:val="009A2494"/>
    <w:rsid w:val="009A3ADD"/>
    <w:rsid w:val="009B3F95"/>
    <w:rsid w:val="009B4A28"/>
    <w:rsid w:val="009C176B"/>
    <w:rsid w:val="009D2F94"/>
    <w:rsid w:val="009D44D5"/>
    <w:rsid w:val="009D63AB"/>
    <w:rsid w:val="009E43F0"/>
    <w:rsid w:val="009F4619"/>
    <w:rsid w:val="009F64AA"/>
    <w:rsid w:val="009F6C98"/>
    <w:rsid w:val="00A02FA0"/>
    <w:rsid w:val="00A04843"/>
    <w:rsid w:val="00A056C7"/>
    <w:rsid w:val="00A113FB"/>
    <w:rsid w:val="00A11DEC"/>
    <w:rsid w:val="00A1286A"/>
    <w:rsid w:val="00A17835"/>
    <w:rsid w:val="00A205C9"/>
    <w:rsid w:val="00A2789E"/>
    <w:rsid w:val="00A53871"/>
    <w:rsid w:val="00A61328"/>
    <w:rsid w:val="00A67E8A"/>
    <w:rsid w:val="00AA2C7D"/>
    <w:rsid w:val="00AB32DA"/>
    <w:rsid w:val="00AB3856"/>
    <w:rsid w:val="00AB5AF2"/>
    <w:rsid w:val="00AC0D3A"/>
    <w:rsid w:val="00AC35A7"/>
    <w:rsid w:val="00AC4AB0"/>
    <w:rsid w:val="00AC65ED"/>
    <w:rsid w:val="00AC7BF5"/>
    <w:rsid w:val="00AC7C90"/>
    <w:rsid w:val="00AD236E"/>
    <w:rsid w:val="00AD5233"/>
    <w:rsid w:val="00AD605B"/>
    <w:rsid w:val="00AD763B"/>
    <w:rsid w:val="00AE4F5D"/>
    <w:rsid w:val="00AF036C"/>
    <w:rsid w:val="00AF3554"/>
    <w:rsid w:val="00AF693D"/>
    <w:rsid w:val="00AF7A4B"/>
    <w:rsid w:val="00B078D8"/>
    <w:rsid w:val="00B13DAC"/>
    <w:rsid w:val="00B259C3"/>
    <w:rsid w:val="00B31341"/>
    <w:rsid w:val="00B36EEA"/>
    <w:rsid w:val="00B44F11"/>
    <w:rsid w:val="00B62E17"/>
    <w:rsid w:val="00B641DF"/>
    <w:rsid w:val="00B65073"/>
    <w:rsid w:val="00B6575E"/>
    <w:rsid w:val="00B66C9F"/>
    <w:rsid w:val="00B71CE2"/>
    <w:rsid w:val="00B81A47"/>
    <w:rsid w:val="00B912BF"/>
    <w:rsid w:val="00B920E1"/>
    <w:rsid w:val="00B925BC"/>
    <w:rsid w:val="00B97083"/>
    <w:rsid w:val="00BA2959"/>
    <w:rsid w:val="00BA59C0"/>
    <w:rsid w:val="00BB1B16"/>
    <w:rsid w:val="00BC4447"/>
    <w:rsid w:val="00BC73FE"/>
    <w:rsid w:val="00BD03DA"/>
    <w:rsid w:val="00BD1FD9"/>
    <w:rsid w:val="00BD2C60"/>
    <w:rsid w:val="00BD37FB"/>
    <w:rsid w:val="00BD3AAE"/>
    <w:rsid w:val="00BD5104"/>
    <w:rsid w:val="00BE06D8"/>
    <w:rsid w:val="00C0014B"/>
    <w:rsid w:val="00C02D26"/>
    <w:rsid w:val="00C06B00"/>
    <w:rsid w:val="00C128EF"/>
    <w:rsid w:val="00C14F0F"/>
    <w:rsid w:val="00C2229D"/>
    <w:rsid w:val="00C27E3D"/>
    <w:rsid w:val="00C307AB"/>
    <w:rsid w:val="00C42E61"/>
    <w:rsid w:val="00C47685"/>
    <w:rsid w:val="00C47E52"/>
    <w:rsid w:val="00C61683"/>
    <w:rsid w:val="00C6487D"/>
    <w:rsid w:val="00C67098"/>
    <w:rsid w:val="00C814BC"/>
    <w:rsid w:val="00CA2797"/>
    <w:rsid w:val="00CA3E80"/>
    <w:rsid w:val="00CA4491"/>
    <w:rsid w:val="00CB23F6"/>
    <w:rsid w:val="00CC7D4A"/>
    <w:rsid w:val="00CF5153"/>
    <w:rsid w:val="00CF6C39"/>
    <w:rsid w:val="00D0458C"/>
    <w:rsid w:val="00D051EF"/>
    <w:rsid w:val="00D1000D"/>
    <w:rsid w:val="00D36A50"/>
    <w:rsid w:val="00D466B9"/>
    <w:rsid w:val="00D51F18"/>
    <w:rsid w:val="00D549CE"/>
    <w:rsid w:val="00D56C96"/>
    <w:rsid w:val="00D61562"/>
    <w:rsid w:val="00D65193"/>
    <w:rsid w:val="00D752BF"/>
    <w:rsid w:val="00D84BAA"/>
    <w:rsid w:val="00D93A35"/>
    <w:rsid w:val="00DA12F2"/>
    <w:rsid w:val="00DA3F88"/>
    <w:rsid w:val="00DD2215"/>
    <w:rsid w:val="00DD2E79"/>
    <w:rsid w:val="00DE30B2"/>
    <w:rsid w:val="00DF09E3"/>
    <w:rsid w:val="00E01B50"/>
    <w:rsid w:val="00E0236C"/>
    <w:rsid w:val="00E0533E"/>
    <w:rsid w:val="00E13E21"/>
    <w:rsid w:val="00E15FDB"/>
    <w:rsid w:val="00E174A8"/>
    <w:rsid w:val="00E3235A"/>
    <w:rsid w:val="00E405AE"/>
    <w:rsid w:val="00E515DD"/>
    <w:rsid w:val="00E65993"/>
    <w:rsid w:val="00E660E2"/>
    <w:rsid w:val="00E736CF"/>
    <w:rsid w:val="00E7417B"/>
    <w:rsid w:val="00E80B6A"/>
    <w:rsid w:val="00EA39D5"/>
    <w:rsid w:val="00EA6D85"/>
    <w:rsid w:val="00EB18BB"/>
    <w:rsid w:val="00EB2243"/>
    <w:rsid w:val="00EB567D"/>
    <w:rsid w:val="00EC0B04"/>
    <w:rsid w:val="00ED1506"/>
    <w:rsid w:val="00ED1F73"/>
    <w:rsid w:val="00ED2797"/>
    <w:rsid w:val="00ED6F5E"/>
    <w:rsid w:val="00EE274A"/>
    <w:rsid w:val="00F15177"/>
    <w:rsid w:val="00F31450"/>
    <w:rsid w:val="00F324CF"/>
    <w:rsid w:val="00F37BB3"/>
    <w:rsid w:val="00F51A78"/>
    <w:rsid w:val="00F6002F"/>
    <w:rsid w:val="00F60C64"/>
    <w:rsid w:val="00F61CB1"/>
    <w:rsid w:val="00F630C2"/>
    <w:rsid w:val="00F67A71"/>
    <w:rsid w:val="00F75407"/>
    <w:rsid w:val="00F824BF"/>
    <w:rsid w:val="00F83805"/>
    <w:rsid w:val="00F83A9F"/>
    <w:rsid w:val="00F875A3"/>
    <w:rsid w:val="00F90146"/>
    <w:rsid w:val="00F93ADE"/>
    <w:rsid w:val="00FA23C3"/>
    <w:rsid w:val="00FA5146"/>
    <w:rsid w:val="00FB76D1"/>
    <w:rsid w:val="00FD5376"/>
    <w:rsid w:val="00FE675A"/>
    <w:rsid w:val="00FF2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4749C"/>
  <w15:chartTrackingRefBased/>
  <w15:docId w15:val="{182EC440-C654-4DEF-BDA7-693C30BC9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3A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D1F73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ED1F73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AD5233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220E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20E40"/>
  </w:style>
  <w:style w:type="paragraph" w:styleId="a7">
    <w:name w:val="footer"/>
    <w:basedOn w:val="a"/>
    <w:link w:val="a8"/>
    <w:uiPriority w:val="99"/>
    <w:unhideWhenUsed/>
    <w:rsid w:val="00220E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20E40"/>
  </w:style>
  <w:style w:type="paragraph" w:styleId="a9">
    <w:name w:val="Balloon Text"/>
    <w:basedOn w:val="a"/>
    <w:link w:val="aa"/>
    <w:uiPriority w:val="99"/>
    <w:semiHidden/>
    <w:unhideWhenUsed/>
    <w:rsid w:val="00990B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90B2C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9F6C9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b">
    <w:name w:val="Table Grid"/>
    <w:basedOn w:val="a1"/>
    <w:uiPriority w:val="39"/>
    <w:rsid w:val="00E053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locked/>
    <w:rsid w:val="00890818"/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No Spacing"/>
    <w:link w:val="ad"/>
    <w:uiPriority w:val="1"/>
    <w:qFormat/>
    <w:rsid w:val="00225F6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d">
    <w:name w:val="Без интервала Знак"/>
    <w:link w:val="ac"/>
    <w:uiPriority w:val="1"/>
    <w:locked/>
    <w:rsid w:val="00225F62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257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0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69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862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66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130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731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319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200D7C-36F5-4FBC-8CCB-200310BE91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1542</Words>
  <Characters>8796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Вадим Осипенков</dc:creator>
  <cp:keywords/>
  <dc:description/>
  <cp:lastModifiedBy>Солодовник Оксана Валерьевна</cp:lastModifiedBy>
  <cp:revision>3</cp:revision>
  <cp:lastPrinted>2024-11-28T06:13:00Z</cp:lastPrinted>
  <dcterms:created xsi:type="dcterms:W3CDTF">2025-02-19T11:54:00Z</dcterms:created>
  <dcterms:modified xsi:type="dcterms:W3CDTF">2025-02-19T11:55:00Z</dcterms:modified>
</cp:coreProperties>
</file>