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7CD654" w14:textId="6EBE91B1" w:rsidR="00C068D8" w:rsidRPr="003D2722" w:rsidRDefault="00C068D8" w:rsidP="00C068D8">
      <w:pPr>
        <w:pStyle w:val="ConsPlusNormal"/>
        <w:ind w:left="5245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3D2722">
        <w:rPr>
          <w:rFonts w:ascii="Times New Roman" w:eastAsia="Times New Roman" w:hAnsi="Times New Roman" w:cs="Times New Roman"/>
          <w:sz w:val="24"/>
          <w:szCs w:val="24"/>
        </w:rPr>
        <w:t>Приложение 2</w:t>
      </w:r>
    </w:p>
    <w:p w14:paraId="53373BFE" w14:textId="77777777" w:rsidR="00C068D8" w:rsidRPr="003D2722" w:rsidRDefault="00C068D8" w:rsidP="00C068D8">
      <w:pPr>
        <w:pStyle w:val="ConsPlusNormal"/>
        <w:ind w:left="5245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3D2722">
        <w:rPr>
          <w:rFonts w:ascii="Times New Roman" w:eastAsia="Times New Roman" w:hAnsi="Times New Roman" w:cs="Times New Roman"/>
          <w:sz w:val="24"/>
          <w:szCs w:val="24"/>
        </w:rPr>
        <w:t xml:space="preserve">к решению Новоазовского </w:t>
      </w:r>
    </w:p>
    <w:p w14:paraId="09055332" w14:textId="77777777" w:rsidR="00C068D8" w:rsidRPr="003D2722" w:rsidRDefault="00C068D8" w:rsidP="00C068D8">
      <w:pPr>
        <w:pStyle w:val="ConsPlusNormal"/>
        <w:ind w:left="5245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3D2722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совета </w:t>
      </w:r>
    </w:p>
    <w:p w14:paraId="2C55696D" w14:textId="77777777" w:rsidR="00C068D8" w:rsidRPr="003D2722" w:rsidRDefault="00C068D8" w:rsidP="00C068D8">
      <w:pPr>
        <w:pStyle w:val="ConsPlusNormal"/>
        <w:ind w:left="5245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3D2722">
        <w:rPr>
          <w:rFonts w:ascii="Times New Roman" w:eastAsia="Times New Roman" w:hAnsi="Times New Roman" w:cs="Times New Roman"/>
          <w:sz w:val="24"/>
          <w:szCs w:val="24"/>
        </w:rPr>
        <w:t>Донецкой Народной Республики</w:t>
      </w:r>
    </w:p>
    <w:p w14:paraId="63BA4047" w14:textId="49B55C96" w:rsidR="00C068D8" w:rsidRDefault="00C068D8" w:rsidP="00C068D8">
      <w:pPr>
        <w:pStyle w:val="ConsPlusNormal"/>
        <w:ind w:left="5245" w:firstLine="284"/>
        <w:rPr>
          <w:rFonts w:ascii="Times New Roman" w:hAnsi="Times New Roman" w:cs="Times New Roman"/>
          <w:sz w:val="24"/>
          <w:szCs w:val="24"/>
        </w:rPr>
      </w:pPr>
      <w:r w:rsidRPr="003D2722">
        <w:rPr>
          <w:rFonts w:ascii="Times New Roman" w:hAnsi="Times New Roman" w:cs="Times New Roman"/>
          <w:sz w:val="24"/>
          <w:szCs w:val="24"/>
        </w:rPr>
        <w:t xml:space="preserve">от 01.01.2024 № </w:t>
      </w:r>
      <w:r w:rsidRPr="003D2722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3D2722">
        <w:rPr>
          <w:rFonts w:ascii="Times New Roman" w:hAnsi="Times New Roman" w:cs="Times New Roman"/>
          <w:sz w:val="24"/>
          <w:szCs w:val="24"/>
        </w:rPr>
        <w:t>-13/1</w:t>
      </w:r>
    </w:p>
    <w:p w14:paraId="1BB5C5B4" w14:textId="3192B0B9" w:rsidR="001205DF" w:rsidRPr="001205DF" w:rsidRDefault="001205DF" w:rsidP="001205DF">
      <w:pPr>
        <w:pStyle w:val="ConsPlusNormal"/>
        <w:ind w:left="5245" w:firstLine="284"/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</w:pPr>
      <w:bookmarkStart w:id="0" w:name="_GoBack"/>
      <w:r>
        <w:rPr>
          <w:rFonts w:ascii="Times New Roman" w:eastAsia="Times New Roman" w:hAnsi="Times New Roman" w:cs="Times New Roman"/>
          <w:sz w:val="24"/>
          <w:szCs w:val="24"/>
        </w:rPr>
        <w:t>(</w:t>
      </w:r>
      <w:r w:rsidRPr="001205DF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  <w:t xml:space="preserve">в ред. </w:t>
      </w:r>
      <w:r w:rsidRPr="001205DF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  <w:t>решени</w:t>
      </w:r>
      <w:r w:rsidRPr="001205DF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  <w:t>я</w:t>
      </w:r>
      <w:r w:rsidRPr="001205DF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  <w:t xml:space="preserve"> Новоазовского </w:t>
      </w:r>
    </w:p>
    <w:p w14:paraId="4C8750F7" w14:textId="6A701EEF" w:rsidR="001205DF" w:rsidRPr="001205DF" w:rsidRDefault="001205DF" w:rsidP="001205DF">
      <w:pPr>
        <w:pStyle w:val="ConsPlusNormal"/>
        <w:ind w:left="5245" w:firstLine="284"/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</w:pPr>
      <w:r w:rsidRPr="001205DF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  <w:t xml:space="preserve">муниципального совета </w:t>
      </w:r>
      <w:r w:rsidRPr="001205DF">
        <w:rPr>
          <w:rFonts w:ascii="Times New Roman" w:eastAsia="Times New Roman" w:hAnsi="Times New Roman" w:cs="Times New Roman"/>
          <w:i/>
          <w:iCs/>
          <w:color w:val="808080" w:themeColor="background1" w:themeShade="80"/>
          <w:sz w:val="24"/>
          <w:szCs w:val="24"/>
        </w:rPr>
        <w:t>ДНР</w:t>
      </w:r>
    </w:p>
    <w:p w14:paraId="4DADB2EB" w14:textId="714AB8AF" w:rsidR="001205DF" w:rsidRPr="003D2722" w:rsidRDefault="001205DF" w:rsidP="001205DF">
      <w:pPr>
        <w:pStyle w:val="ConsPlusNormal"/>
        <w:ind w:left="5245" w:firstLine="284"/>
        <w:rPr>
          <w:rFonts w:ascii="Times New Roman" w:hAnsi="Times New Roman" w:cs="Times New Roman"/>
          <w:sz w:val="24"/>
          <w:szCs w:val="24"/>
        </w:rPr>
      </w:pPr>
      <w:hyperlink r:id="rId8" w:history="1">
        <w:r w:rsidRPr="001205DF">
          <w:rPr>
            <w:rStyle w:val="af3"/>
            <w:rFonts w:ascii="Times New Roman" w:hAnsi="Times New Roman" w:cs="Times New Roman"/>
            <w:i/>
            <w:iCs/>
            <w:sz w:val="24"/>
            <w:szCs w:val="24"/>
          </w:rPr>
          <w:t xml:space="preserve">от 24.12.2024 № </w:t>
        </w:r>
        <w:r w:rsidRPr="001205DF">
          <w:rPr>
            <w:rStyle w:val="af3"/>
            <w:rFonts w:ascii="Times New Roman" w:hAnsi="Times New Roman" w:cs="Times New Roman"/>
            <w:i/>
            <w:iCs/>
            <w:sz w:val="24"/>
            <w:szCs w:val="24"/>
            <w:lang w:val="en-US"/>
          </w:rPr>
          <w:t>I</w:t>
        </w:r>
        <w:r w:rsidRPr="001205DF">
          <w:rPr>
            <w:rStyle w:val="af3"/>
            <w:rFonts w:ascii="Times New Roman" w:hAnsi="Times New Roman" w:cs="Times New Roman"/>
            <w:i/>
            <w:iCs/>
            <w:sz w:val="24"/>
            <w:szCs w:val="24"/>
          </w:rPr>
          <w:t>-36/1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  <w:bookmarkEnd w:id="0"/>
    </w:p>
    <w:p w14:paraId="5E8FD681" w14:textId="77777777" w:rsidR="000A3DD6" w:rsidRPr="003D2722" w:rsidRDefault="000A3DD6" w:rsidP="000A3DD6">
      <w:pPr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4F250521" w14:textId="63C9A4BA" w:rsidR="000A3DD6" w:rsidRPr="003D2722" w:rsidRDefault="000A3DD6" w:rsidP="00C068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27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Объем и распределение бюджетных ассигнований бюджета </w:t>
      </w:r>
      <w:r w:rsidR="00C068D8" w:rsidRPr="003D27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</w:t>
      </w:r>
      <w:r w:rsidRPr="003D27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униципального образования Новоазовского муниципального округа Донецкой Народной Республики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5A429CE7" w14:textId="77777777" w:rsidR="000A3DD6" w:rsidRPr="003D2722" w:rsidRDefault="000A3DD6" w:rsidP="00C068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27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2024 год</w:t>
      </w:r>
    </w:p>
    <w:p w14:paraId="488A228F" w14:textId="77777777" w:rsidR="000A3DD6" w:rsidRPr="003D2722" w:rsidRDefault="000A3DD6" w:rsidP="000A3DD6">
      <w:pPr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765C9D37" w14:textId="77777777" w:rsidR="000A3DD6" w:rsidRPr="003D2722" w:rsidRDefault="000A3DD6" w:rsidP="000A3DD6">
      <w:pPr>
        <w:spacing w:after="0" w:line="360" w:lineRule="auto"/>
        <w:ind w:firstLine="720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D2722">
        <w:rPr>
          <w:rFonts w:ascii="Times New Roman" w:eastAsia="Times New Roman" w:hAnsi="Times New Roman" w:cs="Times New Roman"/>
          <w:sz w:val="18"/>
          <w:szCs w:val="18"/>
          <w:lang w:eastAsia="ru-RU"/>
        </w:rPr>
        <w:t>(тыс. рублей)</w:t>
      </w:r>
    </w:p>
    <w:p w14:paraId="3EAC2DAF" w14:textId="77777777" w:rsidR="00BD03D6" w:rsidRPr="003D2722" w:rsidRDefault="00BD03D6" w:rsidP="00BD03D6">
      <w:pPr>
        <w:pStyle w:val="ConsPlusNormal"/>
        <w:ind w:left="4820" w:firstLine="85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4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594"/>
        <w:gridCol w:w="967"/>
        <w:gridCol w:w="1212"/>
        <w:gridCol w:w="1472"/>
        <w:gridCol w:w="737"/>
        <w:gridCol w:w="1559"/>
      </w:tblGrid>
      <w:tr w:rsidR="000A3DD6" w:rsidRPr="003D2722" w14:paraId="64CEEBC8" w14:textId="77777777" w:rsidTr="003567F2">
        <w:trPr>
          <w:trHeight w:val="509"/>
        </w:trPr>
        <w:tc>
          <w:tcPr>
            <w:tcW w:w="3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DF9B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</w:t>
            </w:r>
          </w:p>
        </w:tc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09FC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раздела</w:t>
            </w:r>
          </w:p>
        </w:tc>
        <w:tc>
          <w:tcPr>
            <w:tcW w:w="1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EF3D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подраздела</w:t>
            </w:r>
          </w:p>
        </w:tc>
        <w:tc>
          <w:tcPr>
            <w:tcW w:w="1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CF7F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целевой статьи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2750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вида расходов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FAE4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</w:t>
            </w:r>
          </w:p>
        </w:tc>
      </w:tr>
      <w:tr w:rsidR="000A3DD6" w:rsidRPr="003D2722" w14:paraId="63F7E3B7" w14:textId="77777777" w:rsidTr="003567F2">
        <w:trPr>
          <w:trHeight w:val="509"/>
        </w:trPr>
        <w:tc>
          <w:tcPr>
            <w:tcW w:w="3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844C0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26593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F7A90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DCF11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D701B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286BE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A3DD6" w:rsidRPr="003D2722" w14:paraId="5A3AAF72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7C24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47BE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3090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EAB9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962F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7B1B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</w:tr>
      <w:tr w:rsidR="000A3DD6" w:rsidRPr="003D2722" w14:paraId="2365BDB2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99823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E238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596F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E0A1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5748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397DD" w14:textId="7D254528" w:rsidR="000A3DD6" w:rsidRPr="003D2722" w:rsidRDefault="00826FB0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142 175,52146</w:t>
            </w:r>
          </w:p>
        </w:tc>
      </w:tr>
      <w:tr w:rsidR="000A3DD6" w:rsidRPr="003D2722" w14:paraId="01EE2F07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B294A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BA44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9C13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6F04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D2A6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FFA33" w14:textId="3704FD05" w:rsidR="000A3DD6" w:rsidRPr="003D2722" w:rsidRDefault="000A3DD6" w:rsidP="00826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  <w:r w:rsidR="00826FB0"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132,88756</w:t>
            </w:r>
          </w:p>
        </w:tc>
      </w:tr>
      <w:tr w:rsidR="00826FB0" w:rsidRPr="003D2722" w14:paraId="3132E082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ED15F" w14:textId="77777777" w:rsidR="00826FB0" w:rsidRPr="003D2722" w:rsidRDefault="00826FB0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2FB55" w14:textId="77777777" w:rsidR="00826FB0" w:rsidRPr="003D2722" w:rsidRDefault="00826FB0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0EA34" w14:textId="77777777" w:rsidR="00826FB0" w:rsidRPr="003D2722" w:rsidRDefault="00826FB0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5D689" w14:textId="77777777" w:rsidR="00826FB0" w:rsidRPr="003D2722" w:rsidRDefault="00826FB0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3 000 004 100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4132D" w14:textId="77777777" w:rsidR="00826FB0" w:rsidRPr="003D2722" w:rsidRDefault="00826FB0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04AD0" w14:textId="41D9F885" w:rsidR="00826FB0" w:rsidRPr="003D2722" w:rsidRDefault="00826FB0" w:rsidP="00C14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12 132,88756</w:t>
            </w:r>
          </w:p>
        </w:tc>
      </w:tr>
      <w:tr w:rsidR="000A3DD6" w:rsidRPr="003D2722" w14:paraId="3FAA36D2" w14:textId="77777777" w:rsidTr="003567F2">
        <w:trPr>
          <w:trHeight w:val="153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BB7FE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E39C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C65F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044D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3 000 004 100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DC80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022F6" w14:textId="4188BCAA" w:rsidR="000A3DD6" w:rsidRPr="003D2722" w:rsidRDefault="000A3DD6" w:rsidP="00826F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  <w:r w:rsidR="00826FB0"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660,66778</w:t>
            </w:r>
          </w:p>
        </w:tc>
      </w:tr>
      <w:tr w:rsidR="000A3DD6" w:rsidRPr="003D2722" w14:paraId="3BE24EDE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5EF02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ED59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53F6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F0F2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3 000 004 100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4AA0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C839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400,00000</w:t>
            </w:r>
          </w:p>
        </w:tc>
      </w:tr>
      <w:tr w:rsidR="000A3DD6" w:rsidRPr="003D2722" w14:paraId="46508D3E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867E6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6C6D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5CE8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147B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9318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E50DA" w14:textId="554FADD2" w:rsidR="000A3DD6" w:rsidRPr="003D2722" w:rsidRDefault="00826FB0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72,21987</w:t>
            </w:r>
          </w:p>
        </w:tc>
      </w:tr>
      <w:tr w:rsidR="000A3DD6" w:rsidRPr="003D2722" w14:paraId="73ABEE23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75965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D315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997B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D1BA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B5C1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7D610" w14:textId="6FEA721D" w:rsidR="000A3DD6" w:rsidRPr="003D2722" w:rsidRDefault="00A1436A" w:rsidP="00555B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119 135,67372</w:t>
            </w:r>
          </w:p>
        </w:tc>
      </w:tr>
      <w:tr w:rsidR="000A3DD6" w:rsidRPr="003D2722" w14:paraId="1A249556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BBC1D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C60B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6ADC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4D9B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062E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FC8BB" w14:textId="209AB4DB" w:rsidR="000A3DD6" w:rsidRPr="003D2722" w:rsidRDefault="00A1436A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115 696,43290</w:t>
            </w:r>
          </w:p>
        </w:tc>
      </w:tr>
      <w:tr w:rsidR="000A3DD6" w:rsidRPr="003D2722" w14:paraId="7336FDEE" w14:textId="77777777" w:rsidTr="003567F2">
        <w:trPr>
          <w:trHeight w:val="16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1D132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3338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D472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0173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73D3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5706E" w14:textId="469E016D" w:rsidR="000A3DD6" w:rsidRPr="003D2722" w:rsidRDefault="00A1436A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109 752,69688</w:t>
            </w:r>
          </w:p>
        </w:tc>
      </w:tr>
      <w:tr w:rsidR="000A3DD6" w:rsidRPr="003D2722" w14:paraId="02B64035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888BA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2056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57B3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39A3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FBED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8306B" w14:textId="64DD26E6" w:rsidR="000A3DD6" w:rsidRPr="003D2722" w:rsidRDefault="000A3DD6" w:rsidP="00C14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  <w:r w:rsidR="00C14F19"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8</w:t>
            </w: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89,73602</w:t>
            </w:r>
          </w:p>
        </w:tc>
      </w:tr>
      <w:tr w:rsidR="000A3DD6" w:rsidRPr="003D2722" w14:paraId="5E2D8E9C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9E1BC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5B0C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BBE1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7BB7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E9E0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1C41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54,00000</w:t>
            </w:r>
          </w:p>
        </w:tc>
      </w:tr>
      <w:tr w:rsidR="000A3DD6" w:rsidRPr="003D2722" w14:paraId="1A22EEFD" w14:textId="77777777" w:rsidTr="003567F2">
        <w:trPr>
          <w:trHeight w:val="21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4DD1A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Субвенция бюджетам городских округов и муниципальных округов Донецкой Народной Республики из бюджета Донецкой Народной Республики для осуществления органами местного самоуправления отдельных государственных полномочий Донецкой Народной Республики по опеке и попечительству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2ED8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F785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9483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24 000 23130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494A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71A9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2 947,92070</w:t>
            </w:r>
          </w:p>
        </w:tc>
      </w:tr>
      <w:tr w:rsidR="000A3DD6" w:rsidRPr="003D2722" w14:paraId="22985875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7303C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23CD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51C8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3929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24 000 23130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BDC9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A3AA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2 456,60058</w:t>
            </w:r>
          </w:p>
        </w:tc>
      </w:tr>
      <w:tr w:rsidR="000A3DD6" w:rsidRPr="003D2722" w14:paraId="0EB6AFEF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640CB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07FB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1674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2EA2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24 000 23130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E97C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1F95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491,32012</w:t>
            </w:r>
          </w:p>
        </w:tc>
      </w:tr>
      <w:tr w:rsidR="00BA1646" w:rsidRPr="003D2722" w14:paraId="79B99B07" w14:textId="77777777" w:rsidTr="003567F2">
        <w:trPr>
          <w:trHeight w:val="21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2AEAB" w14:textId="77777777" w:rsidR="00BA1646" w:rsidRPr="003D2722" w:rsidRDefault="00BA1646" w:rsidP="00BA16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 муниципальных комиссий по делам несовершеннолетних и защите их прав на 2024 г.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3A850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D0F3C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E222C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24 000 23160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1E6B9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D210D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491,32012</w:t>
            </w:r>
          </w:p>
        </w:tc>
      </w:tr>
      <w:tr w:rsidR="00BA1646" w:rsidRPr="003D2722" w14:paraId="36C0EFF4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D5B4B" w14:textId="77777777" w:rsidR="00BA1646" w:rsidRPr="003D2722" w:rsidRDefault="00BA1646" w:rsidP="00BA164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440E9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AFD5E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C702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24 000 23160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D529E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76EC2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409,43343</w:t>
            </w:r>
          </w:p>
        </w:tc>
      </w:tr>
      <w:tr w:rsidR="00BA1646" w:rsidRPr="003D2722" w14:paraId="3E5182B1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17D7F" w14:textId="77777777" w:rsidR="00BA1646" w:rsidRPr="003D2722" w:rsidRDefault="00BA1646" w:rsidP="00BA164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8328E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814A7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D24CE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24 000 23160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9E062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1D8A9" w14:textId="77777777" w:rsidR="00BA1646" w:rsidRPr="003D2722" w:rsidRDefault="00BA1646" w:rsidP="00BA1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81,88669</w:t>
            </w:r>
          </w:p>
        </w:tc>
      </w:tr>
      <w:tr w:rsidR="000A3DD6" w:rsidRPr="003D2722" w14:paraId="318F74B3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821F1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AE44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46DC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554E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6C5F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53002" w14:textId="5EF46F94" w:rsidR="000A3DD6" w:rsidRPr="003D2722" w:rsidRDefault="00A1436A" w:rsidP="00C14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10 906,96009</w:t>
            </w:r>
          </w:p>
        </w:tc>
      </w:tr>
      <w:tr w:rsidR="000A3DD6" w:rsidRPr="003D2722" w14:paraId="3400F50F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CC4CD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6DB2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1D8C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64F4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3 000 003 000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CB38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04698" w14:textId="6A9BF209" w:rsidR="000A3DD6" w:rsidRPr="003D2722" w:rsidRDefault="00A1436A" w:rsidP="00C14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10 906,96009</w:t>
            </w:r>
          </w:p>
        </w:tc>
      </w:tr>
      <w:tr w:rsidR="000A3DD6" w:rsidRPr="003D2722" w14:paraId="0A01EF98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61100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6EA9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2888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CB5E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3 000 003 000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B44D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C0755" w14:textId="30B95C22" w:rsidR="000A3DD6" w:rsidRPr="003D2722" w:rsidRDefault="00A1436A" w:rsidP="00C14F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10 000,79709</w:t>
            </w:r>
          </w:p>
        </w:tc>
      </w:tr>
      <w:tr w:rsidR="000A3DD6" w:rsidRPr="003D2722" w14:paraId="5D1AA7B9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1580A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B257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A0C8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00C0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3 000 003 000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B741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16B9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901,16300</w:t>
            </w:r>
          </w:p>
        </w:tc>
      </w:tr>
      <w:tr w:rsidR="000A3DD6" w:rsidRPr="003D2722" w14:paraId="49ABCDB4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152CD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2603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1B40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39A0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3000003000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7D3B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19B3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5,00000</w:t>
            </w:r>
          </w:p>
        </w:tc>
      </w:tr>
      <w:tr w:rsidR="000A3DD6" w:rsidRPr="003D2722" w14:paraId="5C61B3B9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F503D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60E3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C874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EC88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0723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A42C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356,47900</w:t>
            </w:r>
          </w:p>
        </w:tc>
      </w:tr>
      <w:tr w:rsidR="000A3DD6" w:rsidRPr="003D2722" w14:paraId="3A72AD99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8A6B6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05A2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043D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6901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313D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D8D4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356,47900</w:t>
            </w:r>
          </w:p>
        </w:tc>
      </w:tr>
      <w:tr w:rsidR="000A3DD6" w:rsidRPr="003D2722" w14:paraId="64874965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A8C57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6C39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962F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6C75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2 200 051 180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B43F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BBE1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356,47900</w:t>
            </w:r>
          </w:p>
        </w:tc>
      </w:tr>
      <w:tr w:rsidR="000A3DD6" w:rsidRPr="003D2722" w14:paraId="13173343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7A2E0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0368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8BA0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46D7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2 200 051 180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925E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10D4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303,64000</w:t>
            </w:r>
          </w:p>
        </w:tc>
      </w:tr>
      <w:tr w:rsidR="000A3DD6" w:rsidRPr="003D2722" w14:paraId="0E078A6E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65C57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16EF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BC3A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D3B5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2 200 051 180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AC9A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7035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52,83900</w:t>
            </w:r>
          </w:p>
        </w:tc>
      </w:tr>
      <w:tr w:rsidR="000A3DD6" w:rsidRPr="003D2722" w14:paraId="19560EB8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65A6D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7F7D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BD0B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1EB1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5CF6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2F677" w14:textId="40EBC161" w:rsidR="000A3DD6" w:rsidRPr="003D2722" w:rsidRDefault="008413B8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6 906,04298</w:t>
            </w:r>
          </w:p>
        </w:tc>
      </w:tr>
      <w:tr w:rsidR="000A3DD6" w:rsidRPr="003D2722" w14:paraId="48A71415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F7A5E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6339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6716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9BA8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506B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E5246" w14:textId="02596032" w:rsidR="000A3DD6" w:rsidRPr="003D2722" w:rsidRDefault="000A3DD6" w:rsidP="00841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  <w:r w:rsidR="008413B8"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161,65520</w:t>
            </w:r>
          </w:p>
        </w:tc>
      </w:tr>
      <w:tr w:rsidR="000A3DD6" w:rsidRPr="003D2722" w14:paraId="77A35099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A3C80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Субсидия для обеспечения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FD04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6A64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52A1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3400024100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C6E5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23CCD" w14:textId="35FA8CA1" w:rsidR="000A3DD6" w:rsidRPr="003D2722" w:rsidRDefault="000A3DD6" w:rsidP="00841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  <w:r w:rsidR="008413B8"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161,65520</w:t>
            </w:r>
          </w:p>
        </w:tc>
      </w:tr>
      <w:tr w:rsidR="000A3DD6" w:rsidRPr="003D2722" w14:paraId="21824A3F" w14:textId="77777777" w:rsidTr="003567F2">
        <w:trPr>
          <w:trHeight w:val="24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7EC66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порядком (правилами) предоставления которых установлено требование о последующем подтверждении их использования в соответствии с условиями и (или) целями предоставления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4F7C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21DE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2F38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3400024100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5413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36CD0" w14:textId="6E0A2DB4" w:rsidR="000A3DD6" w:rsidRPr="003D2722" w:rsidRDefault="000A3DD6" w:rsidP="00841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8413B8"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161,65520</w:t>
            </w:r>
          </w:p>
        </w:tc>
      </w:tr>
      <w:tr w:rsidR="000A3DD6" w:rsidRPr="003D2722" w14:paraId="2196015B" w14:textId="77777777" w:rsidTr="003567F2">
        <w:trPr>
          <w:trHeight w:val="43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70ED5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0C0D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2F28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F6A7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4BC1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F986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4 744,38778</w:t>
            </w:r>
          </w:p>
        </w:tc>
      </w:tr>
      <w:tr w:rsidR="000A3DD6" w:rsidRPr="003D2722" w14:paraId="3EA61A15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ECF69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7B05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487C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950B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34 0000 7100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9F5D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8000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4 744,38778</w:t>
            </w:r>
          </w:p>
        </w:tc>
      </w:tr>
      <w:tr w:rsidR="000A3DD6" w:rsidRPr="003D2722" w14:paraId="62E46662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3760B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4326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D776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B4F5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34 0000 7100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E8B2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E126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4 744,38778</w:t>
            </w:r>
          </w:p>
        </w:tc>
      </w:tr>
      <w:tr w:rsidR="000A3DD6" w:rsidRPr="003D2722" w14:paraId="423AB6C1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8B88E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D228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3B54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DF28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D21E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B1327" w14:textId="1B92D6D9" w:rsidR="000A3DD6" w:rsidRPr="003D2722" w:rsidRDefault="00A1436A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70 283,26947</w:t>
            </w:r>
          </w:p>
        </w:tc>
      </w:tr>
      <w:tr w:rsidR="00B135AE" w:rsidRPr="003D2722" w14:paraId="463CF6EE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7EC05" w14:textId="0950E700" w:rsidR="00B135AE" w:rsidRPr="003D2722" w:rsidRDefault="00B135AE" w:rsidP="00B135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Жилищное хозяйство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63882" w14:textId="77777777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2B203" w14:textId="3398546D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3EE50" w14:textId="77777777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A4902" w14:textId="77777777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F9251" w14:textId="22364636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7 466,22000</w:t>
            </w:r>
          </w:p>
        </w:tc>
      </w:tr>
      <w:tr w:rsidR="00B135AE" w:rsidRPr="003D2722" w14:paraId="0CD680C0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9E992" w14:textId="77777777" w:rsidR="00B135AE" w:rsidRPr="003D2722" w:rsidRDefault="00B135AE" w:rsidP="00B135A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24919" w14:textId="77777777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B33BA" w14:textId="6E1623F2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C32C6" w14:textId="535923DC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4400020930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4A55B" w14:textId="77777777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85C37" w14:textId="277217FC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7 466,22000</w:t>
            </w:r>
          </w:p>
        </w:tc>
      </w:tr>
      <w:tr w:rsidR="00B135AE" w:rsidRPr="003D2722" w14:paraId="1FB6F9A8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60644" w14:textId="77777777" w:rsidR="00B135AE" w:rsidRPr="003D2722" w:rsidRDefault="00B135AE" w:rsidP="00B135A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B213E" w14:textId="77777777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70664" w14:textId="2B56B88D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CED03" w14:textId="305BCBFE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4400020930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D7F42" w14:textId="77777777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7C17F" w14:textId="04D6CB66" w:rsidR="00B135AE" w:rsidRPr="003D2722" w:rsidRDefault="00B135AE" w:rsidP="00B135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7 466,22000</w:t>
            </w:r>
          </w:p>
        </w:tc>
      </w:tr>
      <w:tr w:rsidR="000A3DD6" w:rsidRPr="003D2722" w14:paraId="18458332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1E00E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D600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A292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904D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AD5B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596C3" w14:textId="418A6626" w:rsidR="000A3DD6" w:rsidRPr="003D2722" w:rsidRDefault="00951422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62 817,04947</w:t>
            </w:r>
          </w:p>
        </w:tc>
      </w:tr>
      <w:tr w:rsidR="000A3DD6" w:rsidRPr="003D2722" w14:paraId="3D453E84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6CC29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3272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29A8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E005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4 300 009 000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FA2E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A6D70" w14:textId="677D21C1" w:rsidR="000A3DD6" w:rsidRPr="003D2722" w:rsidRDefault="00951422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8 708,57200</w:t>
            </w:r>
          </w:p>
        </w:tc>
      </w:tr>
      <w:tr w:rsidR="000A3DD6" w:rsidRPr="003D2722" w14:paraId="7365FFBA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C1A88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29F4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6739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E26A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4 300 009 000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E901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B9D7F" w14:textId="51AB90F1" w:rsidR="000A3DD6" w:rsidRPr="003D2722" w:rsidRDefault="00951422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8 708,57200</w:t>
            </w:r>
          </w:p>
        </w:tc>
      </w:tr>
      <w:tr w:rsidR="000A3DD6" w:rsidRPr="003D2722" w14:paraId="4C2BF885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086AC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</w:t>
            </w:r>
            <w:proofErr w:type="spellStart"/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проче</w:t>
            </w:r>
            <w:proofErr w:type="spellEnd"/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B30F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1CA8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32DE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43 000 10000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4CBB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8DCD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1 037,20100</w:t>
            </w:r>
          </w:p>
        </w:tc>
      </w:tr>
      <w:tr w:rsidR="000A3DD6" w:rsidRPr="003D2722" w14:paraId="365DCF6C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9E1CE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86D5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82DE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4C0D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43 000 1000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6E97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79A0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1 037,20100</w:t>
            </w:r>
          </w:p>
        </w:tc>
      </w:tr>
      <w:tr w:rsidR="000A3DD6" w:rsidRPr="003D2722" w14:paraId="0E363AEC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B2EE3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28D5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4F20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61C4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4 300 011 000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7EE4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C871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2 486,37800</w:t>
            </w:r>
          </w:p>
        </w:tc>
      </w:tr>
      <w:tr w:rsidR="000A3DD6" w:rsidRPr="003D2722" w14:paraId="4511FC41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F157F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897F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A5E4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FC68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4 300 011 000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0D34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5621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2 486,37800</w:t>
            </w:r>
          </w:p>
        </w:tc>
      </w:tr>
      <w:tr w:rsidR="000A3DD6" w:rsidRPr="003D2722" w14:paraId="6E9B1303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71DE8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3346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D6B0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05DD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43 000 12000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DAB1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9A06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590,00000</w:t>
            </w:r>
          </w:p>
        </w:tc>
      </w:tr>
      <w:tr w:rsidR="000A3DD6" w:rsidRPr="003D2722" w14:paraId="56F60088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54F80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7D39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E206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CE3E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43 000 12000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01DD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488F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590,00000</w:t>
            </w:r>
          </w:p>
        </w:tc>
      </w:tr>
      <w:tr w:rsidR="000A3DD6" w:rsidRPr="003D2722" w14:paraId="0610B40A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F34BA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Субсидия на реализацию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69CC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A97D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05A3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44000LС55F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0D50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9557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49 994,89847</w:t>
            </w:r>
          </w:p>
        </w:tc>
      </w:tr>
      <w:tr w:rsidR="000A3DD6" w:rsidRPr="003D2722" w14:paraId="1E25C7F9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79622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7808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A7D4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4FC8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44000LС55F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800C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2042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49 994,89847</w:t>
            </w:r>
          </w:p>
        </w:tc>
      </w:tr>
      <w:tr w:rsidR="000A3DD6" w:rsidRPr="003D2722" w14:paraId="6385E92B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56EB4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4C1A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65B2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4545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37D3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7A65B" w14:textId="5ABEB1A4" w:rsidR="000A3DD6" w:rsidRPr="003D2722" w:rsidRDefault="00853F30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838 397,32190</w:t>
            </w:r>
          </w:p>
        </w:tc>
      </w:tr>
      <w:tr w:rsidR="000A3DD6" w:rsidRPr="003D2722" w14:paraId="0658715D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EF70E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Дошкольное образование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8A52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4DDE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1AFC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0218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23A03" w14:textId="652C2DFF" w:rsidR="000A3DD6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172 875,22641</w:t>
            </w:r>
          </w:p>
        </w:tc>
      </w:tr>
      <w:tr w:rsidR="000A3DD6" w:rsidRPr="003D2722" w14:paraId="79C2A24A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1C252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88CD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0182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A85C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1 400 001 010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AF5D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58F9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72 831,70379</w:t>
            </w:r>
          </w:p>
        </w:tc>
      </w:tr>
      <w:tr w:rsidR="000A3DD6" w:rsidRPr="003D2722" w14:paraId="06B94B08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8FC8D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D76E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65E6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1100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1 400 001 010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1B31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14B0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63 003,73300</w:t>
            </w:r>
          </w:p>
        </w:tc>
      </w:tr>
      <w:tr w:rsidR="000A3DD6" w:rsidRPr="003D2722" w14:paraId="328CB217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01773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04A5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0512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640C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1 400 001 010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0C71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1EC2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9 827,97079</w:t>
            </w:r>
          </w:p>
        </w:tc>
      </w:tr>
      <w:tr w:rsidR="000A3DD6" w:rsidRPr="003D2722" w14:paraId="19EAB66E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8D8BF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000A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6351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FFAE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140005Т070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8CB8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3E30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5 814,95005</w:t>
            </w:r>
          </w:p>
        </w:tc>
      </w:tr>
      <w:tr w:rsidR="000A3DD6" w:rsidRPr="003D2722" w14:paraId="19E28B49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556BA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D035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5544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E17E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140005Т070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8E8E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B4E2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5 814,95005</w:t>
            </w:r>
          </w:p>
        </w:tc>
      </w:tr>
      <w:tr w:rsidR="000A3DD6" w:rsidRPr="003D2722" w14:paraId="3B4FA501" w14:textId="77777777" w:rsidTr="003567F2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623E6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BE0C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A40C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3E50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14000LТ220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5924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AC1F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27 052,05672</w:t>
            </w:r>
          </w:p>
        </w:tc>
      </w:tr>
      <w:tr w:rsidR="000A3DD6" w:rsidRPr="003D2722" w14:paraId="3F891A70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9D866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FB45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768F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2BE5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14000LТ220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E18E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E406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27 052,05672</w:t>
            </w:r>
          </w:p>
        </w:tc>
      </w:tr>
      <w:tr w:rsidR="000A3DD6" w:rsidRPr="003D2722" w14:paraId="0D03C4B4" w14:textId="77777777" w:rsidTr="003567F2">
        <w:trPr>
          <w:trHeight w:val="24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819ED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7476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B1E0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AA8D7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14000RТ220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BF47A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EEB3F" w14:textId="63F811CD" w:rsidR="000A3DD6" w:rsidRPr="003D2722" w:rsidRDefault="008413B8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27 677,09932</w:t>
            </w:r>
          </w:p>
        </w:tc>
      </w:tr>
      <w:tr w:rsidR="000A3DD6" w:rsidRPr="003D2722" w14:paraId="3CBD6C23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DE7C2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0EA6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E0F1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6E298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14000RТ220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F9BE4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C35EC" w14:textId="4A61D425" w:rsidR="000A3DD6" w:rsidRPr="003D2722" w:rsidRDefault="008413B8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27 677,09932</w:t>
            </w:r>
          </w:p>
        </w:tc>
      </w:tr>
      <w:tr w:rsidR="000A3DD6" w:rsidRPr="003D2722" w14:paraId="76064D3A" w14:textId="77777777" w:rsidTr="003567F2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A468B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Субвенция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1157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06CD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B3C7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1400023210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B26A1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5A4F7" w14:textId="03A7FC39" w:rsidR="000A3DD6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39 499,41653</w:t>
            </w:r>
          </w:p>
        </w:tc>
      </w:tr>
      <w:tr w:rsidR="000A3DD6" w:rsidRPr="003D2722" w14:paraId="4E245B28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D9E6F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3E59C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C710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A08C5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1400023210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F2982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8460F" w14:textId="63394332" w:rsidR="000A3DD6" w:rsidRPr="003D2722" w:rsidRDefault="008413B8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30 397,47503</w:t>
            </w:r>
          </w:p>
        </w:tc>
      </w:tr>
      <w:tr w:rsidR="000A3DD6" w:rsidRPr="003D2722" w14:paraId="549E40C4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9DFBA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8C660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F289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603C6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lang w:eastAsia="ru-RU"/>
              </w:rPr>
              <w:t>1400023210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B9C9F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44380" w14:textId="0F56189F" w:rsidR="000A3DD6" w:rsidRPr="003D2722" w:rsidRDefault="008413B8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7 818,53500</w:t>
            </w:r>
          </w:p>
        </w:tc>
      </w:tr>
      <w:tr w:rsidR="000A3DD6" w:rsidRPr="003D2722" w14:paraId="23DE3FEC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7930B" w14:textId="77777777" w:rsidR="000A3DD6" w:rsidRPr="003D2722" w:rsidRDefault="000A3DD6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0DFCB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63D93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4E72D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lang w:eastAsia="ru-RU"/>
              </w:rPr>
              <w:t>1400023210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57AB9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3CA8E" w14:textId="77777777" w:rsidR="000A3DD6" w:rsidRPr="003D2722" w:rsidRDefault="000A3DD6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1 239,58750</w:t>
            </w:r>
          </w:p>
          <w:p w14:paraId="4FE1C8B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E38F5" w:rsidRPr="003D2722" w14:paraId="3BCFD4D8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E93F9" w14:textId="2B9CC108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FA84C" w14:textId="37A61ECE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85A94" w14:textId="37F086CD" w:rsidR="006E38F5" w:rsidRPr="003D2722" w:rsidRDefault="006E38F5" w:rsidP="006E38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7BA0E" w14:textId="217048A2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lang w:eastAsia="ru-RU"/>
              </w:rPr>
              <w:t>1400023210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98035" w14:textId="6B9F2060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831EA" w14:textId="1CC68733" w:rsidR="006E38F5" w:rsidRPr="003D2722" w:rsidRDefault="00AE7F0E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43,81900</w:t>
            </w:r>
          </w:p>
        </w:tc>
      </w:tr>
      <w:tr w:rsidR="006E38F5" w:rsidRPr="003D2722" w14:paraId="688A5A92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6FBA1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Общее образование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0207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B1C7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F34B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6B26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672AF" w14:textId="655D7116" w:rsidR="006E38F5" w:rsidRPr="003D2722" w:rsidRDefault="00AE7F0E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618 934,28754</w:t>
            </w:r>
          </w:p>
        </w:tc>
      </w:tr>
      <w:tr w:rsidR="006E38F5" w:rsidRPr="003D2722" w14:paraId="731CADE5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17952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7EFF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CD06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325B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1 400 002 010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B409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9A99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211 912,33736</w:t>
            </w:r>
          </w:p>
        </w:tc>
      </w:tr>
      <w:tr w:rsidR="006E38F5" w:rsidRPr="003D2722" w14:paraId="3990E747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81D6F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DECE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597D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E984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1 400 002 010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4A3B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9D86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188 564,16068</w:t>
            </w:r>
          </w:p>
        </w:tc>
      </w:tr>
      <w:tr w:rsidR="006E38F5" w:rsidRPr="003D2722" w14:paraId="2EA4FC14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5572D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E1EA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AED8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7D78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1 400 002 010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3E3F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DE5C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23 348,17668</w:t>
            </w:r>
          </w:p>
        </w:tc>
      </w:tr>
      <w:tr w:rsidR="006E38F5" w:rsidRPr="003D2722" w14:paraId="28FDC870" w14:textId="77777777" w:rsidTr="003567F2">
        <w:trPr>
          <w:trHeight w:val="36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75D9E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F1B6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B810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0F8D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14000L3030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795D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C405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12 480,74744</w:t>
            </w:r>
          </w:p>
        </w:tc>
      </w:tr>
      <w:tr w:rsidR="006E38F5" w:rsidRPr="003D2722" w14:paraId="7479AC81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F4150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95EA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FDB5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D9F4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14000L3030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4FD8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EF27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12 480,74744</w:t>
            </w:r>
          </w:p>
        </w:tc>
      </w:tr>
      <w:tr w:rsidR="006E38F5" w:rsidRPr="003D2722" w14:paraId="7695B864" w14:textId="77777777" w:rsidTr="003567F2">
        <w:trPr>
          <w:trHeight w:val="36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BBDCE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D8C3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9B22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3C87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14000R3030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EA90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7D1B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13 469,32552</w:t>
            </w:r>
          </w:p>
        </w:tc>
      </w:tr>
      <w:tr w:rsidR="006E38F5" w:rsidRPr="003D2722" w14:paraId="378FDE61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FBCC7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A003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7740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C25C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14000R3030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17A2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86C4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13 469,32552</w:t>
            </w:r>
          </w:p>
        </w:tc>
      </w:tr>
      <w:tr w:rsidR="006E38F5" w:rsidRPr="003D2722" w14:paraId="4A76D076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2F440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0F9E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F73F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0F0B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14000R7500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EC35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7CE6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118 521,29189</w:t>
            </w:r>
          </w:p>
        </w:tc>
      </w:tr>
      <w:tr w:rsidR="006E38F5" w:rsidRPr="003D2722" w14:paraId="0C169EF6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826CB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5111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E576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D054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14000R7500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F76D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EE2F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118 521,29189</w:t>
            </w:r>
          </w:p>
        </w:tc>
      </w:tr>
      <w:tr w:rsidR="006E38F5" w:rsidRPr="003D2722" w14:paraId="57873100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D0CCC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0C83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F066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6996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14000L7500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6FBE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A825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48 408,87979</w:t>
            </w:r>
          </w:p>
        </w:tc>
      </w:tr>
      <w:tr w:rsidR="006E38F5" w:rsidRPr="003D2722" w14:paraId="4CA511A1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FAE54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FCAD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5A3E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D89E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14000L7500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FD9C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27AF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48 408,87979</w:t>
            </w:r>
          </w:p>
        </w:tc>
      </w:tr>
      <w:tr w:rsidR="006E38F5" w:rsidRPr="003D2722" w14:paraId="2214BE20" w14:textId="77777777" w:rsidTr="003567F2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21F88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Субвенция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0A0A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F6D5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2CAE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1400023220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E8BA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17FE8" w14:textId="3CFE85D4" w:rsidR="006E38F5" w:rsidRPr="003D2722" w:rsidRDefault="00AE7F0E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149 568,48736</w:t>
            </w:r>
          </w:p>
        </w:tc>
      </w:tr>
      <w:tr w:rsidR="006E38F5" w:rsidRPr="003D2722" w14:paraId="59499119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E991C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4859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5B11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7CB3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1400023220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D0E7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00E19" w14:textId="6FBBC398" w:rsidR="006E38F5" w:rsidRPr="003D2722" w:rsidRDefault="00AE7F0E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149 568,48736</w:t>
            </w:r>
          </w:p>
        </w:tc>
      </w:tr>
      <w:tr w:rsidR="006E38F5" w:rsidRPr="003D2722" w14:paraId="00385ABE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058E0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E7FB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5559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11C6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14000L3040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A9A9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A700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2 237,51129</w:t>
            </w:r>
          </w:p>
        </w:tc>
      </w:tr>
      <w:tr w:rsidR="006E38F5" w:rsidRPr="003D2722" w14:paraId="78D54BD0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DE638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5B8D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1687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2642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14000L3040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9B9F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0D5C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2 237,51129</w:t>
            </w:r>
          </w:p>
        </w:tc>
      </w:tr>
      <w:tr w:rsidR="006E38F5" w:rsidRPr="003D2722" w14:paraId="6B5E8766" w14:textId="77777777" w:rsidTr="003567F2">
        <w:trPr>
          <w:trHeight w:val="16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A70B0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1C8C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181D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0053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14000R3040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56B4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110C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2 306,94141</w:t>
            </w:r>
          </w:p>
        </w:tc>
      </w:tr>
      <w:tr w:rsidR="006E38F5" w:rsidRPr="003D2722" w14:paraId="29826E45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D48DF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14D6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26F2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03C1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14000R3040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ED67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55FA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2 306,94141</w:t>
            </w:r>
          </w:p>
        </w:tc>
      </w:tr>
      <w:tr w:rsidR="006E38F5" w:rsidRPr="003D2722" w14:paraId="35029BC1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D0B2F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2D3C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4557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0531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140005Т070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1239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EA66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7 156,86160</w:t>
            </w:r>
          </w:p>
        </w:tc>
      </w:tr>
      <w:tr w:rsidR="006E38F5" w:rsidRPr="003D2722" w14:paraId="38C6E519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E08E4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7DB2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E8C0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FD3B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140005Т070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A239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356D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7 156,86160</w:t>
            </w:r>
          </w:p>
        </w:tc>
      </w:tr>
      <w:tr w:rsidR="006E38F5" w:rsidRPr="003D2722" w14:paraId="7948A1B7" w14:textId="77777777" w:rsidTr="003567F2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FC114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F03A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C841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3954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14000LТ220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2D6F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E1D5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31 155,56784</w:t>
            </w:r>
          </w:p>
        </w:tc>
      </w:tr>
      <w:tr w:rsidR="006E38F5" w:rsidRPr="003D2722" w14:paraId="6C34EF90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0E722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FF4B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C09F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626F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14000LТ220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17EF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17EA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31 155,56784</w:t>
            </w:r>
          </w:p>
        </w:tc>
      </w:tr>
      <w:tr w:rsidR="006E38F5" w:rsidRPr="003D2722" w14:paraId="0DD29BEC" w14:textId="77777777" w:rsidTr="003567F2">
        <w:trPr>
          <w:trHeight w:val="28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753CF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706A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67E4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6FC0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14000RТ220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E6B2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1D199" w14:textId="26D5BD62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21 560,09604</w:t>
            </w:r>
          </w:p>
        </w:tc>
      </w:tr>
      <w:tr w:rsidR="006E38F5" w:rsidRPr="003D2722" w14:paraId="22E06C90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46F32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AAF6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8AF6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DF53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14000RТ220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4D69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8F449" w14:textId="76F88C2C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21 560,09604</w:t>
            </w:r>
          </w:p>
        </w:tc>
      </w:tr>
      <w:tr w:rsidR="006E38F5" w:rsidRPr="003D2722" w14:paraId="58EF68CC" w14:textId="77777777" w:rsidTr="003567F2">
        <w:trPr>
          <w:trHeight w:val="36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19433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Субвенция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F31B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3BE8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13AF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14000R0500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F6A6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28B8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156,24000</w:t>
            </w:r>
          </w:p>
        </w:tc>
      </w:tr>
      <w:tr w:rsidR="006E38F5" w:rsidRPr="003D2722" w14:paraId="2C4654E6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44122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3AC3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18A9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DFAC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14000R0500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A61C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720E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156,24000</w:t>
            </w:r>
          </w:p>
        </w:tc>
      </w:tr>
      <w:tr w:rsidR="006E38F5" w:rsidRPr="003D2722" w14:paraId="249E6BDA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3D59F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Дополнительное образование детей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70BF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3602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C3B9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7DD8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9BE8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27 380,50626</w:t>
            </w:r>
          </w:p>
        </w:tc>
      </w:tr>
      <w:tr w:rsidR="006E38F5" w:rsidRPr="003D2722" w14:paraId="32522742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C4FE0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141B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3786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FD11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1 000 001 050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5B4A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146B2" w14:textId="58F34E85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10 096,13372</w:t>
            </w:r>
          </w:p>
        </w:tc>
      </w:tr>
      <w:tr w:rsidR="006E38F5" w:rsidRPr="003D2722" w14:paraId="65AE9119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8E705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36EB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AB89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88AD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1 000 001 050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2477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CB4BD" w14:textId="1161C4DB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9 827,40607</w:t>
            </w:r>
          </w:p>
        </w:tc>
      </w:tr>
      <w:tr w:rsidR="006E38F5" w:rsidRPr="003D2722" w14:paraId="2EF7C6A9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14F22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5D08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C8FC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5620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1 000 001 050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E3CA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9762F" w14:textId="4EFCBB36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268,72765</w:t>
            </w:r>
          </w:p>
        </w:tc>
      </w:tr>
      <w:tr w:rsidR="006E38F5" w:rsidRPr="003D2722" w14:paraId="4819FE20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D1636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A072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0846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3860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1 400 002 060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ABAD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F0906" w14:textId="49D144BA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9 613,18466</w:t>
            </w:r>
          </w:p>
        </w:tc>
      </w:tr>
      <w:tr w:rsidR="006E38F5" w:rsidRPr="003D2722" w14:paraId="217CFCE5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6EE63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420D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D6A0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A04D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1 400 002 060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83B3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58786" w14:textId="6D5855CB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8 780,86369</w:t>
            </w:r>
          </w:p>
        </w:tc>
      </w:tr>
      <w:tr w:rsidR="006E38F5" w:rsidRPr="003D2722" w14:paraId="6B7215DA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E8F2B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7446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71C5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662E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1 400 002 060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C63E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23D2F" w14:textId="67FD77B5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832,32097</w:t>
            </w:r>
          </w:p>
        </w:tc>
      </w:tr>
      <w:tr w:rsidR="006E38F5" w:rsidRPr="003D2722" w14:paraId="0F15A39A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03BC8" w14:textId="29956CF9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25581" w14:textId="64825D01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6F448" w14:textId="7836D351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62D66" w14:textId="3D99AB58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8613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67FE7" w14:textId="04CE02B0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6 694,31550</w:t>
            </w:r>
          </w:p>
        </w:tc>
      </w:tr>
      <w:tr w:rsidR="006E38F5" w:rsidRPr="003D2722" w14:paraId="0AF7BC45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F0936" w14:textId="63BC300E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144EA" w14:textId="458C85FE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DBF38" w14:textId="3AFD333F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D84A3" w14:textId="1EA3C6CA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62B05" w14:textId="0C0DF121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D3570" w14:textId="519470E9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6 694,31550</w:t>
            </w:r>
          </w:p>
        </w:tc>
      </w:tr>
      <w:tr w:rsidR="006E38F5" w:rsidRPr="003D2722" w14:paraId="4D69F3D0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133DE" w14:textId="49F82640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F8964" w14:textId="4DBA0A8E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68E94" w14:textId="7533BACE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8A805" w14:textId="446F0D48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2A30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43960" w14:textId="2926076E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976,87238</w:t>
            </w:r>
          </w:p>
        </w:tc>
      </w:tr>
      <w:tr w:rsidR="006E38F5" w:rsidRPr="003D2722" w14:paraId="4CA9463C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62B28" w14:textId="55A8F489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28E73" w14:textId="5C926D24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FA16C" w14:textId="7871E51A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0AFA8" w14:textId="735D604A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FB0F2" w14:textId="6043EE9E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429EC" w14:textId="6E49BDC0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976,87238</w:t>
            </w:r>
          </w:p>
        </w:tc>
      </w:tr>
      <w:tr w:rsidR="006E38F5" w:rsidRPr="003D2722" w14:paraId="60142186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D4DF9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5140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D86A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3FDD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E62B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E1477" w14:textId="3102A5FA" w:rsidR="006E38F5" w:rsidRPr="003D2722" w:rsidRDefault="00853F30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19 207,30169</w:t>
            </w:r>
          </w:p>
        </w:tc>
      </w:tr>
      <w:tr w:rsidR="006E38F5" w:rsidRPr="003D2722" w14:paraId="20E2E71A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6FB1A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C041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5B2B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5A71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1 400 007 010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8E9C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EA81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1 801,78982</w:t>
            </w:r>
          </w:p>
        </w:tc>
      </w:tr>
      <w:tr w:rsidR="006E38F5" w:rsidRPr="003D2722" w14:paraId="656A0378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89023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E515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2C95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3404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1 400 007 010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5178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4003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1 759,70687</w:t>
            </w:r>
          </w:p>
        </w:tc>
      </w:tr>
      <w:tr w:rsidR="006E38F5" w:rsidRPr="003D2722" w14:paraId="487C52CB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3EE3B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72CE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2106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C16A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1 400 007 010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D2F2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7A18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42,08295</w:t>
            </w:r>
          </w:p>
        </w:tc>
      </w:tr>
      <w:tr w:rsidR="006E38F5" w:rsidRPr="003D2722" w14:paraId="7E9E21B0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109AA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CA96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ADA4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4F98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1 400 007 030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4EC0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EE54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11 835,51687</w:t>
            </w:r>
          </w:p>
        </w:tc>
      </w:tr>
      <w:tr w:rsidR="006E38F5" w:rsidRPr="003D2722" w14:paraId="3A112D52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F61CA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737C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4C73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C03C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1 400 007 030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94E2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8AAE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9 808,90400</w:t>
            </w:r>
          </w:p>
        </w:tc>
      </w:tr>
      <w:tr w:rsidR="006E38F5" w:rsidRPr="003D2722" w14:paraId="0CA71AE5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46EB1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7563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3549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22D0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1 400 007 030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65AA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0B54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2 026,61287</w:t>
            </w:r>
          </w:p>
        </w:tc>
      </w:tr>
      <w:tr w:rsidR="006E38F5" w:rsidRPr="003D2722" w14:paraId="5B4B489F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F7C37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D063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4940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06AF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1 400 007 040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3B6E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CB8D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1 970,27400</w:t>
            </w:r>
          </w:p>
        </w:tc>
      </w:tr>
      <w:tr w:rsidR="006E38F5" w:rsidRPr="003D2722" w14:paraId="3886BCD1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DF106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4574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558C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B61D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1 400 007 040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4907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7745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1 879,16700</w:t>
            </w:r>
          </w:p>
        </w:tc>
      </w:tr>
      <w:tr w:rsidR="006E38F5" w:rsidRPr="003D2722" w14:paraId="1A533059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672E6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2944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F66E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A554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1 400 007 040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542B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DC88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88,89100</w:t>
            </w:r>
          </w:p>
        </w:tc>
      </w:tr>
      <w:tr w:rsidR="006E38F5" w:rsidRPr="003D2722" w14:paraId="035F5473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2947C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71DD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0447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FDCD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1 400 007 040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7890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1C85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2,21600</w:t>
            </w:r>
          </w:p>
        </w:tc>
      </w:tr>
      <w:tr w:rsidR="006E38F5" w:rsidRPr="003D2722" w14:paraId="677DD591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78502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697A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4101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963C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65A1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BA537" w14:textId="65F0DC58" w:rsidR="006E38F5" w:rsidRPr="003D2722" w:rsidRDefault="00853F30" w:rsidP="00DD1B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3 599,72100</w:t>
            </w:r>
          </w:p>
        </w:tc>
      </w:tr>
      <w:tr w:rsidR="006E38F5" w:rsidRPr="003D2722" w14:paraId="391DAD3B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70A6B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7968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72D0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68FC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5936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51B1B" w14:textId="26C935FC" w:rsidR="006E38F5" w:rsidRPr="003D2722" w:rsidRDefault="00853F30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3 517,708</w:t>
            </w:r>
          </w:p>
        </w:tc>
      </w:tr>
      <w:tr w:rsidR="006E38F5" w:rsidRPr="003D2722" w14:paraId="195BA9EB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B82C8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4FE0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26EC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04AC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11AD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EA70E" w14:textId="0568B511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77,01300</w:t>
            </w:r>
          </w:p>
        </w:tc>
      </w:tr>
      <w:tr w:rsidR="006E38F5" w:rsidRPr="003D2722" w14:paraId="101D2FEB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24A13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0B37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199B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4131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D705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B6D4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5,00000</w:t>
            </w:r>
          </w:p>
        </w:tc>
      </w:tr>
      <w:tr w:rsidR="006E38F5" w:rsidRPr="003D2722" w14:paraId="492C882E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3F11C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5957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4BFD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0765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9D72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EE4CF" w14:textId="6F224997" w:rsidR="006E38F5" w:rsidRPr="003D2722" w:rsidRDefault="00845402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99 047,39038</w:t>
            </w:r>
          </w:p>
        </w:tc>
      </w:tr>
      <w:tr w:rsidR="006E38F5" w:rsidRPr="003D2722" w14:paraId="0DD49337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12247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CE84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756D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A48C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78EC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D4BE0" w14:textId="1BE54490" w:rsidR="006E38F5" w:rsidRPr="003D2722" w:rsidRDefault="006E38F5" w:rsidP="00FB6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</w:t>
            </w:r>
            <w:r w:rsidR="00FB6EC4"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  <w:r w:rsidR="00FB6EC4"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051</w:t>
            </w:r>
            <w:r w:rsidR="00FB6EC4"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,</w:t>
            </w:r>
            <w:r w:rsidR="00FB6EC4"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en-US" w:eastAsia="ru-RU"/>
              </w:rPr>
              <w:t>00138</w:t>
            </w:r>
          </w:p>
        </w:tc>
      </w:tr>
      <w:tr w:rsidR="006E38F5" w:rsidRPr="003D2722" w14:paraId="039CBD87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0595B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0D0A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0586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D205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1 000 001 020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DB1A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4E832" w14:textId="2BC505BB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13 511,47094</w:t>
            </w:r>
          </w:p>
        </w:tc>
      </w:tr>
      <w:tr w:rsidR="006E38F5" w:rsidRPr="003D2722" w14:paraId="292AD08D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FA528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FC37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9FD6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B1E2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1 000 001 020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1824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0E1FF" w14:textId="710BEAA5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12 991,12452</w:t>
            </w:r>
          </w:p>
        </w:tc>
      </w:tr>
      <w:tr w:rsidR="006E38F5" w:rsidRPr="003D2722" w14:paraId="3C5E6043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F6DB0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FE92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1674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4A36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1 000 001 020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E7E1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8FF7F" w14:textId="14C7CCE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520,34642</w:t>
            </w:r>
          </w:p>
        </w:tc>
      </w:tr>
      <w:tr w:rsidR="006E38F5" w:rsidRPr="003D2722" w14:paraId="53B93FAB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FBBDE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развитие музейного дела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6D8B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5A12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339F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10 000 01030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4984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358FB" w14:textId="1C968635" w:rsidR="006E38F5" w:rsidRPr="003D2722" w:rsidRDefault="006E38F5" w:rsidP="00DD1B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3 617,80984</w:t>
            </w:r>
          </w:p>
        </w:tc>
      </w:tr>
      <w:tr w:rsidR="006E38F5" w:rsidRPr="003D2722" w14:paraId="09FCA564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C5C97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8BBB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5169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FAB6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10 000 01030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EF8C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A3E16" w14:textId="6A94AC3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3 372,19081</w:t>
            </w:r>
          </w:p>
        </w:tc>
      </w:tr>
      <w:tr w:rsidR="006E38F5" w:rsidRPr="003D2722" w14:paraId="63335361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1A72C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7258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70D5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6F0D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10 000 01030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2FB5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032A3" w14:textId="1076921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245,61903</w:t>
            </w:r>
          </w:p>
        </w:tc>
      </w:tr>
      <w:tr w:rsidR="006E38F5" w:rsidRPr="003D2722" w14:paraId="05CC4802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2AAF9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5DA2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F509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3170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1 000 001 040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6680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13573" w14:textId="6788E848" w:rsidR="006E38F5" w:rsidRPr="003D2722" w:rsidRDefault="00FB6EC4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34 814,04178</w:t>
            </w:r>
          </w:p>
        </w:tc>
      </w:tr>
      <w:tr w:rsidR="006E38F5" w:rsidRPr="003D2722" w14:paraId="55C9A290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3364B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68C3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F452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C8AC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1 000 001 040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6166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5E972" w14:textId="3061253C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29 643,98182</w:t>
            </w:r>
          </w:p>
        </w:tc>
      </w:tr>
      <w:tr w:rsidR="006E38F5" w:rsidRPr="003D2722" w14:paraId="226E49EC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E5A96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5F20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2BF9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D2E3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1 000 001 040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3DC5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7B02B" w14:textId="65C515C4" w:rsidR="006E38F5" w:rsidRPr="003D2722" w:rsidRDefault="00FB6EC4" w:rsidP="00404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5 170,05996</w:t>
            </w:r>
          </w:p>
        </w:tc>
      </w:tr>
      <w:tr w:rsidR="006E38F5" w:rsidRPr="003D2722" w14:paraId="766784FB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6B693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бюджетам муниципальных округов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72F6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30C3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771F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10000L4670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CEDF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234F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10 101,01010</w:t>
            </w:r>
          </w:p>
        </w:tc>
      </w:tr>
      <w:tr w:rsidR="006E38F5" w:rsidRPr="003D2722" w14:paraId="09B54D89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5956E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28DB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400A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99F3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10000L4670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EFD8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1862D" w14:textId="1BDAE3E7" w:rsidR="006E38F5" w:rsidRPr="003D2722" w:rsidRDefault="006E38F5" w:rsidP="000E69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4 444,44444</w:t>
            </w:r>
          </w:p>
        </w:tc>
      </w:tr>
      <w:tr w:rsidR="006E38F5" w:rsidRPr="003D2722" w14:paraId="6200C573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6B27D" w14:textId="77777777" w:rsidR="006E38F5" w:rsidRPr="003D2722" w:rsidRDefault="006E38F5" w:rsidP="002B529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A3009" w14:textId="6C44412B" w:rsidR="006E38F5" w:rsidRPr="003D2722" w:rsidRDefault="006E38F5" w:rsidP="002B5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1C62D" w14:textId="3931BF6B" w:rsidR="006E38F5" w:rsidRPr="003D2722" w:rsidRDefault="006E38F5" w:rsidP="00404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C7E65" w14:textId="6AE2128E" w:rsidR="006E38F5" w:rsidRPr="003D2722" w:rsidRDefault="006E38F5" w:rsidP="002B5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10000L4670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9BE90" w14:textId="77777777" w:rsidR="006E38F5" w:rsidRPr="003D2722" w:rsidRDefault="006E38F5" w:rsidP="002B5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053EF" w14:textId="2E8C9846" w:rsidR="006E38F5" w:rsidRPr="003D2722" w:rsidRDefault="006E38F5" w:rsidP="002B52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5 656,56566</w:t>
            </w:r>
          </w:p>
        </w:tc>
      </w:tr>
      <w:tr w:rsidR="006E38F5" w:rsidRPr="003D2722" w14:paraId="1DEA6A1B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C2470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Субсидии бюджетам муниципальных округов на поддержку отрасли культуры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EA1D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3CE6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25E0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100A155190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ECC4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F891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10 101,01010</w:t>
            </w:r>
          </w:p>
        </w:tc>
      </w:tr>
      <w:tr w:rsidR="006E38F5" w:rsidRPr="003D2722" w14:paraId="18FAB1FD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55D3C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68EF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6FD6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465A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100A155190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CC6E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87DB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10 101,01010</w:t>
            </w:r>
          </w:p>
        </w:tc>
      </w:tr>
      <w:tr w:rsidR="006E38F5" w:rsidRPr="003D2722" w14:paraId="07FF99C1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FE08E" w14:textId="77777777" w:rsidR="006E38F5" w:rsidRPr="003D2722" w:rsidRDefault="006E38F5" w:rsidP="00F1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65D50" w14:textId="49D4F4AE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829B" w14:textId="09BBA309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D4527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2E8FF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153FC" w14:textId="0C1AF618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16 338,24800</w:t>
            </w:r>
          </w:p>
        </w:tc>
      </w:tr>
      <w:tr w:rsidR="006E38F5" w:rsidRPr="003D2722" w14:paraId="35F45837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A4539" w14:textId="77777777" w:rsidR="006E38F5" w:rsidRPr="003D2722" w:rsidRDefault="006E38F5" w:rsidP="00F1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E90CF" w14:textId="7E6A525A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64286" w14:textId="4FE64ED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2C2AF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3694D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B792C" w14:textId="3B1AC991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16 338,24800</w:t>
            </w:r>
          </w:p>
        </w:tc>
      </w:tr>
      <w:tr w:rsidR="006E38F5" w:rsidRPr="003D2722" w14:paraId="391B7615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8F78A" w14:textId="77777777" w:rsidR="006E38F5" w:rsidRPr="003D2722" w:rsidRDefault="006E38F5" w:rsidP="00F1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D66DC" w14:textId="516B6998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FFE54" w14:textId="20BEBDBE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CD8D3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6D750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F0EE6" w14:textId="34F4AF9E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3 567,41062</w:t>
            </w:r>
          </w:p>
        </w:tc>
      </w:tr>
      <w:tr w:rsidR="006E38F5" w:rsidRPr="003D2722" w14:paraId="5F856030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DC603" w14:textId="77777777" w:rsidR="006E38F5" w:rsidRPr="003D2722" w:rsidRDefault="006E38F5" w:rsidP="00F1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25EBE" w14:textId="5047524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99064" w14:textId="5B2C3EA4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51F6C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35CEF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10979" w14:textId="30A5256A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3 567,41062</w:t>
            </w:r>
          </w:p>
        </w:tc>
      </w:tr>
      <w:tr w:rsidR="006E38F5" w:rsidRPr="003D2722" w14:paraId="06A92720" w14:textId="77777777" w:rsidTr="003567F2">
        <w:trPr>
          <w:trHeight w:val="48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B03B6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A3DE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67AA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C0C1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7D93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5FD08" w14:textId="0902C65D" w:rsidR="006E38F5" w:rsidRPr="003D2722" w:rsidRDefault="00845402" w:rsidP="00404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6 996,38900</w:t>
            </w:r>
          </w:p>
        </w:tc>
      </w:tr>
      <w:tr w:rsidR="006E38F5" w:rsidRPr="003D2722" w14:paraId="2FA5EBB6" w14:textId="77777777" w:rsidTr="003567F2">
        <w:trPr>
          <w:trHeight w:val="96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EBCFC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4D88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389B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7D13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1 000 001 120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1A4E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0637F" w14:textId="6FA69087" w:rsidR="006E38F5" w:rsidRPr="003D2722" w:rsidRDefault="006E38F5" w:rsidP="00404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2 782,27800</w:t>
            </w:r>
          </w:p>
        </w:tc>
      </w:tr>
      <w:tr w:rsidR="006E38F5" w:rsidRPr="003D2722" w14:paraId="44CEFEC4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0602A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5E3D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21B2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95B0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1 000 001 120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6C30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5FF4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2 636,65500</w:t>
            </w:r>
          </w:p>
        </w:tc>
      </w:tr>
      <w:tr w:rsidR="006E38F5" w:rsidRPr="003D2722" w14:paraId="25528774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072FA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7CF7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FD31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2DE2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1 000 001 120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2014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79240" w14:textId="75249719" w:rsidR="006E38F5" w:rsidRPr="003D2722" w:rsidRDefault="006E38F5" w:rsidP="00404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145,62300</w:t>
            </w:r>
          </w:p>
        </w:tc>
      </w:tr>
      <w:tr w:rsidR="006E38F5" w:rsidRPr="003D2722" w14:paraId="794AD39A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33DB0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26CE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84C82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BDD5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7ECDD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696F9" w14:textId="0BE882CE" w:rsidR="006E38F5" w:rsidRPr="003D2722" w:rsidRDefault="00845402" w:rsidP="00404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4 214,11100</w:t>
            </w:r>
          </w:p>
        </w:tc>
      </w:tr>
      <w:tr w:rsidR="006E38F5" w:rsidRPr="003D2722" w14:paraId="65DEE041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4B29B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4C14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8440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7461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9CAD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82B38" w14:textId="3FE270E2" w:rsidR="006E38F5" w:rsidRPr="003D2722" w:rsidRDefault="00845402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4 134,916</w:t>
            </w:r>
          </w:p>
        </w:tc>
      </w:tr>
      <w:tr w:rsidR="006E38F5" w:rsidRPr="003D2722" w14:paraId="110F3F35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E0072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3DF4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A1DD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7494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3 000 004 000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2D4A1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3E1EE" w14:textId="79788C3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74,19500</w:t>
            </w:r>
          </w:p>
        </w:tc>
      </w:tr>
      <w:tr w:rsidR="006E38F5" w:rsidRPr="003D2722" w14:paraId="3B26219E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87C45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41665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BE46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70B3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3000004000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6A3E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AF49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5,00000</w:t>
            </w:r>
          </w:p>
        </w:tc>
      </w:tr>
      <w:tr w:rsidR="006E38F5" w:rsidRPr="003D2722" w14:paraId="1E79CBCB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47F4B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4325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D1CF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DCB6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1494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5AD6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7 532,24500</w:t>
            </w:r>
          </w:p>
        </w:tc>
      </w:tr>
      <w:tr w:rsidR="006E38F5" w:rsidRPr="003D2722" w14:paraId="5BF299B6" w14:textId="77777777" w:rsidTr="003567F2">
        <w:trPr>
          <w:trHeight w:val="3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BE4F7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Физическая культура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BB6B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E56C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44CF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96170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C115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7 532,24500</w:t>
            </w:r>
          </w:p>
        </w:tc>
      </w:tr>
      <w:tr w:rsidR="006E38F5" w:rsidRPr="003D2722" w14:paraId="3B11EFB3" w14:textId="77777777" w:rsidTr="003567F2">
        <w:trPr>
          <w:trHeight w:val="120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FCA2A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B681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4914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6D5C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1 000 002 040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3B32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C5E7F" w14:textId="26D42E3D" w:rsidR="006E38F5" w:rsidRPr="003D2722" w:rsidRDefault="00195569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5 193,51616</w:t>
            </w:r>
          </w:p>
        </w:tc>
      </w:tr>
      <w:tr w:rsidR="006E38F5" w:rsidRPr="003D2722" w14:paraId="4A0A1FD4" w14:textId="77777777" w:rsidTr="003567F2">
        <w:trPr>
          <w:trHeight w:val="144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57D65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85D9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B31CA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1D43F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1 000 002 040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841C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FBD9E" w14:textId="35F56423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4 908,53662</w:t>
            </w:r>
          </w:p>
        </w:tc>
      </w:tr>
      <w:tr w:rsidR="006E38F5" w:rsidRPr="003D2722" w14:paraId="375BF646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3E229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7DFB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E386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6092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1 000 002 040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9F92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935A5" w14:textId="24D73487" w:rsidR="006E38F5" w:rsidRPr="003D2722" w:rsidRDefault="00195569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284,97954</w:t>
            </w:r>
          </w:p>
        </w:tc>
      </w:tr>
      <w:tr w:rsidR="006E38F5" w:rsidRPr="003D2722" w14:paraId="2DAACAE6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3B4AB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Адресная финансовая поддержка организаций, входящих в систему спортивной подготовки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6EAC6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981EE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A2C5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10000L0442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3541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D5AA3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384,00000</w:t>
            </w:r>
          </w:p>
        </w:tc>
      </w:tr>
      <w:tr w:rsidR="006E38F5" w:rsidRPr="003D2722" w14:paraId="0319D4ED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6AF6D" w14:textId="36B980D9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4A23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00BF8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809D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10000L0442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DD099" w14:textId="2DF08C8C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85B77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384,00000</w:t>
            </w:r>
          </w:p>
        </w:tc>
      </w:tr>
      <w:tr w:rsidR="006E38F5" w:rsidRPr="003D2722" w14:paraId="2D9A7F1C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531C8" w14:textId="77777777" w:rsidR="006E38F5" w:rsidRPr="003D2722" w:rsidRDefault="006E38F5" w:rsidP="00F1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3930F" w14:textId="7C79A9B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D7248" w14:textId="1A1DFB4C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5E0BD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B8F6C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9F721" w14:textId="5CCB2230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1 695,28238</w:t>
            </w:r>
          </w:p>
        </w:tc>
      </w:tr>
      <w:tr w:rsidR="006E38F5" w:rsidRPr="003D2722" w14:paraId="71EA212E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B3203" w14:textId="77777777" w:rsidR="006E38F5" w:rsidRPr="003D2722" w:rsidRDefault="006E38F5" w:rsidP="00F1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A5297" w14:textId="6FA62511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F38DB" w14:textId="297BC45F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506C6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18BE8" w14:textId="37068F9C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1230B" w14:textId="127A986C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1 695,28238</w:t>
            </w:r>
          </w:p>
        </w:tc>
      </w:tr>
      <w:tr w:rsidR="006E38F5" w:rsidRPr="003D2722" w14:paraId="35C6C317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7C6CA" w14:textId="77777777" w:rsidR="006E38F5" w:rsidRPr="003D2722" w:rsidRDefault="006E38F5" w:rsidP="00F1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20E92" w14:textId="26CE539A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5D30E" w14:textId="02CC2A4B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E75A9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4A95D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22DE0" w14:textId="74E67D0E" w:rsidR="006E38F5" w:rsidRPr="003D2722" w:rsidRDefault="00195569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259,44646</w:t>
            </w:r>
          </w:p>
        </w:tc>
      </w:tr>
      <w:tr w:rsidR="006E38F5" w:rsidRPr="003D2722" w14:paraId="1E601D13" w14:textId="77777777" w:rsidTr="003567F2">
        <w:trPr>
          <w:trHeight w:val="720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72598" w14:textId="77777777" w:rsidR="006E38F5" w:rsidRPr="003D2722" w:rsidRDefault="006E38F5" w:rsidP="00F1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A02B2" w14:textId="435F59AB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55A2" w14:textId="5D2FA202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00210" w14:textId="77777777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6200021020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C1454" w14:textId="11C0140A" w:rsidR="006E38F5" w:rsidRPr="003D2722" w:rsidRDefault="006E38F5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49F4C" w14:textId="5F3B544A" w:rsidR="006E38F5" w:rsidRPr="003D2722" w:rsidRDefault="00195569" w:rsidP="00F1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259,44646</w:t>
            </w:r>
          </w:p>
        </w:tc>
      </w:tr>
      <w:tr w:rsidR="006E38F5" w:rsidRPr="003D2722" w14:paraId="468A089A" w14:textId="77777777" w:rsidTr="003567F2">
        <w:trPr>
          <w:trHeight w:val="495"/>
        </w:trPr>
        <w:tc>
          <w:tcPr>
            <w:tcW w:w="3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A42C5" w14:textId="77777777" w:rsidR="006E38F5" w:rsidRPr="003D2722" w:rsidRDefault="006E38F5" w:rsidP="000A3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03BA9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DA6CC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4C93B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8D6A4" w14:textId="77777777" w:rsidR="006E38F5" w:rsidRPr="003D2722" w:rsidRDefault="006E38F5" w:rsidP="000A3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F353C" w14:textId="0F848947" w:rsidR="006E38F5" w:rsidRPr="003D2722" w:rsidRDefault="00AE7F0E" w:rsidP="003567F2">
            <w:pPr>
              <w:spacing w:after="0" w:line="240" w:lineRule="auto"/>
              <w:ind w:left="-113" w:right="-10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D2722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1 164 698,27019</w:t>
            </w:r>
          </w:p>
        </w:tc>
      </w:tr>
    </w:tbl>
    <w:p w14:paraId="6E6165D1" w14:textId="77777777" w:rsidR="00BD03D6" w:rsidRPr="003D2722" w:rsidRDefault="00BD03D6" w:rsidP="00BD03D6">
      <w:pPr>
        <w:pStyle w:val="ConsPlusNormal"/>
        <w:ind w:left="4820" w:firstLine="850"/>
        <w:rPr>
          <w:rFonts w:ascii="Times New Roman" w:eastAsia="Times New Roman" w:hAnsi="Times New Roman" w:cs="Times New Roman"/>
          <w:sz w:val="24"/>
          <w:szCs w:val="24"/>
        </w:rPr>
      </w:pPr>
    </w:p>
    <w:p w14:paraId="298BFB90" w14:textId="77777777" w:rsidR="00BD03D6" w:rsidRPr="003D2722" w:rsidRDefault="00BD03D6" w:rsidP="00BD03D6">
      <w:pPr>
        <w:pStyle w:val="ConsPlusNormal"/>
        <w:ind w:left="4820" w:firstLine="850"/>
        <w:rPr>
          <w:rFonts w:ascii="Times New Roman" w:eastAsia="Times New Roman" w:hAnsi="Times New Roman" w:cs="Times New Roman"/>
          <w:sz w:val="24"/>
          <w:szCs w:val="24"/>
        </w:rPr>
      </w:pPr>
    </w:p>
    <w:sectPr w:rsidR="00BD03D6" w:rsidRPr="003D2722" w:rsidSect="00AB3C8B">
      <w:headerReference w:type="default" r:id="rId9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DE829A" w14:textId="77777777" w:rsidR="00820565" w:rsidRDefault="00820565" w:rsidP="00F654BD">
      <w:pPr>
        <w:spacing w:after="0" w:line="240" w:lineRule="auto"/>
      </w:pPr>
      <w:r>
        <w:separator/>
      </w:r>
    </w:p>
  </w:endnote>
  <w:endnote w:type="continuationSeparator" w:id="0">
    <w:p w14:paraId="33369A24" w14:textId="77777777" w:rsidR="00820565" w:rsidRDefault="00820565" w:rsidP="00F65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altName w:val="Cambri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153F7E" w14:textId="77777777" w:rsidR="00820565" w:rsidRDefault="00820565" w:rsidP="00F654BD">
      <w:pPr>
        <w:spacing w:after="0" w:line="240" w:lineRule="auto"/>
      </w:pPr>
      <w:r>
        <w:separator/>
      </w:r>
    </w:p>
  </w:footnote>
  <w:footnote w:type="continuationSeparator" w:id="0">
    <w:p w14:paraId="2E11E50C" w14:textId="77777777" w:rsidR="00820565" w:rsidRDefault="00820565" w:rsidP="00F65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3C044E" w14:textId="462EA314" w:rsidR="00C068D8" w:rsidRDefault="00C068D8" w:rsidP="00FE5EF4">
    <w:pPr>
      <w:pStyle w:val="a8"/>
    </w:pPr>
  </w:p>
  <w:p w14:paraId="497E28F5" w14:textId="77777777" w:rsidR="00C068D8" w:rsidRDefault="00C068D8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A73505"/>
    <w:multiLevelType w:val="multilevel"/>
    <w:tmpl w:val="A3462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08926CF6"/>
    <w:multiLevelType w:val="hybridMultilevel"/>
    <w:tmpl w:val="4354505A"/>
    <w:lvl w:ilvl="0" w:tplc="5B82F838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9966EB6"/>
    <w:multiLevelType w:val="multilevel"/>
    <w:tmpl w:val="103AB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546118"/>
    <w:multiLevelType w:val="hybridMultilevel"/>
    <w:tmpl w:val="242AE04E"/>
    <w:lvl w:ilvl="0" w:tplc="5CE2E104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9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 w15:restartNumberingAfterBreak="0">
    <w:nsid w:val="41DC5D0F"/>
    <w:multiLevelType w:val="hybridMultilevel"/>
    <w:tmpl w:val="91225D6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79199B"/>
    <w:multiLevelType w:val="hybridMultilevel"/>
    <w:tmpl w:val="DBDC141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640A2F"/>
    <w:multiLevelType w:val="hybridMultilevel"/>
    <w:tmpl w:val="A7C6D97A"/>
    <w:lvl w:ilvl="0" w:tplc="113A21D8">
      <w:start w:val="1"/>
      <w:numFmt w:val="decimal"/>
      <w:lvlText w:val="%1."/>
      <w:lvlJc w:val="left"/>
      <w:pPr>
        <w:ind w:left="1804" w:hanging="109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D0F63FA"/>
    <w:multiLevelType w:val="multilevel"/>
    <w:tmpl w:val="69DEC4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688207E3"/>
    <w:multiLevelType w:val="hybridMultilevel"/>
    <w:tmpl w:val="A7F86E1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AB28BC"/>
    <w:multiLevelType w:val="hybridMultilevel"/>
    <w:tmpl w:val="B0AC351E"/>
    <w:lvl w:ilvl="0" w:tplc="6B42602A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7D2131C7"/>
    <w:multiLevelType w:val="hybridMultilevel"/>
    <w:tmpl w:val="CBF615D6"/>
    <w:lvl w:ilvl="0" w:tplc="5CE2E10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1"/>
  </w:num>
  <w:num w:numId="4">
    <w:abstractNumId w:val="14"/>
  </w:num>
  <w:num w:numId="5">
    <w:abstractNumId w:val="5"/>
  </w:num>
  <w:num w:numId="6">
    <w:abstractNumId w:val="16"/>
  </w:num>
  <w:num w:numId="7">
    <w:abstractNumId w:val="7"/>
  </w:num>
  <w:num w:numId="8">
    <w:abstractNumId w:val="15"/>
  </w:num>
  <w:num w:numId="9">
    <w:abstractNumId w:val="9"/>
  </w:num>
  <w:num w:numId="10">
    <w:abstractNumId w:val="3"/>
  </w:num>
  <w:num w:numId="11">
    <w:abstractNumId w:val="1"/>
  </w:num>
  <w:num w:numId="12">
    <w:abstractNumId w:val="0"/>
  </w:num>
  <w:num w:numId="13">
    <w:abstractNumId w:val="4"/>
  </w:num>
  <w:num w:numId="14">
    <w:abstractNumId w:val="2"/>
  </w:num>
  <w:num w:numId="15">
    <w:abstractNumId w:val="6"/>
  </w:num>
  <w:num w:numId="16">
    <w:abstractNumId w:val="12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6FA"/>
    <w:rsid w:val="0000219B"/>
    <w:rsid w:val="00015EF2"/>
    <w:rsid w:val="00027814"/>
    <w:rsid w:val="00031213"/>
    <w:rsid w:val="00033A5B"/>
    <w:rsid w:val="000424E5"/>
    <w:rsid w:val="000508DB"/>
    <w:rsid w:val="00054327"/>
    <w:rsid w:val="000604DD"/>
    <w:rsid w:val="0006315A"/>
    <w:rsid w:val="000671C4"/>
    <w:rsid w:val="0007171C"/>
    <w:rsid w:val="00083875"/>
    <w:rsid w:val="00086D45"/>
    <w:rsid w:val="00094A9E"/>
    <w:rsid w:val="00096E5F"/>
    <w:rsid w:val="0009729F"/>
    <w:rsid w:val="000A3474"/>
    <w:rsid w:val="000A3DD6"/>
    <w:rsid w:val="000B056E"/>
    <w:rsid w:val="000C4268"/>
    <w:rsid w:val="000E17D2"/>
    <w:rsid w:val="000E2A17"/>
    <w:rsid w:val="000E5C7C"/>
    <w:rsid w:val="000E69E3"/>
    <w:rsid w:val="000F496B"/>
    <w:rsid w:val="000F58C0"/>
    <w:rsid w:val="000F5CDA"/>
    <w:rsid w:val="00101AEF"/>
    <w:rsid w:val="00104F9E"/>
    <w:rsid w:val="0010646C"/>
    <w:rsid w:val="00115722"/>
    <w:rsid w:val="001205DF"/>
    <w:rsid w:val="00126E6E"/>
    <w:rsid w:val="0012794B"/>
    <w:rsid w:val="00150A63"/>
    <w:rsid w:val="00155EA5"/>
    <w:rsid w:val="00163BC5"/>
    <w:rsid w:val="001659DF"/>
    <w:rsid w:val="00166865"/>
    <w:rsid w:val="00180494"/>
    <w:rsid w:val="00195569"/>
    <w:rsid w:val="001B7025"/>
    <w:rsid w:val="001C0585"/>
    <w:rsid w:val="001C4532"/>
    <w:rsid w:val="001D1398"/>
    <w:rsid w:val="001D4946"/>
    <w:rsid w:val="001D5060"/>
    <w:rsid w:val="001D5998"/>
    <w:rsid w:val="001E02FF"/>
    <w:rsid w:val="001E1816"/>
    <w:rsid w:val="001E288C"/>
    <w:rsid w:val="001F0186"/>
    <w:rsid w:val="001F130C"/>
    <w:rsid w:val="001F4F6F"/>
    <w:rsid w:val="001F610A"/>
    <w:rsid w:val="00203571"/>
    <w:rsid w:val="00211DF9"/>
    <w:rsid w:val="00212F08"/>
    <w:rsid w:val="00213093"/>
    <w:rsid w:val="0021434C"/>
    <w:rsid w:val="00215412"/>
    <w:rsid w:val="0022477B"/>
    <w:rsid w:val="00227288"/>
    <w:rsid w:val="00230EE7"/>
    <w:rsid w:val="00234652"/>
    <w:rsid w:val="00235CC8"/>
    <w:rsid w:val="0023613B"/>
    <w:rsid w:val="00251067"/>
    <w:rsid w:val="002601AA"/>
    <w:rsid w:val="0026197E"/>
    <w:rsid w:val="0026418E"/>
    <w:rsid w:val="002667E7"/>
    <w:rsid w:val="00267EF6"/>
    <w:rsid w:val="002701D2"/>
    <w:rsid w:val="00272E41"/>
    <w:rsid w:val="002746B5"/>
    <w:rsid w:val="00275077"/>
    <w:rsid w:val="0027653D"/>
    <w:rsid w:val="00286B3E"/>
    <w:rsid w:val="00286ED1"/>
    <w:rsid w:val="00287CD9"/>
    <w:rsid w:val="00294140"/>
    <w:rsid w:val="00297D76"/>
    <w:rsid w:val="002A3F3E"/>
    <w:rsid w:val="002A49AE"/>
    <w:rsid w:val="002B529F"/>
    <w:rsid w:val="002C0E98"/>
    <w:rsid w:val="002C2ED6"/>
    <w:rsid w:val="002C4C45"/>
    <w:rsid w:val="002D11E1"/>
    <w:rsid w:val="002E677D"/>
    <w:rsid w:val="002F34D8"/>
    <w:rsid w:val="00300D28"/>
    <w:rsid w:val="00306361"/>
    <w:rsid w:val="003077E4"/>
    <w:rsid w:val="003111B0"/>
    <w:rsid w:val="00311743"/>
    <w:rsid w:val="00313725"/>
    <w:rsid w:val="00317EC9"/>
    <w:rsid w:val="00330AF2"/>
    <w:rsid w:val="0033111F"/>
    <w:rsid w:val="00337899"/>
    <w:rsid w:val="00340F22"/>
    <w:rsid w:val="003411FE"/>
    <w:rsid w:val="00343B17"/>
    <w:rsid w:val="003567F2"/>
    <w:rsid w:val="003751E5"/>
    <w:rsid w:val="003817BB"/>
    <w:rsid w:val="0039360B"/>
    <w:rsid w:val="00394D35"/>
    <w:rsid w:val="00397A59"/>
    <w:rsid w:val="003B5013"/>
    <w:rsid w:val="003B6BF0"/>
    <w:rsid w:val="003C2710"/>
    <w:rsid w:val="003C612E"/>
    <w:rsid w:val="003C7A9B"/>
    <w:rsid w:val="003D08C7"/>
    <w:rsid w:val="003D2722"/>
    <w:rsid w:val="003D4179"/>
    <w:rsid w:val="003F048F"/>
    <w:rsid w:val="003F1219"/>
    <w:rsid w:val="003F42DB"/>
    <w:rsid w:val="003F59EA"/>
    <w:rsid w:val="003F689F"/>
    <w:rsid w:val="004018BB"/>
    <w:rsid w:val="0040208D"/>
    <w:rsid w:val="004040C7"/>
    <w:rsid w:val="004047F5"/>
    <w:rsid w:val="00411D94"/>
    <w:rsid w:val="004132A0"/>
    <w:rsid w:val="00413BC6"/>
    <w:rsid w:val="0041706B"/>
    <w:rsid w:val="00420F5D"/>
    <w:rsid w:val="00422BB5"/>
    <w:rsid w:val="00427B91"/>
    <w:rsid w:val="00430A1B"/>
    <w:rsid w:val="00431EBB"/>
    <w:rsid w:val="0043520D"/>
    <w:rsid w:val="004375F2"/>
    <w:rsid w:val="004421F0"/>
    <w:rsid w:val="004452EE"/>
    <w:rsid w:val="0044640F"/>
    <w:rsid w:val="00446D06"/>
    <w:rsid w:val="0045779C"/>
    <w:rsid w:val="00480AEA"/>
    <w:rsid w:val="00482665"/>
    <w:rsid w:val="00482AFD"/>
    <w:rsid w:val="004869F4"/>
    <w:rsid w:val="00486F24"/>
    <w:rsid w:val="00492509"/>
    <w:rsid w:val="004A309F"/>
    <w:rsid w:val="004B2FD3"/>
    <w:rsid w:val="004B7D7D"/>
    <w:rsid w:val="004C2246"/>
    <w:rsid w:val="004C2D81"/>
    <w:rsid w:val="004D48D8"/>
    <w:rsid w:val="004D5027"/>
    <w:rsid w:val="004E1A47"/>
    <w:rsid w:val="004E5A10"/>
    <w:rsid w:val="004E6003"/>
    <w:rsid w:val="004E7C90"/>
    <w:rsid w:val="004F0947"/>
    <w:rsid w:val="004F3445"/>
    <w:rsid w:val="004F365E"/>
    <w:rsid w:val="004F456E"/>
    <w:rsid w:val="00501D50"/>
    <w:rsid w:val="00502405"/>
    <w:rsid w:val="00502746"/>
    <w:rsid w:val="00522446"/>
    <w:rsid w:val="00523E19"/>
    <w:rsid w:val="00533884"/>
    <w:rsid w:val="005407E1"/>
    <w:rsid w:val="00541EC5"/>
    <w:rsid w:val="00551EC9"/>
    <w:rsid w:val="00555B10"/>
    <w:rsid w:val="0055709E"/>
    <w:rsid w:val="00564CF0"/>
    <w:rsid w:val="00574BE6"/>
    <w:rsid w:val="005858A3"/>
    <w:rsid w:val="00594C67"/>
    <w:rsid w:val="005B1ED6"/>
    <w:rsid w:val="005B5235"/>
    <w:rsid w:val="005C2D73"/>
    <w:rsid w:val="005C50CC"/>
    <w:rsid w:val="005D03D9"/>
    <w:rsid w:val="005D3DC2"/>
    <w:rsid w:val="005D4FEE"/>
    <w:rsid w:val="005E1C14"/>
    <w:rsid w:val="005F07BA"/>
    <w:rsid w:val="006000EA"/>
    <w:rsid w:val="00600F78"/>
    <w:rsid w:val="00603168"/>
    <w:rsid w:val="006051E0"/>
    <w:rsid w:val="00621FD7"/>
    <w:rsid w:val="006238E7"/>
    <w:rsid w:val="00624815"/>
    <w:rsid w:val="00624C33"/>
    <w:rsid w:val="00626574"/>
    <w:rsid w:val="00633116"/>
    <w:rsid w:val="00643F5E"/>
    <w:rsid w:val="00650C91"/>
    <w:rsid w:val="006531C4"/>
    <w:rsid w:val="00657C27"/>
    <w:rsid w:val="00671ECF"/>
    <w:rsid w:val="0067444E"/>
    <w:rsid w:val="00677ED4"/>
    <w:rsid w:val="00681A99"/>
    <w:rsid w:val="006839B7"/>
    <w:rsid w:val="006A127E"/>
    <w:rsid w:val="006A1995"/>
    <w:rsid w:val="006A7C53"/>
    <w:rsid w:val="006B4041"/>
    <w:rsid w:val="006B506A"/>
    <w:rsid w:val="006B5124"/>
    <w:rsid w:val="006C2F90"/>
    <w:rsid w:val="006C6788"/>
    <w:rsid w:val="006D44D6"/>
    <w:rsid w:val="006D4608"/>
    <w:rsid w:val="006E2B00"/>
    <w:rsid w:val="006E38F5"/>
    <w:rsid w:val="006E66F8"/>
    <w:rsid w:val="006E67EE"/>
    <w:rsid w:val="0070056F"/>
    <w:rsid w:val="0070354B"/>
    <w:rsid w:val="00707A46"/>
    <w:rsid w:val="007136C2"/>
    <w:rsid w:val="0071379F"/>
    <w:rsid w:val="0071767E"/>
    <w:rsid w:val="00727A38"/>
    <w:rsid w:val="0073550A"/>
    <w:rsid w:val="00746A40"/>
    <w:rsid w:val="00746B13"/>
    <w:rsid w:val="0075420F"/>
    <w:rsid w:val="007600DB"/>
    <w:rsid w:val="00761BDA"/>
    <w:rsid w:val="00761F72"/>
    <w:rsid w:val="00770681"/>
    <w:rsid w:val="00771BA6"/>
    <w:rsid w:val="00772C88"/>
    <w:rsid w:val="007738B5"/>
    <w:rsid w:val="00780E4F"/>
    <w:rsid w:val="00781AF7"/>
    <w:rsid w:val="00795429"/>
    <w:rsid w:val="0079614D"/>
    <w:rsid w:val="0079661F"/>
    <w:rsid w:val="007B07C7"/>
    <w:rsid w:val="007B3356"/>
    <w:rsid w:val="007B74AC"/>
    <w:rsid w:val="007C16BD"/>
    <w:rsid w:val="007D456F"/>
    <w:rsid w:val="007E772A"/>
    <w:rsid w:val="007F0F35"/>
    <w:rsid w:val="007F6220"/>
    <w:rsid w:val="00801716"/>
    <w:rsid w:val="00804CFD"/>
    <w:rsid w:val="00805857"/>
    <w:rsid w:val="00811E64"/>
    <w:rsid w:val="00812FE5"/>
    <w:rsid w:val="00816233"/>
    <w:rsid w:val="00820407"/>
    <w:rsid w:val="00820565"/>
    <w:rsid w:val="0082128F"/>
    <w:rsid w:val="0082134E"/>
    <w:rsid w:val="00823453"/>
    <w:rsid w:val="00824956"/>
    <w:rsid w:val="00826FB0"/>
    <w:rsid w:val="0082796E"/>
    <w:rsid w:val="00830CFA"/>
    <w:rsid w:val="008318A7"/>
    <w:rsid w:val="0084035D"/>
    <w:rsid w:val="008413B8"/>
    <w:rsid w:val="0084387B"/>
    <w:rsid w:val="00845402"/>
    <w:rsid w:val="0084630F"/>
    <w:rsid w:val="00846D74"/>
    <w:rsid w:val="00853F30"/>
    <w:rsid w:val="00857A1B"/>
    <w:rsid w:val="008612AA"/>
    <w:rsid w:val="00862C9F"/>
    <w:rsid w:val="0086478C"/>
    <w:rsid w:val="00864B4B"/>
    <w:rsid w:val="0087201F"/>
    <w:rsid w:val="008737B6"/>
    <w:rsid w:val="00876B0E"/>
    <w:rsid w:val="00877502"/>
    <w:rsid w:val="008777DD"/>
    <w:rsid w:val="008819A1"/>
    <w:rsid w:val="00885E04"/>
    <w:rsid w:val="008A78E9"/>
    <w:rsid w:val="008C559A"/>
    <w:rsid w:val="008C7541"/>
    <w:rsid w:val="008C7C85"/>
    <w:rsid w:val="008D010D"/>
    <w:rsid w:val="008D035F"/>
    <w:rsid w:val="008D626D"/>
    <w:rsid w:val="008E2C51"/>
    <w:rsid w:val="008E39C8"/>
    <w:rsid w:val="008E461D"/>
    <w:rsid w:val="008E4875"/>
    <w:rsid w:val="008E5CA3"/>
    <w:rsid w:val="008E6391"/>
    <w:rsid w:val="008F1746"/>
    <w:rsid w:val="009014A3"/>
    <w:rsid w:val="00914252"/>
    <w:rsid w:val="009207FE"/>
    <w:rsid w:val="009301B9"/>
    <w:rsid w:val="00936DB1"/>
    <w:rsid w:val="00937E3A"/>
    <w:rsid w:val="009407BC"/>
    <w:rsid w:val="0094201A"/>
    <w:rsid w:val="00943556"/>
    <w:rsid w:val="00944B3D"/>
    <w:rsid w:val="0094748C"/>
    <w:rsid w:val="00951422"/>
    <w:rsid w:val="00961613"/>
    <w:rsid w:val="00961FA6"/>
    <w:rsid w:val="0096314F"/>
    <w:rsid w:val="009643B3"/>
    <w:rsid w:val="00966E70"/>
    <w:rsid w:val="00975ED3"/>
    <w:rsid w:val="00976A93"/>
    <w:rsid w:val="00990FA1"/>
    <w:rsid w:val="009A30DC"/>
    <w:rsid w:val="009A633C"/>
    <w:rsid w:val="009B64C7"/>
    <w:rsid w:val="009B67AF"/>
    <w:rsid w:val="009C0ED4"/>
    <w:rsid w:val="009C2815"/>
    <w:rsid w:val="009D049A"/>
    <w:rsid w:val="009D4CEA"/>
    <w:rsid w:val="009E112A"/>
    <w:rsid w:val="009E2718"/>
    <w:rsid w:val="009E620F"/>
    <w:rsid w:val="009F159A"/>
    <w:rsid w:val="009F3377"/>
    <w:rsid w:val="009F50A5"/>
    <w:rsid w:val="00A020A7"/>
    <w:rsid w:val="00A13787"/>
    <w:rsid w:val="00A1436A"/>
    <w:rsid w:val="00A1556C"/>
    <w:rsid w:val="00A16423"/>
    <w:rsid w:val="00A24418"/>
    <w:rsid w:val="00A24B00"/>
    <w:rsid w:val="00A32C10"/>
    <w:rsid w:val="00A45335"/>
    <w:rsid w:val="00A45B40"/>
    <w:rsid w:val="00A55BFE"/>
    <w:rsid w:val="00A57A27"/>
    <w:rsid w:val="00A600BE"/>
    <w:rsid w:val="00A63F6B"/>
    <w:rsid w:val="00A76779"/>
    <w:rsid w:val="00A815D7"/>
    <w:rsid w:val="00A93EB0"/>
    <w:rsid w:val="00A959C1"/>
    <w:rsid w:val="00AA0E07"/>
    <w:rsid w:val="00AA16AA"/>
    <w:rsid w:val="00AA59AC"/>
    <w:rsid w:val="00AB26FA"/>
    <w:rsid w:val="00AB325C"/>
    <w:rsid w:val="00AB3C8B"/>
    <w:rsid w:val="00AB4008"/>
    <w:rsid w:val="00AC0103"/>
    <w:rsid w:val="00AC1A17"/>
    <w:rsid w:val="00AC4179"/>
    <w:rsid w:val="00AC5AF2"/>
    <w:rsid w:val="00AD017F"/>
    <w:rsid w:val="00AD099D"/>
    <w:rsid w:val="00AD4847"/>
    <w:rsid w:val="00AE2AEF"/>
    <w:rsid w:val="00AE4E46"/>
    <w:rsid w:val="00AE7F0E"/>
    <w:rsid w:val="00AF62E1"/>
    <w:rsid w:val="00AF7285"/>
    <w:rsid w:val="00B00F47"/>
    <w:rsid w:val="00B076AF"/>
    <w:rsid w:val="00B12B67"/>
    <w:rsid w:val="00B135AE"/>
    <w:rsid w:val="00B144A1"/>
    <w:rsid w:val="00B17692"/>
    <w:rsid w:val="00B21793"/>
    <w:rsid w:val="00B2393E"/>
    <w:rsid w:val="00B274E8"/>
    <w:rsid w:val="00B31730"/>
    <w:rsid w:val="00B31CDB"/>
    <w:rsid w:val="00B3545A"/>
    <w:rsid w:val="00B35A87"/>
    <w:rsid w:val="00B63E86"/>
    <w:rsid w:val="00B700E0"/>
    <w:rsid w:val="00B7455A"/>
    <w:rsid w:val="00B87D94"/>
    <w:rsid w:val="00B952D5"/>
    <w:rsid w:val="00BA032F"/>
    <w:rsid w:val="00BA1646"/>
    <w:rsid w:val="00BA43E0"/>
    <w:rsid w:val="00BA7BD6"/>
    <w:rsid w:val="00BB2E7D"/>
    <w:rsid w:val="00BB44CC"/>
    <w:rsid w:val="00BC06E9"/>
    <w:rsid w:val="00BC42A2"/>
    <w:rsid w:val="00BD03D6"/>
    <w:rsid w:val="00BD0C5A"/>
    <w:rsid w:val="00BD4280"/>
    <w:rsid w:val="00BE1560"/>
    <w:rsid w:val="00C068D8"/>
    <w:rsid w:val="00C13D77"/>
    <w:rsid w:val="00C14F19"/>
    <w:rsid w:val="00C246B9"/>
    <w:rsid w:val="00C301C3"/>
    <w:rsid w:val="00C32AC8"/>
    <w:rsid w:val="00C35F9F"/>
    <w:rsid w:val="00C3642E"/>
    <w:rsid w:val="00C36812"/>
    <w:rsid w:val="00C5421A"/>
    <w:rsid w:val="00C57082"/>
    <w:rsid w:val="00C72096"/>
    <w:rsid w:val="00C76770"/>
    <w:rsid w:val="00C76C17"/>
    <w:rsid w:val="00C90450"/>
    <w:rsid w:val="00C94EF1"/>
    <w:rsid w:val="00C9513B"/>
    <w:rsid w:val="00CA23F1"/>
    <w:rsid w:val="00CA4580"/>
    <w:rsid w:val="00CC5BF3"/>
    <w:rsid w:val="00CD566E"/>
    <w:rsid w:val="00CD670B"/>
    <w:rsid w:val="00CD6ECB"/>
    <w:rsid w:val="00CE0166"/>
    <w:rsid w:val="00CE0CDA"/>
    <w:rsid w:val="00CE30FE"/>
    <w:rsid w:val="00CE3BCF"/>
    <w:rsid w:val="00CE3C27"/>
    <w:rsid w:val="00CE5C3B"/>
    <w:rsid w:val="00CF3324"/>
    <w:rsid w:val="00CF455E"/>
    <w:rsid w:val="00CF776C"/>
    <w:rsid w:val="00D154B3"/>
    <w:rsid w:val="00D15CD4"/>
    <w:rsid w:val="00D20592"/>
    <w:rsid w:val="00D26EFE"/>
    <w:rsid w:val="00D32EB9"/>
    <w:rsid w:val="00D36963"/>
    <w:rsid w:val="00D3772A"/>
    <w:rsid w:val="00D44059"/>
    <w:rsid w:val="00D4678A"/>
    <w:rsid w:val="00D52643"/>
    <w:rsid w:val="00D533E2"/>
    <w:rsid w:val="00D631CC"/>
    <w:rsid w:val="00D700ED"/>
    <w:rsid w:val="00D75C78"/>
    <w:rsid w:val="00D765E0"/>
    <w:rsid w:val="00D76E95"/>
    <w:rsid w:val="00D8309B"/>
    <w:rsid w:val="00D84DC4"/>
    <w:rsid w:val="00D85626"/>
    <w:rsid w:val="00D932C0"/>
    <w:rsid w:val="00D94221"/>
    <w:rsid w:val="00D95A0F"/>
    <w:rsid w:val="00DA1602"/>
    <w:rsid w:val="00DB153C"/>
    <w:rsid w:val="00DB3172"/>
    <w:rsid w:val="00DB6F72"/>
    <w:rsid w:val="00DB7364"/>
    <w:rsid w:val="00DC06C1"/>
    <w:rsid w:val="00DD1B29"/>
    <w:rsid w:val="00DD62B4"/>
    <w:rsid w:val="00E01B33"/>
    <w:rsid w:val="00E050A2"/>
    <w:rsid w:val="00E15970"/>
    <w:rsid w:val="00E31D7A"/>
    <w:rsid w:val="00E328A4"/>
    <w:rsid w:val="00E37A16"/>
    <w:rsid w:val="00E40ACB"/>
    <w:rsid w:val="00E449FF"/>
    <w:rsid w:val="00E47B57"/>
    <w:rsid w:val="00E50394"/>
    <w:rsid w:val="00E54380"/>
    <w:rsid w:val="00E55E12"/>
    <w:rsid w:val="00E570F8"/>
    <w:rsid w:val="00E60922"/>
    <w:rsid w:val="00E626A1"/>
    <w:rsid w:val="00E70585"/>
    <w:rsid w:val="00E7392F"/>
    <w:rsid w:val="00E7443F"/>
    <w:rsid w:val="00E7596D"/>
    <w:rsid w:val="00E90462"/>
    <w:rsid w:val="00E9526F"/>
    <w:rsid w:val="00EA0C0D"/>
    <w:rsid w:val="00EA1B36"/>
    <w:rsid w:val="00EA3E5E"/>
    <w:rsid w:val="00EA4FD4"/>
    <w:rsid w:val="00EB68E3"/>
    <w:rsid w:val="00EC1486"/>
    <w:rsid w:val="00EC2D7C"/>
    <w:rsid w:val="00EC5592"/>
    <w:rsid w:val="00EC6790"/>
    <w:rsid w:val="00EC74B8"/>
    <w:rsid w:val="00ED4013"/>
    <w:rsid w:val="00EE030B"/>
    <w:rsid w:val="00EE5C52"/>
    <w:rsid w:val="00EF22ED"/>
    <w:rsid w:val="00EF4A2B"/>
    <w:rsid w:val="00F04826"/>
    <w:rsid w:val="00F12E19"/>
    <w:rsid w:val="00F17769"/>
    <w:rsid w:val="00F21637"/>
    <w:rsid w:val="00F23310"/>
    <w:rsid w:val="00F23A6F"/>
    <w:rsid w:val="00F2434A"/>
    <w:rsid w:val="00F257D2"/>
    <w:rsid w:val="00F2650C"/>
    <w:rsid w:val="00F27E65"/>
    <w:rsid w:val="00F32EDD"/>
    <w:rsid w:val="00F36A14"/>
    <w:rsid w:val="00F37D53"/>
    <w:rsid w:val="00F401C6"/>
    <w:rsid w:val="00F40DF0"/>
    <w:rsid w:val="00F42A57"/>
    <w:rsid w:val="00F44307"/>
    <w:rsid w:val="00F555BF"/>
    <w:rsid w:val="00F621BA"/>
    <w:rsid w:val="00F654BD"/>
    <w:rsid w:val="00F654F9"/>
    <w:rsid w:val="00F74FEC"/>
    <w:rsid w:val="00F75FC6"/>
    <w:rsid w:val="00F83F34"/>
    <w:rsid w:val="00F84766"/>
    <w:rsid w:val="00F859B3"/>
    <w:rsid w:val="00F934C1"/>
    <w:rsid w:val="00F95758"/>
    <w:rsid w:val="00F967DC"/>
    <w:rsid w:val="00F968AB"/>
    <w:rsid w:val="00F97D33"/>
    <w:rsid w:val="00FA016C"/>
    <w:rsid w:val="00FA0C61"/>
    <w:rsid w:val="00FA377C"/>
    <w:rsid w:val="00FB1823"/>
    <w:rsid w:val="00FB6EC4"/>
    <w:rsid w:val="00FD3795"/>
    <w:rsid w:val="00FD37F9"/>
    <w:rsid w:val="00FD559D"/>
    <w:rsid w:val="00FD627F"/>
    <w:rsid w:val="00FD6993"/>
    <w:rsid w:val="00FE22CF"/>
    <w:rsid w:val="00FE5EF4"/>
    <w:rsid w:val="00FE7004"/>
    <w:rsid w:val="00FF10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DEC8A"/>
  <w15:docId w15:val="{2646AC04-CBA8-4F45-AA4B-FB0E889B5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84630F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84630F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84630F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84630F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84630F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84630F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84630F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84630F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84630F"/>
    <w:pPr>
      <w:numPr>
        <w:ilvl w:val="8"/>
        <w:numId w:val="9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ConsPlusTitle">
    <w:name w:val="ConsPlusTitle"/>
    <w:rsid w:val="0040208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6">
    <w:name w:val="Balloon Text"/>
    <w:basedOn w:val="a2"/>
    <w:link w:val="a7"/>
    <w:semiHidden/>
    <w:unhideWhenUsed/>
    <w:rsid w:val="00402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semiHidden/>
    <w:rsid w:val="0040208D"/>
    <w:rPr>
      <w:rFonts w:ascii="Tahoma" w:hAnsi="Tahoma" w:cs="Tahoma"/>
      <w:sz w:val="16"/>
      <w:szCs w:val="16"/>
    </w:rPr>
  </w:style>
  <w:style w:type="paragraph" w:styleId="a8">
    <w:name w:val="header"/>
    <w:basedOn w:val="a2"/>
    <w:link w:val="a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3"/>
    <w:link w:val="a8"/>
    <w:rsid w:val="00F654BD"/>
  </w:style>
  <w:style w:type="paragraph" w:styleId="aa">
    <w:name w:val="footer"/>
    <w:basedOn w:val="a2"/>
    <w:link w:val="ab"/>
    <w:uiPriority w:val="99"/>
    <w:unhideWhenUsed/>
    <w:rsid w:val="00F654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rsid w:val="00F654BD"/>
  </w:style>
  <w:style w:type="paragraph" w:styleId="ac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d"/>
    <w:uiPriority w:val="34"/>
    <w:qFormat/>
    <w:rsid w:val="00F257D2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7B74A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e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"/>
    <w:unhideWhenUsed/>
    <w:qFormat/>
    <w:rsid w:val="002C4C45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e"/>
    <w:rsid w:val="002C4C45"/>
    <w:rPr>
      <w:sz w:val="20"/>
      <w:szCs w:val="20"/>
    </w:rPr>
  </w:style>
  <w:style w:type="character" w:styleId="af0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2C4C45"/>
    <w:rPr>
      <w:vertAlign w:val="superscript"/>
    </w:rPr>
  </w:style>
  <w:style w:type="character" w:styleId="af1">
    <w:name w:val="Strong"/>
    <w:basedOn w:val="a3"/>
    <w:uiPriority w:val="22"/>
    <w:qFormat/>
    <w:rsid w:val="00027814"/>
    <w:rPr>
      <w:b/>
      <w:bCs/>
    </w:rPr>
  </w:style>
  <w:style w:type="paragraph" w:styleId="a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F401C6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character" w:customStyle="1" w:styleId="ConsPlusNormal0">
    <w:name w:val="ConsPlusNormal Знак"/>
    <w:link w:val="ConsPlusNormal"/>
    <w:locked/>
    <w:rsid w:val="004F0947"/>
    <w:rPr>
      <w:rFonts w:ascii="Calibri" w:eastAsiaTheme="minorEastAsia" w:hAnsi="Calibri" w:cs="Calibri"/>
      <w:lang w:eastAsia="ru-RU"/>
    </w:rPr>
  </w:style>
  <w:style w:type="character" w:customStyle="1" w:styleId="-">
    <w:name w:val="Интернет-ссылка"/>
    <w:semiHidden/>
    <w:unhideWhenUsed/>
    <w:rsid w:val="004D48D8"/>
    <w:rPr>
      <w:strike w:val="0"/>
      <w:dstrike w:val="0"/>
      <w:color w:val="0000FF"/>
      <w:u w:val="none"/>
      <w:effect w:val="none"/>
    </w:rPr>
  </w:style>
  <w:style w:type="character" w:styleId="af3">
    <w:name w:val="Hyperlink"/>
    <w:aliases w:val="Оглавление"/>
    <w:basedOn w:val="a3"/>
    <w:uiPriority w:val="99"/>
    <w:unhideWhenUsed/>
    <w:rsid w:val="001F610A"/>
    <w:rPr>
      <w:color w:val="0000FF" w:themeColor="hyperlink"/>
      <w:u w:val="single"/>
    </w:rPr>
  </w:style>
  <w:style w:type="character" w:customStyle="1" w:styleId="10">
    <w:name w:val="Заголовок 1 Знак"/>
    <w:basedOn w:val="a3"/>
    <w:link w:val="1"/>
    <w:rsid w:val="0084630F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84630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84630F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84630F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84630F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84630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84630F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84630F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84630F"/>
    <w:rPr>
      <w:rFonts w:ascii="Arial" w:eastAsia="Times New Roman" w:hAnsi="Arial" w:cs="Times New Roman"/>
      <w:i/>
      <w:sz w:val="18"/>
      <w:szCs w:val="20"/>
      <w:lang w:eastAsia="ru-RU"/>
    </w:rPr>
  </w:style>
  <w:style w:type="character" w:styleId="af4">
    <w:name w:val="annotation reference"/>
    <w:basedOn w:val="a3"/>
    <w:uiPriority w:val="99"/>
    <w:unhideWhenUsed/>
    <w:rsid w:val="0084630F"/>
    <w:rPr>
      <w:sz w:val="16"/>
      <w:szCs w:val="16"/>
    </w:rPr>
  </w:style>
  <w:style w:type="paragraph" w:styleId="af5">
    <w:name w:val="annotation text"/>
    <w:basedOn w:val="a2"/>
    <w:link w:val="af6"/>
    <w:uiPriority w:val="99"/>
    <w:unhideWhenUsed/>
    <w:rsid w:val="0084630F"/>
    <w:pPr>
      <w:spacing w:after="16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3"/>
    <w:link w:val="af5"/>
    <w:uiPriority w:val="99"/>
    <w:rsid w:val="0084630F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84630F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84630F"/>
    <w:rPr>
      <w:b/>
      <w:bCs/>
      <w:sz w:val="20"/>
      <w:szCs w:val="20"/>
    </w:rPr>
  </w:style>
  <w:style w:type="paragraph" w:styleId="af9">
    <w:name w:val="endnote text"/>
    <w:basedOn w:val="a2"/>
    <w:link w:val="afa"/>
    <w:semiHidden/>
    <w:unhideWhenUsed/>
    <w:rsid w:val="0084630F"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3"/>
    <w:link w:val="af9"/>
    <w:semiHidden/>
    <w:rsid w:val="0084630F"/>
    <w:rPr>
      <w:sz w:val="20"/>
      <w:szCs w:val="20"/>
    </w:rPr>
  </w:style>
  <w:style w:type="character" w:styleId="afb">
    <w:name w:val="endnote reference"/>
    <w:basedOn w:val="a3"/>
    <w:semiHidden/>
    <w:unhideWhenUsed/>
    <w:rsid w:val="0084630F"/>
    <w:rPr>
      <w:vertAlign w:val="superscript"/>
    </w:rPr>
  </w:style>
  <w:style w:type="paragraph" w:styleId="afc">
    <w:name w:val="Revision"/>
    <w:hidden/>
    <w:uiPriority w:val="99"/>
    <w:semiHidden/>
    <w:rsid w:val="0084630F"/>
    <w:pPr>
      <w:spacing w:after="0" w:line="240" w:lineRule="auto"/>
    </w:pPr>
  </w:style>
  <w:style w:type="numbering" w:customStyle="1" w:styleId="11">
    <w:name w:val="Нет списка1"/>
    <w:next w:val="a5"/>
    <w:uiPriority w:val="99"/>
    <w:semiHidden/>
    <w:unhideWhenUsed/>
    <w:rsid w:val="0084630F"/>
  </w:style>
  <w:style w:type="paragraph" w:customStyle="1" w:styleId="afd">
    <w:name w:val="#Таблица названия столбцов"/>
    <w:basedOn w:val="a2"/>
    <w:rsid w:val="0084630F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e">
    <w:name w:val="#Таблица текст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#Таблица цифры"/>
    <w:basedOn w:val="a2"/>
    <w:rsid w:val="0084630F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84630F"/>
  </w:style>
  <w:style w:type="paragraph" w:customStyle="1" w:styleId="aff0">
    <w:name w:val="Заголовок_РИС"/>
    <w:basedOn w:val="a2"/>
    <w:rsid w:val="0084630F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1">
    <w:name w:val="Заголовок_ТАБ"/>
    <w:basedOn w:val="a2"/>
    <w:link w:val="aff2"/>
    <w:rsid w:val="0084630F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3">
    <w:name w:val="caption"/>
    <w:aliases w:val="Раздел_1ПФ"/>
    <w:basedOn w:val="a2"/>
    <w:next w:val="a2"/>
    <w:qFormat/>
    <w:rsid w:val="0084630F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84630F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84630F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84630F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84630F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84630F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84630F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84630F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84630F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84630F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4">
    <w:name w:val="Примечание основное"/>
    <w:basedOn w:val="a2"/>
    <w:rsid w:val="0084630F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5">
    <w:name w:val="Примечание последний абзац"/>
    <w:basedOn w:val="aff4"/>
    <w:rsid w:val="0084630F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84630F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84630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84630F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8463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Рецензия1"/>
    <w:hidden/>
    <w:semiHidden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6">
    <w:name w:val="Table Grid"/>
    <w:basedOn w:val="a4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7">
    <w:name w:val="No Spacing"/>
    <w:link w:val="aff8"/>
    <w:uiPriority w:val="1"/>
    <w:qFormat/>
    <w:rsid w:val="0084630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9">
    <w:name w:val="Bibliography"/>
    <w:basedOn w:val="a2"/>
    <w:next w:val="a2"/>
    <w:uiPriority w:val="37"/>
    <w:unhideWhenUsed/>
    <w:rsid w:val="0084630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a">
    <w:name w:val="FollowedHyperlink"/>
    <w:uiPriority w:val="99"/>
    <w:unhideWhenUsed/>
    <w:rsid w:val="0084630F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84630F"/>
    <w:rPr>
      <w:color w:val="2B579A"/>
      <w:shd w:val="clear" w:color="auto" w:fill="E6E6E6"/>
    </w:rPr>
  </w:style>
  <w:style w:type="character" w:styleId="affb">
    <w:name w:val="Emphasis"/>
    <w:basedOn w:val="a3"/>
    <w:qFormat/>
    <w:rsid w:val="0084630F"/>
    <w:rPr>
      <w:i/>
      <w:iCs/>
    </w:rPr>
  </w:style>
  <w:style w:type="paragraph" w:styleId="a0">
    <w:name w:val="List Bullet"/>
    <w:basedOn w:val="a2"/>
    <w:autoRedefine/>
    <w:uiPriority w:val="99"/>
    <w:rsid w:val="0084630F"/>
    <w:pPr>
      <w:numPr>
        <w:numId w:val="10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84630F"/>
    <w:pPr>
      <w:numPr>
        <w:numId w:val="11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84630F"/>
    <w:pPr>
      <w:numPr>
        <w:numId w:val="1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c">
    <w:name w:val="page number"/>
    <w:basedOn w:val="a3"/>
    <w:rsid w:val="0084630F"/>
  </w:style>
  <w:style w:type="paragraph" w:customStyle="1" w:styleId="affd">
    <w:name w:val="Источник основной"/>
    <w:basedOn w:val="a2"/>
    <w:link w:val="15"/>
    <w:rsid w:val="0084630F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e">
    <w:name w:val="Номер_ТАБ"/>
    <w:basedOn w:val="a2"/>
    <w:rsid w:val="0084630F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">
    <w:name w:val="Источник последний абзац"/>
    <w:basedOn w:val="affd"/>
    <w:rsid w:val="0084630F"/>
    <w:pPr>
      <w:spacing w:after="120"/>
    </w:pPr>
  </w:style>
  <w:style w:type="paragraph" w:customStyle="1" w:styleId="afff0">
    <w:name w:val="Объект (рисунок"/>
    <w:aliases w:val="график)"/>
    <w:basedOn w:val="a2"/>
    <w:rsid w:val="0084630F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1">
    <w:name w:val="Номер_РИС"/>
    <w:basedOn w:val="a3"/>
    <w:rsid w:val="0084630F"/>
    <w:rPr>
      <w:i/>
      <w:sz w:val="24"/>
    </w:rPr>
  </w:style>
  <w:style w:type="paragraph" w:customStyle="1" w:styleId="afff2">
    <w:name w:val="раздилитель сноски"/>
    <w:basedOn w:val="a2"/>
    <w:next w:val="ae"/>
    <w:rsid w:val="0084630F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84630F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84630F"/>
  </w:style>
  <w:style w:type="paragraph" w:styleId="afff3">
    <w:name w:val="table of figures"/>
    <w:basedOn w:val="a2"/>
    <w:next w:val="a2"/>
    <w:uiPriority w:val="99"/>
    <w:unhideWhenUsed/>
    <w:rsid w:val="0084630F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Заголовок оглавления1"/>
    <w:basedOn w:val="1"/>
    <w:next w:val="a2"/>
    <w:uiPriority w:val="39"/>
    <w:unhideWhenUsed/>
    <w:qFormat/>
    <w:rsid w:val="0084630F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4">
    <w:name w:val="Структурные элементы"/>
    <w:basedOn w:val="a2"/>
    <w:link w:val="afff5"/>
    <w:qFormat/>
    <w:rsid w:val="0084630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5">
    <w:name w:val="Структурные элементы Знак"/>
    <w:link w:val="afff4"/>
    <w:rsid w:val="008463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2"/>
    <w:rsid w:val="0084630F"/>
    <w:pPr>
      <w:spacing w:before="0" w:beforeAutospacing="0" w:after="0" w:afterAutospacing="0" w:line="360" w:lineRule="auto"/>
      <w:ind w:firstLine="720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84630F"/>
  </w:style>
  <w:style w:type="character" w:customStyle="1" w:styleId="eop">
    <w:name w:val="eop"/>
    <w:basedOn w:val="a3"/>
    <w:rsid w:val="0084630F"/>
  </w:style>
  <w:style w:type="character" w:styleId="afff6">
    <w:name w:val="Placeholder Text"/>
    <w:basedOn w:val="a3"/>
    <w:uiPriority w:val="99"/>
    <w:semiHidden/>
    <w:rsid w:val="0084630F"/>
    <w:rPr>
      <w:color w:val="808080"/>
    </w:rPr>
  </w:style>
  <w:style w:type="character" w:customStyle="1" w:styleId="apple-converted-space">
    <w:name w:val="apple-converted-space"/>
    <w:basedOn w:val="a3"/>
    <w:rsid w:val="0084630F"/>
  </w:style>
  <w:style w:type="character" w:customStyle="1" w:styleId="blk">
    <w:name w:val="blk"/>
    <w:rsid w:val="0084630F"/>
  </w:style>
  <w:style w:type="paragraph" w:styleId="afff7">
    <w:name w:val="Subtitle"/>
    <w:basedOn w:val="a2"/>
    <w:next w:val="a2"/>
    <w:link w:val="afff8"/>
    <w:uiPriority w:val="11"/>
    <w:qFormat/>
    <w:rsid w:val="0084630F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8">
    <w:name w:val="Подзаголовок Знак"/>
    <w:basedOn w:val="a3"/>
    <w:link w:val="afff7"/>
    <w:uiPriority w:val="11"/>
    <w:rsid w:val="0084630F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8463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8">
    <w:name w:val="Неразрешенное упоминание1"/>
    <w:basedOn w:val="a3"/>
    <w:uiPriority w:val="99"/>
    <w:semiHidden/>
    <w:unhideWhenUsed/>
    <w:rsid w:val="0084630F"/>
    <w:rPr>
      <w:color w:val="605E5C"/>
      <w:shd w:val="clear" w:color="auto" w:fill="E1DFDD"/>
    </w:rPr>
  </w:style>
  <w:style w:type="character" w:customStyle="1" w:styleId="ad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c"/>
    <w:uiPriority w:val="34"/>
    <w:locked/>
    <w:rsid w:val="0084630F"/>
  </w:style>
  <w:style w:type="character" w:customStyle="1" w:styleId="f">
    <w:name w:val="f"/>
    <w:basedOn w:val="a3"/>
    <w:rsid w:val="0084630F"/>
  </w:style>
  <w:style w:type="character" w:customStyle="1" w:styleId="docaccesstitle">
    <w:name w:val="docaccess_title"/>
    <w:basedOn w:val="a3"/>
    <w:rsid w:val="0084630F"/>
  </w:style>
  <w:style w:type="paragraph" w:styleId="afff9">
    <w:name w:val="Title"/>
    <w:basedOn w:val="a2"/>
    <w:next w:val="a2"/>
    <w:link w:val="afffa"/>
    <w:uiPriority w:val="99"/>
    <w:qFormat/>
    <w:rsid w:val="0084630F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a">
    <w:name w:val="Заголовок Знак"/>
    <w:basedOn w:val="a3"/>
    <w:link w:val="afff9"/>
    <w:uiPriority w:val="99"/>
    <w:rsid w:val="0084630F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b">
    <w:name w:val="Заголовок РАЗ"/>
    <w:basedOn w:val="a2"/>
    <w:qFormat/>
    <w:rsid w:val="0084630F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84630F"/>
  </w:style>
  <w:style w:type="paragraph" w:customStyle="1" w:styleId="ConsPlusCell">
    <w:name w:val="ConsPlusCell"/>
    <w:uiPriority w:val="99"/>
    <w:rsid w:val="008463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c">
    <w:name w:val="Сноска_"/>
    <w:link w:val="19"/>
    <w:rsid w:val="0084630F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84630F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d"/>
    <w:uiPriority w:val="99"/>
    <w:rsid w:val="0084630F"/>
    <w:rPr>
      <w:sz w:val="26"/>
      <w:szCs w:val="26"/>
      <w:shd w:val="clear" w:color="auto" w:fill="FFFFFF"/>
    </w:rPr>
  </w:style>
  <w:style w:type="paragraph" w:styleId="afffd">
    <w:name w:val="Body Text"/>
    <w:aliases w:val="Знак19, Знак19"/>
    <w:basedOn w:val="a2"/>
    <w:link w:val="1a"/>
    <w:uiPriority w:val="99"/>
    <w:rsid w:val="0084630F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e">
    <w:name w:val="Основной текст Знак"/>
    <w:aliases w:val="Знак19 Знак, Знак19 Знак"/>
    <w:basedOn w:val="a3"/>
    <w:rsid w:val="0084630F"/>
  </w:style>
  <w:style w:type="paragraph" w:customStyle="1" w:styleId="19">
    <w:name w:val="Сноска1"/>
    <w:basedOn w:val="a2"/>
    <w:link w:val="afffc"/>
    <w:rsid w:val="0084630F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84630F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84630F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">
    <w:name w:val="Сноска + Не полужирный"/>
    <w:aliases w:val="Курсив,Основной текст (7) + Times New Roman,6 pt"/>
    <w:uiPriority w:val="99"/>
    <w:rsid w:val="0084630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84630F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84630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84630F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0">
    <w:name w:val="Сноска"/>
    <w:uiPriority w:val="99"/>
    <w:rsid w:val="0084630F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84630F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84630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84630F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84630F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84630F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84630F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84630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84630F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84630F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84630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84630F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84630F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84630F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84630F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84630F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84630F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84630F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84630F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84630F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84630F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84630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84630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1">
    <w:name w:val="Титульный лист"/>
    <w:basedOn w:val="a2"/>
    <w:rsid w:val="0084630F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84630F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2">
    <w:name w:val="Body Text Indent"/>
    <w:basedOn w:val="a2"/>
    <w:link w:val="affff3"/>
    <w:rsid w:val="0084630F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3">
    <w:name w:val="Основной текст с отступом Знак"/>
    <w:basedOn w:val="a3"/>
    <w:link w:val="affff2"/>
    <w:rsid w:val="0084630F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84630F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4">
    <w:name w:val="Сноска + Курсив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84630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84630F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84630F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84630F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84630F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84630F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84630F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84630F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84630F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84630F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84630F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84630F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84630F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84630F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84630F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84630F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84630F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84630F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84630F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84630F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84630F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84630F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84630F"/>
  </w:style>
  <w:style w:type="paragraph" w:customStyle="1" w:styleId="1010">
    <w:name w:val="Основной текст (10)1"/>
    <w:basedOn w:val="a2"/>
    <w:uiPriority w:val="99"/>
    <w:rsid w:val="0084630F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84630F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84630F"/>
  </w:style>
  <w:style w:type="paragraph" w:customStyle="1" w:styleId="formattext">
    <w:name w:val="formattext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84630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84630F"/>
  </w:style>
  <w:style w:type="character" w:customStyle="1" w:styleId="reference-text">
    <w:name w:val="reference-text"/>
    <w:rsid w:val="0084630F"/>
  </w:style>
  <w:style w:type="character" w:customStyle="1" w:styleId="epm">
    <w:name w:val="epm"/>
    <w:rsid w:val="0084630F"/>
  </w:style>
  <w:style w:type="numbering" w:customStyle="1" w:styleId="1110">
    <w:name w:val="Нет списка111"/>
    <w:next w:val="a5"/>
    <w:uiPriority w:val="99"/>
    <w:semiHidden/>
    <w:unhideWhenUsed/>
    <w:rsid w:val="0084630F"/>
  </w:style>
  <w:style w:type="table" w:customStyle="1" w:styleId="1b">
    <w:name w:val="Сетка таблицы1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84630F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84630F"/>
    <w:rPr>
      <w:i/>
      <w:iCs/>
    </w:rPr>
  </w:style>
  <w:style w:type="character" w:customStyle="1" w:styleId="italic">
    <w:name w:val="italic"/>
    <w:basedOn w:val="a3"/>
    <w:rsid w:val="0084630F"/>
  </w:style>
  <w:style w:type="paragraph" w:customStyle="1" w:styleId="xl66">
    <w:name w:val="xl66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84630F"/>
  </w:style>
  <w:style w:type="paragraph" w:customStyle="1" w:styleId="xl63">
    <w:name w:val="xl63"/>
    <w:basedOn w:val="a2"/>
    <w:rsid w:val="008463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84630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84630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84630F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84630F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84630F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84630F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2"/>
    <w:rsid w:val="0084630F"/>
    <w:pPr>
      <w:ind w:firstLine="709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1d">
    <w:name w:val="Текст1"/>
    <w:basedOn w:val="a2"/>
    <w:next w:val="affff5"/>
    <w:link w:val="affff6"/>
    <w:unhideWhenUsed/>
    <w:rsid w:val="0084630F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6">
    <w:name w:val="Текст Знак"/>
    <w:basedOn w:val="a3"/>
    <w:link w:val="1d"/>
    <w:rsid w:val="0084630F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84630F"/>
    <w:rPr>
      <w:rFonts w:cs="Times New Roman"/>
    </w:rPr>
  </w:style>
  <w:style w:type="paragraph" w:customStyle="1" w:styleId="1e">
    <w:name w:val="Номер1"/>
    <w:basedOn w:val="affff7"/>
    <w:rsid w:val="0084630F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7">
    <w:name w:val="List"/>
    <w:basedOn w:val="a2"/>
    <w:semiHidden/>
    <w:unhideWhenUsed/>
    <w:rsid w:val="0084630F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8">
    <w:name w:val="Без интервала Знак"/>
    <w:link w:val="aff7"/>
    <w:uiPriority w:val="1"/>
    <w:locked/>
    <w:rsid w:val="0084630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84630F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84630F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84630F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2">
    <w:name w:val="Заголовок_ТАБ Знак"/>
    <w:basedOn w:val="a3"/>
    <w:link w:val="aff1"/>
    <w:locked/>
    <w:rsid w:val="008463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84630F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84630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8">
    <w:name w:val="Номер РИС_ТАБ Знак Знак"/>
    <w:link w:val="affff9"/>
    <w:uiPriority w:val="99"/>
    <w:locked/>
    <w:rsid w:val="0084630F"/>
    <w:rPr>
      <w:i/>
      <w:smallCaps/>
    </w:rPr>
  </w:style>
  <w:style w:type="paragraph" w:customStyle="1" w:styleId="affff9">
    <w:name w:val="Номер РИС_ТАБ Знак"/>
    <w:basedOn w:val="a2"/>
    <w:link w:val="affff8"/>
    <w:uiPriority w:val="99"/>
    <w:rsid w:val="0084630F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a">
    <w:name w:val="Преамбула"/>
    <w:uiPriority w:val="99"/>
    <w:rsid w:val="0084630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84630F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84630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84630F"/>
    <w:rPr>
      <w:color w:val="000000"/>
      <w:sz w:val="11"/>
    </w:rPr>
  </w:style>
  <w:style w:type="character" w:customStyle="1" w:styleId="A50">
    <w:name w:val="A5"/>
    <w:uiPriority w:val="99"/>
    <w:rsid w:val="0084630F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84630F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84630F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84630F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basedOn w:val="a3"/>
    <w:link w:val="affd"/>
    <w:locked/>
    <w:rsid w:val="0084630F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b">
    <w:name w:val="Номер РИС_ТАБ"/>
    <w:basedOn w:val="a2"/>
    <w:next w:val="aff3"/>
    <w:uiPriority w:val="99"/>
    <w:rsid w:val="0084630F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84630F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84630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84630F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84630F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84630F"/>
    <w:rPr>
      <w:b/>
    </w:rPr>
  </w:style>
  <w:style w:type="paragraph" w:styleId="2d">
    <w:name w:val="Body Text 2"/>
    <w:basedOn w:val="a2"/>
    <w:link w:val="2e"/>
    <w:rsid w:val="0084630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84630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84630F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84630F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84630F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84630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">
    <w:name w:val="Знак1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84630F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84630F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84630F"/>
    <w:rPr>
      <w:rFonts w:cs="Times New Roman"/>
      <w:vanish/>
    </w:rPr>
  </w:style>
  <w:style w:type="character" w:customStyle="1" w:styleId="1f0">
    <w:name w:val="Дата1"/>
    <w:basedOn w:val="a3"/>
    <w:uiPriority w:val="99"/>
    <w:rsid w:val="0084630F"/>
    <w:rPr>
      <w:rFonts w:cs="Times New Roman"/>
    </w:rPr>
  </w:style>
  <w:style w:type="paragraph" w:customStyle="1" w:styleId="FR1">
    <w:name w:val="FR1"/>
    <w:uiPriority w:val="99"/>
    <w:rsid w:val="0084630F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84630F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1">
    <w:name w:val="Абзац списка1"/>
    <w:basedOn w:val="a2"/>
    <w:uiPriority w:val="99"/>
    <w:rsid w:val="0084630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84630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84630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84630F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84630F"/>
    <w:rPr>
      <w:rFonts w:cs="Times New Roman"/>
    </w:rPr>
  </w:style>
  <w:style w:type="paragraph" w:customStyle="1" w:styleId="tableheading">
    <w:name w:val="table_heading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c">
    <w:name w:val="Прижатый влево"/>
    <w:basedOn w:val="a2"/>
    <w:next w:val="a2"/>
    <w:uiPriority w:val="99"/>
    <w:rsid w:val="0084630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d">
    <w:name w:val="Гипертекстовая ссылка"/>
    <w:basedOn w:val="a3"/>
    <w:rsid w:val="0084630F"/>
    <w:rPr>
      <w:color w:val="106BBE"/>
    </w:rPr>
  </w:style>
  <w:style w:type="character" w:customStyle="1" w:styleId="affffe">
    <w:name w:val="Цветовое выделение"/>
    <w:uiPriority w:val="99"/>
    <w:rsid w:val="0084630F"/>
    <w:rPr>
      <w:b/>
      <w:bCs/>
      <w:color w:val="26282F"/>
    </w:rPr>
  </w:style>
  <w:style w:type="paragraph" w:customStyle="1" w:styleId="lvl4">
    <w:name w:val="lvl4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">
    <w:name w:val="Знак Знак Знак Знак Знак Знак Знак Знак Знак Знак Знак Знак Знак Знак Знак Знак"/>
    <w:basedOn w:val="a2"/>
    <w:rsid w:val="0084630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0">
    <w:name w:val="Вставка"/>
    <w:basedOn w:val="a2"/>
    <w:autoRedefine/>
    <w:rsid w:val="0084630F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1"/>
    <w:autoRedefine/>
    <w:rsid w:val="0084630F"/>
    <w:pPr>
      <w:keepNext/>
      <w:numPr>
        <w:numId w:val="13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1">
    <w:name w:val="Обычный с буллитом Знак"/>
    <w:link w:val="a1"/>
    <w:rsid w:val="0084630F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84630F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84630F"/>
    <w:rPr>
      <w:sz w:val="16"/>
      <w:szCs w:val="16"/>
    </w:rPr>
  </w:style>
  <w:style w:type="paragraph" w:customStyle="1" w:styleId="afffff2">
    <w:name w:val="Нумерованный Список"/>
    <w:basedOn w:val="a2"/>
    <w:rsid w:val="0084630F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84630F"/>
    <w:rPr>
      <w:shd w:val="clear" w:color="auto" w:fill="DDDDDD"/>
    </w:rPr>
  </w:style>
  <w:style w:type="paragraph" w:customStyle="1" w:styleId="normtext">
    <w:name w:val="normtext"/>
    <w:basedOn w:val="a2"/>
    <w:rsid w:val="0084630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84630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84630F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84630F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84630F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6"/>
    <w:uiPriority w:val="59"/>
    <w:rsid w:val="0084630F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84630F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84630F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84630F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84630F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84630F"/>
    <w:pPr>
      <w:spacing w:line="201" w:lineRule="atLeast"/>
    </w:pPr>
    <w:rPr>
      <w:color w:val="auto"/>
    </w:rPr>
  </w:style>
  <w:style w:type="paragraph" w:customStyle="1" w:styleId="afffff3">
    <w:name w:val="Вставка с буллитом"/>
    <w:basedOn w:val="a2"/>
    <w:autoRedefine/>
    <w:rsid w:val="0084630F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84630F"/>
  </w:style>
  <w:style w:type="character" w:customStyle="1" w:styleId="pointtitle1">
    <w:name w:val="point_title1"/>
    <w:basedOn w:val="a3"/>
    <w:rsid w:val="0084630F"/>
    <w:rPr>
      <w:b/>
      <w:bCs/>
    </w:rPr>
  </w:style>
  <w:style w:type="character" w:customStyle="1" w:styleId="authortype">
    <w:name w:val="author_type"/>
    <w:basedOn w:val="a3"/>
    <w:rsid w:val="0084630F"/>
  </w:style>
  <w:style w:type="paragraph" w:customStyle="1" w:styleId="s34">
    <w:name w:val="s_34"/>
    <w:basedOn w:val="a2"/>
    <w:rsid w:val="0084630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84630F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84630F"/>
    <w:rPr>
      <w:b/>
      <w:bCs/>
      <w:color w:val="000080"/>
    </w:rPr>
  </w:style>
  <w:style w:type="paragraph" w:customStyle="1" w:styleId="s13">
    <w:name w:val="s_13"/>
    <w:basedOn w:val="a2"/>
    <w:rsid w:val="0084630F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84630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84630F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4">
    <w:name w:val="ФТ_Основной текст"/>
    <w:basedOn w:val="a2"/>
    <w:qFormat/>
    <w:rsid w:val="0084630F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5">
    <w:name w:val="Вассо абзац"/>
    <w:basedOn w:val="a2"/>
    <w:link w:val="afffff6"/>
    <w:rsid w:val="0084630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6">
    <w:name w:val="Вассо абзац Знак"/>
    <w:link w:val="afffff5"/>
    <w:rsid w:val="0084630F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2">
    <w:name w:val="Просмотренная гиперссылка1"/>
    <w:basedOn w:val="a3"/>
    <w:uiPriority w:val="99"/>
    <w:semiHidden/>
    <w:unhideWhenUsed/>
    <w:rsid w:val="0084630F"/>
    <w:rPr>
      <w:color w:val="954F72"/>
      <w:u w:val="single"/>
    </w:rPr>
  </w:style>
  <w:style w:type="table" w:customStyle="1" w:styleId="44">
    <w:name w:val="Сетка таблицы4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84630F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f6"/>
    <w:uiPriority w:val="3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84630F"/>
  </w:style>
  <w:style w:type="character" w:customStyle="1" w:styleId="afffff7">
    <w:name w:val="Основной текст_"/>
    <w:basedOn w:val="a3"/>
    <w:link w:val="2f1"/>
    <w:locked/>
    <w:rsid w:val="0084630F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7"/>
    <w:rsid w:val="0084630F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84630F"/>
  </w:style>
  <w:style w:type="paragraph" w:customStyle="1" w:styleId="1f3">
    <w:name w:val="Схема документа1"/>
    <w:basedOn w:val="a2"/>
    <w:next w:val="afffff8"/>
    <w:link w:val="afffff9"/>
    <w:semiHidden/>
    <w:unhideWhenUsed/>
    <w:rsid w:val="0084630F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9">
    <w:name w:val="Схема документа Знак"/>
    <w:basedOn w:val="a3"/>
    <w:link w:val="1f3"/>
    <w:semiHidden/>
    <w:rsid w:val="0084630F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f6"/>
    <w:uiPriority w:val="3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6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6"/>
    <w:rsid w:val="0084630F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84630F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84630F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84630F"/>
  </w:style>
  <w:style w:type="character" w:customStyle="1" w:styleId="wb-invisible">
    <w:name w:val="wb-invisible"/>
    <w:basedOn w:val="a3"/>
    <w:rsid w:val="0084630F"/>
  </w:style>
  <w:style w:type="character" w:customStyle="1" w:styleId="atn">
    <w:name w:val="atn"/>
    <w:basedOn w:val="a3"/>
    <w:rsid w:val="0084630F"/>
  </w:style>
  <w:style w:type="paragraph" w:customStyle="1" w:styleId="DBRetraitcorpsdetexte">
    <w:name w:val="DB Retrait corps de texte"/>
    <w:basedOn w:val="a2"/>
    <w:rsid w:val="0084630F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84630F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84630F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84630F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84630F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84630F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84630F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84630F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84630F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84630F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8463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84630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84630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84630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84630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84630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84630F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84630F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84630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84630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84630F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84630F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84630F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84630F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84630F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84630F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84630F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84630F"/>
  </w:style>
  <w:style w:type="table" w:customStyle="1" w:styleId="95">
    <w:name w:val="Сетка таблицы9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84630F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84630F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84630F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84630F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84630F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84630F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4">
    <w:name w:val="Слабое выделение1"/>
    <w:basedOn w:val="a3"/>
    <w:uiPriority w:val="19"/>
    <w:qFormat/>
    <w:rsid w:val="0084630F"/>
    <w:rPr>
      <w:i/>
      <w:iCs/>
      <w:color w:val="404040"/>
    </w:rPr>
  </w:style>
  <w:style w:type="table" w:customStyle="1" w:styleId="280">
    <w:name w:val="Сетка таблицы28"/>
    <w:basedOn w:val="a4"/>
    <w:next w:val="aff6"/>
    <w:uiPriority w:val="39"/>
    <w:rsid w:val="0084630F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a">
    <w:name w:val="Заголовок статьи"/>
    <w:basedOn w:val="a2"/>
    <w:next w:val="a2"/>
    <w:uiPriority w:val="99"/>
    <w:rsid w:val="0084630F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8463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6"/>
    <w:uiPriority w:val="3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84630F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84630F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84630F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84630F"/>
  </w:style>
  <w:style w:type="numbering" w:customStyle="1" w:styleId="124">
    <w:name w:val="Нет списка12"/>
    <w:next w:val="a5"/>
    <w:uiPriority w:val="99"/>
    <w:semiHidden/>
    <w:unhideWhenUsed/>
    <w:rsid w:val="0084630F"/>
  </w:style>
  <w:style w:type="paragraph" w:customStyle="1" w:styleId="ConsPlusDocList">
    <w:name w:val="ConsPlusDocList"/>
    <w:rsid w:val="008463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4630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4630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4630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b">
    <w:name w:val="Комментарий"/>
    <w:basedOn w:val="a2"/>
    <w:next w:val="a2"/>
    <w:uiPriority w:val="99"/>
    <w:rsid w:val="0084630F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c">
    <w:name w:val="Информация о версии"/>
    <w:basedOn w:val="afffffb"/>
    <w:next w:val="a2"/>
    <w:uiPriority w:val="99"/>
    <w:rsid w:val="0084630F"/>
    <w:rPr>
      <w:i/>
      <w:iCs/>
    </w:rPr>
  </w:style>
  <w:style w:type="character" w:customStyle="1" w:styleId="265pt">
    <w:name w:val="Основной текст (2) + 6;5 pt"/>
    <w:basedOn w:val="a3"/>
    <w:rsid w:val="0084630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84630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84630F"/>
  </w:style>
  <w:style w:type="character" w:customStyle="1" w:styleId="2f4">
    <w:name w:val="Основной текст (2)_"/>
    <w:basedOn w:val="a3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84630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84630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5">
    <w:name w:val="Заголовок №1"/>
    <w:basedOn w:val="a3"/>
    <w:rsid w:val="0084630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d">
    <w:name w:val="сноска"/>
    <w:basedOn w:val="a2"/>
    <w:rsid w:val="0084630F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84630F"/>
  </w:style>
  <w:style w:type="numbering" w:customStyle="1" w:styleId="133">
    <w:name w:val="Нет списка13"/>
    <w:next w:val="a5"/>
    <w:uiPriority w:val="99"/>
    <w:semiHidden/>
    <w:unhideWhenUsed/>
    <w:rsid w:val="0084630F"/>
  </w:style>
  <w:style w:type="table" w:customStyle="1" w:styleId="160">
    <w:name w:val="Сетка таблицы16"/>
    <w:basedOn w:val="a4"/>
    <w:next w:val="aff6"/>
    <w:uiPriority w:val="3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84630F"/>
  </w:style>
  <w:style w:type="numbering" w:customStyle="1" w:styleId="11111">
    <w:name w:val="Нет списка11111"/>
    <w:next w:val="a5"/>
    <w:uiPriority w:val="99"/>
    <w:semiHidden/>
    <w:unhideWhenUsed/>
    <w:rsid w:val="0084630F"/>
  </w:style>
  <w:style w:type="table" w:customStyle="1" w:styleId="172">
    <w:name w:val="Сетка таблицы17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84630F"/>
  </w:style>
  <w:style w:type="table" w:customStyle="1" w:styleId="213">
    <w:name w:val="Сетка таблицы21"/>
    <w:basedOn w:val="a4"/>
    <w:next w:val="aff6"/>
    <w:uiPriority w:val="59"/>
    <w:rsid w:val="0084630F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6"/>
    <w:uiPriority w:val="3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84630F"/>
  </w:style>
  <w:style w:type="table" w:customStyle="1" w:styleId="511">
    <w:name w:val="Сетка таблицы51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6"/>
    <w:rsid w:val="00846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f6"/>
    <w:uiPriority w:val="3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6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6"/>
    <w:rsid w:val="0084630F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84630F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84630F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84630F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84630F"/>
  </w:style>
  <w:style w:type="table" w:customStyle="1" w:styleId="910">
    <w:name w:val="Сетка таблицы91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6"/>
    <w:uiPriority w:val="59"/>
    <w:rsid w:val="0084630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6"/>
    <w:uiPriority w:val="39"/>
    <w:rsid w:val="0084630F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6"/>
    <w:uiPriority w:val="39"/>
    <w:rsid w:val="00846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84630F"/>
  </w:style>
  <w:style w:type="numbering" w:customStyle="1" w:styleId="1211">
    <w:name w:val="Нет списка121"/>
    <w:next w:val="a5"/>
    <w:uiPriority w:val="99"/>
    <w:semiHidden/>
    <w:unhideWhenUsed/>
    <w:rsid w:val="0084630F"/>
  </w:style>
  <w:style w:type="table" w:customStyle="1" w:styleId="1410">
    <w:name w:val="Сетка таблицы141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6"/>
    <w:uiPriority w:val="39"/>
    <w:rsid w:val="00846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84630F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84630F"/>
    <w:rPr>
      <w:color w:val="605E5C"/>
      <w:shd w:val="clear" w:color="auto" w:fill="E1DFDD"/>
    </w:rPr>
  </w:style>
  <w:style w:type="paragraph" w:customStyle="1" w:styleId="1f6">
    <w:name w:val="обычный_1 Знак Знак Знак Знак Знак Знак Знак Знак Знак"/>
    <w:basedOn w:val="a2"/>
    <w:rsid w:val="0084630F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84630F"/>
    <w:pPr>
      <w:widowControl w:val="0"/>
      <w:numPr>
        <w:numId w:val="14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84630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84630F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e">
    <w:name w:val="Внимание: недобросовестность!"/>
    <w:basedOn w:val="a2"/>
    <w:next w:val="a2"/>
    <w:rsid w:val="0084630F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7">
    <w:name w:val="Знак Знак1 Знак Знак Знак Знак"/>
    <w:basedOn w:val="a2"/>
    <w:rsid w:val="0084630F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">
    <w:name w:val="Утратил силу"/>
    <w:rsid w:val="0084630F"/>
    <w:rPr>
      <w:strike/>
      <w:color w:val="666600"/>
    </w:rPr>
  </w:style>
  <w:style w:type="paragraph" w:styleId="affff5">
    <w:name w:val="Plain Text"/>
    <w:basedOn w:val="a2"/>
    <w:link w:val="1f8"/>
    <w:uiPriority w:val="99"/>
    <w:semiHidden/>
    <w:unhideWhenUsed/>
    <w:rsid w:val="0084630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8">
    <w:name w:val="Текст Знак1"/>
    <w:basedOn w:val="a3"/>
    <w:link w:val="affff5"/>
    <w:uiPriority w:val="99"/>
    <w:semiHidden/>
    <w:rsid w:val="0084630F"/>
    <w:rPr>
      <w:rFonts w:ascii="Consolas" w:hAnsi="Consolas"/>
      <w:sz w:val="21"/>
      <w:szCs w:val="21"/>
    </w:rPr>
  </w:style>
  <w:style w:type="paragraph" w:styleId="afffff8">
    <w:name w:val="Document Map"/>
    <w:basedOn w:val="a2"/>
    <w:link w:val="1f9"/>
    <w:uiPriority w:val="99"/>
    <w:semiHidden/>
    <w:unhideWhenUsed/>
    <w:rsid w:val="00846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9">
    <w:name w:val="Схема документа Знак1"/>
    <w:basedOn w:val="a3"/>
    <w:link w:val="afffff8"/>
    <w:uiPriority w:val="99"/>
    <w:semiHidden/>
    <w:rsid w:val="0084630F"/>
    <w:rPr>
      <w:rFonts w:ascii="Tahoma" w:hAnsi="Tahoma" w:cs="Tahoma"/>
      <w:sz w:val="16"/>
      <w:szCs w:val="16"/>
    </w:rPr>
  </w:style>
  <w:style w:type="table" w:styleId="-3">
    <w:name w:val="Light List Accent 3"/>
    <w:basedOn w:val="a4"/>
    <w:uiPriority w:val="61"/>
    <w:rsid w:val="0084630F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84630F"/>
    <w:rPr>
      <w:i/>
      <w:iCs/>
      <w:color w:val="808080" w:themeColor="text1" w:themeTint="7F"/>
    </w:rPr>
  </w:style>
  <w:style w:type="character" w:customStyle="1" w:styleId="46">
    <w:name w:val="Неразрешенное упоминание4"/>
    <w:basedOn w:val="a3"/>
    <w:uiPriority w:val="99"/>
    <w:semiHidden/>
    <w:unhideWhenUsed/>
    <w:rsid w:val="00FE5EF4"/>
    <w:rPr>
      <w:color w:val="605E5C"/>
      <w:shd w:val="clear" w:color="auto" w:fill="E1DFDD"/>
    </w:rPr>
  </w:style>
  <w:style w:type="character" w:customStyle="1" w:styleId="56">
    <w:name w:val="Неразрешенное упоминание5"/>
    <w:basedOn w:val="a3"/>
    <w:uiPriority w:val="99"/>
    <w:semiHidden/>
    <w:unhideWhenUsed/>
    <w:rsid w:val="00E37A16"/>
    <w:rPr>
      <w:color w:val="605E5C"/>
      <w:shd w:val="clear" w:color="auto" w:fill="E1DFDD"/>
    </w:rPr>
  </w:style>
  <w:style w:type="character" w:styleId="affffff1">
    <w:name w:val="Unresolved Mention"/>
    <w:basedOn w:val="a3"/>
    <w:uiPriority w:val="99"/>
    <w:semiHidden/>
    <w:unhideWhenUsed/>
    <w:rsid w:val="001205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830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isnpa-dnr.ru/npa/1247-i-36-1-20241224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A68526-6042-490B-9343-90B84BAAD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12</Pages>
  <Words>3682</Words>
  <Characters>20988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24621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Плужник</dc:creator>
  <cp:lastModifiedBy>Солодовник Оксана Валерьевна</cp:lastModifiedBy>
  <cp:revision>5</cp:revision>
  <cp:lastPrinted>2024-12-11T08:10:00Z</cp:lastPrinted>
  <dcterms:created xsi:type="dcterms:W3CDTF">2025-04-01T07:46:00Z</dcterms:created>
  <dcterms:modified xsi:type="dcterms:W3CDTF">2025-04-01T08:32:00Z</dcterms:modified>
</cp:coreProperties>
</file>